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81A0B" w:rsidRPr="00691FF3" w:rsidRDefault="00691FF3">
      <w:pPr>
        <w:rPr>
          <w:b/>
          <w:i/>
          <w:u w:val="single"/>
        </w:rPr>
      </w:pPr>
      <w:r w:rsidRPr="00691FF3">
        <w:rPr>
          <w:b/>
          <w:i/>
          <w:u w:val="single"/>
        </w:rPr>
        <w:t xml:space="preserve">8 </w:t>
      </w:r>
      <w:proofErr w:type="gramStart"/>
      <w:r w:rsidRPr="00691FF3">
        <w:rPr>
          <w:b/>
          <w:i/>
          <w:u w:val="single"/>
        </w:rPr>
        <w:t>ЛУЧШИХ</w:t>
      </w:r>
      <w:proofErr w:type="gramEnd"/>
      <w:r w:rsidRPr="00691FF3">
        <w:rPr>
          <w:b/>
          <w:i/>
          <w:u w:val="single"/>
        </w:rPr>
        <w:t xml:space="preserve"> </w:t>
      </w:r>
      <w:r w:rsidRPr="00691FF3">
        <w:rPr>
          <w:b/>
          <w:i/>
          <w:u w:val="single"/>
          <w:lang w:val="en-US"/>
        </w:rPr>
        <w:t>PHP</w:t>
      </w:r>
      <w:r w:rsidRPr="00691FF3">
        <w:rPr>
          <w:b/>
          <w:i/>
          <w:u w:val="single"/>
        </w:rPr>
        <w:t>-ФРЕЙМВОРКОВ ДЛЯ РАЗРАБОТКИ В 2021 ГОДУ</w:t>
      </w:r>
    </w:p>
    <w:p w:rsidR="00022006" w:rsidRPr="00022006" w:rsidRDefault="00022006">
      <w:r>
        <w:t xml:space="preserve">Безусловно, использование </w:t>
      </w:r>
      <w:r>
        <w:rPr>
          <w:lang w:val="en-US"/>
        </w:rPr>
        <w:t>PHP</w:t>
      </w:r>
      <w:r w:rsidRPr="00022006">
        <w:t>-</w:t>
      </w:r>
      <w:proofErr w:type="spellStart"/>
      <w:r>
        <w:t>фреймворка</w:t>
      </w:r>
      <w:proofErr w:type="spellEnd"/>
      <w:r>
        <w:t xml:space="preserve"> необязательно, можно постараться и сделать всё собственными руками</w:t>
      </w:r>
      <w:r w:rsidR="00C2546D">
        <w:t>. Тем не менее, гораздо более мудрым шагом будет всё же воспользоваться современными технологиями, и вот почему.</w:t>
      </w:r>
    </w:p>
    <w:p w:rsidR="00B4267F" w:rsidRDefault="005931CF">
      <w:r>
        <w:t xml:space="preserve">Использование </w:t>
      </w:r>
      <w:proofErr w:type="spellStart"/>
      <w:r>
        <w:t>фреймворков</w:t>
      </w:r>
      <w:proofErr w:type="spellEnd"/>
      <w:r>
        <w:t xml:space="preserve"> всегда значительно ускоряет и облегчает разработку любого сетевого или мобильного приложения либо же сайта. </w:t>
      </w:r>
      <w:r w:rsidR="00F52470">
        <w:t>Суть данного процесса состоит, как правило, в частичной автоматизации</w:t>
      </w:r>
      <w:r w:rsidR="00B4267F">
        <w:t xml:space="preserve"> процесса написания кода, упрощении формирования структуры инновационного программного решения, а также минимизируют сложность</w:t>
      </w:r>
      <w:r w:rsidR="007225B0">
        <w:t xml:space="preserve"> объединения компонентов той части проекта, которая касается софта (программной составляющей). Более того, большинство из них предусматривает возможность быстрой интеграции</w:t>
      </w:r>
      <w:r w:rsidR="00BC5450">
        <w:t xml:space="preserve">, а также настроек взаимодействия собственного </w:t>
      </w:r>
      <w:r w:rsidR="00912084">
        <w:t>продукта и сторонних сервисов</w:t>
      </w:r>
      <w:r w:rsidR="00BC5450">
        <w:t>.</w:t>
      </w:r>
    </w:p>
    <w:p w:rsidR="00912084" w:rsidRDefault="00912084">
      <w:r>
        <w:t xml:space="preserve">Особенности структуры </w:t>
      </w:r>
      <w:r>
        <w:rPr>
          <w:lang w:val="en-US"/>
        </w:rPr>
        <w:t>PHP</w:t>
      </w:r>
      <w:r>
        <w:t xml:space="preserve"> ко всему прочему</w:t>
      </w:r>
      <w:r w:rsidRPr="00912084">
        <w:t xml:space="preserve"> </w:t>
      </w:r>
      <w:r>
        <w:t xml:space="preserve">сделали доступной для разработчиков </w:t>
      </w:r>
      <w:r w:rsidR="00752750">
        <w:t xml:space="preserve">концепцию </w:t>
      </w:r>
      <w:r w:rsidR="00752750">
        <w:rPr>
          <w:lang w:val="en-US"/>
        </w:rPr>
        <w:t>Rapid</w:t>
      </w:r>
      <w:r w:rsidR="00752750" w:rsidRPr="00752750">
        <w:t xml:space="preserve"> </w:t>
      </w:r>
      <w:r w:rsidR="00752750">
        <w:rPr>
          <w:lang w:val="en-US"/>
        </w:rPr>
        <w:t>Application</w:t>
      </w:r>
      <w:r w:rsidR="00752750" w:rsidRPr="00752750">
        <w:t xml:space="preserve"> </w:t>
      </w:r>
      <w:r w:rsidR="00752750">
        <w:rPr>
          <w:lang w:val="en-US"/>
        </w:rPr>
        <w:t>Development</w:t>
      </w:r>
      <w:r w:rsidR="00752750">
        <w:t xml:space="preserve"> (быстрая разработка приложений). Основное внимание данный метод уделяет скорости работы и комфортной </w:t>
      </w:r>
      <w:r w:rsidR="009C1DE0">
        <w:t>для программирования среде, а также нивелирует все ограничения возможностей специалиста.</w:t>
      </w:r>
      <w:r w:rsidR="00752750">
        <w:t xml:space="preserve"> </w:t>
      </w:r>
    </w:p>
    <w:p w:rsidR="00316046" w:rsidRDefault="00316046">
      <w:r>
        <w:t xml:space="preserve">Следующее важное преимущество практически любого </w:t>
      </w:r>
      <w:r>
        <w:rPr>
          <w:lang w:val="en-US"/>
        </w:rPr>
        <w:t>PHP</w:t>
      </w:r>
      <w:r w:rsidRPr="00316046">
        <w:t>-</w:t>
      </w:r>
      <w:proofErr w:type="spellStart"/>
      <w:r>
        <w:t>фреймворка</w:t>
      </w:r>
      <w:proofErr w:type="spellEnd"/>
      <w:r>
        <w:t xml:space="preserve"> – это низкий порог вхождения для специалистов-</w:t>
      </w:r>
      <w:r w:rsidR="009B7645">
        <w:t>новичков</w:t>
      </w:r>
      <w:r>
        <w:t xml:space="preserve"> относительно других языков программирования.</w:t>
      </w:r>
      <w:r w:rsidR="009B7645">
        <w:t xml:space="preserve"> В итоге специалист даже самого низкого уровня квалификации способен в рекордные сроки освоить базовые функции и наладить оптимизацию собственного рабочего процесса с их помощью.</w:t>
      </w:r>
    </w:p>
    <w:p w:rsidR="0060089F" w:rsidRDefault="0060089F">
      <w:pPr>
        <w:rPr>
          <w:lang w:val="en-US"/>
        </w:rPr>
      </w:pPr>
      <w:proofErr w:type="gramStart"/>
      <w:r>
        <w:t xml:space="preserve">Безусловно, таких </w:t>
      </w:r>
      <w:proofErr w:type="spellStart"/>
      <w:r>
        <w:t>фреймворков</w:t>
      </w:r>
      <w:proofErr w:type="spellEnd"/>
      <w:r>
        <w:t xml:space="preserve"> существует очень много,</w:t>
      </w:r>
      <w:r w:rsidR="00C536BC">
        <w:t xml:space="preserve"> но среди них есть максимально полезные и популярные доступные для </w:t>
      </w:r>
      <w:r w:rsidR="00C536BC">
        <w:rPr>
          <w:lang w:val="en-US"/>
        </w:rPr>
        <w:t>PHP</w:t>
      </w:r>
      <w:r w:rsidR="00C536BC" w:rsidRPr="00C536BC">
        <w:t>-</w:t>
      </w:r>
      <w:r w:rsidR="00C536BC">
        <w:t>разработчиков.</w:t>
      </w:r>
      <w:proofErr w:type="gramEnd"/>
      <w:r w:rsidR="00C536BC">
        <w:t xml:space="preserve"> </w:t>
      </w:r>
      <w:r w:rsidR="003E3B8D">
        <w:t>Данный график показывает наглядно уровень конкуренции между пятью самыми популярными, но помимо них здесь упомянуты ещё три, которые не получили такого оглушительного успеха в среде разработчиков, но при том не являются при этом чем-то худшим, нежели выбор большинства.</w:t>
      </w:r>
    </w:p>
    <w:p w:rsidR="008C60B8" w:rsidRPr="009F04D7" w:rsidRDefault="008C60B8">
      <w:r>
        <w:rPr>
          <w:noProof/>
          <w:lang w:eastAsia="ru-RU"/>
        </w:rPr>
        <w:drawing>
          <wp:inline distT="0" distB="0" distL="0" distR="0">
            <wp:extent cx="5934075" cy="1657350"/>
            <wp:effectExtent l="0" t="0" r="9525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1657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536BC" w:rsidRDefault="00926253">
      <w:pPr>
        <w:rPr>
          <w:b/>
          <w:lang w:val="en-US"/>
        </w:rPr>
      </w:pPr>
      <w:r w:rsidRPr="00926253">
        <w:rPr>
          <w:b/>
          <w:lang w:val="en-US"/>
        </w:rPr>
        <w:t>LARAVEL</w:t>
      </w:r>
    </w:p>
    <w:p w:rsidR="008C60B8" w:rsidRPr="004103E8" w:rsidRDefault="008C60B8">
      <w:pPr>
        <w:rPr>
          <w:b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3203401" cy="1737082"/>
            <wp:effectExtent l="0" t="0" r="0" b="0"/>
            <wp:docPr id="2" name="Рисунок 2" descr="7 причин, по которым стоит использовать Laravel при создании сайтов и  приложений для компани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7 причин, по которым стоит использовать Laravel при создании сайтов и  приложений для компаний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05208" cy="17380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A7E32" w:rsidRDefault="00926253">
      <w:r>
        <w:t xml:space="preserve">Этот </w:t>
      </w:r>
      <w:proofErr w:type="spellStart"/>
      <w:proofErr w:type="gramStart"/>
      <w:r>
        <w:t>фреймворк</w:t>
      </w:r>
      <w:proofErr w:type="spellEnd"/>
      <w:proofErr w:type="gramEnd"/>
      <w:r>
        <w:t xml:space="preserve"> безусловно является одним из самых любимых среди разработчиков </w:t>
      </w:r>
      <w:proofErr w:type="spellStart"/>
      <w:r>
        <w:rPr>
          <w:lang w:val="en-US"/>
        </w:rPr>
        <w:t>Wezom</w:t>
      </w:r>
      <w:proofErr w:type="spellEnd"/>
      <w:r w:rsidR="00297C6D">
        <w:t xml:space="preserve">. Более того, в вопросе мировой популярности он занимает первое место. Используется </w:t>
      </w:r>
      <w:proofErr w:type="spellStart"/>
      <w:r w:rsidR="00297C6D">
        <w:rPr>
          <w:lang w:val="en-US"/>
        </w:rPr>
        <w:t>Laravel</w:t>
      </w:r>
      <w:proofErr w:type="spellEnd"/>
      <w:r w:rsidR="00297C6D" w:rsidRPr="008F0DB1">
        <w:t xml:space="preserve"> </w:t>
      </w:r>
      <w:r w:rsidR="00297C6D">
        <w:t xml:space="preserve">преимущественно для </w:t>
      </w:r>
      <w:r w:rsidR="008F0DB1">
        <w:t>разработки наиболее сложных сайтов и пр</w:t>
      </w:r>
      <w:r w:rsidR="0042360D">
        <w:t xml:space="preserve">иложений, являясь в то же время, как ни странно, одной из старейших инфраструктур подобного рода и вида, запущенной ещё в 2011 году. </w:t>
      </w:r>
      <w:r w:rsidR="00494B64">
        <w:t>Как правило, данный фактор не идёт на пользу технологии, поскольку продукты этой сферы стареют крайне быстро. В данном же случае раннее создание технологии дало ей намного большее количество самого ценного на сегодняшний день ресурса</w:t>
      </w:r>
      <w:r w:rsidR="00395A87">
        <w:t xml:space="preserve"> – времени. Труд </w:t>
      </w:r>
      <w:r w:rsidR="009E4E00">
        <w:t xml:space="preserve">разработчиков принёс просто потрясающие результаты: </w:t>
      </w:r>
      <w:proofErr w:type="spellStart"/>
      <w:r w:rsidR="009E4E00">
        <w:t>фреймворк</w:t>
      </w:r>
      <w:proofErr w:type="spellEnd"/>
      <w:r w:rsidR="009E4E00">
        <w:t xml:space="preserve"> эволюционировал и превратился в один из самых удоб</w:t>
      </w:r>
      <w:r w:rsidR="00B31D61">
        <w:t xml:space="preserve">ных для разработки инструментов. </w:t>
      </w:r>
    </w:p>
    <w:p w:rsidR="006A1B89" w:rsidRDefault="006A1B89">
      <w:r>
        <w:t xml:space="preserve">Первым весьма выдающимся преимуществом является высокий уровень безопасности </w:t>
      </w:r>
      <w:proofErr w:type="spellStart"/>
      <w:r>
        <w:t>фреймворка</w:t>
      </w:r>
      <w:proofErr w:type="spellEnd"/>
      <w:r>
        <w:t xml:space="preserve">. При решении этого вопроса разработчики руководствовались тем фактом, что две основные проблемы безопасности </w:t>
      </w:r>
      <w:r>
        <w:rPr>
          <w:lang w:val="en-US"/>
        </w:rPr>
        <w:t>PHP</w:t>
      </w:r>
      <w:r w:rsidRPr="006A1B89">
        <w:t>-</w:t>
      </w:r>
      <w:proofErr w:type="spellStart"/>
      <w:r>
        <w:t>фреймворка</w:t>
      </w:r>
      <w:proofErr w:type="spellEnd"/>
      <w:r>
        <w:t xml:space="preserve"> – это </w:t>
      </w:r>
      <w:r w:rsidRPr="006A1B89">
        <w:t>SQL-инъекции и кросс-</w:t>
      </w:r>
      <w:proofErr w:type="spellStart"/>
      <w:r w:rsidRPr="006A1B89">
        <w:t>сайтовый</w:t>
      </w:r>
      <w:proofErr w:type="spellEnd"/>
      <w:r w:rsidRPr="006A1B89">
        <w:t xml:space="preserve"> </w:t>
      </w:r>
      <w:proofErr w:type="spellStart"/>
      <w:r w:rsidRPr="006A1B89">
        <w:t>скриптинг</w:t>
      </w:r>
      <w:proofErr w:type="spellEnd"/>
      <w:r w:rsidRPr="006A1B89">
        <w:t>.</w:t>
      </w:r>
      <w:r w:rsidR="00BA13A5">
        <w:t xml:space="preserve"> Первая была решена при помощи </w:t>
      </w:r>
      <w:r w:rsidR="00BA13A5">
        <w:rPr>
          <w:lang w:val="en-US"/>
        </w:rPr>
        <w:t>ORM</w:t>
      </w:r>
      <w:r w:rsidR="00BA13A5">
        <w:t xml:space="preserve">, которая по умолчанию ликвидирует любую вероятность возникновения «сырого» </w:t>
      </w:r>
      <w:r w:rsidR="00BA13A5">
        <w:rPr>
          <w:lang w:val="en-US"/>
        </w:rPr>
        <w:t>SQL</w:t>
      </w:r>
      <w:r w:rsidR="00BA13A5" w:rsidRPr="00BA13A5">
        <w:t>-</w:t>
      </w:r>
      <w:r w:rsidR="00BA13A5">
        <w:t xml:space="preserve">запроса, нормализуя при этом все параметры при их построении. Говоря проще, удаляются все компоненты, способные навредить данным. Вторая же проблема была решена путём экранирования </w:t>
      </w:r>
      <w:proofErr w:type="gramStart"/>
      <w:r w:rsidR="00BA13A5">
        <w:t>запрещённых</w:t>
      </w:r>
      <w:proofErr w:type="gramEnd"/>
      <w:r w:rsidR="00BA13A5">
        <w:t xml:space="preserve"> </w:t>
      </w:r>
      <w:proofErr w:type="spellStart"/>
      <w:r w:rsidR="00BA13A5" w:rsidRPr="00BA13A5">
        <w:t>html</w:t>
      </w:r>
      <w:proofErr w:type="spellEnd"/>
      <w:r w:rsidR="00BA13A5" w:rsidRPr="00BA13A5">
        <w:t>-тегов</w:t>
      </w:r>
      <w:r w:rsidR="00B444C8">
        <w:t xml:space="preserve"> и вывода в виде обычного текста без возможности выполнения экранной строки.</w:t>
      </w:r>
    </w:p>
    <w:p w:rsidR="00B444C8" w:rsidRDefault="00B444C8">
      <w:r>
        <w:t xml:space="preserve">Также в общей массе достоинств выделяется </w:t>
      </w:r>
      <w:proofErr w:type="spellStart"/>
      <w:r>
        <w:t>шаблонизатор</w:t>
      </w:r>
      <w:proofErr w:type="spellEnd"/>
      <w:r>
        <w:t xml:space="preserve"> </w:t>
      </w:r>
      <w:r>
        <w:rPr>
          <w:lang w:val="en-US"/>
        </w:rPr>
        <w:t>blade</w:t>
      </w:r>
      <w:r w:rsidRPr="00B444C8">
        <w:t xml:space="preserve">. </w:t>
      </w:r>
      <w:r>
        <w:t>Именно с его помощью</w:t>
      </w:r>
      <w:r w:rsidR="0005224A">
        <w:t xml:space="preserve"> становятся возможными стандартизация и многократное использование одного и того же шаблона в разных участках приложения. Достаточно неожиданным и приятным является тот факт, что вышеизложенное не мешает </w:t>
      </w:r>
      <w:proofErr w:type="spellStart"/>
      <w:r w:rsidR="0005224A">
        <w:t>шаблонизатору</w:t>
      </w:r>
      <w:proofErr w:type="spellEnd"/>
      <w:r w:rsidR="0005224A">
        <w:t xml:space="preserve"> оставлять разработчику полную свободу действий в сфере применения «родных» </w:t>
      </w:r>
      <w:r w:rsidR="0005224A" w:rsidRPr="0005224A">
        <w:t xml:space="preserve">PHP-приемов </w:t>
      </w:r>
      <w:proofErr w:type="spellStart"/>
      <w:r w:rsidR="0005224A" w:rsidRPr="0005224A">
        <w:t>шаблонизации</w:t>
      </w:r>
      <w:proofErr w:type="spellEnd"/>
      <w:r w:rsidR="0005224A" w:rsidRPr="0005224A">
        <w:t>.</w:t>
      </w:r>
      <w:r w:rsidR="00651A99">
        <w:t xml:space="preserve"> При всех своих положительных качествах данный компонент поразительно легковесен, за счёт чего производительность генерации веб-страниц не </w:t>
      </w:r>
      <w:r w:rsidR="00651A99" w:rsidRPr="00F44D05">
        <w:t>ухудшается.</w:t>
      </w:r>
    </w:p>
    <w:p w:rsidR="00F44D05" w:rsidRPr="00F44D05" w:rsidRDefault="00F44D05">
      <w:proofErr w:type="gramStart"/>
      <w:r>
        <w:t>Достойна</w:t>
      </w:r>
      <w:proofErr w:type="gramEnd"/>
      <w:r>
        <w:t xml:space="preserve"> внимания также и </w:t>
      </w:r>
      <w:r>
        <w:rPr>
          <w:lang w:val="en-US"/>
        </w:rPr>
        <w:t>MVC</w:t>
      </w:r>
      <w:r w:rsidRPr="00F44D05">
        <w:t>-</w:t>
      </w:r>
      <w:r>
        <w:t>архитектура платформы. Благодаря следованию правилам данной архитектуры достигается чёткая дифференциация между такими абстрактными слоями приложения, как модель, контроллеры и представление. Данные слои становятся независимыми друг от друга, вследствие чего разработчики могут использовать их отдельно. В результате нивелируется возможность возникновения ситуации, в которой</w:t>
      </w:r>
      <w:r w:rsidR="00D14E39">
        <w:t xml:space="preserve"> исправление багов в логике уничтожает старые наработки, в результате чего возникает ещё больше ошибок, предугадать и учесть каждую из которых человек попросту не в состоянии, вследствие чего проще от подобных связей избавиться.</w:t>
      </w:r>
    </w:p>
    <w:p w:rsidR="00B31D61" w:rsidRDefault="002D1EAB">
      <w:r>
        <w:t>Ну и последним положительным качеством</w:t>
      </w:r>
      <w:r w:rsidR="00BA2BC1">
        <w:t>, на которое обязательно нужно обратит внимание,</w:t>
      </w:r>
      <w:r>
        <w:t xml:space="preserve"> </w:t>
      </w:r>
      <w:r w:rsidR="003A7E32">
        <w:t xml:space="preserve">является свободный доступ к крупному объёму данных о </w:t>
      </w:r>
      <w:proofErr w:type="spellStart"/>
      <w:r w:rsidR="003A7E32">
        <w:rPr>
          <w:lang w:val="en-US"/>
        </w:rPr>
        <w:t>Laravel</w:t>
      </w:r>
      <w:proofErr w:type="spellEnd"/>
      <w:r w:rsidR="003A7E32" w:rsidRPr="003A7E32">
        <w:t>.</w:t>
      </w:r>
      <w:r w:rsidR="003A7E32">
        <w:t xml:space="preserve"> </w:t>
      </w:r>
      <w:r w:rsidR="00B31D61">
        <w:t xml:space="preserve">Популярность </w:t>
      </w:r>
      <w:r w:rsidR="003A7E32">
        <w:t xml:space="preserve">этого </w:t>
      </w:r>
      <w:proofErr w:type="spellStart"/>
      <w:r w:rsidR="003A7E32">
        <w:t>фреймворка</w:t>
      </w:r>
      <w:proofErr w:type="spellEnd"/>
      <w:r w:rsidR="00B31D61" w:rsidRPr="00B31D61">
        <w:t xml:space="preserve"> </w:t>
      </w:r>
      <w:r w:rsidR="00B31D61">
        <w:t xml:space="preserve">принесла свои плоды не только разработчикам, но и клиентам, поскольку сеть предоставляет </w:t>
      </w:r>
      <w:r w:rsidR="00B31D61">
        <w:lastRenderedPageBreak/>
        <w:t xml:space="preserve">огромное количество </w:t>
      </w:r>
      <w:r w:rsidR="00786522">
        <w:t>полезной информации о специфике работы с ним: мануалы, инструкции, полезные советы и рекомендации, обсуждения разработчиков, активные сообщества и форумы.</w:t>
      </w:r>
    </w:p>
    <w:p w:rsidR="003C796E" w:rsidRPr="003C796E" w:rsidRDefault="003C796E">
      <w:r>
        <w:t xml:space="preserve">Тем не менее, несмотря на всё вышеизложенное, есть у </w:t>
      </w:r>
      <w:proofErr w:type="spellStart"/>
      <w:r>
        <w:rPr>
          <w:lang w:val="en-US"/>
        </w:rPr>
        <w:t>Laravel</w:t>
      </w:r>
      <w:proofErr w:type="spellEnd"/>
      <w:r w:rsidRPr="003C796E">
        <w:t xml:space="preserve"> </w:t>
      </w:r>
      <w:r>
        <w:t xml:space="preserve">и недостатки, среди которых можно выделить то, что </w:t>
      </w:r>
      <w:proofErr w:type="spellStart"/>
      <w:r>
        <w:t>фреймворк</w:t>
      </w:r>
      <w:proofErr w:type="spellEnd"/>
      <w:r>
        <w:t xml:space="preserve"> оставляет специалисту</w:t>
      </w:r>
      <w:r w:rsidR="00AA5C71">
        <w:t xml:space="preserve"> много ручного труда. Несомненно, это обеспечивает гибкость в процессе создания программных решений, но в то же время сильно замедляет работу.</w:t>
      </w:r>
    </w:p>
    <w:p w:rsidR="00B4267F" w:rsidRDefault="005833CB">
      <w:pPr>
        <w:rPr>
          <w:b/>
          <w:lang w:val="en-US"/>
        </w:rPr>
      </w:pPr>
      <w:r w:rsidRPr="005833CB">
        <w:rPr>
          <w:b/>
          <w:lang w:val="en-US"/>
        </w:rPr>
        <w:t>SYMFONY</w:t>
      </w:r>
    </w:p>
    <w:p w:rsidR="008C60B8" w:rsidRPr="004103E8" w:rsidRDefault="008C60B8">
      <w:pPr>
        <w:rPr>
          <w:b/>
        </w:rPr>
      </w:pPr>
      <w:r>
        <w:rPr>
          <w:noProof/>
          <w:lang w:eastAsia="ru-RU"/>
        </w:rPr>
        <w:drawing>
          <wp:inline distT="0" distB="0" distL="0" distR="0">
            <wp:extent cx="3571875" cy="1905000"/>
            <wp:effectExtent l="0" t="0" r="9525" b="0"/>
            <wp:docPr id="1" name="Рисунок 1" descr="Symfony, High Performance PHP Framework for Web Developme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ymfony, High Performance PHP Framework for Web Development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69967" cy="19039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833CB" w:rsidRDefault="005833CB">
      <w:r>
        <w:t xml:space="preserve">В чём </w:t>
      </w:r>
      <w:proofErr w:type="gramStart"/>
      <w:r>
        <w:t>данному</w:t>
      </w:r>
      <w:proofErr w:type="gramEnd"/>
      <w:r>
        <w:t xml:space="preserve"> </w:t>
      </w:r>
      <w:proofErr w:type="spellStart"/>
      <w:r>
        <w:t>фреймворку</w:t>
      </w:r>
      <w:proofErr w:type="spellEnd"/>
      <w:r>
        <w:t xml:space="preserve"> нельзя отказать, так это в высочайшем уровне стабильности и надёжности рабочего процесса. Опытные разработчики довольно часто выбирают именно </w:t>
      </w:r>
      <w:proofErr w:type="spellStart"/>
      <w:r>
        <w:rPr>
          <w:lang w:val="en-US"/>
        </w:rPr>
        <w:t>Symfony</w:t>
      </w:r>
      <w:proofErr w:type="spellEnd"/>
      <w:r>
        <w:t>, поскольку именно эта  программа позволяет максимально упростить создание интернет-</w:t>
      </w:r>
      <w:proofErr w:type="spellStart"/>
      <w:r>
        <w:t>ресура</w:t>
      </w:r>
      <w:proofErr w:type="spellEnd"/>
      <w:r>
        <w:t xml:space="preserve"> или приложения любой сложности.</w:t>
      </w:r>
      <w:r w:rsidR="00FB7557">
        <w:t xml:space="preserve"> </w:t>
      </w:r>
      <w:proofErr w:type="gramStart"/>
      <w:r w:rsidR="00FB7557">
        <w:t>Упомянутый</w:t>
      </w:r>
      <w:proofErr w:type="gramEnd"/>
      <w:r w:rsidR="00FB7557">
        <w:t xml:space="preserve"> выше </w:t>
      </w:r>
      <w:proofErr w:type="spellStart"/>
      <w:r w:rsidR="00FB7557">
        <w:rPr>
          <w:lang w:val="en-US"/>
        </w:rPr>
        <w:t>Laravel</w:t>
      </w:r>
      <w:proofErr w:type="spellEnd"/>
      <w:r w:rsidR="00FB7557" w:rsidRPr="00FB7557">
        <w:t xml:space="preserve"> </w:t>
      </w:r>
      <w:r w:rsidR="00FB7557">
        <w:t xml:space="preserve">создавался именно на основе данного </w:t>
      </w:r>
      <w:proofErr w:type="spellStart"/>
      <w:r w:rsidR="00FB7557">
        <w:t>фреймворка</w:t>
      </w:r>
      <w:proofErr w:type="spellEnd"/>
      <w:r w:rsidR="00FB7557">
        <w:t>, что только добавляет ему очков популярности не только среди опытных пользователей, но и у желающих добиться успеха новичков.</w:t>
      </w:r>
    </w:p>
    <w:p w:rsidR="00C91374" w:rsidRDefault="00C91374">
      <w:r>
        <w:t xml:space="preserve">Достоинства </w:t>
      </w:r>
      <w:proofErr w:type="spellStart"/>
      <w:r>
        <w:rPr>
          <w:lang w:val="en-US"/>
        </w:rPr>
        <w:t>Symfony</w:t>
      </w:r>
      <w:proofErr w:type="spellEnd"/>
      <w:r w:rsidRPr="00C91374">
        <w:t xml:space="preserve"> </w:t>
      </w:r>
      <w:r>
        <w:t>неоспоримы. Прежде всего, эта платформа уже на ранних стадиях разработки предоставляет проекту все возможности для того, чтобы масштабировать и расширять функционал.</w:t>
      </w:r>
    </w:p>
    <w:p w:rsidR="00335DC7" w:rsidRDefault="00335DC7">
      <w:r>
        <w:t>Следующим большим плюсом стала довольно высокая гибкость настройки</w:t>
      </w:r>
      <w:proofErr w:type="gramStart"/>
      <w:r>
        <w:t xml:space="preserve"> .</w:t>
      </w:r>
      <w:proofErr w:type="gramEnd"/>
    </w:p>
    <w:p w:rsidR="00335DC7" w:rsidRDefault="00335DC7">
      <w:r>
        <w:t xml:space="preserve">Важно упомянуть также о возможности интеграции с разнообразными популярными </w:t>
      </w:r>
      <w:r w:rsidR="00A92268">
        <w:rPr>
          <w:lang w:val="en-US"/>
        </w:rPr>
        <w:t>CMS</w:t>
      </w:r>
      <w:r w:rsidR="00A92268">
        <w:t xml:space="preserve"> и сервисами. </w:t>
      </w:r>
    </w:p>
    <w:p w:rsidR="00A92268" w:rsidRDefault="00A92268">
      <w:r>
        <w:t xml:space="preserve">Должный уровень подготовки специалиста обеспечит </w:t>
      </w:r>
      <w:r w:rsidR="00C803EE">
        <w:t>высокий уровень оптимизации программных решений на основе данной платформы.</w:t>
      </w:r>
    </w:p>
    <w:p w:rsidR="00481A0B" w:rsidRPr="002203BB" w:rsidRDefault="00481A0B">
      <w:r>
        <w:t xml:space="preserve">Ко всему прочему </w:t>
      </w:r>
      <w:proofErr w:type="spellStart"/>
      <w:r>
        <w:rPr>
          <w:lang w:val="en-US"/>
        </w:rPr>
        <w:t>Symfony</w:t>
      </w:r>
      <w:proofErr w:type="spellEnd"/>
      <w:r w:rsidRPr="00481A0B">
        <w:t xml:space="preserve"> </w:t>
      </w:r>
      <w:r>
        <w:t xml:space="preserve">очень сильно упрощает интеграцию с </w:t>
      </w:r>
      <w:r>
        <w:rPr>
          <w:lang w:val="en-US"/>
        </w:rPr>
        <w:t>JS</w:t>
      </w:r>
      <w:r>
        <w:t>-</w:t>
      </w:r>
      <w:proofErr w:type="spellStart"/>
      <w:r>
        <w:t>фреймворками</w:t>
      </w:r>
      <w:proofErr w:type="spellEnd"/>
      <w:r>
        <w:t>, что имеет очень большое значение для разработки.</w:t>
      </w:r>
      <w:r w:rsidR="00A43D88">
        <w:t xml:space="preserve"> На данный момент платформа </w:t>
      </w:r>
      <w:proofErr w:type="spellStart"/>
      <w:r w:rsidR="00A43D88">
        <w:rPr>
          <w:lang w:val="en-US"/>
        </w:rPr>
        <w:t>Symfony</w:t>
      </w:r>
      <w:proofErr w:type="spellEnd"/>
      <w:r w:rsidR="00A43D88" w:rsidRPr="00A43D88">
        <w:t xml:space="preserve"> </w:t>
      </w:r>
      <w:r w:rsidR="00A43D88">
        <w:t xml:space="preserve">используется множеством популярных сервисов, например, </w:t>
      </w:r>
      <w:proofErr w:type="spellStart"/>
      <w:r w:rsidR="00A43D88" w:rsidRPr="00A43D88">
        <w:t>phpBB</w:t>
      </w:r>
      <w:proofErr w:type="spellEnd"/>
      <w:r w:rsidR="00A43D88" w:rsidRPr="00A43D88">
        <w:t xml:space="preserve"> и </w:t>
      </w:r>
      <w:proofErr w:type="spellStart"/>
      <w:r w:rsidR="00A43D88" w:rsidRPr="00A43D88">
        <w:t>Drupal</w:t>
      </w:r>
      <w:proofErr w:type="spellEnd"/>
      <w:r w:rsidR="00A43D88" w:rsidRPr="00A43D88">
        <w:t>.</w:t>
      </w:r>
    </w:p>
    <w:p w:rsidR="000937A6" w:rsidRDefault="000937A6">
      <w:pPr>
        <w:rPr>
          <w:b/>
          <w:lang w:val="en-US"/>
        </w:rPr>
      </w:pPr>
      <w:r w:rsidRPr="004103E8">
        <w:rPr>
          <w:b/>
          <w:lang w:val="en-US"/>
        </w:rPr>
        <w:t>CODEIGNITER</w:t>
      </w:r>
    </w:p>
    <w:p w:rsidR="008C60B8" w:rsidRPr="004103E8" w:rsidRDefault="008C60B8">
      <w:pPr>
        <w:rPr>
          <w:b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2057400" cy="2057400"/>
            <wp:effectExtent l="0" t="0" r="0" b="0"/>
            <wp:docPr id="3" name="Рисунок 3" descr="CodeIgniter – Все для веб-программист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odeIgniter – Все для веб-программиста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7400" cy="2057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25BDC" w:rsidRDefault="00525BDC">
      <w:r>
        <w:t xml:space="preserve">Этот </w:t>
      </w:r>
      <w:proofErr w:type="spellStart"/>
      <w:r>
        <w:t>фреймворк</w:t>
      </w:r>
      <w:proofErr w:type="spellEnd"/>
      <w:r>
        <w:t xml:space="preserve"> снискал популярность в первую очередь благодаря своей простоте и элегантности. Это выражается в простой и удобной конфигурации, что значительно ускоряет написание кода. </w:t>
      </w:r>
      <w:r w:rsidR="00A33463">
        <w:t>В результате разработчики получают практически идеальную платформу.</w:t>
      </w:r>
    </w:p>
    <w:p w:rsidR="00A33463" w:rsidRDefault="00A33463">
      <w:proofErr w:type="spellStart"/>
      <w:proofErr w:type="gramStart"/>
      <w:r>
        <w:rPr>
          <w:lang w:val="en-US"/>
        </w:rPr>
        <w:t>CodeIgniter</w:t>
      </w:r>
      <w:proofErr w:type="spellEnd"/>
      <w:r w:rsidRPr="00E4161F">
        <w:t xml:space="preserve"> </w:t>
      </w:r>
      <w:r w:rsidR="00E4161F">
        <w:t xml:space="preserve">лучше всего подходит для </w:t>
      </w:r>
      <w:r w:rsidR="00D412F3">
        <w:t>разработки тех программных решений, которые требуют упрощённого написания кода.</w:t>
      </w:r>
      <w:proofErr w:type="gramEnd"/>
      <w:r w:rsidR="00D412F3">
        <w:t xml:space="preserve"> </w:t>
      </w:r>
      <w:r w:rsidR="007D7B70">
        <w:t>В данном контексте</w:t>
      </w:r>
      <w:r w:rsidR="00E85C2A">
        <w:t xml:space="preserve"> можно наблюдать ещё одно немаловажное достоинство платформы – высокую производительность при работе.</w:t>
      </w:r>
    </w:p>
    <w:p w:rsidR="000E253C" w:rsidRDefault="000E253C">
      <w:r>
        <w:t xml:space="preserve">Всё вышеизложенное характеризует этот </w:t>
      </w:r>
      <w:proofErr w:type="spellStart"/>
      <w:r>
        <w:t>фреймворк</w:t>
      </w:r>
      <w:proofErr w:type="spellEnd"/>
      <w:r>
        <w:t xml:space="preserve"> как одно из лучших решений в сфере разработки веб-приложений</w:t>
      </w:r>
      <w:r w:rsidR="001F6CF5">
        <w:t>, потому что чистый исходный код помогает обеспечить достойный уровень быстродействия и сокращает количество ошибок в разы</w:t>
      </w:r>
      <w:r w:rsidR="00DC777D">
        <w:t xml:space="preserve">. </w:t>
      </w:r>
      <w:r w:rsidR="001D0719">
        <w:t>Что не менее важно, программные решения, которые создавались на этой платформе, легко поддаются комплексному тестированию.</w:t>
      </w:r>
    </w:p>
    <w:p w:rsidR="000F100A" w:rsidRDefault="001907E5">
      <w:r w:rsidRPr="003C6E53">
        <w:t>На этом достоинства не заканчиваются. Первым, что стоит упомянуть, является открытый код</w:t>
      </w:r>
      <w:r w:rsidR="00B26EC9" w:rsidRPr="003C6E53">
        <w:t>, доступный для</w:t>
      </w:r>
      <w:r w:rsidR="00744093" w:rsidRPr="003C6E53">
        <w:t xml:space="preserve"> просмотра,</w:t>
      </w:r>
      <w:r w:rsidR="00B26EC9" w:rsidRPr="003C6E53">
        <w:t xml:space="preserve"> изучения и изменения</w:t>
      </w:r>
      <w:r w:rsidR="00744093" w:rsidRPr="003C6E53">
        <w:t>, что в свою очередь  позволяет разработчикам лично убедиться в наличии или отсутствии уязвимостей, а также неприемлемых для пользователя функций</w:t>
      </w:r>
      <w:r w:rsidR="00C92159" w:rsidRPr="003C6E53">
        <w:t xml:space="preserve"> вроде скрытого слежения программой за действиями пользователя</w:t>
      </w:r>
      <w:proofErr w:type="gramStart"/>
      <w:r w:rsidR="00C92159" w:rsidRPr="003C6E53">
        <w:t>.</w:t>
      </w:r>
      <w:proofErr w:type="gramEnd"/>
      <w:r w:rsidR="00C92159" w:rsidRPr="003C6E53">
        <w:t xml:space="preserve"> </w:t>
      </w:r>
      <w:r w:rsidR="003C6E53" w:rsidRPr="003C6E53">
        <w:t>Также открытое программное обеспечение даст возможность доработать программу и более того – использовать код для создания новых программ и исправления ошибок уже в них</w:t>
      </w:r>
      <w:r w:rsidR="003C6E53">
        <w:t xml:space="preserve"> путём заимствования исходного кода, если, конечно, это позволяет совместимость лицензий, либо же через </w:t>
      </w:r>
      <w:r w:rsidR="003C6E53" w:rsidRPr="003C6E53">
        <w:t>изучение использованных алгоритмов, структур данных, технологий, методик и интерфейсов.</w:t>
      </w:r>
      <w:r w:rsidR="0040054B">
        <w:t xml:space="preserve"> </w:t>
      </w:r>
    </w:p>
    <w:p w:rsidR="00821004" w:rsidRDefault="0040054B">
      <w:r>
        <w:t xml:space="preserve">Неоспоримым плюсом также следует </w:t>
      </w:r>
      <w:r w:rsidRPr="000F100A">
        <w:t>называть</w:t>
      </w:r>
      <w:r w:rsidR="001907E5" w:rsidRPr="000F100A">
        <w:t xml:space="preserve"> наличие </w:t>
      </w:r>
      <w:r w:rsidR="001907E5" w:rsidRPr="000F100A">
        <w:rPr>
          <w:lang w:val="en-US"/>
        </w:rPr>
        <w:t>MIT</w:t>
      </w:r>
      <w:r w:rsidR="001907E5" w:rsidRPr="000F100A">
        <w:t>-лицензии.</w:t>
      </w:r>
      <w:r w:rsidR="001907E5">
        <w:t xml:space="preserve"> </w:t>
      </w:r>
      <w:r>
        <w:t xml:space="preserve">Сомнения может вызвать тот факт, что эта лицензия является одной из самых ранних свободных лицензий, что, казалось бы, позволило назвать её устаревшей, но вопреки расхожему мнению данная лицензия максимально проста и вполне чётко придерживается основных принципов свободного лицензирования. </w:t>
      </w:r>
      <w:r w:rsidR="009B3917">
        <w:t>Основным пунктом этой лицензии является разрешение для программистов использовать лицензируемый код в закрытом программном обеспечении лишь в том случае, если текст данной лицензии входит в комплект программного обеспечения.</w:t>
      </w:r>
    </w:p>
    <w:p w:rsidR="00821004" w:rsidRPr="009B3917" w:rsidRDefault="001907E5">
      <w:r w:rsidRPr="009B3917">
        <w:t xml:space="preserve">Не менее важным моментом </w:t>
      </w:r>
      <w:r w:rsidR="009B3917" w:rsidRPr="009B3917">
        <w:t xml:space="preserve">следует считать и комфортный </w:t>
      </w:r>
      <w:proofErr w:type="spellStart"/>
      <w:r w:rsidR="009B3917" w:rsidRPr="009B3917">
        <w:t>рефакторинг</w:t>
      </w:r>
      <w:proofErr w:type="spellEnd"/>
      <w:r w:rsidR="009B3917" w:rsidRPr="009B3917">
        <w:t xml:space="preserve"> </w:t>
      </w:r>
      <w:r w:rsidRPr="009B3917">
        <w:t xml:space="preserve">баз данных. </w:t>
      </w:r>
      <w:proofErr w:type="gramStart"/>
      <w:r w:rsidR="009B3917" w:rsidRPr="009B3917">
        <w:t>Данное решение объединяет в себе все те качества, которые ценятся в любом современном продукте от самого примитивного до сложнейшего: при всей своей простоте данное изменение в схеме баз данных способствует улучшению проекта с сохранением информационной и функциональной семантики.</w:t>
      </w:r>
      <w:r w:rsidRPr="009B3917">
        <w:t xml:space="preserve"> </w:t>
      </w:r>
      <w:proofErr w:type="gramEnd"/>
    </w:p>
    <w:p w:rsidR="00821004" w:rsidRPr="00A13D24" w:rsidRDefault="001907E5">
      <w:r w:rsidRPr="00A13D24">
        <w:lastRenderedPageBreak/>
        <w:t xml:space="preserve">Также </w:t>
      </w:r>
      <w:proofErr w:type="spellStart"/>
      <w:r w:rsidRPr="00A13D24">
        <w:t>фреймворк</w:t>
      </w:r>
      <w:proofErr w:type="spellEnd"/>
      <w:r w:rsidRPr="00A13D24">
        <w:t xml:space="preserve"> обладает потрясающе высоким уровнем поддержки PHP </w:t>
      </w:r>
      <w:proofErr w:type="spellStart"/>
      <w:r w:rsidRPr="00A13D24">
        <w:t>Data</w:t>
      </w:r>
      <w:proofErr w:type="spellEnd"/>
      <w:r w:rsidRPr="00A13D24">
        <w:t xml:space="preserve"> </w:t>
      </w:r>
      <w:proofErr w:type="spellStart"/>
      <w:r w:rsidRPr="00A13D24">
        <w:t>Objects</w:t>
      </w:r>
      <w:proofErr w:type="spellEnd"/>
      <w:r w:rsidR="00A13D24" w:rsidRPr="00A13D24">
        <w:t>, что добавляет к уже указанным выше достоинствам универсальный интерфейс для доступа к разнообразным базам данных</w:t>
      </w:r>
      <w:r w:rsidR="00821004" w:rsidRPr="00A13D24">
        <w:t xml:space="preserve">. </w:t>
      </w:r>
    </w:p>
    <w:p w:rsidR="001907E5" w:rsidRPr="007866C8" w:rsidRDefault="00821004">
      <w:r w:rsidRPr="007866C8">
        <w:t>Нельзя забывать</w:t>
      </w:r>
      <w:r w:rsidR="00A13D24" w:rsidRPr="007866C8">
        <w:t xml:space="preserve"> также</w:t>
      </w:r>
      <w:r w:rsidRPr="007866C8">
        <w:t xml:space="preserve"> и об</w:t>
      </w:r>
      <w:r w:rsidR="00A13D24" w:rsidRPr="007866C8">
        <w:t xml:space="preserve"> эффективной работе с сессиями, большой библиотеке шифрования, н</w:t>
      </w:r>
      <w:r w:rsidRPr="007866C8">
        <w:t>у и наконец, максимально</w:t>
      </w:r>
      <w:r w:rsidR="00A13D24" w:rsidRPr="007866C8">
        <w:t>е</w:t>
      </w:r>
      <w:r w:rsidRPr="007866C8">
        <w:t xml:space="preserve"> </w:t>
      </w:r>
      <w:r w:rsidR="00A13D24" w:rsidRPr="007866C8">
        <w:t>удобство данной платформы</w:t>
      </w:r>
      <w:r w:rsidRPr="007866C8">
        <w:t xml:space="preserve"> для разработки программных решений любого уровня сложности.</w:t>
      </w:r>
    </w:p>
    <w:p w:rsidR="00821004" w:rsidRDefault="00A41D4F">
      <w:pPr>
        <w:rPr>
          <w:b/>
          <w:lang w:val="en-US"/>
        </w:rPr>
      </w:pPr>
      <w:proofErr w:type="spellStart"/>
      <w:r w:rsidRPr="007443BC">
        <w:rPr>
          <w:b/>
          <w:lang w:val="en-US"/>
        </w:rPr>
        <w:t>CakePHP</w:t>
      </w:r>
      <w:proofErr w:type="spellEnd"/>
    </w:p>
    <w:p w:rsidR="008C60B8" w:rsidRPr="007443BC" w:rsidRDefault="008C60B8">
      <w:pPr>
        <w:rPr>
          <w:b/>
        </w:rPr>
      </w:pPr>
      <w:r>
        <w:rPr>
          <w:noProof/>
          <w:lang w:eastAsia="ru-RU"/>
        </w:rPr>
        <w:drawing>
          <wp:inline distT="0" distB="0" distL="0" distR="0">
            <wp:extent cx="3257549" cy="1085850"/>
            <wp:effectExtent l="0" t="0" r="635" b="0"/>
            <wp:docPr id="4" name="Рисунок 4" descr="CakePHP - Build fast, grow solid | PHP Framework | Hom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akePHP - Build fast, grow solid | PHP Framework | Home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55809" cy="10852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41D4F" w:rsidRDefault="00A41D4F">
      <w:r>
        <w:t xml:space="preserve">Если вышеуказанные </w:t>
      </w:r>
      <w:r>
        <w:rPr>
          <w:lang w:val="en-US"/>
        </w:rPr>
        <w:t>PHP</w:t>
      </w:r>
      <w:r w:rsidRPr="00A41D4F">
        <w:t>-</w:t>
      </w:r>
      <w:proofErr w:type="spellStart"/>
      <w:r>
        <w:t>фреймворки</w:t>
      </w:r>
      <w:proofErr w:type="spellEnd"/>
      <w:r>
        <w:t xml:space="preserve"> выигрывали в комфортабельности использования, визуальном оформлении, простоте освоения и прочем, то этот побеждает в номинации «Надёжность»</w:t>
      </w:r>
      <w:r w:rsidR="007443BC">
        <w:t>, причём с таким отрывом, что его называют эталоном</w:t>
      </w:r>
      <w:r>
        <w:t>.</w:t>
      </w:r>
      <w:r w:rsidR="007443BC">
        <w:t xml:space="preserve"> Платформа презентует гибкую архитектуру, которая предоставляет разработчикам возможность масштабирования и современн</w:t>
      </w:r>
      <w:r w:rsidR="00136201">
        <w:t xml:space="preserve">ые вспомогательные компоненты классов </w:t>
      </w:r>
      <w:proofErr w:type="spellStart"/>
      <w:r w:rsidR="00136201" w:rsidRPr="00136201">
        <w:t>FlashHelper</w:t>
      </w:r>
      <w:proofErr w:type="spellEnd"/>
      <w:r w:rsidR="00136201">
        <w:t xml:space="preserve"> и </w:t>
      </w:r>
      <w:proofErr w:type="spellStart"/>
      <w:r w:rsidR="00136201" w:rsidRPr="00136201">
        <w:t>FlashComponent</w:t>
      </w:r>
      <w:proofErr w:type="spellEnd"/>
      <w:r w:rsidR="00F71CDE">
        <w:t xml:space="preserve">, что делает </w:t>
      </w:r>
      <w:proofErr w:type="spellStart"/>
      <w:r w:rsidR="00F71CDE">
        <w:t>фреймворк</w:t>
      </w:r>
      <w:proofErr w:type="spellEnd"/>
      <w:r w:rsidR="00F71CDE">
        <w:t xml:space="preserve"> запредельно удобным для работы над веб-приложениями и </w:t>
      </w:r>
      <w:proofErr w:type="spellStart"/>
      <w:r w:rsidR="00F71CDE">
        <w:t>интернет-ресурсами</w:t>
      </w:r>
      <w:proofErr w:type="spellEnd"/>
      <w:r w:rsidR="00F71CDE">
        <w:t>.</w:t>
      </w:r>
      <w:r w:rsidR="00EA584C">
        <w:t xml:space="preserve"> Возможность управления сеансами даёт в свою очередь солидный объём возможностей для расширения функционала программного решения.</w:t>
      </w:r>
    </w:p>
    <w:p w:rsidR="00EB2BAA" w:rsidRDefault="00032632">
      <w:r>
        <w:t xml:space="preserve">Также </w:t>
      </w:r>
      <w:proofErr w:type="spellStart"/>
      <w:r w:rsidRPr="00032632">
        <w:t>CakePHP</w:t>
      </w:r>
      <w:proofErr w:type="spellEnd"/>
      <w:r>
        <w:t xml:space="preserve"> может </w:t>
      </w:r>
      <w:proofErr w:type="gramStart"/>
      <w:r>
        <w:t>похвалиться</w:t>
      </w:r>
      <w:proofErr w:type="gramEnd"/>
      <w:r>
        <w:t xml:space="preserve"> отличной производительностью, что экономит время и нервы разработчика при загрузке и настройке платформы</w:t>
      </w:r>
      <w:r w:rsidR="0047162C">
        <w:t>, создании вспомогательных шаблонов и маршрутизации.</w:t>
      </w:r>
    </w:p>
    <w:p w:rsidR="0047162C" w:rsidRDefault="0047162C">
      <w:r>
        <w:t>Положительное влияние также оказало</w:t>
      </w:r>
      <w:r w:rsidR="00061B83">
        <w:t xml:space="preserve"> </w:t>
      </w:r>
      <w:r w:rsidR="00F1440F">
        <w:t>использование новых компонентов в инфраструктуре, поскольку именно этот фактор дал возможность избавиться от целого ряда проблем</w:t>
      </w:r>
      <w:r w:rsidR="00642559">
        <w:t xml:space="preserve"> при создании программных платформ</w:t>
      </w:r>
      <w:r w:rsidR="002203BB">
        <w:t xml:space="preserve"> из-за статистического класса, который использовали в целях управления сессиями в большинстве </w:t>
      </w:r>
      <w:r w:rsidR="002203BB">
        <w:rPr>
          <w:lang w:val="en-US"/>
        </w:rPr>
        <w:t>PHP</w:t>
      </w:r>
      <w:r w:rsidR="002203BB" w:rsidRPr="002203BB">
        <w:t>-</w:t>
      </w:r>
      <w:proofErr w:type="spellStart"/>
      <w:r w:rsidR="002203BB">
        <w:t>фреймворков</w:t>
      </w:r>
      <w:proofErr w:type="spellEnd"/>
      <w:r w:rsidR="002203BB">
        <w:t>.</w:t>
      </w:r>
    </w:p>
    <w:p w:rsidR="002203BB" w:rsidRDefault="008C60B8">
      <w:r>
        <w:t>Ко всему прочему</w:t>
      </w:r>
      <w:r w:rsidR="002203BB">
        <w:t xml:space="preserve"> в работе с </w:t>
      </w:r>
      <w:proofErr w:type="spellStart"/>
      <w:r w:rsidR="002203BB">
        <w:rPr>
          <w:lang w:val="en-US"/>
        </w:rPr>
        <w:t>CakePHP</w:t>
      </w:r>
      <w:proofErr w:type="spellEnd"/>
      <w:r w:rsidR="002203BB" w:rsidRPr="002203BB">
        <w:t xml:space="preserve"> </w:t>
      </w:r>
      <w:r w:rsidR="002203BB">
        <w:t>следует обратить внимание на однообразнос</w:t>
      </w:r>
      <w:r w:rsidR="007717C0">
        <w:t xml:space="preserve">ть каркасов самого решения и его плагинов, </w:t>
      </w:r>
      <w:proofErr w:type="gramStart"/>
      <w:r w:rsidR="007717C0">
        <w:t>благодаря</w:t>
      </w:r>
      <w:proofErr w:type="gramEnd"/>
      <w:r w:rsidR="007717C0">
        <w:t xml:space="preserve"> которой значительно оптимизируется </w:t>
      </w:r>
      <w:r w:rsidR="00E80F06">
        <w:t xml:space="preserve">взаимодействие между всеми элементами </w:t>
      </w:r>
      <w:proofErr w:type="spellStart"/>
      <w:r w:rsidR="00E80F06">
        <w:t>фреймворка</w:t>
      </w:r>
      <w:proofErr w:type="spellEnd"/>
      <w:r w:rsidR="00E80F06">
        <w:t xml:space="preserve">. </w:t>
      </w:r>
    </w:p>
    <w:p w:rsidR="00F7149D" w:rsidRDefault="00F7149D">
      <w:r>
        <w:t xml:space="preserve">Следующая важная особенность, ставшая неоспоримым преимуществом </w:t>
      </w:r>
      <w:proofErr w:type="spellStart"/>
      <w:r>
        <w:rPr>
          <w:lang w:val="en-US"/>
        </w:rPr>
        <w:t>CakePHP</w:t>
      </w:r>
      <w:proofErr w:type="spellEnd"/>
      <w:r w:rsidRPr="00F7149D">
        <w:t xml:space="preserve"> – </w:t>
      </w:r>
      <w:r>
        <w:t>преобразование тем в плагины</w:t>
      </w:r>
      <w:r w:rsidR="00727B23">
        <w:t xml:space="preserve">, что в результате позволило создать без преувеличения лучшие темы среди всех перечисленных в этой статье </w:t>
      </w:r>
      <w:proofErr w:type="spellStart"/>
      <w:r w:rsidR="00727B23">
        <w:t>фреймворков</w:t>
      </w:r>
      <w:proofErr w:type="spellEnd"/>
      <w:r w:rsidR="00727B23">
        <w:t>.</w:t>
      </w:r>
      <w:r w:rsidR="00223EB9">
        <w:t xml:space="preserve"> Использование плагинов в качестве тем значительно расширяет их функционал и упрощает сборку программного продукта.</w:t>
      </w:r>
    </w:p>
    <w:p w:rsidR="00223EB9" w:rsidRDefault="00B77A06">
      <w:pPr>
        <w:rPr>
          <w:b/>
          <w:lang w:val="en-US"/>
        </w:rPr>
      </w:pPr>
      <w:proofErr w:type="spellStart"/>
      <w:r w:rsidRPr="00B77A06">
        <w:rPr>
          <w:b/>
          <w:lang w:val="en-US"/>
        </w:rPr>
        <w:t>Yii</w:t>
      </w:r>
      <w:proofErr w:type="spellEnd"/>
    </w:p>
    <w:p w:rsidR="008C60B8" w:rsidRPr="004103E8" w:rsidRDefault="008C60B8">
      <w:pPr>
        <w:rPr>
          <w:b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3574976" cy="1617362"/>
            <wp:effectExtent l="0" t="0" r="6985" b="1905"/>
            <wp:docPr id="5" name="Рисунок 5" descr="Why Yii is one of the best PHP framework | Vizteam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Why Yii is one of the best PHP framework | Vizteams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76932" cy="16182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77A06" w:rsidRDefault="00633044">
      <w:r>
        <w:t xml:space="preserve">Упоминая все вышеуказанные платформы, нельзя забыть также </w:t>
      </w:r>
      <w:proofErr w:type="spellStart"/>
      <w:r>
        <w:rPr>
          <w:lang w:val="uk-UA"/>
        </w:rPr>
        <w:t>Yii</w:t>
      </w:r>
      <w:proofErr w:type="spellEnd"/>
      <w:r>
        <w:t xml:space="preserve">, которая изначально создавалась для того, чтобы упростить и повысить эффективность работы с </w:t>
      </w:r>
      <w:r>
        <w:rPr>
          <w:lang w:val="en-US"/>
        </w:rPr>
        <w:t>AJAX</w:t>
      </w:r>
      <w:r w:rsidRPr="00633044">
        <w:t>.</w:t>
      </w:r>
      <w:r>
        <w:t xml:space="preserve"> Специфической важной особенностью данного </w:t>
      </w:r>
      <w:proofErr w:type="spellStart"/>
      <w:r>
        <w:t>фреймворка</w:t>
      </w:r>
      <w:proofErr w:type="spellEnd"/>
      <w:r>
        <w:t xml:space="preserve"> стало то, что он замечательно справляется с кешированием, а за счёт быстрых решений</w:t>
      </w:r>
      <w:r w:rsidR="009B38AB">
        <w:t xml:space="preserve"> для разработчика экономит большое количество времени, нужного для создания сайтов, сервисов и приложений.</w:t>
      </w:r>
    </w:p>
    <w:p w:rsidR="006F13EA" w:rsidRDefault="006F13EA">
      <w:r>
        <w:t xml:space="preserve">Не менее важным положительным качеством является и то, что платформа обладает удобным набором инструментов, которые помогут сформировать эффективные пользовательские интерфейсы, вследствие чего её очень высоко оценивают и нередко предпочитают другим ведущие </w:t>
      </w:r>
      <w:r>
        <w:rPr>
          <w:lang w:val="en-US"/>
        </w:rPr>
        <w:t>UI</w:t>
      </w:r>
      <w:r w:rsidRPr="006F13EA">
        <w:t>-</w:t>
      </w:r>
      <w:r>
        <w:t xml:space="preserve">специалисты. </w:t>
      </w:r>
      <w:r w:rsidR="004C0E95">
        <w:t xml:space="preserve">Ко всему прочему, </w:t>
      </w:r>
      <w:proofErr w:type="spellStart"/>
      <w:r w:rsidR="00E360DC">
        <w:rPr>
          <w:lang w:val="en-US"/>
        </w:rPr>
        <w:t>Yii</w:t>
      </w:r>
      <w:proofErr w:type="spellEnd"/>
      <w:r w:rsidR="00E360DC">
        <w:t xml:space="preserve"> превосходит все остальные подобные системы  в скорости работы благодаря практически мгновенной загрузке. </w:t>
      </w:r>
    </w:p>
    <w:p w:rsidR="00E360DC" w:rsidRDefault="00E360DC">
      <w:r>
        <w:t xml:space="preserve">Также в этом </w:t>
      </w:r>
      <w:proofErr w:type="spellStart"/>
      <w:r>
        <w:t>фреймворке</w:t>
      </w:r>
      <w:proofErr w:type="spellEnd"/>
      <w:r>
        <w:t xml:space="preserve"> предусмотрена интеграция с </w:t>
      </w:r>
      <w:r>
        <w:rPr>
          <w:lang w:val="en-US"/>
        </w:rPr>
        <w:t>jQuery</w:t>
      </w:r>
      <w:r>
        <w:t>. Это очень сильно облегчает работу команды специалистов над проектом, а также взаимодействие со сторонними разработчиками.</w:t>
      </w:r>
      <w:r w:rsidR="00C525BA">
        <w:t xml:space="preserve"> Также в </w:t>
      </w:r>
      <w:proofErr w:type="spellStart"/>
      <w:r w:rsidR="00C525BA">
        <w:rPr>
          <w:lang w:val="en-US"/>
        </w:rPr>
        <w:t>Yii</w:t>
      </w:r>
      <w:proofErr w:type="spellEnd"/>
      <w:r w:rsidR="00C525BA">
        <w:t xml:space="preserve"> доступны элементы, предназначенные для быстрой разработки.</w:t>
      </w:r>
    </w:p>
    <w:p w:rsidR="00C525BA" w:rsidRDefault="00FF383B">
      <w:r>
        <w:t xml:space="preserve">Вместе с тем все вышеуказанные преимущества создают и некоторые проблемы. </w:t>
      </w:r>
      <w:proofErr w:type="gramStart"/>
      <w:r>
        <w:t>Основная</w:t>
      </w:r>
      <w:proofErr w:type="gramEnd"/>
      <w:r>
        <w:t xml:space="preserve"> из них в том, что </w:t>
      </w:r>
      <w:proofErr w:type="spellStart"/>
      <w:r>
        <w:t>фреймворк</w:t>
      </w:r>
      <w:proofErr w:type="spellEnd"/>
      <w:r>
        <w:t xml:space="preserve"> не подходит для начинающего разработчика.</w:t>
      </w:r>
      <w:r w:rsidR="0031374E">
        <w:t xml:space="preserve"> </w:t>
      </w:r>
      <w:proofErr w:type="spellStart"/>
      <w:proofErr w:type="gramStart"/>
      <w:r w:rsidR="0031374E">
        <w:rPr>
          <w:lang w:val="en-US"/>
        </w:rPr>
        <w:t>Yii</w:t>
      </w:r>
      <w:proofErr w:type="spellEnd"/>
      <w:r w:rsidR="0031374E" w:rsidRPr="0031374E">
        <w:t xml:space="preserve"> </w:t>
      </w:r>
      <w:r w:rsidR="0031374E">
        <w:t>имеет завышенный порог вхождения и большое количество особенностей, по причине наличия которых даже малейшая ошибка может привести к повреждениям в итоговом продукте.</w:t>
      </w:r>
      <w:proofErr w:type="gramEnd"/>
      <w:r w:rsidR="00F6054A">
        <w:t xml:space="preserve"> К примеру, некорректное обращение может значительно увеличить объём сгенерированного кода, что немедленно скажется на быстродействии, которое изначально </w:t>
      </w:r>
      <w:proofErr w:type="gramStart"/>
      <w:r w:rsidR="00F6054A">
        <w:t>заявляется</w:t>
      </w:r>
      <w:proofErr w:type="gramEnd"/>
      <w:r w:rsidR="00F6054A">
        <w:t xml:space="preserve"> как основное преимущество. Тем не менее, должный уровень подготовки специалиста обеспечит владение платформой как максимально эффективным инструментом для быстрого создания веб-сайтов, сервисов и приложений. Именно поэтому </w:t>
      </w:r>
      <w:proofErr w:type="spellStart"/>
      <w:r w:rsidR="00F6054A">
        <w:rPr>
          <w:lang w:val="en-US"/>
        </w:rPr>
        <w:t>Yii</w:t>
      </w:r>
      <w:proofErr w:type="spellEnd"/>
      <w:r w:rsidR="00F6054A" w:rsidRPr="00F6054A">
        <w:t xml:space="preserve"> часто становится выбором опытных специалистов по всему миру. </w:t>
      </w:r>
    </w:p>
    <w:p w:rsidR="00FF33DA" w:rsidRDefault="00FF33DA">
      <w:pPr>
        <w:rPr>
          <w:b/>
          <w:lang w:val="en-US"/>
        </w:rPr>
      </w:pPr>
      <w:r w:rsidRPr="00FF33DA">
        <w:rPr>
          <w:b/>
          <w:lang w:val="en-US"/>
        </w:rPr>
        <w:t>Zend</w:t>
      </w:r>
    </w:p>
    <w:p w:rsidR="008C60B8" w:rsidRPr="00FF33DA" w:rsidRDefault="008C60B8">
      <w:pPr>
        <w:rPr>
          <w:b/>
        </w:rPr>
      </w:pPr>
      <w:r>
        <w:rPr>
          <w:noProof/>
          <w:lang w:eastAsia="ru-RU"/>
        </w:rPr>
        <w:drawing>
          <wp:inline distT="0" distB="0" distL="0" distR="0">
            <wp:extent cx="2014538" cy="1343025"/>
            <wp:effectExtent l="0" t="0" r="5080" b="0"/>
            <wp:docPr id="6" name="Рисунок 6" descr="Zend Framework переименовался в Laminas и перешёл под крыло организации  Linux Foundation | BizzApp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Zend Framework переименовался в Laminas и перешёл под крыло организации  Linux Foundation | BizzApps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14538" cy="1343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F33DA" w:rsidRDefault="00FF33DA">
      <w:r>
        <w:t xml:space="preserve">Данная платформа была разработана на пятой версии </w:t>
      </w:r>
      <w:r w:rsidRPr="00FF33DA">
        <w:t>PHP</w:t>
      </w:r>
      <w:r>
        <w:t xml:space="preserve">. На это важно обратить внимание, поскольку именно по этой причине возможности </w:t>
      </w:r>
      <w:proofErr w:type="spellStart"/>
      <w:r>
        <w:t>фреймворка</w:t>
      </w:r>
      <w:proofErr w:type="spellEnd"/>
      <w:r>
        <w:t xml:space="preserve"> по использованию последних нововведений</w:t>
      </w:r>
      <w:r w:rsidR="000122D2">
        <w:t xml:space="preserve">. Перед нами объектно-ориентированная система, выделяющаяся, прежде всего, </w:t>
      </w:r>
      <w:r w:rsidR="000122D2">
        <w:lastRenderedPageBreak/>
        <w:t xml:space="preserve">своей простотой в использовании и мультифункциональной архитектурой </w:t>
      </w:r>
      <w:r w:rsidR="00FF56B4">
        <w:t xml:space="preserve">для работы с разнообразными типами программных решений, а также расширения набора функций. </w:t>
      </w:r>
    </w:p>
    <w:p w:rsidR="000665F4" w:rsidRDefault="000665F4">
      <w:r>
        <w:t xml:space="preserve">Именно </w:t>
      </w:r>
      <w:r>
        <w:rPr>
          <w:lang w:val="en-US"/>
        </w:rPr>
        <w:t>Zend</w:t>
      </w:r>
      <w:r w:rsidRPr="000665F4">
        <w:t xml:space="preserve"> </w:t>
      </w:r>
      <w:r>
        <w:t xml:space="preserve">часто используют крупные компании, чтобы обеспечить высокую защиту и защищённость проекта при условии, что он будет достаточно прост для освоения разработчиками. </w:t>
      </w:r>
    </w:p>
    <w:p w:rsidR="000F0793" w:rsidRDefault="000F0793" w:rsidP="000F0793">
      <w:r>
        <w:t xml:space="preserve">Также </w:t>
      </w:r>
      <w:proofErr w:type="spellStart"/>
      <w:r>
        <w:t>фреймворк</w:t>
      </w:r>
      <w:proofErr w:type="spellEnd"/>
      <w:r>
        <w:t xml:space="preserve"> обладает следующими существенными преимуществами. Первое – это объектно-ориентированная сущность. Выражается это в том, что платформа для сайта не является непосредственно объектом, что поможет применять программный код повторно. Присутствует также и недостаток, поскольку невозможно повысить степень сложности самого кода</w:t>
      </w:r>
      <w:proofErr w:type="gramStart"/>
      <w:r>
        <w:t>..</w:t>
      </w:r>
      <w:proofErr w:type="gramEnd"/>
    </w:p>
    <w:p w:rsidR="000F0793" w:rsidRDefault="000F0793" w:rsidP="000F0793">
      <w:r>
        <w:t>Следующее достоинство – это наличие</w:t>
      </w:r>
      <w:r>
        <w:t xml:space="preserve"> готовых ответов для решения большого количества задач</w:t>
      </w:r>
      <w:proofErr w:type="gramStart"/>
      <w:r>
        <w:t>.</w:t>
      </w:r>
      <w:proofErr w:type="gramEnd"/>
      <w:r>
        <w:t xml:space="preserve"> Основное и наиболее ценное свойство </w:t>
      </w:r>
      <w:r>
        <w:rPr>
          <w:lang w:val="en-US"/>
        </w:rPr>
        <w:t>Zend</w:t>
      </w:r>
      <w:r w:rsidRPr="000F0793">
        <w:t xml:space="preserve"> – </w:t>
      </w:r>
      <w:r>
        <w:t>это, вне всяких сомнений,</w:t>
      </w:r>
      <w:r>
        <w:t xml:space="preserve"> н широкий спектр специальных и уникальны</w:t>
      </w:r>
      <w:r>
        <w:t>х по своей природе компонентов.</w:t>
      </w:r>
    </w:p>
    <w:p w:rsidR="000F0793" w:rsidRDefault="000F0793" w:rsidP="000F0793">
      <w:r>
        <w:t>Последним же, и весьма приятным, хоть и спорным плюсом стала возможность при отсутствии модельной реализации создавать собственные варианты. В свою же очередь этот факт, как правило, считается недостатком и отпугивает большинство современных разработчиков.</w:t>
      </w:r>
    </w:p>
    <w:p w:rsidR="00F91707" w:rsidRPr="004103E8" w:rsidRDefault="00F91707">
      <w:pPr>
        <w:rPr>
          <w:b/>
        </w:rPr>
      </w:pPr>
      <w:r w:rsidRPr="00F91707">
        <w:rPr>
          <w:b/>
          <w:lang w:val="en-US"/>
        </w:rPr>
        <w:t>Aura</w:t>
      </w:r>
    </w:p>
    <w:p w:rsidR="008C60B8" w:rsidRDefault="008C60B8">
      <w:pPr>
        <w:rPr>
          <w:lang w:val="en-US"/>
        </w:rPr>
      </w:pPr>
    </w:p>
    <w:p w:rsidR="008C60B8" w:rsidRDefault="008C60B8">
      <w:pPr>
        <w:rPr>
          <w:lang w:val="en-US"/>
        </w:rPr>
      </w:pPr>
      <w:r>
        <w:rPr>
          <w:noProof/>
          <w:lang w:eastAsia="ru-RU"/>
        </w:rPr>
        <w:drawing>
          <wp:inline distT="0" distB="0" distL="0" distR="0">
            <wp:extent cx="1981200" cy="1981200"/>
            <wp:effectExtent l="0" t="0" r="0" b="0"/>
            <wp:docPr id="7" name="Рисунок 7" descr="Aura for PH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Aura for PHP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81200" cy="1981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91707" w:rsidRDefault="00F91707">
      <w:r>
        <w:t xml:space="preserve">Этот </w:t>
      </w:r>
      <w:proofErr w:type="spellStart"/>
      <w:r>
        <w:t>фреймворк</w:t>
      </w:r>
      <w:proofErr w:type="spellEnd"/>
      <w:r>
        <w:t xml:space="preserve"> обеспечивает разработчика наиболее качественными библиотеками, прошедшими полную комплексную проверку. </w:t>
      </w:r>
      <w:proofErr w:type="gramStart"/>
      <w:r>
        <w:t xml:space="preserve">Он использует закрытые типы библиотек, которые вовсе не зависят от дополнительных пакетом, вследствие чего </w:t>
      </w:r>
      <w:r w:rsidR="005445F5">
        <w:t>обеспечен чистый оптимизированный код.</w:t>
      </w:r>
      <w:proofErr w:type="gramEnd"/>
      <w:r w:rsidR="005445F5">
        <w:t xml:space="preserve"> В результате </w:t>
      </w:r>
      <w:proofErr w:type="spellStart"/>
      <w:r w:rsidR="005445F5" w:rsidRPr="005445F5">
        <w:t>Aura</w:t>
      </w:r>
      <w:proofErr w:type="spellEnd"/>
      <w:r w:rsidR="005445F5">
        <w:t xml:space="preserve"> становится одним из лучших решений для разработчиков, предпочитающих пакеты с самоуправлением.</w:t>
      </w:r>
    </w:p>
    <w:p w:rsidR="005C7D5D" w:rsidRDefault="005C7D5D">
      <w:r>
        <w:t>В данной системе предоставляется вполне стандартная, но вместе с тем проверенная архитектура, с помощью которой можно создавать приложения, использующие несколько источников данных одновременно</w:t>
      </w:r>
      <w:r w:rsidR="004D74F7">
        <w:t xml:space="preserve">. Более того, </w:t>
      </w:r>
      <w:proofErr w:type="spellStart"/>
      <w:r w:rsidR="004D74F7" w:rsidRPr="004D74F7">
        <w:t>Lightning</w:t>
      </w:r>
      <w:proofErr w:type="spellEnd"/>
      <w:r w:rsidR="004D74F7" w:rsidRPr="004D74F7">
        <w:t xml:space="preserve"> </w:t>
      </w:r>
      <w:proofErr w:type="spellStart"/>
      <w:r w:rsidR="004D74F7" w:rsidRPr="004D74F7">
        <w:t>App</w:t>
      </w:r>
      <w:proofErr w:type="spellEnd"/>
      <w:r w:rsidR="004D74F7" w:rsidRPr="004D74F7">
        <w:t xml:space="preserve"> </w:t>
      </w:r>
      <w:proofErr w:type="spellStart"/>
      <w:r w:rsidR="004D74F7" w:rsidRPr="004D74F7">
        <w:t>Builder</w:t>
      </w:r>
      <w:proofErr w:type="spellEnd"/>
      <w:r w:rsidR="004D74F7">
        <w:t xml:space="preserve"> предоставляет возможность для управления компонентами </w:t>
      </w:r>
      <w:proofErr w:type="spellStart"/>
      <w:r w:rsidR="004D74F7" w:rsidRPr="004D74F7">
        <w:t>Lightning</w:t>
      </w:r>
      <w:proofErr w:type="spellEnd"/>
      <w:r w:rsidR="004D74F7" w:rsidRPr="004D74F7">
        <w:t>.</w:t>
      </w:r>
    </w:p>
    <w:p w:rsidR="00A1255A" w:rsidRDefault="00A1255A">
      <w:proofErr w:type="gramStart"/>
      <w:r>
        <w:t xml:space="preserve">Также важными достоинствами </w:t>
      </w:r>
      <w:proofErr w:type="spellStart"/>
      <w:r w:rsidRPr="005445F5">
        <w:t>Aura</w:t>
      </w:r>
      <w:proofErr w:type="spellEnd"/>
      <w:r>
        <w:t xml:space="preserve"> являются компактность, наличие подробного руководства для новичков, отличное решение для работы с небольшими REST API, постоянное обновление и доработка </w:t>
      </w:r>
      <w:proofErr w:type="spellStart"/>
      <w:r>
        <w:t>фреймворка</w:t>
      </w:r>
      <w:proofErr w:type="spellEnd"/>
      <w:r>
        <w:t xml:space="preserve"> и возможность использования </w:t>
      </w:r>
      <w:proofErr w:type="spellStart"/>
      <w:r w:rsidRPr="00A1255A">
        <w:t>Flash</w:t>
      </w:r>
      <w:proofErr w:type="spellEnd"/>
      <w:r w:rsidRPr="00A1255A">
        <w:t>-элементов</w:t>
      </w:r>
      <w:r>
        <w:t xml:space="preserve">, а также подключения кэширования для </w:t>
      </w:r>
      <w:proofErr w:type="spellStart"/>
      <w:r>
        <w:t>сайто</w:t>
      </w:r>
      <w:proofErr w:type="spellEnd"/>
      <w:r>
        <w:t xml:space="preserve"> и веб-приложений. </w:t>
      </w:r>
      <w:proofErr w:type="gramEnd"/>
    </w:p>
    <w:p w:rsidR="00394418" w:rsidRDefault="00394418">
      <w:r>
        <w:lastRenderedPageBreak/>
        <w:t xml:space="preserve">Небольшим недостатком уместно назвать то, что платформа не предусматривает самостоятельное перетаскивание в </w:t>
      </w:r>
      <w:proofErr w:type="spellStart"/>
      <w:r w:rsidRPr="00394418">
        <w:t>App</w:t>
      </w:r>
      <w:proofErr w:type="spellEnd"/>
      <w:r w:rsidRPr="00394418">
        <w:t xml:space="preserve"> </w:t>
      </w:r>
      <w:proofErr w:type="spellStart"/>
      <w:r w:rsidRPr="00394418">
        <w:t>Builder</w:t>
      </w:r>
      <w:proofErr w:type="spellEnd"/>
      <w:r w:rsidRPr="00394418">
        <w:t xml:space="preserve">. </w:t>
      </w:r>
      <w:r>
        <w:t>Для того</w:t>
      </w:r>
      <w:proofErr w:type="gramStart"/>
      <w:r>
        <w:t>,</w:t>
      </w:r>
      <w:proofErr w:type="gramEnd"/>
      <w:r>
        <w:t xml:space="preserve"> чтобы ликвидировать эту проблему, приходится подключиться к </w:t>
      </w:r>
      <w:proofErr w:type="spellStart"/>
      <w:r w:rsidRPr="00394418">
        <w:t>Salesforce</w:t>
      </w:r>
      <w:proofErr w:type="spellEnd"/>
      <w:r w:rsidRPr="00394418">
        <w:t>.</w:t>
      </w:r>
    </w:p>
    <w:p w:rsidR="004103E8" w:rsidRDefault="004103E8" w:rsidP="004103E8">
      <w:pPr>
        <w:rPr>
          <w:b/>
          <w:lang w:val="en-US"/>
        </w:rPr>
      </w:pPr>
      <w:r>
        <w:rPr>
          <w:b/>
          <w:lang w:val="en-US"/>
        </w:rPr>
        <w:t>Fat</w:t>
      </w:r>
      <w:r w:rsidRPr="004103E8">
        <w:rPr>
          <w:b/>
        </w:rPr>
        <w:t>-</w:t>
      </w:r>
      <w:r>
        <w:rPr>
          <w:b/>
          <w:lang w:val="en-US"/>
        </w:rPr>
        <w:t>free</w:t>
      </w:r>
    </w:p>
    <w:p w:rsidR="008C60B8" w:rsidRPr="004103E8" w:rsidRDefault="008C60B8" w:rsidP="004103E8">
      <w:pPr>
        <w:rPr>
          <w:b/>
        </w:rPr>
      </w:pPr>
      <w:r>
        <w:rPr>
          <w:noProof/>
          <w:lang w:eastAsia="ru-RU"/>
        </w:rPr>
        <w:drawing>
          <wp:inline distT="0" distB="0" distL="0" distR="0">
            <wp:extent cx="5940425" cy="843107"/>
            <wp:effectExtent l="0" t="0" r="0" b="0"/>
            <wp:docPr id="8" name="Рисунок 8" descr="Fat-Free Framework for PH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Fat-Free Framework for PHP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31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15EE9" w:rsidRPr="00E53DC0" w:rsidRDefault="004103E8">
      <w:proofErr w:type="gramStart"/>
      <w:r>
        <w:t xml:space="preserve">Данный </w:t>
      </w:r>
      <w:proofErr w:type="spellStart"/>
      <w:r>
        <w:t>фреймворк</w:t>
      </w:r>
      <w:proofErr w:type="spellEnd"/>
      <w:r>
        <w:t xml:space="preserve"> на фоне подобных выделяется своей простотой и компактностью (объём составляет всего 50 килобайт).</w:t>
      </w:r>
      <w:proofErr w:type="gramEnd"/>
      <w:r>
        <w:t xml:space="preserve"> Именно благодаря этому многим разработчикам он нравится намного больше, чем прочие ему подобные. Также он предоставляет три очень важных возможности. Первая – это </w:t>
      </w:r>
      <w:proofErr w:type="spellStart"/>
      <w:r>
        <w:t>мультиязычность</w:t>
      </w:r>
      <w:proofErr w:type="spellEnd"/>
      <w:r w:rsidR="00472271">
        <w:t xml:space="preserve">, которая позволяет расширить свою аудиторию за счёт поддержки максимального количества пользователей. Ещё два немаловажных достижения создателей платформы – это наличие инструментов для кэширования и возможность маршрутизации </w:t>
      </w:r>
      <w:r w:rsidR="00472271">
        <w:rPr>
          <w:lang w:val="en-US"/>
        </w:rPr>
        <w:t>URL</w:t>
      </w:r>
      <w:r w:rsidR="00472271" w:rsidRPr="00472271">
        <w:t xml:space="preserve">. </w:t>
      </w:r>
    </w:p>
    <w:p w:rsidR="00063189" w:rsidRDefault="00472271">
      <w:proofErr w:type="gramStart"/>
      <w:r>
        <w:t>Данный</w:t>
      </w:r>
      <w:proofErr w:type="gramEnd"/>
      <w:r>
        <w:t xml:space="preserve"> </w:t>
      </w:r>
      <w:proofErr w:type="spellStart"/>
      <w:r>
        <w:t>фреймворк</w:t>
      </w:r>
      <w:proofErr w:type="spellEnd"/>
      <w:r>
        <w:t xml:space="preserve">, как и </w:t>
      </w:r>
      <w:proofErr w:type="spellStart"/>
      <w:r>
        <w:rPr>
          <w:lang w:val="en-US"/>
        </w:rPr>
        <w:t>Laravel</w:t>
      </w:r>
      <w:proofErr w:type="spellEnd"/>
      <w:r w:rsidRPr="00472271">
        <w:t xml:space="preserve">, </w:t>
      </w:r>
      <w:r>
        <w:t xml:space="preserve">создавался на основе </w:t>
      </w:r>
      <w:proofErr w:type="spellStart"/>
      <w:r>
        <w:rPr>
          <w:lang w:val="en-US"/>
        </w:rPr>
        <w:t>Symfony</w:t>
      </w:r>
      <w:proofErr w:type="spellEnd"/>
      <w:r>
        <w:t xml:space="preserve">. Итогом этого </w:t>
      </w:r>
      <w:r w:rsidR="00B341E2">
        <w:t>стал следующий набор достоинств: максимальная компактность, достаточно, хоть и не чрезмерно в</w:t>
      </w:r>
      <w:r>
        <w:t xml:space="preserve">ысокий уровень быстродействия при повышении эффективности маршрутизации </w:t>
      </w:r>
      <w:r>
        <w:rPr>
          <w:lang w:val="en-US"/>
        </w:rPr>
        <w:t>URL</w:t>
      </w:r>
      <w:r w:rsidRPr="00472271">
        <w:t xml:space="preserve"> </w:t>
      </w:r>
      <w:r w:rsidR="00B341E2">
        <w:t xml:space="preserve">и кода, поддержка </w:t>
      </w:r>
      <w:r>
        <w:t xml:space="preserve">баз данных </w:t>
      </w:r>
      <w:proofErr w:type="spellStart"/>
      <w:r w:rsidRPr="00472271">
        <w:t>Flat-File</w:t>
      </w:r>
      <w:proofErr w:type="spellEnd"/>
      <w:r w:rsidRPr="00472271">
        <w:t xml:space="preserve"> и </w:t>
      </w:r>
      <w:proofErr w:type="spellStart"/>
      <w:r w:rsidRPr="00472271">
        <w:t>Mongo</w:t>
      </w:r>
      <w:proofErr w:type="spellEnd"/>
      <w:r w:rsidRPr="00472271">
        <w:t xml:space="preserve">, </w:t>
      </w:r>
      <w:proofErr w:type="spellStart"/>
      <w:r w:rsidRPr="00472271">
        <w:t>M</w:t>
      </w:r>
      <w:r w:rsidR="00B341E2">
        <w:t>ySQL</w:t>
      </w:r>
      <w:proofErr w:type="spellEnd"/>
      <w:r w:rsidR="00B341E2">
        <w:t xml:space="preserve">, MSSQL, </w:t>
      </w:r>
      <w:proofErr w:type="spellStart"/>
      <w:r w:rsidR="00B341E2">
        <w:t>SQLite</w:t>
      </w:r>
      <w:proofErr w:type="spellEnd"/>
      <w:r w:rsidR="00B341E2">
        <w:t xml:space="preserve">, </w:t>
      </w:r>
      <w:proofErr w:type="spellStart"/>
      <w:r w:rsidR="00B341E2">
        <w:t>PostgreSQL</w:t>
      </w:r>
      <w:proofErr w:type="spellEnd"/>
      <w:r w:rsidR="00B341E2">
        <w:t xml:space="preserve">, доступность большого набора плагинов, а также </w:t>
      </w:r>
      <w:r w:rsidR="00471866">
        <w:t xml:space="preserve">возможность воспользоваться множеством полезных </w:t>
      </w:r>
      <w:r w:rsidR="00B341E2">
        <w:t xml:space="preserve">вариантов </w:t>
      </w:r>
      <w:r w:rsidR="00471866">
        <w:t xml:space="preserve">по оптимизации элементов </w:t>
      </w:r>
      <w:r w:rsidR="00471866" w:rsidRPr="00471866">
        <w:t>JS и CSS.</w:t>
      </w:r>
    </w:p>
    <w:p w:rsidR="0096542D" w:rsidRPr="00142ACE" w:rsidRDefault="00142ACE">
      <w:r>
        <w:t xml:space="preserve">Желаем удачи в освоении </w:t>
      </w:r>
      <w:r>
        <w:rPr>
          <w:lang w:val="en-US"/>
        </w:rPr>
        <w:t>PHP</w:t>
      </w:r>
      <w:r w:rsidRPr="00142ACE">
        <w:t>-</w:t>
      </w:r>
      <w:proofErr w:type="spellStart"/>
      <w:r>
        <w:t>фреймворков</w:t>
      </w:r>
      <w:proofErr w:type="spellEnd"/>
      <w:r>
        <w:t xml:space="preserve"> в грядущем году!</w:t>
      </w:r>
    </w:p>
    <w:p w:rsidR="00D8015C" w:rsidRPr="000C5072" w:rsidRDefault="00D8015C" w:rsidP="003040A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bookmarkStart w:id="0" w:name="_GoBack"/>
      <w:bookmarkEnd w:id="0"/>
    </w:p>
    <w:sectPr w:rsidR="00D8015C" w:rsidRPr="000C507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6872597"/>
    <w:multiLevelType w:val="multilevel"/>
    <w:tmpl w:val="773804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53214EF5"/>
    <w:multiLevelType w:val="multilevel"/>
    <w:tmpl w:val="980C80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5DF95C1A"/>
    <w:multiLevelType w:val="multilevel"/>
    <w:tmpl w:val="4DD8B7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931CF"/>
    <w:rsid w:val="000122D2"/>
    <w:rsid w:val="00014249"/>
    <w:rsid w:val="00022006"/>
    <w:rsid w:val="00032632"/>
    <w:rsid w:val="0005224A"/>
    <w:rsid w:val="00061B83"/>
    <w:rsid w:val="00063189"/>
    <w:rsid w:val="000665F4"/>
    <w:rsid w:val="00086F28"/>
    <w:rsid w:val="000937A6"/>
    <w:rsid w:val="000C5072"/>
    <w:rsid w:val="000E253C"/>
    <w:rsid w:val="000F0793"/>
    <w:rsid w:val="000F100A"/>
    <w:rsid w:val="00136201"/>
    <w:rsid w:val="00142ACE"/>
    <w:rsid w:val="00142F29"/>
    <w:rsid w:val="00180D41"/>
    <w:rsid w:val="00187B85"/>
    <w:rsid w:val="001907E5"/>
    <w:rsid w:val="001D0719"/>
    <w:rsid w:val="001D1EDE"/>
    <w:rsid w:val="001F6CF5"/>
    <w:rsid w:val="00200CDD"/>
    <w:rsid w:val="002203BB"/>
    <w:rsid w:val="00223EB9"/>
    <w:rsid w:val="00252B03"/>
    <w:rsid w:val="0028250A"/>
    <w:rsid w:val="00297C6D"/>
    <w:rsid w:val="002D1EAB"/>
    <w:rsid w:val="003040AF"/>
    <w:rsid w:val="0031374E"/>
    <w:rsid w:val="00316046"/>
    <w:rsid w:val="00335DC7"/>
    <w:rsid w:val="00394418"/>
    <w:rsid w:val="00395A87"/>
    <w:rsid w:val="003A7E32"/>
    <w:rsid w:val="003B1D82"/>
    <w:rsid w:val="003C6E53"/>
    <w:rsid w:val="003C796E"/>
    <w:rsid w:val="003E3B8D"/>
    <w:rsid w:val="0040054B"/>
    <w:rsid w:val="00406F5F"/>
    <w:rsid w:val="004103E8"/>
    <w:rsid w:val="00412642"/>
    <w:rsid w:val="00416F30"/>
    <w:rsid w:val="0042360D"/>
    <w:rsid w:val="0047162C"/>
    <w:rsid w:val="00471866"/>
    <w:rsid w:val="00472271"/>
    <w:rsid w:val="00481A0B"/>
    <w:rsid w:val="00494B64"/>
    <w:rsid w:val="004C0E95"/>
    <w:rsid w:val="004C16F2"/>
    <w:rsid w:val="004C5555"/>
    <w:rsid w:val="004D74F7"/>
    <w:rsid w:val="004E1F96"/>
    <w:rsid w:val="0052162D"/>
    <w:rsid w:val="00525BDC"/>
    <w:rsid w:val="00527F80"/>
    <w:rsid w:val="005445F5"/>
    <w:rsid w:val="005833CB"/>
    <w:rsid w:val="005931CF"/>
    <w:rsid w:val="00593DB3"/>
    <w:rsid w:val="005C7D5D"/>
    <w:rsid w:val="0060089F"/>
    <w:rsid w:val="00633044"/>
    <w:rsid w:val="00634AEA"/>
    <w:rsid w:val="00642559"/>
    <w:rsid w:val="00651246"/>
    <w:rsid w:val="00651A99"/>
    <w:rsid w:val="00691FF3"/>
    <w:rsid w:val="006A1B89"/>
    <w:rsid w:val="006F13EA"/>
    <w:rsid w:val="007225B0"/>
    <w:rsid w:val="00727B23"/>
    <w:rsid w:val="00744093"/>
    <w:rsid w:val="007443BC"/>
    <w:rsid w:val="00752750"/>
    <w:rsid w:val="007717C0"/>
    <w:rsid w:val="00771DB2"/>
    <w:rsid w:val="00786522"/>
    <w:rsid w:val="007866C8"/>
    <w:rsid w:val="007D7B70"/>
    <w:rsid w:val="00821004"/>
    <w:rsid w:val="008C60B8"/>
    <w:rsid w:val="008F0DB1"/>
    <w:rsid w:val="00912084"/>
    <w:rsid w:val="00926253"/>
    <w:rsid w:val="0096542D"/>
    <w:rsid w:val="009B38AB"/>
    <w:rsid w:val="009B3917"/>
    <w:rsid w:val="009B7645"/>
    <w:rsid w:val="009C0C65"/>
    <w:rsid w:val="009C1DE0"/>
    <w:rsid w:val="009E4E00"/>
    <w:rsid w:val="009F04D7"/>
    <w:rsid w:val="00A05E67"/>
    <w:rsid w:val="00A1255A"/>
    <w:rsid w:val="00A13D24"/>
    <w:rsid w:val="00A33463"/>
    <w:rsid w:val="00A41D4F"/>
    <w:rsid w:val="00A42627"/>
    <w:rsid w:val="00A43D88"/>
    <w:rsid w:val="00A92268"/>
    <w:rsid w:val="00AA5C71"/>
    <w:rsid w:val="00AB2818"/>
    <w:rsid w:val="00AF316F"/>
    <w:rsid w:val="00B048E9"/>
    <w:rsid w:val="00B26EC9"/>
    <w:rsid w:val="00B31D61"/>
    <w:rsid w:val="00B341E2"/>
    <w:rsid w:val="00B4267F"/>
    <w:rsid w:val="00B444C8"/>
    <w:rsid w:val="00B77A06"/>
    <w:rsid w:val="00BA13A5"/>
    <w:rsid w:val="00BA2BC1"/>
    <w:rsid w:val="00BC5450"/>
    <w:rsid w:val="00C15EE9"/>
    <w:rsid w:val="00C2546D"/>
    <w:rsid w:val="00C47AE7"/>
    <w:rsid w:val="00C525BA"/>
    <w:rsid w:val="00C536BC"/>
    <w:rsid w:val="00C743D6"/>
    <w:rsid w:val="00C803EE"/>
    <w:rsid w:val="00C87524"/>
    <w:rsid w:val="00C91374"/>
    <w:rsid w:val="00C92159"/>
    <w:rsid w:val="00CD1BE2"/>
    <w:rsid w:val="00CF0FEE"/>
    <w:rsid w:val="00D14E39"/>
    <w:rsid w:val="00D412F3"/>
    <w:rsid w:val="00D8015C"/>
    <w:rsid w:val="00DC777D"/>
    <w:rsid w:val="00E360DC"/>
    <w:rsid w:val="00E4161F"/>
    <w:rsid w:val="00E53DC0"/>
    <w:rsid w:val="00E80F06"/>
    <w:rsid w:val="00E85C2A"/>
    <w:rsid w:val="00EA13BF"/>
    <w:rsid w:val="00EA584C"/>
    <w:rsid w:val="00EB2BAA"/>
    <w:rsid w:val="00ED3FAD"/>
    <w:rsid w:val="00F1440F"/>
    <w:rsid w:val="00F44D05"/>
    <w:rsid w:val="00F52470"/>
    <w:rsid w:val="00F6054A"/>
    <w:rsid w:val="00F7149D"/>
    <w:rsid w:val="00F71CDE"/>
    <w:rsid w:val="00F77079"/>
    <w:rsid w:val="00F91707"/>
    <w:rsid w:val="00FB7557"/>
    <w:rsid w:val="00FF33DA"/>
    <w:rsid w:val="00FF383B"/>
    <w:rsid w:val="00FF56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96542D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96542D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96542D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96542D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96542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96542D"/>
    <w:rPr>
      <w:b/>
      <w:bCs/>
    </w:rPr>
  </w:style>
  <w:style w:type="character" w:styleId="a5">
    <w:name w:val="Hyperlink"/>
    <w:basedOn w:val="a0"/>
    <w:uiPriority w:val="99"/>
    <w:semiHidden/>
    <w:unhideWhenUsed/>
    <w:rsid w:val="0096542D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96542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96542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96542D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96542D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96542D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96542D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96542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96542D"/>
    <w:rPr>
      <w:b/>
      <w:bCs/>
    </w:rPr>
  </w:style>
  <w:style w:type="character" w:styleId="a5">
    <w:name w:val="Hyperlink"/>
    <w:basedOn w:val="a0"/>
    <w:uiPriority w:val="99"/>
    <w:semiHidden/>
    <w:unhideWhenUsed/>
    <w:rsid w:val="0096542D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96542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96542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47323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569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596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4786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14" Type="http://schemas.openxmlformats.org/officeDocument/2006/relationships/image" Target="media/image9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2084</TotalTime>
  <Pages>8</Pages>
  <Words>2053</Words>
  <Characters>14472</Characters>
  <Application>Microsoft Office Word</Application>
  <DocSecurity>0</DocSecurity>
  <Lines>229</Lines>
  <Paragraphs>55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171</cp:revision>
  <dcterms:created xsi:type="dcterms:W3CDTF">2020-09-25T21:02:00Z</dcterms:created>
  <dcterms:modified xsi:type="dcterms:W3CDTF">2020-10-02T22:20:00Z</dcterms:modified>
</cp:coreProperties>
</file>