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1BA12" w14:textId="77777777" w:rsidR="00F2614E" w:rsidRPr="00F2614E" w:rsidRDefault="00F2614E" w:rsidP="00F2614E">
      <w:pPr>
        <w:rPr>
          <w:b/>
          <w:bCs/>
        </w:rPr>
      </w:pPr>
      <w:r w:rsidRPr="00F2614E">
        <w:rPr>
          <w:b/>
          <w:bCs/>
        </w:rPr>
        <w:t xml:space="preserve">Тексти для </w:t>
      </w:r>
      <w:proofErr w:type="spellStart"/>
      <w:r w:rsidRPr="00F2614E">
        <w:rPr>
          <w:b/>
          <w:bCs/>
        </w:rPr>
        <w:t>лендингу</w:t>
      </w:r>
      <w:proofErr w:type="spellEnd"/>
    </w:p>
    <w:p w14:paraId="056BEE81" w14:textId="77777777" w:rsidR="00F2614E" w:rsidRPr="00F2614E" w:rsidRDefault="00F2614E" w:rsidP="00F2614E">
      <w:pPr>
        <w:rPr>
          <w:b/>
          <w:bCs/>
        </w:rPr>
      </w:pPr>
      <w:r w:rsidRPr="00F2614E">
        <w:rPr>
          <w:b/>
          <w:bCs/>
        </w:rPr>
        <w:t xml:space="preserve">Ніша: </w:t>
      </w:r>
      <w:proofErr w:type="spellStart"/>
      <w:r w:rsidRPr="00F2614E">
        <w:rPr>
          <w:b/>
          <w:bCs/>
        </w:rPr>
        <w:t>food</w:t>
      </w:r>
      <w:proofErr w:type="spellEnd"/>
      <w:r w:rsidRPr="00F2614E">
        <w:rPr>
          <w:b/>
          <w:bCs/>
        </w:rPr>
        <w:t xml:space="preserve"> / FMCG</w:t>
      </w:r>
    </w:p>
    <w:p w14:paraId="18A9738D" w14:textId="77777777" w:rsidR="00F2614E" w:rsidRPr="00F2614E" w:rsidRDefault="00F2614E" w:rsidP="00F2614E">
      <w:pPr>
        <w:rPr>
          <w:b/>
          <w:bCs/>
        </w:rPr>
      </w:pPr>
      <w:r w:rsidRPr="00F2614E">
        <w:rPr>
          <w:b/>
          <w:bCs/>
        </w:rPr>
        <w:t>Продукція: курка, індичка, ковбаси, сосиски</w:t>
      </w:r>
    </w:p>
    <w:p w14:paraId="37C2B3E7" w14:textId="77777777" w:rsidR="00F2614E" w:rsidRPr="00F2614E" w:rsidRDefault="00F2614E" w:rsidP="00F2614E">
      <w:r w:rsidRPr="00F2614E">
        <w:pict w14:anchorId="5F98A02C">
          <v:rect id="_x0000_i1091" style="width:0;height:1.5pt" o:hralign="center" o:hrstd="t" o:hr="t" fillcolor="#a0a0a0" stroked="f"/>
        </w:pict>
      </w:r>
    </w:p>
    <w:p w14:paraId="437C69ED" w14:textId="77777777" w:rsidR="00F2614E" w:rsidRPr="00F2614E" w:rsidRDefault="00F2614E" w:rsidP="00F2614E">
      <w:pPr>
        <w:rPr>
          <w:b/>
          <w:bCs/>
        </w:rPr>
      </w:pPr>
      <w:r w:rsidRPr="00F2614E">
        <w:rPr>
          <w:b/>
          <w:bCs/>
        </w:rPr>
        <w:t>SEO-основа</w:t>
      </w:r>
    </w:p>
    <w:p w14:paraId="16F88E1B" w14:textId="77777777" w:rsidR="00F2614E" w:rsidRPr="00F2614E" w:rsidRDefault="00F2614E" w:rsidP="00F2614E">
      <w:proofErr w:type="spellStart"/>
      <w:r w:rsidRPr="00F2614E">
        <w:rPr>
          <w:b/>
          <w:bCs/>
        </w:rPr>
        <w:t>Title</w:t>
      </w:r>
      <w:proofErr w:type="spellEnd"/>
      <w:r w:rsidRPr="00F2614E">
        <w:rPr>
          <w:b/>
          <w:bCs/>
        </w:rPr>
        <w:t>:</w:t>
      </w:r>
      <w:r w:rsidRPr="00F2614E">
        <w:br/>
        <w:t>М’ясна продукція від виробника — курка, індичка, ковбаси, сосиски</w:t>
      </w:r>
    </w:p>
    <w:p w14:paraId="58704F97" w14:textId="77777777" w:rsidR="00F2614E" w:rsidRPr="00F2614E" w:rsidRDefault="00F2614E" w:rsidP="00F2614E">
      <w:proofErr w:type="spellStart"/>
      <w:r w:rsidRPr="00F2614E">
        <w:rPr>
          <w:b/>
          <w:bCs/>
        </w:rPr>
        <w:t>Meta</w:t>
      </w:r>
      <w:proofErr w:type="spellEnd"/>
      <w:r w:rsidRPr="00F2614E">
        <w:rPr>
          <w:b/>
          <w:bCs/>
        </w:rPr>
        <w:t xml:space="preserve"> </w:t>
      </w:r>
      <w:proofErr w:type="spellStart"/>
      <w:r w:rsidRPr="00F2614E">
        <w:rPr>
          <w:b/>
          <w:bCs/>
        </w:rPr>
        <w:t>description</w:t>
      </w:r>
      <w:proofErr w:type="spellEnd"/>
      <w:r w:rsidRPr="00F2614E">
        <w:rPr>
          <w:b/>
          <w:bCs/>
        </w:rPr>
        <w:t>:</w:t>
      </w:r>
      <w:r w:rsidRPr="00F2614E">
        <w:br/>
        <w:t>Якісна м’ясна продукція від виробника: курка, індичка, ковбаси та сосиски. Стабільна якість, контроль виробництва, свіжа продукція та вигідні умови співпраці.</w:t>
      </w:r>
    </w:p>
    <w:p w14:paraId="67AA2D05" w14:textId="77777777" w:rsidR="00F2614E" w:rsidRPr="00F2614E" w:rsidRDefault="00F2614E" w:rsidP="00F2614E">
      <w:r w:rsidRPr="00F2614E">
        <w:rPr>
          <w:b/>
          <w:bCs/>
        </w:rPr>
        <w:t>H1:</w:t>
      </w:r>
      <w:r w:rsidRPr="00F2614E">
        <w:br/>
        <w:t>Якісна м’ясна продукція для щоденного вибору та впевненої співпраці</w:t>
      </w:r>
    </w:p>
    <w:p w14:paraId="068DF881" w14:textId="77777777" w:rsidR="00F2614E" w:rsidRPr="00F2614E" w:rsidRDefault="00F2614E" w:rsidP="00F2614E">
      <w:r w:rsidRPr="00F2614E">
        <w:pict w14:anchorId="7D45AEBE">
          <v:rect id="_x0000_i1092" style="width:0;height:1.5pt" o:hralign="center" o:hrstd="t" o:hr="t" fillcolor="#a0a0a0" stroked="f"/>
        </w:pict>
      </w:r>
    </w:p>
    <w:p w14:paraId="0F831E9E" w14:textId="77777777" w:rsidR="00F2614E" w:rsidRPr="00F2614E" w:rsidRDefault="00F2614E" w:rsidP="00F2614E">
      <w:pPr>
        <w:rPr>
          <w:b/>
          <w:bCs/>
        </w:rPr>
      </w:pPr>
      <w:r w:rsidRPr="00F2614E">
        <w:rPr>
          <w:b/>
          <w:bCs/>
        </w:rPr>
        <w:t>1. Перший екран</w:t>
      </w:r>
    </w:p>
    <w:p w14:paraId="343A5E41" w14:textId="77777777" w:rsidR="00F2614E" w:rsidRPr="00F2614E" w:rsidRDefault="00F2614E" w:rsidP="00F2614E">
      <w:r w:rsidRPr="00F2614E">
        <w:rPr>
          <w:b/>
          <w:bCs/>
        </w:rPr>
        <w:t>Заголовок:</w:t>
      </w:r>
      <w:r w:rsidRPr="00F2614E">
        <w:br/>
        <w:t>Смак, якому довіряють щодня</w:t>
      </w:r>
    </w:p>
    <w:p w14:paraId="3E3EA8B3" w14:textId="77777777" w:rsidR="00F2614E" w:rsidRPr="00F2614E" w:rsidRDefault="00F2614E" w:rsidP="00F2614E">
      <w:r w:rsidRPr="00F2614E">
        <w:rPr>
          <w:b/>
          <w:bCs/>
        </w:rPr>
        <w:t>Підзаголовок:</w:t>
      </w:r>
      <w:r w:rsidRPr="00F2614E">
        <w:br/>
        <w:t>Курка, індичка, ковбаси та сосиски від виробника — свіжа м’ясна продукція зі стабільною якістю, контрольованим виробництвом і зрозумілим смаком для всієї родини.</w:t>
      </w:r>
    </w:p>
    <w:p w14:paraId="04DAA0A4" w14:textId="77777777" w:rsidR="00F2614E" w:rsidRPr="00F2614E" w:rsidRDefault="00F2614E" w:rsidP="00F2614E">
      <w:r w:rsidRPr="00F2614E">
        <w:rPr>
          <w:b/>
          <w:bCs/>
        </w:rPr>
        <w:t>Кнопки:</w:t>
      </w:r>
      <w:r w:rsidRPr="00F2614E">
        <w:br/>
        <w:t>[Переглянути асортимент]</w:t>
      </w:r>
      <w:r w:rsidRPr="00F2614E">
        <w:br/>
        <w:t>[Отримати консультацію]</w:t>
      </w:r>
    </w:p>
    <w:p w14:paraId="52515D3D" w14:textId="77777777" w:rsidR="00F2614E" w:rsidRPr="00F2614E" w:rsidRDefault="00F2614E" w:rsidP="00F2614E">
      <w:r w:rsidRPr="00F2614E">
        <w:pict w14:anchorId="754DAB67">
          <v:rect id="_x0000_i1093" style="width:0;height:1.5pt" o:hralign="center" o:hrstd="t" o:hr="t" fillcolor="#a0a0a0" stroked="f"/>
        </w:pict>
      </w:r>
    </w:p>
    <w:p w14:paraId="1672C6B4" w14:textId="77777777" w:rsidR="00F2614E" w:rsidRPr="00F2614E" w:rsidRDefault="00F2614E" w:rsidP="00F2614E">
      <w:pPr>
        <w:rPr>
          <w:b/>
          <w:bCs/>
        </w:rPr>
      </w:pPr>
      <w:r w:rsidRPr="00F2614E">
        <w:rPr>
          <w:b/>
          <w:bCs/>
        </w:rPr>
        <w:t>2. Коротко про компанію</w:t>
      </w:r>
    </w:p>
    <w:p w14:paraId="4C3D9D30" w14:textId="77777777" w:rsidR="00F2614E" w:rsidRPr="00F2614E" w:rsidRDefault="00F2614E" w:rsidP="00F2614E">
      <w:r w:rsidRPr="00F2614E">
        <w:rPr>
          <w:b/>
          <w:bCs/>
        </w:rPr>
        <w:t>Заголовок:</w:t>
      </w:r>
      <w:r w:rsidRPr="00F2614E">
        <w:br/>
        <w:t>Продукція, яку обирають за якість, а повертаються — за довіру</w:t>
      </w:r>
    </w:p>
    <w:p w14:paraId="72C4244F" w14:textId="77777777" w:rsidR="00F2614E" w:rsidRPr="00F2614E" w:rsidRDefault="00F2614E" w:rsidP="00F2614E">
      <w:r w:rsidRPr="00F2614E">
        <w:rPr>
          <w:b/>
          <w:bCs/>
        </w:rPr>
        <w:t>Текст:</w:t>
      </w:r>
      <w:r w:rsidRPr="00F2614E">
        <w:br/>
        <w:t xml:space="preserve">Ми створюємо м’ясну продукцію, яка поєднує якісну сировину, сучасний підхід до виробництва та зрозумілі стандарти безпеки. У нашому асортименті — курка, індичка, ковбаси та сосиски для щоденного споживання, роздрібних точок, </w:t>
      </w:r>
      <w:proofErr w:type="spellStart"/>
      <w:r w:rsidRPr="00F2614E">
        <w:t>HoReCa</w:t>
      </w:r>
      <w:proofErr w:type="spellEnd"/>
      <w:r w:rsidRPr="00F2614E">
        <w:t xml:space="preserve"> та партнерських продажів.</w:t>
      </w:r>
      <w:r w:rsidRPr="00F2614E">
        <w:br/>
        <w:t>Наше завдання — не просто постачати продукт, а забезпечувати стабільну якість, яка працює на довіру до бренду.</w:t>
      </w:r>
    </w:p>
    <w:p w14:paraId="69B1DDC9" w14:textId="77777777" w:rsidR="00F2614E" w:rsidRPr="00F2614E" w:rsidRDefault="00F2614E" w:rsidP="00F2614E">
      <w:r w:rsidRPr="00F2614E">
        <w:pict w14:anchorId="3FB57C57">
          <v:rect id="_x0000_i1094" style="width:0;height:1.5pt" o:hralign="center" o:hrstd="t" o:hr="t" fillcolor="#a0a0a0" stroked="f"/>
        </w:pict>
      </w:r>
    </w:p>
    <w:p w14:paraId="67966838" w14:textId="77777777" w:rsidR="00F2614E" w:rsidRPr="00F2614E" w:rsidRDefault="00F2614E" w:rsidP="00F2614E">
      <w:pPr>
        <w:rPr>
          <w:b/>
          <w:bCs/>
        </w:rPr>
      </w:pPr>
      <w:r w:rsidRPr="00F2614E">
        <w:rPr>
          <w:b/>
          <w:bCs/>
        </w:rPr>
        <w:t>3. Асортимент</w:t>
      </w:r>
    </w:p>
    <w:p w14:paraId="10292462" w14:textId="77777777" w:rsidR="00F2614E" w:rsidRPr="00F2614E" w:rsidRDefault="00F2614E" w:rsidP="00F2614E">
      <w:r w:rsidRPr="00F2614E">
        <w:rPr>
          <w:b/>
          <w:bCs/>
        </w:rPr>
        <w:lastRenderedPageBreak/>
        <w:t>Заголовок:</w:t>
      </w:r>
      <w:r w:rsidRPr="00F2614E">
        <w:br/>
        <w:t>Асортимент, який закриває щоденний попит</w:t>
      </w:r>
    </w:p>
    <w:p w14:paraId="156576A1" w14:textId="77777777" w:rsidR="00F2614E" w:rsidRPr="00F2614E" w:rsidRDefault="00F2614E" w:rsidP="00F2614E">
      <w:pPr>
        <w:rPr>
          <w:b/>
          <w:bCs/>
        </w:rPr>
      </w:pPr>
      <w:r w:rsidRPr="00F2614E">
        <w:rPr>
          <w:b/>
          <w:bCs/>
        </w:rPr>
        <w:t>Курка</w:t>
      </w:r>
    </w:p>
    <w:p w14:paraId="7084CCB6" w14:textId="77777777" w:rsidR="00F2614E" w:rsidRPr="00F2614E" w:rsidRDefault="00F2614E" w:rsidP="00F2614E">
      <w:r w:rsidRPr="00F2614E">
        <w:t>Свіжа та якісна курятина для щоденного споживання, домашнього приготування та професійного використання. Оптимальне рішення для тих, хто цінує смак, доступність і стабільну якість.</w:t>
      </w:r>
    </w:p>
    <w:p w14:paraId="31AE543C" w14:textId="77777777" w:rsidR="00F2614E" w:rsidRPr="00F2614E" w:rsidRDefault="00F2614E" w:rsidP="00F2614E">
      <w:pPr>
        <w:rPr>
          <w:b/>
          <w:bCs/>
        </w:rPr>
      </w:pPr>
      <w:r w:rsidRPr="00F2614E">
        <w:rPr>
          <w:b/>
          <w:bCs/>
        </w:rPr>
        <w:t>Індичка</w:t>
      </w:r>
    </w:p>
    <w:p w14:paraId="07E24DDA" w14:textId="77777777" w:rsidR="00F2614E" w:rsidRPr="00F2614E" w:rsidRDefault="00F2614E" w:rsidP="00F2614E">
      <w:r w:rsidRPr="00F2614E">
        <w:t>Ніжне м’ясо індички для збалансованого харчування та сучасного споживача. Підходить для сімейного меню, здорового раціону та продуктових лінійок із фокусом на якість.</w:t>
      </w:r>
    </w:p>
    <w:p w14:paraId="0FD165B0" w14:textId="77777777" w:rsidR="00F2614E" w:rsidRPr="00F2614E" w:rsidRDefault="00F2614E" w:rsidP="00F2614E">
      <w:pPr>
        <w:rPr>
          <w:b/>
          <w:bCs/>
        </w:rPr>
      </w:pPr>
      <w:r w:rsidRPr="00F2614E">
        <w:rPr>
          <w:b/>
          <w:bCs/>
        </w:rPr>
        <w:t>Ковбаси</w:t>
      </w:r>
    </w:p>
    <w:p w14:paraId="6F36BAF8" w14:textId="77777777" w:rsidR="00F2614E" w:rsidRPr="00F2614E" w:rsidRDefault="00F2614E" w:rsidP="00F2614E">
      <w:r w:rsidRPr="00F2614E">
        <w:t>Ковбасні вироби з продуманою рецептурою, знайомим смаком і стабільною якістю. Для полиці, яка має продавати не лише ціною, а й довірою покупця.</w:t>
      </w:r>
    </w:p>
    <w:p w14:paraId="21AFB87A" w14:textId="77777777" w:rsidR="00F2614E" w:rsidRPr="00F2614E" w:rsidRDefault="00F2614E" w:rsidP="00F2614E">
      <w:pPr>
        <w:rPr>
          <w:b/>
          <w:bCs/>
        </w:rPr>
      </w:pPr>
      <w:r w:rsidRPr="00F2614E">
        <w:rPr>
          <w:b/>
          <w:bCs/>
        </w:rPr>
        <w:t>Сосиски</w:t>
      </w:r>
    </w:p>
    <w:p w14:paraId="6D44E7E0" w14:textId="77777777" w:rsidR="00F2614E" w:rsidRPr="00F2614E" w:rsidRDefault="00F2614E" w:rsidP="00F2614E">
      <w:r w:rsidRPr="00F2614E">
        <w:t>Практичний продукт для щоденного попиту. Сосиски, які легко інтегруються в асортимент магазинів, мереж і торгових точок завдяки зрозумілому формату та стабільному попиту.</w:t>
      </w:r>
    </w:p>
    <w:p w14:paraId="07806820" w14:textId="77777777" w:rsidR="00F2614E" w:rsidRPr="00F2614E" w:rsidRDefault="00F2614E" w:rsidP="00F2614E">
      <w:r w:rsidRPr="00F2614E">
        <w:rPr>
          <w:b/>
          <w:bCs/>
        </w:rPr>
        <w:t>Кнопка:</w:t>
      </w:r>
      <w:r w:rsidRPr="00F2614E">
        <w:br/>
        <w:t>[Увесь асортимент]</w:t>
      </w:r>
    </w:p>
    <w:p w14:paraId="64274EE4" w14:textId="77777777" w:rsidR="00F2614E" w:rsidRPr="00F2614E" w:rsidRDefault="00F2614E" w:rsidP="00F2614E">
      <w:r w:rsidRPr="00F2614E">
        <w:pict w14:anchorId="306FDB11">
          <v:rect id="_x0000_i1095" style="width:0;height:1.5pt" o:hralign="center" o:hrstd="t" o:hr="t" fillcolor="#a0a0a0" stroked="f"/>
        </w:pict>
      </w:r>
    </w:p>
    <w:p w14:paraId="530A74AB" w14:textId="77777777" w:rsidR="00F2614E" w:rsidRPr="00F2614E" w:rsidRDefault="00F2614E" w:rsidP="00F2614E">
      <w:pPr>
        <w:rPr>
          <w:b/>
          <w:bCs/>
        </w:rPr>
      </w:pPr>
      <w:r w:rsidRPr="00F2614E">
        <w:rPr>
          <w:b/>
          <w:bCs/>
        </w:rPr>
        <w:t>4. Переваги</w:t>
      </w:r>
    </w:p>
    <w:p w14:paraId="532A96EA" w14:textId="77777777" w:rsidR="00F2614E" w:rsidRPr="00F2614E" w:rsidRDefault="00F2614E" w:rsidP="00F2614E">
      <w:r w:rsidRPr="00F2614E">
        <w:rPr>
          <w:b/>
          <w:bCs/>
        </w:rPr>
        <w:t>Заголовок:</w:t>
      </w:r>
      <w:r w:rsidRPr="00F2614E">
        <w:br/>
        <w:t>Чому обирають нашу м’ясну продукцію</w:t>
      </w:r>
    </w:p>
    <w:p w14:paraId="23EC8433" w14:textId="77777777" w:rsidR="00F2614E" w:rsidRPr="00F2614E" w:rsidRDefault="00F2614E" w:rsidP="00F2614E">
      <w:r w:rsidRPr="00F2614E">
        <w:rPr>
          <w:b/>
          <w:bCs/>
        </w:rPr>
        <w:t>Пункти:</w:t>
      </w:r>
    </w:p>
    <w:p w14:paraId="43984F4D" w14:textId="77777777" w:rsidR="00F2614E" w:rsidRPr="00F2614E" w:rsidRDefault="00F2614E" w:rsidP="00F2614E">
      <w:r w:rsidRPr="00F2614E">
        <w:rPr>
          <w:b/>
          <w:bCs/>
        </w:rPr>
        <w:t>Стабільна якість</w:t>
      </w:r>
      <w:r w:rsidRPr="00F2614E">
        <w:br/>
        <w:t>Контроль на кожному етапі виробництва — від відбору сировини до готового продукту.</w:t>
      </w:r>
    </w:p>
    <w:p w14:paraId="45270E58" w14:textId="77777777" w:rsidR="00F2614E" w:rsidRPr="00F2614E" w:rsidRDefault="00F2614E" w:rsidP="00F2614E">
      <w:r w:rsidRPr="00F2614E">
        <w:rPr>
          <w:b/>
          <w:bCs/>
        </w:rPr>
        <w:t>Зрозумілий асортимент</w:t>
      </w:r>
      <w:r w:rsidRPr="00F2614E">
        <w:br/>
        <w:t>Курка, індичка, ковбаси та сосиски, які легко інтегруються в щоденне споживання та продаж.</w:t>
      </w:r>
    </w:p>
    <w:p w14:paraId="065E29DA" w14:textId="77777777" w:rsidR="00F2614E" w:rsidRPr="00F2614E" w:rsidRDefault="00F2614E" w:rsidP="00F2614E">
      <w:r w:rsidRPr="00F2614E">
        <w:rPr>
          <w:b/>
          <w:bCs/>
        </w:rPr>
        <w:t>Сучасне виробництво</w:t>
      </w:r>
      <w:r w:rsidRPr="00F2614E">
        <w:br/>
        <w:t>Технологічний підхід, що допомагає зберігати смак, безпеку та стабільність партій.</w:t>
      </w:r>
    </w:p>
    <w:p w14:paraId="6578488A" w14:textId="77777777" w:rsidR="00F2614E" w:rsidRPr="00F2614E" w:rsidRDefault="00F2614E" w:rsidP="00F2614E">
      <w:r w:rsidRPr="00F2614E">
        <w:rPr>
          <w:b/>
          <w:bCs/>
        </w:rPr>
        <w:t>Надійність у співпраці</w:t>
      </w:r>
      <w:r w:rsidRPr="00F2614E">
        <w:br/>
        <w:t>Працюємо так, щоб партнери отримували не лише продукт, а й впевненість у постачанні.</w:t>
      </w:r>
    </w:p>
    <w:p w14:paraId="5283C6C0" w14:textId="77777777" w:rsidR="00F2614E" w:rsidRPr="00F2614E" w:rsidRDefault="00F2614E" w:rsidP="00F2614E">
      <w:r w:rsidRPr="00F2614E">
        <w:rPr>
          <w:b/>
          <w:bCs/>
        </w:rPr>
        <w:t>Продукт для щоденного вибору</w:t>
      </w:r>
      <w:r w:rsidRPr="00F2614E">
        <w:br/>
        <w:t>Наша продукція створена для реального попиту — зрозуміла, звична, якісна.</w:t>
      </w:r>
    </w:p>
    <w:p w14:paraId="246C8DD1" w14:textId="77777777" w:rsidR="00F2614E" w:rsidRPr="00F2614E" w:rsidRDefault="00F2614E" w:rsidP="00F2614E">
      <w:r w:rsidRPr="00F2614E">
        <w:pict w14:anchorId="4E33DD43">
          <v:rect id="_x0000_i1096" style="width:0;height:1.5pt" o:hralign="center" o:hrstd="t" o:hr="t" fillcolor="#a0a0a0" stroked="f"/>
        </w:pict>
      </w:r>
    </w:p>
    <w:p w14:paraId="73894B23" w14:textId="77777777" w:rsidR="00F2614E" w:rsidRPr="00F2614E" w:rsidRDefault="00F2614E" w:rsidP="00F2614E">
      <w:pPr>
        <w:rPr>
          <w:b/>
          <w:bCs/>
        </w:rPr>
      </w:pPr>
      <w:r w:rsidRPr="00F2614E">
        <w:rPr>
          <w:b/>
          <w:bCs/>
        </w:rPr>
        <w:t>5. Блок про якість</w:t>
      </w:r>
    </w:p>
    <w:p w14:paraId="7514711A" w14:textId="77777777" w:rsidR="00F2614E" w:rsidRPr="00F2614E" w:rsidRDefault="00F2614E" w:rsidP="00F2614E">
      <w:r w:rsidRPr="00F2614E">
        <w:rPr>
          <w:b/>
          <w:bCs/>
        </w:rPr>
        <w:lastRenderedPageBreak/>
        <w:t>Заголовок:</w:t>
      </w:r>
      <w:r w:rsidRPr="00F2614E">
        <w:br/>
        <w:t>Якість, яку можна не лише відчути, а й аргументувати</w:t>
      </w:r>
    </w:p>
    <w:p w14:paraId="2C43E829" w14:textId="77777777" w:rsidR="00F2614E" w:rsidRPr="00F2614E" w:rsidRDefault="00F2614E" w:rsidP="00F2614E">
      <w:r w:rsidRPr="00F2614E">
        <w:rPr>
          <w:b/>
          <w:bCs/>
        </w:rPr>
        <w:t>Текст:</w:t>
      </w:r>
      <w:r w:rsidRPr="00F2614E">
        <w:br/>
        <w:t>Харчова продукція потребує не гучних обіцянок, а чітких стандартів. Саме тому ми приділяємо особливу увагу якості сировини, виробничим процесам і стабільності смаку в кожній категорії продукції.</w:t>
      </w:r>
      <w:r w:rsidRPr="00F2614E">
        <w:br/>
        <w:t>Коли йдеться про курятину, індичку, ковбаси чи сосиски, для нас важливо, щоб споживач і партнер були впевнені у виборі.</w:t>
      </w:r>
    </w:p>
    <w:p w14:paraId="442E2E28" w14:textId="77777777" w:rsidR="00F2614E" w:rsidRPr="00F2614E" w:rsidRDefault="00F2614E" w:rsidP="00F2614E">
      <w:r w:rsidRPr="00F2614E">
        <w:pict w14:anchorId="36BC351F">
          <v:rect id="_x0000_i1097" style="width:0;height:1.5pt" o:hralign="center" o:hrstd="t" o:hr="t" fillcolor="#a0a0a0" stroked="f"/>
        </w:pict>
      </w:r>
    </w:p>
    <w:p w14:paraId="3AAD9663" w14:textId="77777777" w:rsidR="00F2614E" w:rsidRPr="00F2614E" w:rsidRDefault="00F2614E" w:rsidP="00F2614E">
      <w:pPr>
        <w:rPr>
          <w:b/>
          <w:bCs/>
        </w:rPr>
      </w:pPr>
      <w:r w:rsidRPr="00F2614E">
        <w:rPr>
          <w:b/>
          <w:bCs/>
        </w:rPr>
        <w:t>6. Для партнерів / B2B-блок</w:t>
      </w:r>
    </w:p>
    <w:p w14:paraId="306F3659" w14:textId="77777777" w:rsidR="00F2614E" w:rsidRPr="00F2614E" w:rsidRDefault="00F2614E" w:rsidP="00F2614E">
      <w:r w:rsidRPr="00F2614E">
        <w:rPr>
          <w:b/>
          <w:bCs/>
        </w:rPr>
        <w:t>Заголовок:</w:t>
      </w:r>
      <w:r w:rsidRPr="00F2614E">
        <w:br/>
        <w:t>Надійний постачальник м’ясної продукції для бізнесу</w:t>
      </w:r>
    </w:p>
    <w:p w14:paraId="3584BAC4" w14:textId="77777777" w:rsidR="00F2614E" w:rsidRPr="00F2614E" w:rsidRDefault="00F2614E" w:rsidP="00F2614E">
      <w:r w:rsidRPr="00F2614E">
        <w:rPr>
          <w:b/>
          <w:bCs/>
        </w:rPr>
        <w:t>Текст:</w:t>
      </w:r>
      <w:r w:rsidRPr="00F2614E">
        <w:br/>
        <w:t xml:space="preserve">Ми відкриті до співпраці з магазинами, мережами, дистриб’юторами, закладами </w:t>
      </w:r>
      <w:proofErr w:type="spellStart"/>
      <w:r w:rsidRPr="00F2614E">
        <w:t>HoReCa</w:t>
      </w:r>
      <w:proofErr w:type="spellEnd"/>
      <w:r w:rsidRPr="00F2614E">
        <w:t xml:space="preserve"> та іншими партнерами. Пропонуємо зрозумілий асортимент, стабільні поставки та продукцію, яка відповідає запиту сучасного ринку.</w:t>
      </w:r>
      <w:r w:rsidRPr="00F2614E">
        <w:br/>
        <w:t>Якщо ви шукаєте виробника курки, індички, ковбас і сосисок для довгострокової співпраці — ми готові обговорити формат роботи.</w:t>
      </w:r>
    </w:p>
    <w:p w14:paraId="3FFDC127" w14:textId="77777777" w:rsidR="00F2614E" w:rsidRPr="00F2614E" w:rsidRDefault="00F2614E" w:rsidP="00F2614E">
      <w:r w:rsidRPr="00F2614E">
        <w:rPr>
          <w:b/>
          <w:bCs/>
        </w:rPr>
        <w:t>Кнопка:</w:t>
      </w:r>
      <w:r w:rsidRPr="00F2614E">
        <w:br/>
        <w:t>[Запитати умови співпраці]</w:t>
      </w:r>
    </w:p>
    <w:p w14:paraId="04E7C7BE" w14:textId="77777777" w:rsidR="00F2614E" w:rsidRPr="00F2614E" w:rsidRDefault="00F2614E" w:rsidP="00F2614E">
      <w:r w:rsidRPr="00F2614E">
        <w:pict w14:anchorId="6D4EC1AC">
          <v:rect id="_x0000_i1098" style="width:0;height:1.5pt" o:hralign="center" o:hrstd="t" o:hr="t" fillcolor="#a0a0a0" stroked="f"/>
        </w:pict>
      </w:r>
    </w:p>
    <w:p w14:paraId="4AE67DF1" w14:textId="77777777" w:rsidR="00F2614E" w:rsidRPr="00F2614E" w:rsidRDefault="00F2614E" w:rsidP="00F2614E">
      <w:pPr>
        <w:rPr>
          <w:b/>
          <w:bCs/>
        </w:rPr>
      </w:pPr>
      <w:r w:rsidRPr="00F2614E">
        <w:rPr>
          <w:b/>
          <w:bCs/>
        </w:rPr>
        <w:t>7. Довіра / емоційний блок</w:t>
      </w:r>
    </w:p>
    <w:p w14:paraId="077A700E" w14:textId="77777777" w:rsidR="00F2614E" w:rsidRPr="00F2614E" w:rsidRDefault="00F2614E" w:rsidP="00F2614E">
      <w:r w:rsidRPr="00F2614E">
        <w:rPr>
          <w:b/>
          <w:bCs/>
        </w:rPr>
        <w:t>Заголовок:</w:t>
      </w:r>
      <w:r w:rsidRPr="00F2614E">
        <w:br/>
        <w:t>Продукція, яка залишається частиною щоденного столу</w:t>
      </w:r>
    </w:p>
    <w:p w14:paraId="7F2972F8" w14:textId="77777777" w:rsidR="00F2614E" w:rsidRPr="00F2614E" w:rsidRDefault="00F2614E" w:rsidP="00F2614E">
      <w:r w:rsidRPr="00F2614E">
        <w:rPr>
          <w:b/>
          <w:bCs/>
        </w:rPr>
        <w:t>Текст:</w:t>
      </w:r>
      <w:r w:rsidRPr="00F2614E">
        <w:br/>
        <w:t>Люди повертаються до продукту, коли він зрозумілий, смачний і стабільний. Саме на цьому будується довіра до бренду. Ми працюємо для того, щоб наша м’ясна продукція відповідала очікуванням щоденного споживача та вимогам сучасного ринку.</w:t>
      </w:r>
    </w:p>
    <w:p w14:paraId="742C8289" w14:textId="77777777" w:rsidR="00F2614E" w:rsidRPr="00F2614E" w:rsidRDefault="00F2614E" w:rsidP="00F2614E">
      <w:r w:rsidRPr="00F2614E">
        <w:pict w14:anchorId="0168D468">
          <v:rect id="_x0000_i1099" style="width:0;height:1.5pt" o:hralign="center" o:hrstd="t" o:hr="t" fillcolor="#a0a0a0" stroked="f"/>
        </w:pict>
      </w:r>
    </w:p>
    <w:p w14:paraId="6A98B814" w14:textId="77777777" w:rsidR="00F2614E" w:rsidRPr="00F2614E" w:rsidRDefault="00F2614E" w:rsidP="00F2614E">
      <w:pPr>
        <w:rPr>
          <w:b/>
          <w:bCs/>
        </w:rPr>
      </w:pPr>
      <w:r w:rsidRPr="00F2614E">
        <w:rPr>
          <w:b/>
          <w:bCs/>
        </w:rPr>
        <w:t>8. Заклик до дії</w:t>
      </w:r>
    </w:p>
    <w:p w14:paraId="7FDAD045" w14:textId="77777777" w:rsidR="00F2614E" w:rsidRPr="00F2614E" w:rsidRDefault="00F2614E" w:rsidP="00F2614E">
      <w:r w:rsidRPr="00F2614E">
        <w:rPr>
          <w:b/>
          <w:bCs/>
        </w:rPr>
        <w:t>Заголовок:</w:t>
      </w:r>
      <w:r w:rsidRPr="00F2614E">
        <w:br/>
        <w:t>Шукаєте якісну м’ясну продукцію від виробника?</w:t>
      </w:r>
    </w:p>
    <w:p w14:paraId="0874F4AF" w14:textId="77777777" w:rsidR="00F2614E" w:rsidRPr="00F2614E" w:rsidRDefault="00F2614E" w:rsidP="00F2614E">
      <w:r w:rsidRPr="00F2614E">
        <w:rPr>
          <w:b/>
          <w:bCs/>
        </w:rPr>
        <w:t>Текст:</w:t>
      </w:r>
      <w:r w:rsidRPr="00F2614E">
        <w:br/>
        <w:t>Залиште заявку — допоможемо підібрати асортимент, розповімо про продукцію та запропонуємо зручний формат співпраці.</w:t>
      </w:r>
    </w:p>
    <w:p w14:paraId="09DB9CBE" w14:textId="77777777" w:rsidR="00F2614E" w:rsidRPr="00F2614E" w:rsidRDefault="00F2614E" w:rsidP="00F2614E">
      <w:r w:rsidRPr="00F2614E">
        <w:rPr>
          <w:b/>
          <w:bCs/>
        </w:rPr>
        <w:lastRenderedPageBreak/>
        <w:t>Кнопки:</w:t>
      </w:r>
      <w:r w:rsidRPr="00F2614E">
        <w:br/>
        <w:t>[Залишити заявку]</w:t>
      </w:r>
      <w:r w:rsidRPr="00F2614E">
        <w:br/>
        <w:t xml:space="preserve">[Отримати </w:t>
      </w:r>
      <w:proofErr w:type="spellStart"/>
      <w:r w:rsidRPr="00F2614E">
        <w:t>прайс</w:t>
      </w:r>
      <w:proofErr w:type="spellEnd"/>
      <w:r w:rsidRPr="00F2614E">
        <w:t>]</w:t>
      </w:r>
    </w:p>
    <w:p w14:paraId="4918DD38" w14:textId="77777777" w:rsidR="00F2614E" w:rsidRPr="00F2614E" w:rsidRDefault="00F2614E" w:rsidP="00F2614E">
      <w:r w:rsidRPr="00F2614E">
        <w:pict w14:anchorId="2DA94311">
          <v:rect id="_x0000_i1100" style="width:0;height:1.5pt" o:hralign="center" o:hrstd="t" o:hr="t" fillcolor="#a0a0a0" stroked="f"/>
        </w:pict>
      </w:r>
    </w:p>
    <w:p w14:paraId="59EB9006" w14:textId="77777777" w:rsidR="00F2614E" w:rsidRPr="00F2614E" w:rsidRDefault="00F2614E" w:rsidP="00F2614E">
      <w:pPr>
        <w:rPr>
          <w:b/>
          <w:bCs/>
        </w:rPr>
      </w:pPr>
      <w:r w:rsidRPr="00F2614E">
        <w:rPr>
          <w:b/>
          <w:bCs/>
        </w:rPr>
        <w:t>9. Короткий FAQ для SEO</w:t>
      </w:r>
    </w:p>
    <w:p w14:paraId="3D01187C" w14:textId="77777777" w:rsidR="00F2614E" w:rsidRPr="00F2614E" w:rsidRDefault="00F2614E" w:rsidP="00F2614E">
      <w:r w:rsidRPr="00F2614E">
        <w:rPr>
          <w:b/>
          <w:bCs/>
        </w:rPr>
        <w:t>Заголовок:</w:t>
      </w:r>
      <w:r w:rsidRPr="00F2614E">
        <w:br/>
        <w:t>Поширені запитання</w:t>
      </w:r>
    </w:p>
    <w:p w14:paraId="6E1532DF" w14:textId="77777777" w:rsidR="00F2614E" w:rsidRPr="00F2614E" w:rsidRDefault="00F2614E" w:rsidP="00F2614E">
      <w:r w:rsidRPr="00F2614E">
        <w:rPr>
          <w:b/>
          <w:bCs/>
        </w:rPr>
        <w:t>Яку продукцію ви пропонуєте?</w:t>
      </w:r>
      <w:r w:rsidRPr="00F2614E">
        <w:br/>
        <w:t>Ми працюємо з категоріями курка, індичка, ковбаси та сосиски.</w:t>
      </w:r>
    </w:p>
    <w:p w14:paraId="3E4D8F72" w14:textId="77777777" w:rsidR="00F2614E" w:rsidRPr="00F2614E" w:rsidRDefault="00F2614E" w:rsidP="00F2614E">
      <w:r w:rsidRPr="00F2614E">
        <w:rPr>
          <w:b/>
          <w:bCs/>
        </w:rPr>
        <w:t>Чи можна співпрацювати оптом?</w:t>
      </w:r>
      <w:r w:rsidRPr="00F2614E">
        <w:br/>
        <w:t>Так, ми відкриті до співпраці з бізнесом, торговими точками, мережами та партнерами.</w:t>
      </w:r>
    </w:p>
    <w:p w14:paraId="4084DAC3" w14:textId="77777777" w:rsidR="00F2614E" w:rsidRPr="00F2614E" w:rsidRDefault="00F2614E" w:rsidP="00F2614E">
      <w:r w:rsidRPr="00F2614E">
        <w:rPr>
          <w:b/>
          <w:bCs/>
        </w:rPr>
        <w:t>У чому ваша головна перевага?</w:t>
      </w:r>
      <w:r w:rsidRPr="00F2614E">
        <w:br/>
        <w:t>Стабільна якість продукції, контроль виробництва та надійний підхід до співпраці.</w:t>
      </w:r>
    </w:p>
    <w:p w14:paraId="43C93638" w14:textId="77777777" w:rsidR="00F2614E" w:rsidRPr="00F2614E" w:rsidRDefault="00F2614E" w:rsidP="00F2614E">
      <w:r w:rsidRPr="00F2614E">
        <w:pict w14:anchorId="517EC03D">
          <v:rect id="_x0000_i1101" style="width:0;height:1.5pt" o:hralign="center" o:hrstd="t" o:hr="t" fillcolor="#a0a0a0" stroked="f"/>
        </w:pict>
      </w:r>
    </w:p>
    <w:p w14:paraId="1931D1D8" w14:textId="77777777" w:rsidR="00F2614E" w:rsidRPr="00F2614E" w:rsidRDefault="00F2614E" w:rsidP="00F2614E">
      <w:pPr>
        <w:rPr>
          <w:b/>
          <w:bCs/>
        </w:rPr>
      </w:pPr>
      <w:r w:rsidRPr="00F2614E">
        <w:rPr>
          <w:b/>
          <w:bCs/>
        </w:rPr>
        <w:t>Ключі, які природно вбудовані в текст</w:t>
      </w:r>
    </w:p>
    <w:p w14:paraId="274C1A98" w14:textId="77777777" w:rsidR="00F2614E" w:rsidRPr="00F2614E" w:rsidRDefault="00F2614E" w:rsidP="00F2614E">
      <w:pPr>
        <w:numPr>
          <w:ilvl w:val="0"/>
          <w:numId w:val="1"/>
        </w:numPr>
      </w:pPr>
      <w:r w:rsidRPr="00F2614E">
        <w:t xml:space="preserve">м’ясна продукція </w:t>
      </w:r>
    </w:p>
    <w:p w14:paraId="2DA50BDE" w14:textId="77777777" w:rsidR="00F2614E" w:rsidRPr="00F2614E" w:rsidRDefault="00F2614E" w:rsidP="00F2614E">
      <w:pPr>
        <w:numPr>
          <w:ilvl w:val="0"/>
          <w:numId w:val="1"/>
        </w:numPr>
      </w:pPr>
      <w:r w:rsidRPr="00F2614E">
        <w:t xml:space="preserve">м’ясна продукція від виробника </w:t>
      </w:r>
    </w:p>
    <w:p w14:paraId="2FC5048A" w14:textId="77777777" w:rsidR="00F2614E" w:rsidRPr="00F2614E" w:rsidRDefault="00F2614E" w:rsidP="00F2614E">
      <w:pPr>
        <w:numPr>
          <w:ilvl w:val="0"/>
          <w:numId w:val="1"/>
        </w:numPr>
      </w:pPr>
      <w:r w:rsidRPr="00F2614E">
        <w:t xml:space="preserve">курка </w:t>
      </w:r>
    </w:p>
    <w:p w14:paraId="344BE126" w14:textId="77777777" w:rsidR="00F2614E" w:rsidRPr="00F2614E" w:rsidRDefault="00F2614E" w:rsidP="00F2614E">
      <w:pPr>
        <w:numPr>
          <w:ilvl w:val="0"/>
          <w:numId w:val="1"/>
        </w:numPr>
      </w:pPr>
      <w:r w:rsidRPr="00F2614E">
        <w:t xml:space="preserve">індичка </w:t>
      </w:r>
    </w:p>
    <w:p w14:paraId="5E093F6D" w14:textId="77777777" w:rsidR="00F2614E" w:rsidRPr="00F2614E" w:rsidRDefault="00F2614E" w:rsidP="00F2614E">
      <w:pPr>
        <w:numPr>
          <w:ilvl w:val="0"/>
          <w:numId w:val="1"/>
        </w:numPr>
      </w:pPr>
      <w:r w:rsidRPr="00F2614E">
        <w:t xml:space="preserve">ковбаси </w:t>
      </w:r>
    </w:p>
    <w:p w14:paraId="23D32386" w14:textId="77777777" w:rsidR="00F2614E" w:rsidRPr="00F2614E" w:rsidRDefault="00F2614E" w:rsidP="00F2614E">
      <w:pPr>
        <w:numPr>
          <w:ilvl w:val="0"/>
          <w:numId w:val="1"/>
        </w:numPr>
      </w:pPr>
      <w:r w:rsidRPr="00F2614E">
        <w:t xml:space="preserve">сосиски </w:t>
      </w:r>
    </w:p>
    <w:p w14:paraId="760686DF" w14:textId="77777777" w:rsidR="00F2614E" w:rsidRPr="00F2614E" w:rsidRDefault="00F2614E" w:rsidP="00F2614E">
      <w:pPr>
        <w:numPr>
          <w:ilvl w:val="0"/>
          <w:numId w:val="1"/>
        </w:numPr>
      </w:pPr>
      <w:r w:rsidRPr="00F2614E">
        <w:t xml:space="preserve">виробник м’ясної продукції </w:t>
      </w:r>
    </w:p>
    <w:p w14:paraId="737105E1" w14:textId="77777777" w:rsidR="00F2614E" w:rsidRPr="00F2614E" w:rsidRDefault="00F2614E" w:rsidP="00F2614E">
      <w:pPr>
        <w:numPr>
          <w:ilvl w:val="0"/>
          <w:numId w:val="1"/>
        </w:numPr>
      </w:pPr>
      <w:r w:rsidRPr="00F2614E">
        <w:t xml:space="preserve">якісна м’ясна продукція </w:t>
      </w:r>
    </w:p>
    <w:p w14:paraId="51FB8618" w14:textId="77777777" w:rsidR="00F2614E" w:rsidRPr="00F2614E" w:rsidRDefault="00F2614E" w:rsidP="00F2614E">
      <w:pPr>
        <w:numPr>
          <w:ilvl w:val="0"/>
          <w:numId w:val="1"/>
        </w:numPr>
      </w:pPr>
      <w:r w:rsidRPr="00F2614E">
        <w:t xml:space="preserve">постачальник м’ясної продукції </w:t>
      </w:r>
    </w:p>
    <w:p w14:paraId="53F3AD70" w14:textId="77777777" w:rsidR="00F2614E" w:rsidRDefault="00F2614E"/>
    <w:sectPr w:rsidR="00F261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63939"/>
    <w:multiLevelType w:val="multilevel"/>
    <w:tmpl w:val="18EEE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541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4E"/>
    <w:rsid w:val="00DF5A53"/>
    <w:rsid w:val="00F2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9649D"/>
  <w15:chartTrackingRefBased/>
  <w15:docId w15:val="{3570CC1F-6CEA-4230-BA27-B7AB66F2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6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1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1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61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61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61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61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61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61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61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61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6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26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6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26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6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261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614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2614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61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2614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261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2934</Words>
  <Characters>1673</Characters>
  <Application>Microsoft Office Word</Application>
  <DocSecurity>0</DocSecurity>
  <Lines>13</Lines>
  <Paragraphs>9</Paragraphs>
  <ScaleCrop>false</ScaleCrop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Антоніна</dc:creator>
  <cp:keywords/>
  <dc:description/>
  <cp:lastModifiedBy>Софія Хомік</cp:lastModifiedBy>
  <cp:revision>1</cp:revision>
  <dcterms:created xsi:type="dcterms:W3CDTF">2026-04-16T12:48:00Z</dcterms:created>
  <dcterms:modified xsi:type="dcterms:W3CDTF">2026-04-16T12:49:00Z</dcterms:modified>
</cp:coreProperties>
</file>