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7B7C9F77" w:rsidP="7B7C9F77" w:rsidRDefault="7B7C9F77" w14:paraId="7867249E" w14:textId="2B4B60F4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40"/>
          <w:szCs w:val="40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40"/>
          <w:szCs w:val="40"/>
          <w:lang w:val="ru-RU"/>
        </w:rPr>
        <w:t>Примеры заголовка:</w:t>
      </w:r>
    </w:p>
    <w:p w:rsidR="7B7C9F77" w:rsidP="7B7C9F77" w:rsidRDefault="7B7C9F77" w14:paraId="61EDE79C" w14:textId="2914125D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"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Подвійний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заробіток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на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зростаючому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ринку криптовалют: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безкоштовний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міні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-курс з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арбітражу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криптовалют -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навчіться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заробляти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більше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просто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швидко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!"</w:t>
      </w:r>
    </w:p>
    <w:p w:rsidR="7B7C9F77" w:rsidP="7B7C9F77" w:rsidRDefault="7B7C9F77" w14:paraId="60C267B5" w14:textId="107CBDF4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"Не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проґавте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можливість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заробляти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на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різниці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курсу криптовалют: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безкоштовний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міні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-курс з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арбітражу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допоможе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вам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отримати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фінансову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 xml:space="preserve"> свободу!"</w:t>
      </w:r>
    </w:p>
    <w:p w:rsidR="7B7C9F77" w:rsidP="7B7C9F77" w:rsidRDefault="7B7C9F77" w14:paraId="7E5B2B5F" w14:textId="6B658B3D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ru-RU"/>
        </w:rPr>
        <w:t>"Збільште свій дохід у 2 рази завдяки криптовалютному арбітражу: зареєструйтеся на безкоштовний міні-курс і навчіться заробляти на ринку криптовалют, що зростає, вже сьогодні!"</w:t>
      </w:r>
    </w:p>
    <w:p w:rsidR="7B7C9F77" w:rsidP="7B7C9F77" w:rsidRDefault="7B7C9F77" w14:paraId="28F9A5E4" w14:textId="1D8C159C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40"/>
          <w:szCs w:val="40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40"/>
          <w:szCs w:val="40"/>
          <w:lang w:val="ru-RU"/>
        </w:rPr>
        <w:t>ДЛЯ КОГО МИ СТВОРИЛИ ЦЕЙ КУРС?</w:t>
      </w:r>
    </w:p>
    <w:p w:rsidR="7B7C9F77" w:rsidP="7B7C9F77" w:rsidRDefault="7B7C9F77" w14:paraId="79B95BEA" w14:textId="3FBB8798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Наш курс створено для тих,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хто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прагне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дізнатися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про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криптовалютний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арбітражний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ринок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відкрити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для себе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нові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можливості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для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заробітку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. Ми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надаємо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якісну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інформацію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даємо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змогу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нашим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учням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стати экспертами в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галузі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p2p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арбітражу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.</w:t>
      </w:r>
    </w:p>
    <w:p w:rsidR="7B7C9F77" w:rsidP="7B7C9F77" w:rsidRDefault="7B7C9F77" w14:paraId="6FC97D5E" w14:textId="7F215D28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Ми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пропонуємо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нашим студентам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унікальну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можливість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навчитися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самостійно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знаходити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різницю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в курсах валют,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безпечно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купувати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продавати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зберігати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свої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активи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. Ви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зможете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освоїти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P2P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арбітраж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отримати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пасивний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дохід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дізнатися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про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нові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напрямки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заробітку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в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Інтернеті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.</w:t>
      </w:r>
    </w:p>
    <w:p w:rsidR="7B7C9F77" w:rsidP="7B7C9F77" w:rsidRDefault="7B7C9F77" w14:paraId="2350290E" w14:textId="083AE45C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Наш курс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забезпечує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повне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занурення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у сферу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арбітражу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криптовалюти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включно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з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розумінням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механізмів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системи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та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вибором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кращих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бірж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для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торгівлі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.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Наші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експерти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також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допоможуть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вам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уникнути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пасток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мінімізувати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ризики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щоб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отримати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максимально можливий прибуток.</w:t>
      </w:r>
    </w:p>
    <w:p w:rsidR="7B7C9F77" w:rsidP="7B7C9F77" w:rsidRDefault="7B7C9F77" w14:paraId="6FD19C21" w14:textId="1A44FB76">
      <w:pPr>
        <w:pStyle w:val="Normal"/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Не пропустіть можливість дізнатися про криптовалютний арбітраж і стати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експертом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у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>цій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  <w:t xml:space="preserve">галузі!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40"/>
          <w:szCs w:val="40"/>
          <w:lang w:val="ru-RU"/>
        </w:rPr>
        <w:t>FAQ</w:t>
      </w:r>
    </w:p>
    <w:p w:rsidR="7B7C9F77" w:rsidP="7B7C9F77" w:rsidRDefault="7B7C9F77" w14:paraId="5B84F89E" w14:textId="714ACBB9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40"/>
          <w:szCs w:val="40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1) Для кого цей курс?</w:t>
      </w:r>
    </w:p>
    <w:p w:rsidR="7B7C9F77" w:rsidP="7B7C9F77" w:rsidRDefault="7B7C9F77" w14:paraId="7C3294FC" w14:textId="305DA27A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Цей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курс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призначений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для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широкої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аудиторії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включно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з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тими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хто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тільки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починає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свій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шлях у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криптовалютній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індустрії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ще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знайомий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з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арбітражним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ринком.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Якщо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зацікавлені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в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заробітку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різниці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в курсах криптовалют, але не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знаєте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як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почати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то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цей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курс стане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незамінним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помічником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для вас.</w:t>
      </w:r>
    </w:p>
    <w:p w:rsidR="7B7C9F77" w:rsidP="7B7C9F77" w:rsidRDefault="7B7C9F77" w14:paraId="5AA9BB08" w14:textId="43E8C47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2)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Скільки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часу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займає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навчання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?</w:t>
      </w:r>
    </w:p>
    <w:p w:rsidR="7B7C9F77" w:rsidP="7B7C9F77" w:rsidRDefault="7B7C9F77" w14:paraId="2C3E13D0" w14:textId="272435C0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Це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інтенсивний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триденний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курс,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який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дає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студентам практику,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необхіднуі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для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успішного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старту в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сфері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криптовалютного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арбітражу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. За три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дні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навчання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отримаєте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тільки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теоретичні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знання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а й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практичні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навички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які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зможете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негайно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застосувати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практиці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w:rsidR="7B7C9F77" w:rsidP="7B7C9F77" w:rsidRDefault="7B7C9F77" w14:paraId="5192B2B2" w14:textId="32F8485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Кожен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день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навчання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буде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присвячений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новій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темі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яка буде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розбиратися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детально і на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практиці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. Курс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розроблено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таким чином,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щоб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допомогти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вам максимально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швидко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й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ефективно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освоїти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принципи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криптовалютного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арбітражу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. За 3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дні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зможете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вивчити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всі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основні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аспекти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і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почати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застосовувати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свої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знання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практиці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w:rsidR="7B7C9F77" w:rsidP="7B7C9F77" w:rsidRDefault="7B7C9F77" w14:paraId="6095B193" w14:textId="4FEC02ED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3)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Чи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потрібно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мені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платити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за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міні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-курс?</w:t>
      </w:r>
    </w:p>
    <w:p w:rsidR="7B7C9F77" w:rsidP="7B7C9F77" w:rsidRDefault="7B7C9F77" w14:paraId="7CE254E0" w14:textId="2585630B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Ми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раді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повідомити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що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всі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матеріали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лекції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та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подарунки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курсі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абсолютно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безкоштовні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! Ми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вважаємо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що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освіта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має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бути доступною для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всіх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тому не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ставимо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перешкод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 шляху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охочих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навчатися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!</w:t>
      </w:r>
    </w:p>
    <w:p w:rsidR="7B7C9F77" w:rsidP="7B7C9F77" w:rsidRDefault="7B7C9F77" w14:paraId="7E9F5CA7" w14:textId="2A29E277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4)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Чи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буде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надана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підтримка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під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час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проходження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міні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-курсу?</w:t>
      </w:r>
    </w:p>
    <w:p w:rsidR="7B7C9F77" w:rsidP="7B7C9F77" w:rsidRDefault="7B7C9F77" w14:paraId="21C28DB2" w14:textId="62127ABE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Звичайно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! Наша команда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завжди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готова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надати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підтримку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та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допомогу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під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час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проходження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нашого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міні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-курсу. Ми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розуміємо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що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навчання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може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бути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важким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та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іноді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виникають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запитання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, тому ми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готові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відповісти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на будь-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які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ваші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запити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та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допомогти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вам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подолати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будь-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які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труднощі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.</w:t>
      </w:r>
    </w:p>
    <w:p w:rsidR="7B7C9F77" w:rsidP="7B7C9F77" w:rsidRDefault="7B7C9F77" w14:paraId="6D874426" w14:textId="11FBD487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5)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Який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нам з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цього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зиск</w:t>
      </w: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?</w:t>
      </w:r>
    </w:p>
    <w:p w:rsidR="7B7C9F77" w:rsidP="7B7C9F77" w:rsidRDefault="7B7C9F77" w14:paraId="52236B8B" w14:textId="77FD6174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</w:pPr>
      <w:r w:rsidRPr="7B7C9F77" w:rsidR="7B7C9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ru-RU"/>
        </w:rPr>
        <w:t>Ми надаємо навчання, після чого утримуємо 10% від кожного заробітку, а найталановитіших ми приймаємо в нашу команду для роботи в офісі або віддалено, де суми будуть вже значно більшими!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c74dbb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E8115B"/>
    <w:rsid w:val="1FE8115B"/>
    <w:rsid w:val="7B7C9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115B"/>
  <w15:chartTrackingRefBased/>
  <w15:docId w15:val="{A078FB9B-841D-46AF-9EE4-B549DAAE4E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a699e6e920b4d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2023-03-17T11:29:50.6306535Z</dcterms:created>
  <dcterms:modified xsi:type="dcterms:W3CDTF">2023-03-17T21:21:22.2476714Z</dcterms:modified>
  <dc:creator>Радченко Егор</dc:creator>
  <lastModifiedBy>Радченко Егор</lastModifiedBy>
</coreProperties>
</file>