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5FB" w:rsidRDefault="002605FB" w:rsidP="00874FBB">
      <w:pPr>
        <w:pStyle w:val="a3"/>
        <w:jc w:val="both"/>
        <w:rPr>
          <w:rFonts w:ascii="Sylfaen" w:hAnsi="Sylfaen"/>
          <w:sz w:val="24"/>
          <w:szCs w:val="24"/>
        </w:rPr>
      </w:pPr>
      <w:r w:rsidRPr="002605FB">
        <w:rPr>
          <w:rFonts w:ascii="Sylfaen" w:hAnsi="Sylfaen"/>
          <w:sz w:val="24"/>
          <w:szCs w:val="24"/>
        </w:rPr>
        <w:t>&lt;</w:t>
      </w:r>
      <w:proofErr w:type="spellStart"/>
      <w:r w:rsidRPr="002605FB">
        <w:rPr>
          <w:rFonts w:ascii="Sylfaen" w:hAnsi="Sylfaen"/>
          <w:sz w:val="24"/>
          <w:szCs w:val="24"/>
        </w:rPr>
        <w:t>html</w:t>
      </w:r>
      <w:proofErr w:type="spellEnd"/>
      <w:r w:rsidRPr="002605FB">
        <w:rPr>
          <w:rFonts w:ascii="Sylfaen" w:hAnsi="Sylfaen"/>
          <w:sz w:val="24"/>
          <w:szCs w:val="24"/>
        </w:rPr>
        <w:t>&gt;</w:t>
      </w:r>
    </w:p>
    <w:p w:rsidR="002605FB" w:rsidRDefault="002605FB" w:rsidP="00874FBB">
      <w:pPr>
        <w:pStyle w:val="a3"/>
        <w:jc w:val="both"/>
        <w:rPr>
          <w:rFonts w:ascii="Sylfaen" w:hAnsi="Sylfaen"/>
          <w:sz w:val="24"/>
          <w:szCs w:val="24"/>
        </w:rPr>
      </w:pPr>
      <w:r w:rsidRPr="002605FB">
        <w:rPr>
          <w:rFonts w:ascii="Sylfaen" w:hAnsi="Sylfaen"/>
          <w:sz w:val="24"/>
          <w:szCs w:val="24"/>
        </w:rPr>
        <w:t>&lt;</w:t>
      </w:r>
      <w:proofErr w:type="spellStart"/>
      <w:r w:rsidRPr="002605FB">
        <w:rPr>
          <w:rFonts w:ascii="Sylfaen" w:hAnsi="Sylfaen"/>
          <w:sz w:val="24"/>
          <w:szCs w:val="24"/>
        </w:rPr>
        <w:t>head</w:t>
      </w:r>
      <w:proofErr w:type="spellEnd"/>
      <w:r w:rsidRPr="002605FB">
        <w:rPr>
          <w:rFonts w:ascii="Sylfaen" w:hAnsi="Sylfaen"/>
          <w:sz w:val="24"/>
          <w:szCs w:val="24"/>
        </w:rPr>
        <w:t>&gt;</w:t>
      </w:r>
    </w:p>
    <w:p w:rsidR="002605FB" w:rsidRDefault="002605FB" w:rsidP="00874FBB">
      <w:pPr>
        <w:pStyle w:val="a3"/>
        <w:jc w:val="both"/>
        <w:rPr>
          <w:rFonts w:ascii="Sylfaen" w:hAnsi="Sylfaen"/>
          <w:sz w:val="24"/>
          <w:szCs w:val="24"/>
        </w:rPr>
      </w:pPr>
      <w:r w:rsidRPr="002605FB">
        <w:rPr>
          <w:rFonts w:ascii="Sylfaen" w:hAnsi="Sylfaen"/>
          <w:sz w:val="24"/>
          <w:szCs w:val="24"/>
        </w:rPr>
        <w:t>&lt;</w:t>
      </w:r>
      <w:proofErr w:type="spellStart"/>
      <w:r w:rsidRPr="002605FB">
        <w:rPr>
          <w:rFonts w:ascii="Sylfaen" w:hAnsi="Sylfaen"/>
          <w:sz w:val="24"/>
          <w:szCs w:val="24"/>
        </w:rPr>
        <w:t>title</w:t>
      </w:r>
      <w:proofErr w:type="spellEnd"/>
      <w:r w:rsidRPr="002605FB">
        <w:rPr>
          <w:rFonts w:ascii="Sylfaen" w:hAnsi="Sylfaen"/>
          <w:sz w:val="24"/>
          <w:szCs w:val="24"/>
        </w:rPr>
        <w:t>&gt;</w:t>
      </w:r>
    </w:p>
    <w:p w:rsidR="009A5546" w:rsidRDefault="004961FE" w:rsidP="00874FBB">
      <w:pPr>
        <w:pStyle w:val="a3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Гостиницы в Северной столице по привлекательной стоимости</w:t>
      </w:r>
    </w:p>
    <w:p w:rsidR="004961FE" w:rsidRDefault="002605FB" w:rsidP="00874FBB">
      <w:pPr>
        <w:pStyle w:val="a3"/>
        <w:jc w:val="both"/>
        <w:rPr>
          <w:rFonts w:ascii="Sylfaen" w:hAnsi="Sylfaen"/>
          <w:sz w:val="24"/>
          <w:szCs w:val="24"/>
        </w:rPr>
      </w:pPr>
      <w:r w:rsidRPr="002605FB">
        <w:rPr>
          <w:rFonts w:ascii="Sylfaen" w:hAnsi="Sylfaen"/>
          <w:sz w:val="24"/>
          <w:szCs w:val="24"/>
        </w:rPr>
        <w:t>&lt;/</w:t>
      </w:r>
      <w:proofErr w:type="spellStart"/>
      <w:r w:rsidRPr="002605FB">
        <w:rPr>
          <w:rFonts w:ascii="Sylfaen" w:hAnsi="Sylfaen"/>
          <w:sz w:val="24"/>
          <w:szCs w:val="24"/>
        </w:rPr>
        <w:t>title</w:t>
      </w:r>
      <w:proofErr w:type="spellEnd"/>
      <w:r w:rsidRPr="002605FB">
        <w:rPr>
          <w:rFonts w:ascii="Sylfaen" w:hAnsi="Sylfaen"/>
          <w:sz w:val="24"/>
          <w:szCs w:val="24"/>
        </w:rPr>
        <w:t>&gt;</w:t>
      </w:r>
    </w:p>
    <w:p w:rsidR="002605FB" w:rsidRDefault="002605FB" w:rsidP="00874FBB">
      <w:pPr>
        <w:pStyle w:val="a3"/>
        <w:jc w:val="both"/>
        <w:rPr>
          <w:rFonts w:ascii="Sylfaen" w:hAnsi="Sylfaen"/>
          <w:sz w:val="24"/>
          <w:szCs w:val="24"/>
        </w:rPr>
      </w:pPr>
      <w:r w:rsidRPr="002605FB">
        <w:rPr>
          <w:rFonts w:ascii="Sylfaen" w:hAnsi="Sylfaen"/>
          <w:sz w:val="24"/>
          <w:szCs w:val="24"/>
        </w:rPr>
        <w:t>&lt;/</w:t>
      </w:r>
      <w:proofErr w:type="spellStart"/>
      <w:r w:rsidRPr="002605FB">
        <w:rPr>
          <w:rFonts w:ascii="Sylfaen" w:hAnsi="Sylfaen"/>
          <w:sz w:val="24"/>
          <w:szCs w:val="24"/>
        </w:rPr>
        <w:t>head</w:t>
      </w:r>
      <w:proofErr w:type="spellEnd"/>
      <w:r w:rsidRPr="002605FB">
        <w:rPr>
          <w:rFonts w:ascii="Sylfaen" w:hAnsi="Sylfaen"/>
          <w:sz w:val="24"/>
          <w:szCs w:val="24"/>
        </w:rPr>
        <w:t>&gt;</w:t>
      </w:r>
    </w:p>
    <w:p w:rsidR="002605FB" w:rsidRDefault="002605FB" w:rsidP="00874FBB">
      <w:pPr>
        <w:pStyle w:val="a3"/>
        <w:jc w:val="both"/>
        <w:rPr>
          <w:rFonts w:ascii="Sylfaen" w:hAnsi="Sylfaen"/>
          <w:sz w:val="24"/>
          <w:szCs w:val="24"/>
        </w:rPr>
      </w:pPr>
      <w:r w:rsidRPr="002605FB">
        <w:rPr>
          <w:rFonts w:ascii="Sylfaen" w:hAnsi="Sylfaen"/>
          <w:sz w:val="24"/>
          <w:szCs w:val="24"/>
        </w:rPr>
        <w:t>&lt;</w:t>
      </w:r>
      <w:proofErr w:type="spellStart"/>
      <w:r w:rsidRPr="002605FB">
        <w:rPr>
          <w:rFonts w:ascii="Sylfaen" w:hAnsi="Sylfaen"/>
          <w:sz w:val="24"/>
          <w:szCs w:val="24"/>
        </w:rPr>
        <w:t>body</w:t>
      </w:r>
      <w:proofErr w:type="spellEnd"/>
      <w:r w:rsidRPr="002605FB">
        <w:rPr>
          <w:rFonts w:ascii="Sylfaen" w:hAnsi="Sylfaen"/>
          <w:sz w:val="24"/>
          <w:szCs w:val="24"/>
        </w:rPr>
        <w:t>&gt;</w:t>
      </w:r>
    </w:p>
    <w:p w:rsidR="002605FB" w:rsidRDefault="002605FB" w:rsidP="00874FBB">
      <w:pPr>
        <w:pStyle w:val="a3"/>
        <w:jc w:val="both"/>
        <w:rPr>
          <w:rFonts w:ascii="Sylfaen" w:hAnsi="Sylfaen"/>
          <w:sz w:val="24"/>
          <w:szCs w:val="24"/>
        </w:rPr>
      </w:pPr>
      <w:r w:rsidRPr="002605FB">
        <w:rPr>
          <w:rFonts w:ascii="Sylfaen" w:hAnsi="Sylfaen"/>
          <w:sz w:val="24"/>
          <w:szCs w:val="24"/>
        </w:rPr>
        <w:t>&lt;h1&gt;</w:t>
      </w:r>
    </w:p>
    <w:p w:rsidR="004961FE" w:rsidRDefault="004961FE" w:rsidP="00874FBB">
      <w:pPr>
        <w:pStyle w:val="a3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Подбор гостиницы в Санкт-Петербурге</w:t>
      </w:r>
    </w:p>
    <w:p w:rsidR="004961FE" w:rsidRDefault="002605FB" w:rsidP="00874FBB">
      <w:pPr>
        <w:pStyle w:val="a3"/>
        <w:jc w:val="both"/>
        <w:rPr>
          <w:rFonts w:ascii="Sylfaen" w:hAnsi="Sylfaen"/>
          <w:sz w:val="24"/>
          <w:szCs w:val="24"/>
        </w:rPr>
      </w:pPr>
      <w:r w:rsidRPr="002605FB">
        <w:rPr>
          <w:rFonts w:ascii="Sylfaen" w:hAnsi="Sylfaen"/>
          <w:sz w:val="24"/>
          <w:szCs w:val="24"/>
        </w:rPr>
        <w:t>&lt;/h1&gt;</w:t>
      </w:r>
    </w:p>
    <w:p w:rsidR="002605FB" w:rsidRDefault="002605FB" w:rsidP="00874FBB">
      <w:pPr>
        <w:pStyle w:val="a3"/>
        <w:jc w:val="both"/>
        <w:rPr>
          <w:rFonts w:ascii="Sylfaen" w:hAnsi="Sylfaen"/>
          <w:sz w:val="24"/>
          <w:szCs w:val="24"/>
        </w:rPr>
      </w:pPr>
      <w:r w:rsidRPr="002605FB">
        <w:rPr>
          <w:rFonts w:ascii="Sylfaen" w:hAnsi="Sylfaen"/>
          <w:sz w:val="24"/>
          <w:szCs w:val="24"/>
        </w:rPr>
        <w:t>&lt;p&gt;</w:t>
      </w:r>
    </w:p>
    <w:p w:rsidR="004961FE" w:rsidRDefault="004961FE" w:rsidP="00874FBB">
      <w:pPr>
        <w:pStyle w:val="a3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Даже если вы впервые приезжаете </w:t>
      </w:r>
      <w:proofErr w:type="gramStart"/>
      <w:r>
        <w:rPr>
          <w:rFonts w:ascii="Sylfaen" w:hAnsi="Sylfaen"/>
          <w:sz w:val="24"/>
          <w:szCs w:val="24"/>
        </w:rPr>
        <w:t>в</w:t>
      </w:r>
      <w:proofErr w:type="gramEnd"/>
      <w:r>
        <w:rPr>
          <w:rFonts w:ascii="Sylfaen" w:hAnsi="Sylfaen"/>
          <w:sz w:val="24"/>
          <w:szCs w:val="24"/>
        </w:rPr>
        <w:t xml:space="preserve"> </w:t>
      </w:r>
      <w:proofErr w:type="gramStart"/>
      <w:r>
        <w:rPr>
          <w:rFonts w:ascii="Sylfaen" w:hAnsi="Sylfaen"/>
          <w:sz w:val="24"/>
          <w:szCs w:val="24"/>
        </w:rPr>
        <w:t>Питер</w:t>
      </w:r>
      <w:proofErr w:type="gramEnd"/>
      <w:r>
        <w:rPr>
          <w:rFonts w:ascii="Sylfaen" w:hAnsi="Sylfaen"/>
          <w:sz w:val="24"/>
          <w:szCs w:val="24"/>
        </w:rPr>
        <w:t>, не стоит опасаться того, что вы нарветесь на недобросовестного владельца гостиницы или менеджера отеля, который предложит вам за высокую плату совсем даже непрезентабельные апартаменты. Вы имеете прекрасную возможность заранее справиться о</w:t>
      </w:r>
      <w:r w:rsidR="003F41EA">
        <w:rPr>
          <w:rFonts w:ascii="Sylfaen" w:hAnsi="Sylfaen"/>
          <w:sz w:val="24"/>
          <w:szCs w:val="24"/>
        </w:rPr>
        <w:t>бо</w:t>
      </w:r>
      <w:r>
        <w:rPr>
          <w:rFonts w:ascii="Sylfaen" w:hAnsi="Sylfaen"/>
          <w:sz w:val="24"/>
          <w:szCs w:val="24"/>
        </w:rPr>
        <w:t xml:space="preserve"> всех котируемых на гостиничном рынке заведениях на страничке компании Азбука отелей</w:t>
      </w:r>
      <w:r w:rsidR="003F41EA">
        <w:rPr>
          <w:rFonts w:ascii="Sylfaen" w:hAnsi="Sylfaen"/>
          <w:sz w:val="24"/>
          <w:szCs w:val="24"/>
        </w:rPr>
        <w:t>. Эта организация не первый год занимается бесплатным бронированием отелей, мини-отелей и гостиниц.</w:t>
      </w:r>
    </w:p>
    <w:p w:rsidR="002605FB" w:rsidRDefault="002605FB" w:rsidP="00874FBB">
      <w:pPr>
        <w:pStyle w:val="a3"/>
        <w:jc w:val="both"/>
        <w:rPr>
          <w:rFonts w:ascii="Sylfaen" w:hAnsi="Sylfaen"/>
          <w:sz w:val="24"/>
          <w:szCs w:val="24"/>
        </w:rPr>
      </w:pPr>
      <w:r w:rsidRPr="002605FB">
        <w:rPr>
          <w:rFonts w:ascii="Sylfaen" w:hAnsi="Sylfaen"/>
          <w:sz w:val="24"/>
          <w:szCs w:val="24"/>
        </w:rPr>
        <w:t>&lt;/p&gt;</w:t>
      </w:r>
    </w:p>
    <w:p w:rsidR="003F41EA" w:rsidRDefault="002605FB" w:rsidP="00874FBB">
      <w:pPr>
        <w:pStyle w:val="a3"/>
        <w:jc w:val="both"/>
        <w:rPr>
          <w:rFonts w:ascii="Sylfaen" w:hAnsi="Sylfaen"/>
          <w:sz w:val="24"/>
          <w:szCs w:val="24"/>
        </w:rPr>
      </w:pPr>
      <w:r w:rsidRPr="002605FB">
        <w:rPr>
          <w:rFonts w:ascii="Sylfaen" w:hAnsi="Sylfaen"/>
          <w:sz w:val="24"/>
          <w:szCs w:val="24"/>
        </w:rPr>
        <w:t>&lt;p&gt;</w:t>
      </w:r>
    </w:p>
    <w:p w:rsidR="00070A23" w:rsidRDefault="003F41EA" w:rsidP="00874FBB">
      <w:pPr>
        <w:pStyle w:val="a3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В компании работают настоящие специалисты своего дела, которые всегда находятся в курсе происходящих изменений. Современные </w:t>
      </w:r>
      <w:r w:rsidRPr="003F41EA">
        <w:rPr>
          <w:rFonts w:ascii="Sylfaen" w:hAnsi="Sylfaen"/>
          <w:sz w:val="24"/>
          <w:szCs w:val="24"/>
        </w:rPr>
        <w:t xml:space="preserve">&lt;a </w:t>
      </w:r>
      <w:proofErr w:type="spellStart"/>
      <w:r w:rsidRPr="003F41EA">
        <w:rPr>
          <w:rFonts w:ascii="Sylfaen" w:hAnsi="Sylfaen"/>
          <w:sz w:val="24"/>
          <w:szCs w:val="24"/>
        </w:rPr>
        <w:t>href</w:t>
      </w:r>
      <w:proofErr w:type="spellEnd"/>
      <w:r w:rsidRPr="003F41EA">
        <w:rPr>
          <w:rFonts w:ascii="Sylfaen" w:hAnsi="Sylfaen"/>
          <w:sz w:val="24"/>
          <w:szCs w:val="24"/>
        </w:rPr>
        <w:t>="http://piter-otel.ru/</w:t>
      </w:r>
      <w:r>
        <w:rPr>
          <w:rFonts w:ascii="Sylfaen" w:hAnsi="Sylfaen"/>
          <w:sz w:val="24"/>
          <w:szCs w:val="24"/>
        </w:rPr>
        <w:t>hotel/hotel-all.php"&gt;гостиницы Санкт-П</w:t>
      </w:r>
      <w:r w:rsidRPr="003F41EA">
        <w:rPr>
          <w:rFonts w:ascii="Sylfaen" w:hAnsi="Sylfaen"/>
          <w:sz w:val="24"/>
          <w:szCs w:val="24"/>
        </w:rPr>
        <w:t>етербург&lt;/a&gt;</w:t>
      </w:r>
      <w:r>
        <w:rPr>
          <w:rFonts w:ascii="Sylfaen" w:hAnsi="Sylfaen"/>
          <w:sz w:val="24"/>
          <w:szCs w:val="24"/>
        </w:rPr>
        <w:t xml:space="preserve"> разместил среди множества старинных мест, издавна служивших отелями. </w:t>
      </w:r>
      <w:r w:rsidR="00407AEB">
        <w:rPr>
          <w:rFonts w:ascii="Sylfaen" w:hAnsi="Sylfaen"/>
          <w:sz w:val="24"/>
          <w:szCs w:val="24"/>
        </w:rPr>
        <w:t>Вы можете подобрать гостиницы недалеко от достопримечательностей, ря</w:t>
      </w:r>
      <w:r w:rsidR="00070A23">
        <w:rPr>
          <w:rFonts w:ascii="Sylfaen" w:hAnsi="Sylfaen"/>
          <w:sz w:val="24"/>
          <w:szCs w:val="24"/>
        </w:rPr>
        <w:t>дом с выставочными центрами и з</w:t>
      </w:r>
      <w:r w:rsidR="00407AEB">
        <w:rPr>
          <w:rFonts w:ascii="Sylfaen" w:hAnsi="Sylfaen"/>
          <w:sz w:val="24"/>
          <w:szCs w:val="24"/>
        </w:rPr>
        <w:t>а</w:t>
      </w:r>
      <w:r w:rsidR="00070A23">
        <w:rPr>
          <w:rFonts w:ascii="Sylfaen" w:hAnsi="Sylfaen"/>
          <w:sz w:val="24"/>
          <w:szCs w:val="24"/>
        </w:rPr>
        <w:t xml:space="preserve">ведениями учебного направления. Каталог Азбуки отелей представляет полную информацию обо всех гостиницах Питера с полным описанием стоимости, условиях номеров, </w:t>
      </w:r>
      <w:r w:rsidR="00515FBA">
        <w:rPr>
          <w:rFonts w:ascii="Sylfaen" w:hAnsi="Sylfaen"/>
          <w:sz w:val="24"/>
          <w:szCs w:val="24"/>
        </w:rPr>
        <w:t>услугах, возможных акциях и прочие необходимые путешественникам данные.</w:t>
      </w:r>
    </w:p>
    <w:p w:rsidR="00515FBA" w:rsidRDefault="002605FB" w:rsidP="00874FBB">
      <w:pPr>
        <w:pStyle w:val="a3"/>
        <w:jc w:val="both"/>
        <w:rPr>
          <w:rFonts w:ascii="Sylfaen" w:hAnsi="Sylfaen"/>
          <w:sz w:val="24"/>
          <w:szCs w:val="24"/>
        </w:rPr>
      </w:pPr>
      <w:r w:rsidRPr="002605FB">
        <w:rPr>
          <w:rFonts w:ascii="Sylfaen" w:hAnsi="Sylfaen"/>
          <w:sz w:val="24"/>
          <w:szCs w:val="24"/>
        </w:rPr>
        <w:t>&lt;/p&gt;</w:t>
      </w:r>
    </w:p>
    <w:p w:rsidR="00515FBA" w:rsidRDefault="00515FBA" w:rsidP="00874FBB">
      <w:pPr>
        <w:pStyle w:val="a3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Основные критерии подбора гостиницы</w:t>
      </w:r>
    </w:p>
    <w:p w:rsidR="00515FBA" w:rsidRDefault="002605FB" w:rsidP="00874FBB">
      <w:pPr>
        <w:pStyle w:val="a3"/>
        <w:jc w:val="both"/>
        <w:rPr>
          <w:rFonts w:ascii="Sylfaen" w:hAnsi="Sylfaen"/>
          <w:sz w:val="24"/>
          <w:szCs w:val="24"/>
        </w:rPr>
      </w:pPr>
      <w:r w:rsidRPr="002605FB">
        <w:rPr>
          <w:rFonts w:ascii="Sylfaen" w:hAnsi="Sylfaen"/>
          <w:sz w:val="24"/>
          <w:szCs w:val="24"/>
        </w:rPr>
        <w:t>&lt;p&gt;</w:t>
      </w:r>
    </w:p>
    <w:p w:rsidR="00AB14F5" w:rsidRDefault="00515FBA" w:rsidP="00874FBB">
      <w:pPr>
        <w:pStyle w:val="a3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Основными факторами, которыми мы руководствуемся при подборе гостиницы и номера – это стоимостная составляющая и уровень комфорта, как проживания, так и расположения относительно предполагаемых мест посещения. Конечно же, хочется каждому жить в отличном номере и недорого.</w:t>
      </w:r>
      <w:r w:rsidR="00AB14F5">
        <w:rPr>
          <w:rFonts w:ascii="Sylfaen" w:hAnsi="Sylfaen"/>
          <w:sz w:val="24"/>
          <w:szCs w:val="24"/>
        </w:rPr>
        <w:t xml:space="preserve"> Однако надо понимать, что зависит цена от многих факторов. Основным является класс заведения. Понятно, что пятизвездочный отель куда дороже трехзвездочного. Также немалое значение имеет сезон – то есть надо четко осознавать, в высокий или низкий сезоны вы собираетесь путешествовать и соответственно рассчитать свой расход. Местоположение гостиницы в исторической части Санкт-Петербурга сильно сказывается на ценовом показателе. Номера стандартного типа обойдутся жильцам гораздо дешевле апартаментов повышенной комфортности.</w:t>
      </w:r>
    </w:p>
    <w:p w:rsidR="002605FB" w:rsidRDefault="002605FB" w:rsidP="00874FBB">
      <w:pPr>
        <w:pStyle w:val="a3"/>
        <w:jc w:val="both"/>
        <w:rPr>
          <w:rFonts w:ascii="Sylfaen" w:hAnsi="Sylfaen"/>
          <w:sz w:val="24"/>
          <w:szCs w:val="24"/>
        </w:rPr>
      </w:pPr>
      <w:r w:rsidRPr="002605FB">
        <w:rPr>
          <w:rFonts w:ascii="Sylfaen" w:hAnsi="Sylfaen"/>
          <w:sz w:val="24"/>
          <w:szCs w:val="24"/>
        </w:rPr>
        <w:t>&lt;/p&gt;</w:t>
      </w:r>
    </w:p>
    <w:p w:rsidR="00AB14F5" w:rsidRDefault="002605FB" w:rsidP="00874FBB">
      <w:pPr>
        <w:pStyle w:val="a3"/>
        <w:jc w:val="both"/>
        <w:rPr>
          <w:rFonts w:ascii="Sylfaen" w:hAnsi="Sylfaen"/>
          <w:sz w:val="24"/>
          <w:szCs w:val="24"/>
        </w:rPr>
      </w:pPr>
      <w:r w:rsidRPr="002605FB">
        <w:rPr>
          <w:rFonts w:ascii="Sylfaen" w:hAnsi="Sylfaen"/>
          <w:sz w:val="24"/>
          <w:szCs w:val="24"/>
        </w:rPr>
        <w:t>&lt;p&gt;</w:t>
      </w:r>
    </w:p>
    <w:p w:rsidR="00887EA8" w:rsidRDefault="00AB14F5" w:rsidP="00874FBB">
      <w:pPr>
        <w:pStyle w:val="a3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Вы можете самостоятельно подобрать и забронировать отель и номер. Но и специалисты Азбуки отелей могут оказать помощь в подборке.</w:t>
      </w:r>
      <w:r w:rsidR="004374A9">
        <w:rPr>
          <w:rFonts w:ascii="Sylfaen" w:hAnsi="Sylfaen"/>
          <w:sz w:val="24"/>
          <w:szCs w:val="24"/>
        </w:rPr>
        <w:t xml:space="preserve"> Отлично, если вы срываетесь в поездку не спонтанно, а планируете заранее. Тогда у вас появляется </w:t>
      </w:r>
      <w:r w:rsidR="004374A9">
        <w:rPr>
          <w:rFonts w:ascii="Sylfaen" w:hAnsi="Sylfaen"/>
          <w:sz w:val="24"/>
          <w:szCs w:val="24"/>
        </w:rPr>
        <w:lastRenderedPageBreak/>
        <w:t>великолепная возможность тщательно распланировать все путешествие, вклю</w:t>
      </w:r>
      <w:r w:rsidR="00887EA8">
        <w:rPr>
          <w:rFonts w:ascii="Sylfaen" w:hAnsi="Sylfaen"/>
          <w:sz w:val="24"/>
          <w:szCs w:val="24"/>
        </w:rPr>
        <w:t>чая гостиницу.</w:t>
      </w:r>
    </w:p>
    <w:p w:rsidR="002605FB" w:rsidRDefault="002605FB" w:rsidP="00874FBB">
      <w:pPr>
        <w:pStyle w:val="a3"/>
        <w:jc w:val="both"/>
        <w:rPr>
          <w:rFonts w:ascii="Sylfaen" w:hAnsi="Sylfaen"/>
          <w:sz w:val="24"/>
          <w:szCs w:val="24"/>
        </w:rPr>
      </w:pPr>
      <w:r w:rsidRPr="002605FB">
        <w:rPr>
          <w:rFonts w:ascii="Sylfaen" w:hAnsi="Sylfaen"/>
          <w:sz w:val="24"/>
          <w:szCs w:val="24"/>
        </w:rPr>
        <w:t>&lt;/p&gt;</w:t>
      </w:r>
    </w:p>
    <w:p w:rsidR="00DC4DD4" w:rsidRDefault="00DC4DD4" w:rsidP="00874FBB">
      <w:pPr>
        <w:pStyle w:val="a3"/>
        <w:jc w:val="both"/>
        <w:rPr>
          <w:rFonts w:ascii="Sylfaen" w:hAnsi="Sylfaen"/>
          <w:sz w:val="24"/>
          <w:szCs w:val="24"/>
        </w:rPr>
      </w:pPr>
      <w:r w:rsidRPr="00DC4DD4">
        <w:rPr>
          <w:rFonts w:ascii="Sylfaen" w:hAnsi="Sylfaen"/>
          <w:sz w:val="24"/>
          <w:szCs w:val="24"/>
        </w:rPr>
        <w:t>&lt;/</w:t>
      </w:r>
      <w:proofErr w:type="spellStart"/>
      <w:r w:rsidRPr="00DC4DD4">
        <w:rPr>
          <w:rFonts w:ascii="Sylfaen" w:hAnsi="Sylfaen"/>
          <w:sz w:val="24"/>
          <w:szCs w:val="24"/>
        </w:rPr>
        <w:t>body</w:t>
      </w:r>
      <w:proofErr w:type="spellEnd"/>
      <w:r w:rsidRPr="00DC4DD4">
        <w:rPr>
          <w:rFonts w:ascii="Sylfaen" w:hAnsi="Sylfaen"/>
          <w:sz w:val="24"/>
          <w:szCs w:val="24"/>
        </w:rPr>
        <w:t>&gt;</w:t>
      </w:r>
    </w:p>
    <w:p w:rsidR="00DC4DD4" w:rsidRPr="00874FBB" w:rsidRDefault="00DC4DD4" w:rsidP="00874FBB">
      <w:pPr>
        <w:pStyle w:val="a3"/>
        <w:jc w:val="both"/>
        <w:rPr>
          <w:rFonts w:ascii="Sylfaen" w:hAnsi="Sylfaen"/>
          <w:sz w:val="24"/>
          <w:szCs w:val="24"/>
        </w:rPr>
      </w:pPr>
      <w:r w:rsidRPr="00DC4DD4">
        <w:rPr>
          <w:rFonts w:ascii="Sylfaen" w:hAnsi="Sylfaen"/>
          <w:sz w:val="24"/>
          <w:szCs w:val="24"/>
        </w:rPr>
        <w:t>&lt;/html&gt;</w:t>
      </w:r>
      <w:bookmarkStart w:id="0" w:name="_GoBack"/>
      <w:bookmarkEnd w:id="0"/>
    </w:p>
    <w:sectPr w:rsidR="00DC4DD4" w:rsidRPr="00874F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FBB"/>
    <w:rsid w:val="00003533"/>
    <w:rsid w:val="000072FB"/>
    <w:rsid w:val="000105DE"/>
    <w:rsid w:val="00011DB8"/>
    <w:rsid w:val="000254B3"/>
    <w:rsid w:val="00044FE2"/>
    <w:rsid w:val="00051063"/>
    <w:rsid w:val="00056D57"/>
    <w:rsid w:val="000644E8"/>
    <w:rsid w:val="00070A23"/>
    <w:rsid w:val="00077680"/>
    <w:rsid w:val="00082513"/>
    <w:rsid w:val="00087829"/>
    <w:rsid w:val="00087E2B"/>
    <w:rsid w:val="00090607"/>
    <w:rsid w:val="000956EC"/>
    <w:rsid w:val="000A4D13"/>
    <w:rsid w:val="000C6C8D"/>
    <w:rsid w:val="000C76F6"/>
    <w:rsid w:val="000D1C2C"/>
    <w:rsid w:val="000D22C6"/>
    <w:rsid w:val="000E07E7"/>
    <w:rsid w:val="000E3BD4"/>
    <w:rsid w:val="000F00D4"/>
    <w:rsid w:val="00106365"/>
    <w:rsid w:val="00117B64"/>
    <w:rsid w:val="0012276A"/>
    <w:rsid w:val="00122C92"/>
    <w:rsid w:val="00125648"/>
    <w:rsid w:val="0012736B"/>
    <w:rsid w:val="001310A5"/>
    <w:rsid w:val="0013385B"/>
    <w:rsid w:val="00134224"/>
    <w:rsid w:val="001405C6"/>
    <w:rsid w:val="001413AA"/>
    <w:rsid w:val="00142C14"/>
    <w:rsid w:val="0014464E"/>
    <w:rsid w:val="00175BDB"/>
    <w:rsid w:val="001820F9"/>
    <w:rsid w:val="00185167"/>
    <w:rsid w:val="001926CC"/>
    <w:rsid w:val="0019553B"/>
    <w:rsid w:val="001959A0"/>
    <w:rsid w:val="001A0D08"/>
    <w:rsid w:val="001B273F"/>
    <w:rsid w:val="001C22F4"/>
    <w:rsid w:val="001C3637"/>
    <w:rsid w:val="001C55BD"/>
    <w:rsid w:val="001E0EEC"/>
    <w:rsid w:val="001E3423"/>
    <w:rsid w:val="001E3A64"/>
    <w:rsid w:val="001E5DBC"/>
    <w:rsid w:val="001F1169"/>
    <w:rsid w:val="001F2548"/>
    <w:rsid w:val="002001A1"/>
    <w:rsid w:val="0020147B"/>
    <w:rsid w:val="00201B45"/>
    <w:rsid w:val="00207E59"/>
    <w:rsid w:val="0021792B"/>
    <w:rsid w:val="00233451"/>
    <w:rsid w:val="00240AA7"/>
    <w:rsid w:val="0024516A"/>
    <w:rsid w:val="00246D38"/>
    <w:rsid w:val="00247126"/>
    <w:rsid w:val="00253A8D"/>
    <w:rsid w:val="002605FB"/>
    <w:rsid w:val="0026153F"/>
    <w:rsid w:val="00261D3F"/>
    <w:rsid w:val="002647C6"/>
    <w:rsid w:val="00265943"/>
    <w:rsid w:val="002757D1"/>
    <w:rsid w:val="0027794B"/>
    <w:rsid w:val="0028563F"/>
    <w:rsid w:val="00293560"/>
    <w:rsid w:val="00293FEC"/>
    <w:rsid w:val="00294B71"/>
    <w:rsid w:val="00294CC3"/>
    <w:rsid w:val="00296854"/>
    <w:rsid w:val="002A0A43"/>
    <w:rsid w:val="002A43C9"/>
    <w:rsid w:val="002B191F"/>
    <w:rsid w:val="002B4220"/>
    <w:rsid w:val="002B7308"/>
    <w:rsid w:val="002C2BCA"/>
    <w:rsid w:val="002C649E"/>
    <w:rsid w:val="002D34B2"/>
    <w:rsid w:val="002E0F2D"/>
    <w:rsid w:val="002E7929"/>
    <w:rsid w:val="002F3A0E"/>
    <w:rsid w:val="002F426E"/>
    <w:rsid w:val="002F6A06"/>
    <w:rsid w:val="00302ED0"/>
    <w:rsid w:val="00312FD2"/>
    <w:rsid w:val="00317DD1"/>
    <w:rsid w:val="0032110A"/>
    <w:rsid w:val="00325776"/>
    <w:rsid w:val="00332EA0"/>
    <w:rsid w:val="0033372D"/>
    <w:rsid w:val="00333FB3"/>
    <w:rsid w:val="0033784D"/>
    <w:rsid w:val="0034566F"/>
    <w:rsid w:val="00347F6E"/>
    <w:rsid w:val="00357A48"/>
    <w:rsid w:val="00370177"/>
    <w:rsid w:val="0039054B"/>
    <w:rsid w:val="003A2EF9"/>
    <w:rsid w:val="003B23A0"/>
    <w:rsid w:val="003B38A0"/>
    <w:rsid w:val="003C1DC2"/>
    <w:rsid w:val="003C24DA"/>
    <w:rsid w:val="003D18E7"/>
    <w:rsid w:val="003D3FD0"/>
    <w:rsid w:val="003E259F"/>
    <w:rsid w:val="003E6890"/>
    <w:rsid w:val="003E7ACA"/>
    <w:rsid w:val="003F31BC"/>
    <w:rsid w:val="003F364D"/>
    <w:rsid w:val="003F41EA"/>
    <w:rsid w:val="003F6CFE"/>
    <w:rsid w:val="00401415"/>
    <w:rsid w:val="00405231"/>
    <w:rsid w:val="00405B64"/>
    <w:rsid w:val="00407AEB"/>
    <w:rsid w:val="00416D30"/>
    <w:rsid w:val="00416F0D"/>
    <w:rsid w:val="0042507B"/>
    <w:rsid w:val="00434CA3"/>
    <w:rsid w:val="004374A9"/>
    <w:rsid w:val="0044562E"/>
    <w:rsid w:val="00447F1E"/>
    <w:rsid w:val="0045390F"/>
    <w:rsid w:val="00455D0A"/>
    <w:rsid w:val="00463287"/>
    <w:rsid w:val="00463864"/>
    <w:rsid w:val="00464C93"/>
    <w:rsid w:val="00471201"/>
    <w:rsid w:val="00472B2D"/>
    <w:rsid w:val="00473290"/>
    <w:rsid w:val="00492697"/>
    <w:rsid w:val="0049496C"/>
    <w:rsid w:val="004961FE"/>
    <w:rsid w:val="0049768A"/>
    <w:rsid w:val="004B0180"/>
    <w:rsid w:val="004B1235"/>
    <w:rsid w:val="004B5162"/>
    <w:rsid w:val="004B7AED"/>
    <w:rsid w:val="004D378B"/>
    <w:rsid w:val="004D6163"/>
    <w:rsid w:val="004E0F5C"/>
    <w:rsid w:val="004E4712"/>
    <w:rsid w:val="004F083E"/>
    <w:rsid w:val="004F4FBB"/>
    <w:rsid w:val="0050318D"/>
    <w:rsid w:val="005045D5"/>
    <w:rsid w:val="005111FD"/>
    <w:rsid w:val="00515FBA"/>
    <w:rsid w:val="00516999"/>
    <w:rsid w:val="00516F50"/>
    <w:rsid w:val="00521577"/>
    <w:rsid w:val="0052196D"/>
    <w:rsid w:val="005233BE"/>
    <w:rsid w:val="00530EAB"/>
    <w:rsid w:val="005368E1"/>
    <w:rsid w:val="00536DC0"/>
    <w:rsid w:val="00537A95"/>
    <w:rsid w:val="005433F8"/>
    <w:rsid w:val="005457CF"/>
    <w:rsid w:val="00553F0C"/>
    <w:rsid w:val="00561861"/>
    <w:rsid w:val="00563742"/>
    <w:rsid w:val="0056766F"/>
    <w:rsid w:val="00581553"/>
    <w:rsid w:val="00583B7C"/>
    <w:rsid w:val="005A3D66"/>
    <w:rsid w:val="005A53DC"/>
    <w:rsid w:val="005B0D7C"/>
    <w:rsid w:val="005C29AB"/>
    <w:rsid w:val="005C59FB"/>
    <w:rsid w:val="005D1104"/>
    <w:rsid w:val="005D4A45"/>
    <w:rsid w:val="005D679F"/>
    <w:rsid w:val="005E1689"/>
    <w:rsid w:val="005E213A"/>
    <w:rsid w:val="005E73EB"/>
    <w:rsid w:val="005F3740"/>
    <w:rsid w:val="005F4218"/>
    <w:rsid w:val="00600EC6"/>
    <w:rsid w:val="006036A2"/>
    <w:rsid w:val="00604B3E"/>
    <w:rsid w:val="006125C1"/>
    <w:rsid w:val="006352C6"/>
    <w:rsid w:val="00646396"/>
    <w:rsid w:val="00665594"/>
    <w:rsid w:val="00670897"/>
    <w:rsid w:val="00683297"/>
    <w:rsid w:val="00684BB6"/>
    <w:rsid w:val="006858E3"/>
    <w:rsid w:val="006A1BBD"/>
    <w:rsid w:val="006A2EFE"/>
    <w:rsid w:val="006A3893"/>
    <w:rsid w:val="006A7D79"/>
    <w:rsid w:val="006B23AC"/>
    <w:rsid w:val="006B47B7"/>
    <w:rsid w:val="006C2713"/>
    <w:rsid w:val="006D0EEE"/>
    <w:rsid w:val="006D3A5A"/>
    <w:rsid w:val="006D48F2"/>
    <w:rsid w:val="006D6A60"/>
    <w:rsid w:val="006D70C1"/>
    <w:rsid w:val="006E22A3"/>
    <w:rsid w:val="006E4361"/>
    <w:rsid w:val="006F5ED9"/>
    <w:rsid w:val="006F7ABD"/>
    <w:rsid w:val="00710475"/>
    <w:rsid w:val="0071559A"/>
    <w:rsid w:val="00724560"/>
    <w:rsid w:val="00727E57"/>
    <w:rsid w:val="00732937"/>
    <w:rsid w:val="007333EA"/>
    <w:rsid w:val="007469F3"/>
    <w:rsid w:val="00750570"/>
    <w:rsid w:val="007552BE"/>
    <w:rsid w:val="00755593"/>
    <w:rsid w:val="00766E67"/>
    <w:rsid w:val="0078153F"/>
    <w:rsid w:val="00790F80"/>
    <w:rsid w:val="007C6FA0"/>
    <w:rsid w:val="007C7A7B"/>
    <w:rsid w:val="007C7F6C"/>
    <w:rsid w:val="007D0177"/>
    <w:rsid w:val="007D0A9C"/>
    <w:rsid w:val="007E1B52"/>
    <w:rsid w:val="007F21B1"/>
    <w:rsid w:val="007F7A29"/>
    <w:rsid w:val="007F7E60"/>
    <w:rsid w:val="008166B4"/>
    <w:rsid w:val="00836739"/>
    <w:rsid w:val="00872C35"/>
    <w:rsid w:val="00874FBB"/>
    <w:rsid w:val="00880A4D"/>
    <w:rsid w:val="00885417"/>
    <w:rsid w:val="00887EA8"/>
    <w:rsid w:val="008A2808"/>
    <w:rsid w:val="008B3B21"/>
    <w:rsid w:val="008B4C06"/>
    <w:rsid w:val="008B607A"/>
    <w:rsid w:val="008B7E44"/>
    <w:rsid w:val="008C1BC7"/>
    <w:rsid w:val="008D5CD3"/>
    <w:rsid w:val="008D61B0"/>
    <w:rsid w:val="008D6DED"/>
    <w:rsid w:val="008D7B16"/>
    <w:rsid w:val="008E4627"/>
    <w:rsid w:val="008F0850"/>
    <w:rsid w:val="008F37A8"/>
    <w:rsid w:val="00906F18"/>
    <w:rsid w:val="009153E1"/>
    <w:rsid w:val="00933321"/>
    <w:rsid w:val="009347ED"/>
    <w:rsid w:val="009623D8"/>
    <w:rsid w:val="009628EF"/>
    <w:rsid w:val="00964B45"/>
    <w:rsid w:val="00971958"/>
    <w:rsid w:val="00976057"/>
    <w:rsid w:val="009804C5"/>
    <w:rsid w:val="00985F23"/>
    <w:rsid w:val="00990568"/>
    <w:rsid w:val="00992E3E"/>
    <w:rsid w:val="009A5546"/>
    <w:rsid w:val="009B0DD7"/>
    <w:rsid w:val="009B67F4"/>
    <w:rsid w:val="009B7559"/>
    <w:rsid w:val="009C01C4"/>
    <w:rsid w:val="009C02B1"/>
    <w:rsid w:val="009C3B4E"/>
    <w:rsid w:val="009C6C0F"/>
    <w:rsid w:val="009D7E76"/>
    <w:rsid w:val="009F4DE2"/>
    <w:rsid w:val="00A06922"/>
    <w:rsid w:val="00A12EB3"/>
    <w:rsid w:val="00A22ABE"/>
    <w:rsid w:val="00A2306A"/>
    <w:rsid w:val="00A254A6"/>
    <w:rsid w:val="00A30017"/>
    <w:rsid w:val="00A33ABF"/>
    <w:rsid w:val="00A4622F"/>
    <w:rsid w:val="00A547F8"/>
    <w:rsid w:val="00A571B6"/>
    <w:rsid w:val="00A81FF7"/>
    <w:rsid w:val="00A8652E"/>
    <w:rsid w:val="00A93767"/>
    <w:rsid w:val="00A956C6"/>
    <w:rsid w:val="00A95CED"/>
    <w:rsid w:val="00AA2715"/>
    <w:rsid w:val="00AB14F5"/>
    <w:rsid w:val="00AB4CAA"/>
    <w:rsid w:val="00AC5487"/>
    <w:rsid w:val="00AD0E13"/>
    <w:rsid w:val="00AD3A0C"/>
    <w:rsid w:val="00AD5532"/>
    <w:rsid w:val="00AF4087"/>
    <w:rsid w:val="00AF4493"/>
    <w:rsid w:val="00AF633E"/>
    <w:rsid w:val="00B027D2"/>
    <w:rsid w:val="00B11737"/>
    <w:rsid w:val="00B117DC"/>
    <w:rsid w:val="00B32029"/>
    <w:rsid w:val="00B32FCD"/>
    <w:rsid w:val="00B379C4"/>
    <w:rsid w:val="00B50215"/>
    <w:rsid w:val="00B545FA"/>
    <w:rsid w:val="00B6145B"/>
    <w:rsid w:val="00B63C56"/>
    <w:rsid w:val="00B6783C"/>
    <w:rsid w:val="00B823C3"/>
    <w:rsid w:val="00B83F9F"/>
    <w:rsid w:val="00B87A43"/>
    <w:rsid w:val="00B943BB"/>
    <w:rsid w:val="00B974BB"/>
    <w:rsid w:val="00BA026B"/>
    <w:rsid w:val="00BA0F88"/>
    <w:rsid w:val="00BA4E64"/>
    <w:rsid w:val="00BB7BF5"/>
    <w:rsid w:val="00BB7F2A"/>
    <w:rsid w:val="00BD03B6"/>
    <w:rsid w:val="00BD2C84"/>
    <w:rsid w:val="00BD30C2"/>
    <w:rsid w:val="00BD4169"/>
    <w:rsid w:val="00BE4075"/>
    <w:rsid w:val="00BE50B2"/>
    <w:rsid w:val="00BF2238"/>
    <w:rsid w:val="00BF482F"/>
    <w:rsid w:val="00BF4A4B"/>
    <w:rsid w:val="00C033CA"/>
    <w:rsid w:val="00C079B7"/>
    <w:rsid w:val="00C15BE2"/>
    <w:rsid w:val="00C2355C"/>
    <w:rsid w:val="00C268F1"/>
    <w:rsid w:val="00C311DE"/>
    <w:rsid w:val="00C3748D"/>
    <w:rsid w:val="00C4059D"/>
    <w:rsid w:val="00C43011"/>
    <w:rsid w:val="00C472A7"/>
    <w:rsid w:val="00C50498"/>
    <w:rsid w:val="00C61AEB"/>
    <w:rsid w:val="00C654E1"/>
    <w:rsid w:val="00C71FC4"/>
    <w:rsid w:val="00C85BF9"/>
    <w:rsid w:val="00C87F7C"/>
    <w:rsid w:val="00CA4E61"/>
    <w:rsid w:val="00CA7766"/>
    <w:rsid w:val="00CB4C56"/>
    <w:rsid w:val="00CC6331"/>
    <w:rsid w:val="00CC6953"/>
    <w:rsid w:val="00CD0D40"/>
    <w:rsid w:val="00CD347C"/>
    <w:rsid w:val="00CE38F1"/>
    <w:rsid w:val="00CF0404"/>
    <w:rsid w:val="00CF08F4"/>
    <w:rsid w:val="00CF2581"/>
    <w:rsid w:val="00CF7214"/>
    <w:rsid w:val="00D01C92"/>
    <w:rsid w:val="00D02AC4"/>
    <w:rsid w:val="00D16E0C"/>
    <w:rsid w:val="00D1755A"/>
    <w:rsid w:val="00D20DB7"/>
    <w:rsid w:val="00D265C6"/>
    <w:rsid w:val="00D32EE2"/>
    <w:rsid w:val="00D346CC"/>
    <w:rsid w:val="00D34801"/>
    <w:rsid w:val="00D417F8"/>
    <w:rsid w:val="00D42D4E"/>
    <w:rsid w:val="00D468D5"/>
    <w:rsid w:val="00D5083F"/>
    <w:rsid w:val="00D55166"/>
    <w:rsid w:val="00D56B22"/>
    <w:rsid w:val="00D60D44"/>
    <w:rsid w:val="00D7748A"/>
    <w:rsid w:val="00D82100"/>
    <w:rsid w:val="00D82877"/>
    <w:rsid w:val="00D82AA2"/>
    <w:rsid w:val="00D831B5"/>
    <w:rsid w:val="00D867BC"/>
    <w:rsid w:val="00D909F6"/>
    <w:rsid w:val="00DA26A8"/>
    <w:rsid w:val="00DA46FD"/>
    <w:rsid w:val="00DA4A2A"/>
    <w:rsid w:val="00DA57B7"/>
    <w:rsid w:val="00DA7B91"/>
    <w:rsid w:val="00DB1FF7"/>
    <w:rsid w:val="00DC36D6"/>
    <w:rsid w:val="00DC4DD4"/>
    <w:rsid w:val="00DD1DED"/>
    <w:rsid w:val="00DE375B"/>
    <w:rsid w:val="00DF2346"/>
    <w:rsid w:val="00DF4762"/>
    <w:rsid w:val="00DF6DDF"/>
    <w:rsid w:val="00E038A8"/>
    <w:rsid w:val="00E061D0"/>
    <w:rsid w:val="00E062FF"/>
    <w:rsid w:val="00E07932"/>
    <w:rsid w:val="00E07983"/>
    <w:rsid w:val="00E1141E"/>
    <w:rsid w:val="00E17FF2"/>
    <w:rsid w:val="00E227D0"/>
    <w:rsid w:val="00E30867"/>
    <w:rsid w:val="00E408F8"/>
    <w:rsid w:val="00E43862"/>
    <w:rsid w:val="00E46BFB"/>
    <w:rsid w:val="00E53726"/>
    <w:rsid w:val="00E56222"/>
    <w:rsid w:val="00E579E7"/>
    <w:rsid w:val="00E660CF"/>
    <w:rsid w:val="00E741F8"/>
    <w:rsid w:val="00E80F9A"/>
    <w:rsid w:val="00E9530A"/>
    <w:rsid w:val="00EA3534"/>
    <w:rsid w:val="00EB3E77"/>
    <w:rsid w:val="00ED0221"/>
    <w:rsid w:val="00EF1E36"/>
    <w:rsid w:val="00EF21AC"/>
    <w:rsid w:val="00EF38F1"/>
    <w:rsid w:val="00F0220C"/>
    <w:rsid w:val="00F03D4D"/>
    <w:rsid w:val="00F070B1"/>
    <w:rsid w:val="00F1083B"/>
    <w:rsid w:val="00F20B1F"/>
    <w:rsid w:val="00F2457C"/>
    <w:rsid w:val="00F26F9B"/>
    <w:rsid w:val="00F27049"/>
    <w:rsid w:val="00F30874"/>
    <w:rsid w:val="00F3182E"/>
    <w:rsid w:val="00F362A0"/>
    <w:rsid w:val="00F42C2E"/>
    <w:rsid w:val="00F443BB"/>
    <w:rsid w:val="00F50083"/>
    <w:rsid w:val="00F73B90"/>
    <w:rsid w:val="00F75613"/>
    <w:rsid w:val="00F76D78"/>
    <w:rsid w:val="00F86832"/>
    <w:rsid w:val="00FA0B89"/>
    <w:rsid w:val="00FA36C2"/>
    <w:rsid w:val="00FA6295"/>
    <w:rsid w:val="00FA63FC"/>
    <w:rsid w:val="00FB04DA"/>
    <w:rsid w:val="00FB2CD4"/>
    <w:rsid w:val="00FB5D42"/>
    <w:rsid w:val="00FC1491"/>
    <w:rsid w:val="00FC2994"/>
    <w:rsid w:val="00FD2F21"/>
    <w:rsid w:val="00FE0580"/>
    <w:rsid w:val="00FE64F6"/>
    <w:rsid w:val="00FF0B6D"/>
    <w:rsid w:val="00FF3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4FB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4F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295</Words>
  <Characters>2128</Characters>
  <Application>Microsoft Office Word</Application>
  <DocSecurity>0</DocSecurity>
  <Lines>42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2015-01-07T19:05:00Z</dcterms:created>
  <dcterms:modified xsi:type="dcterms:W3CDTF">2015-01-07T19:52:00Z</dcterms:modified>
</cp:coreProperties>
</file>