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55" w:rsidRPr="00E24D3A" w:rsidRDefault="00500055">
      <w:pPr>
        <w:rPr>
          <w:rStyle w:val="word"/>
          <w:rFonts w:cs="Tahoma"/>
          <w:color w:val="000000"/>
        </w:rPr>
      </w:pPr>
      <w:r w:rsidRPr="00500055">
        <w:rPr>
          <w:rStyle w:val="word"/>
          <w:rFonts w:ascii="Tahoma" w:hAnsi="Tahoma" w:cs="Tahoma"/>
          <w:b/>
          <w:color w:val="000000"/>
          <w:sz w:val="24"/>
          <w:szCs w:val="24"/>
        </w:rPr>
        <w:t xml:space="preserve">                                             Охотники</w:t>
      </w:r>
      <w:r w:rsidRPr="00500055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500055">
        <w:rPr>
          <w:rStyle w:val="word"/>
          <w:rFonts w:ascii="Tahoma" w:hAnsi="Tahoma" w:cs="Tahoma"/>
          <w:b/>
          <w:color w:val="000000"/>
          <w:sz w:val="24"/>
          <w:szCs w:val="24"/>
        </w:rPr>
        <w:t>на</w:t>
      </w:r>
      <w:r w:rsidRPr="00500055">
        <w:rPr>
          <w:rStyle w:val="apple-converted-space"/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</w:t>
      </w:r>
      <w:r w:rsidRPr="00500055">
        <w:rPr>
          <w:rStyle w:val="word"/>
          <w:rFonts w:ascii="Tahoma" w:hAnsi="Tahoma" w:cs="Tahoma"/>
          <w:b/>
          <w:color w:val="000000"/>
          <w:sz w:val="24"/>
          <w:szCs w:val="24"/>
        </w:rPr>
        <w:t>Демонов</w:t>
      </w:r>
      <w:r w:rsidRPr="00500055">
        <w:rPr>
          <w:rFonts w:ascii="Tahoma" w:hAnsi="Tahoma" w:cs="Tahoma"/>
          <w:b/>
          <w:color w:val="000000"/>
          <w:sz w:val="24"/>
          <w:szCs w:val="24"/>
        </w:rPr>
        <w:br/>
      </w:r>
      <w:r w:rsidRPr="00500055">
        <w:rPr>
          <w:rStyle w:val="word"/>
          <w:rFonts w:cs="Tahoma"/>
          <w:color w:val="000000"/>
        </w:rPr>
        <w:t>Известная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многочисленным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игрокам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российская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компания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Espirit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Games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создала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ещё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одну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удивительную</w:t>
      </w:r>
      <w:r w:rsidRPr="00500055">
        <w:rPr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игру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под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названием</w:t>
      </w:r>
      <w:r w:rsidRPr="00500055">
        <w:rPr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Охотники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Демонов</w:t>
      </w:r>
      <w:r w:rsidRPr="00500055">
        <w:rPr>
          <w:rFonts w:cs="Tahoma"/>
          <w:color w:val="000000"/>
          <w:shd w:val="clear" w:color="auto" w:fill="FFFFFF"/>
        </w:rPr>
        <w:t>.</w:t>
      </w:r>
      <w:r w:rsidR="00E24D3A">
        <w:rPr>
          <w:rFonts w:cs="Tahoma"/>
          <w:color w:val="000000"/>
          <w:shd w:val="clear" w:color="auto" w:fill="FFFFFF"/>
        </w:rPr>
        <w:t xml:space="preserve"> </w:t>
      </w:r>
      <w:r w:rsidRPr="00500055">
        <w:rPr>
          <w:rStyle w:val="word"/>
          <w:rFonts w:cs="Tahoma"/>
          <w:b/>
          <w:color w:val="000000"/>
        </w:rPr>
        <w:t>Игра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Охотники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на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Демонов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представляет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собой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MMORPG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стиле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фэнтезийного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аниме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2D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графикой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что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свойственно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играм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этого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жанра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Охотники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на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Демонов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играть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можно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бесплатно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для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этого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необходимо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зарегистрироваться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несложно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стоит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только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перейти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официальный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сайт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производителя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найти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Охотники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на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Демонов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регистрация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Fonts w:cs="Tahoma"/>
          <w:color w:val="000000"/>
        </w:rPr>
        <w:br/>
      </w:r>
    </w:p>
    <w:p w:rsidR="00500055" w:rsidRDefault="00500055">
      <w:pPr>
        <w:rPr>
          <w:rStyle w:val="word"/>
          <w:rFonts w:ascii="Tahoma" w:hAnsi="Tahoma" w:cs="Tahoma"/>
          <w:b/>
          <w:color w:val="000000"/>
          <w:lang w:val="en-US"/>
        </w:rPr>
      </w:pPr>
      <w:r w:rsidRPr="00500055">
        <w:rPr>
          <w:rStyle w:val="word"/>
          <w:rFonts w:cs="Tahoma"/>
          <w:color w:val="000000"/>
        </w:rPr>
        <w:t>Когда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же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все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этапы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регистрации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вхождения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игру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пройдены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игрок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погружается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магический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мир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где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становится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главным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героем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которому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предстоит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спасти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этот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мир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спасти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его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можно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только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подчинив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всю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proofErr w:type="gramStart"/>
      <w:r w:rsidRPr="00500055">
        <w:rPr>
          <w:rStyle w:val="word"/>
          <w:rFonts w:cs="Tahoma"/>
          <w:color w:val="000000"/>
        </w:rPr>
        <w:t>нечисть</w:t>
      </w:r>
      <w:proofErr w:type="gramEnd"/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которая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находится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радиусе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нескольких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световых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лет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конечном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итоге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е</w:t>
      </w:r>
      <w:r>
        <w:rPr>
          <w:rStyle w:val="word"/>
          <w:rFonts w:cs="Tahoma"/>
          <w:color w:val="000000"/>
        </w:rPr>
        <w:t>ё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будет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необходимо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уничтожить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Fonts w:cs="Tahoma"/>
          <w:color w:val="000000"/>
        </w:rPr>
        <w:br/>
      </w:r>
      <w:r w:rsidRPr="00500055">
        <w:rPr>
          <w:rStyle w:val="word"/>
          <w:rFonts w:ascii="Tahoma" w:hAnsi="Tahoma" w:cs="Tahoma"/>
          <w:b/>
          <w:color w:val="000000"/>
        </w:rPr>
        <w:t xml:space="preserve">                                </w:t>
      </w:r>
    </w:p>
    <w:p w:rsidR="00500055" w:rsidRPr="00500055" w:rsidRDefault="00500055">
      <w:pPr>
        <w:rPr>
          <w:rFonts w:cs="Tahoma"/>
          <w:color w:val="000000"/>
        </w:rPr>
      </w:pPr>
      <w:r w:rsidRPr="00500055">
        <w:rPr>
          <w:rStyle w:val="word"/>
          <w:rFonts w:ascii="Tahoma" w:hAnsi="Tahoma" w:cs="Tahoma"/>
          <w:b/>
          <w:color w:val="000000"/>
        </w:rPr>
        <w:t xml:space="preserve">                                   Персонажи</w:t>
      </w:r>
      <w:r w:rsidRPr="00500055">
        <w:rPr>
          <w:rStyle w:val="apple-converted-space"/>
          <w:rFonts w:ascii="Tahoma" w:hAnsi="Tahoma"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ascii="Tahoma" w:hAnsi="Tahoma" w:cs="Tahoma"/>
          <w:b/>
          <w:color w:val="000000"/>
        </w:rPr>
        <w:t>игры</w:t>
      </w:r>
      <w:r w:rsidRPr="00500055">
        <w:rPr>
          <w:rStyle w:val="apple-converted-space"/>
          <w:rFonts w:ascii="Tahoma" w:hAnsi="Tahoma"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ascii="Tahoma" w:hAnsi="Tahoma" w:cs="Tahoma"/>
          <w:b/>
          <w:color w:val="000000"/>
        </w:rPr>
        <w:t>Охотники</w:t>
      </w:r>
      <w:r w:rsidRPr="00500055">
        <w:rPr>
          <w:rStyle w:val="apple-converted-space"/>
          <w:rFonts w:ascii="Tahoma" w:hAnsi="Tahoma"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ascii="Tahoma" w:hAnsi="Tahoma" w:cs="Tahoma"/>
          <w:b/>
          <w:color w:val="000000"/>
        </w:rPr>
        <w:t>на</w:t>
      </w:r>
      <w:r w:rsidRPr="00500055">
        <w:rPr>
          <w:rStyle w:val="apple-converted-space"/>
          <w:rFonts w:ascii="Tahoma" w:hAnsi="Tahoma"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ascii="Tahoma" w:hAnsi="Tahoma" w:cs="Tahoma"/>
          <w:b/>
          <w:color w:val="000000"/>
        </w:rPr>
        <w:t>Демонов</w:t>
      </w:r>
      <w:r>
        <w:rPr>
          <w:rFonts w:ascii="Tahoma" w:hAnsi="Tahoma" w:cs="Tahoma"/>
          <w:color w:val="000000"/>
          <w:sz w:val="18"/>
          <w:szCs w:val="18"/>
        </w:rPr>
        <w:br/>
      </w:r>
      <w:r w:rsidRPr="00500055">
        <w:rPr>
          <w:rStyle w:val="word"/>
          <w:rFonts w:cs="Tahoma"/>
          <w:color w:val="000000"/>
        </w:rPr>
        <w:t>Выбор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персонажа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достаточно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небольшой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состоит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только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из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наиболее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популярных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классов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таких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как</w:t>
      </w:r>
      <w:r w:rsidRPr="00500055">
        <w:rPr>
          <w:rFonts w:cs="Tahoma"/>
          <w:color w:val="000000"/>
          <w:shd w:val="clear" w:color="auto" w:fill="FFFFFF"/>
        </w:rPr>
        <w:t>:</w:t>
      </w:r>
      <w:r w:rsidRPr="00500055">
        <w:rPr>
          <w:rFonts w:cs="Tahoma"/>
          <w:color w:val="000000"/>
        </w:rPr>
        <w:br/>
      </w:r>
    </w:p>
    <w:p w:rsidR="00500055" w:rsidRPr="00500055" w:rsidRDefault="00500055">
      <w:pPr>
        <w:rPr>
          <w:rStyle w:val="word"/>
          <w:rFonts w:ascii="Tahoma" w:hAnsi="Tahoma" w:cs="Tahoma"/>
          <w:b/>
          <w:color w:val="000000"/>
        </w:rPr>
      </w:pPr>
      <w:r w:rsidRPr="00500055">
        <w:rPr>
          <w:rFonts w:cs="Tahoma"/>
          <w:color w:val="000000"/>
          <w:shd w:val="clear" w:color="auto" w:fill="FFFFFF"/>
        </w:rPr>
        <w:t>•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Воин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Fonts w:cs="Tahoma"/>
          <w:color w:val="000000"/>
          <w:shd w:val="clear" w:color="auto" w:fill="FFFFFF"/>
        </w:rPr>
        <w:t>(</w:t>
      </w:r>
      <w:r w:rsidRPr="00500055">
        <w:rPr>
          <w:rStyle w:val="word"/>
          <w:rFonts w:cs="Tahoma"/>
          <w:color w:val="000000"/>
        </w:rPr>
        <w:t>имеет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мощную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защиту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атакует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противника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только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ближнем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бою</w:t>
      </w:r>
      <w:r w:rsidRPr="00500055">
        <w:rPr>
          <w:rFonts w:cs="Tahoma"/>
          <w:color w:val="000000"/>
          <w:shd w:val="clear" w:color="auto" w:fill="FFFFFF"/>
        </w:rPr>
        <w:t>)</w:t>
      </w:r>
      <w:r w:rsidRPr="00500055">
        <w:rPr>
          <w:rFonts w:cs="Tahoma"/>
          <w:color w:val="000000"/>
        </w:rPr>
        <w:br/>
      </w:r>
      <w:r w:rsidRPr="00500055">
        <w:rPr>
          <w:rFonts w:cs="Tahoma"/>
          <w:color w:val="000000"/>
          <w:shd w:val="clear" w:color="auto" w:fill="FFFFFF"/>
        </w:rPr>
        <w:t>•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Стрелок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Fonts w:cs="Tahoma"/>
          <w:color w:val="000000"/>
          <w:shd w:val="clear" w:color="auto" w:fill="FFFFFF"/>
        </w:rPr>
        <w:t>(</w:t>
      </w:r>
      <w:r w:rsidRPr="00500055">
        <w:rPr>
          <w:rStyle w:val="word"/>
          <w:rFonts w:cs="Tahoma"/>
          <w:color w:val="000000"/>
        </w:rPr>
        <w:t>атакует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противника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только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используя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оружие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для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стрельбы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ближнем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бою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отличается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высокой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ловкостью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которая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>
        <w:rPr>
          <w:rStyle w:val="word"/>
          <w:rFonts w:cs="Tahoma"/>
          <w:color w:val="000000"/>
        </w:rPr>
        <w:t>даё</w:t>
      </w:r>
      <w:r w:rsidRPr="00500055">
        <w:rPr>
          <w:rStyle w:val="word"/>
          <w:rFonts w:cs="Tahoma"/>
          <w:color w:val="000000"/>
        </w:rPr>
        <w:t>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возможность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скрыться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ударов</w:t>
      </w:r>
      <w:r w:rsidRPr="00500055">
        <w:rPr>
          <w:rFonts w:cs="Tahoma"/>
          <w:color w:val="000000"/>
          <w:shd w:val="clear" w:color="auto" w:fill="FFFFFF"/>
        </w:rPr>
        <w:t>)</w:t>
      </w:r>
      <w:r w:rsidRPr="00500055">
        <w:rPr>
          <w:rFonts w:cs="Tahoma"/>
          <w:color w:val="000000"/>
        </w:rPr>
        <w:br/>
      </w:r>
      <w:r w:rsidRPr="00500055">
        <w:rPr>
          <w:rFonts w:cs="Tahoma"/>
          <w:color w:val="000000"/>
          <w:shd w:val="clear" w:color="auto" w:fill="FFFFFF"/>
        </w:rPr>
        <w:t>•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Маг</w:t>
      </w:r>
      <w:r>
        <w:rPr>
          <w:rFonts w:cs="Tahoma"/>
          <w:color w:val="000000"/>
          <w:shd w:val="clear" w:color="auto" w:fill="FFFFFF"/>
        </w:rPr>
        <w:t> </w:t>
      </w:r>
      <w:r w:rsidRPr="00500055">
        <w:rPr>
          <w:rFonts w:cs="Tahoma"/>
          <w:color w:val="000000"/>
          <w:shd w:val="clear" w:color="auto" w:fill="FFFFFF"/>
        </w:rPr>
        <w:t>(</w:t>
      </w:r>
      <w:r w:rsidRPr="00500055">
        <w:rPr>
          <w:rStyle w:val="word"/>
          <w:rFonts w:cs="Tahoma"/>
          <w:color w:val="000000"/>
        </w:rPr>
        <w:t>атакует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помощью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заклинаний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расстоянии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может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наносить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урон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сразу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нескольким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>
        <w:rPr>
          <w:rStyle w:val="word"/>
          <w:rFonts w:cs="Tahoma"/>
          <w:color w:val="000000"/>
        </w:rPr>
        <w:t>врагам</w:t>
      </w:r>
      <w:proofErr w:type="gramStart"/>
      <w:r>
        <w:rPr>
          <w:rStyle w:val="word"/>
          <w:rFonts w:cs="Tahoma"/>
          <w:color w:val="000000"/>
        </w:rPr>
        <w:t xml:space="preserve"> </w:t>
      </w:r>
      <w:r w:rsidRPr="00500055">
        <w:rPr>
          <w:rFonts w:cs="Tahoma"/>
          <w:color w:val="000000"/>
          <w:shd w:val="clear" w:color="auto" w:fill="FFFFFF"/>
        </w:rPr>
        <w:t>)</w:t>
      </w:r>
      <w:proofErr w:type="gramEnd"/>
      <w:r w:rsidRPr="00500055">
        <w:rPr>
          <w:rFonts w:cs="Tahoma"/>
          <w:color w:val="000000"/>
        </w:rPr>
        <w:br/>
      </w:r>
      <w:r w:rsidRPr="00500055">
        <w:rPr>
          <w:rStyle w:val="word"/>
          <w:rFonts w:cs="Tahoma"/>
          <w:color w:val="000000"/>
        </w:rPr>
        <w:t>Также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обязательно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требуется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определить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как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будет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звучать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имя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героя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выбрать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какого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он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будет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пола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Между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прочим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пола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также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зависят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некоторые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боевые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характеристики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персонажа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Fonts w:cs="Tahoma"/>
          <w:color w:val="000000"/>
        </w:rPr>
        <w:br/>
      </w:r>
      <w:r w:rsidRPr="00500055">
        <w:rPr>
          <w:rStyle w:val="word"/>
          <w:rFonts w:ascii="Tahoma" w:hAnsi="Tahoma" w:cs="Tahoma"/>
          <w:b/>
          <w:color w:val="000000"/>
        </w:rPr>
        <w:t xml:space="preserve">                           </w:t>
      </w:r>
    </w:p>
    <w:p w:rsidR="00500055" w:rsidRPr="00500055" w:rsidRDefault="00500055">
      <w:pPr>
        <w:rPr>
          <w:rStyle w:val="word"/>
          <w:rFonts w:cs="Tahoma"/>
          <w:color w:val="000000"/>
          <w:shd w:val="clear" w:color="auto" w:fill="FFFFFF"/>
        </w:rPr>
      </w:pPr>
      <w:r w:rsidRPr="00500055">
        <w:rPr>
          <w:rStyle w:val="word"/>
          <w:rFonts w:ascii="Tahoma" w:hAnsi="Tahoma" w:cs="Tahoma"/>
          <w:b/>
          <w:color w:val="000000"/>
        </w:rPr>
        <w:t xml:space="preserve">                                 </w:t>
      </w:r>
      <w:proofErr w:type="spellStart"/>
      <w:r w:rsidRPr="00500055">
        <w:rPr>
          <w:rStyle w:val="word"/>
          <w:rFonts w:ascii="Tahoma" w:hAnsi="Tahoma" w:cs="Tahoma"/>
          <w:b/>
          <w:color w:val="000000"/>
        </w:rPr>
        <w:t>Геймплей</w:t>
      </w:r>
      <w:proofErr w:type="spellEnd"/>
      <w:r w:rsidRPr="00500055">
        <w:rPr>
          <w:rStyle w:val="apple-converted-space"/>
          <w:rFonts w:ascii="Tahoma" w:hAnsi="Tahoma"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ascii="Tahoma" w:hAnsi="Tahoma" w:cs="Tahoma"/>
          <w:b/>
          <w:color w:val="000000"/>
        </w:rPr>
        <w:t>игры</w:t>
      </w:r>
      <w:r w:rsidRPr="00500055">
        <w:rPr>
          <w:rStyle w:val="apple-converted-space"/>
          <w:rFonts w:ascii="Tahoma" w:hAnsi="Tahoma" w:cs="Tahoma"/>
          <w:b/>
          <w:color w:val="000000"/>
          <w:shd w:val="clear" w:color="auto" w:fill="FFFFFF"/>
        </w:rPr>
        <w:t> </w:t>
      </w:r>
      <w:proofErr w:type="gramStart"/>
      <w:r w:rsidRPr="00500055">
        <w:rPr>
          <w:rStyle w:val="word"/>
          <w:rFonts w:ascii="Tahoma" w:hAnsi="Tahoma" w:cs="Tahoma"/>
          <w:b/>
          <w:color w:val="000000"/>
        </w:rPr>
        <w:t>Охотники</w:t>
      </w:r>
      <w:proofErr w:type="gramEnd"/>
      <w:r w:rsidRPr="00500055">
        <w:rPr>
          <w:rStyle w:val="apple-converted-space"/>
          <w:rFonts w:ascii="Tahoma" w:hAnsi="Tahoma"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ascii="Tahoma" w:hAnsi="Tahoma" w:cs="Tahoma"/>
          <w:b/>
          <w:color w:val="000000"/>
        </w:rPr>
        <w:t>на</w:t>
      </w:r>
      <w:r w:rsidRPr="00500055">
        <w:rPr>
          <w:rStyle w:val="apple-converted-space"/>
          <w:rFonts w:ascii="Tahoma" w:hAnsi="Tahoma"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ascii="Tahoma" w:hAnsi="Tahoma" w:cs="Tahoma"/>
          <w:b/>
          <w:color w:val="000000"/>
        </w:rPr>
        <w:t>Демонов</w:t>
      </w:r>
      <w:r>
        <w:rPr>
          <w:rFonts w:ascii="Tahoma" w:hAnsi="Tahoma" w:cs="Tahoma"/>
          <w:color w:val="000000"/>
          <w:sz w:val="18"/>
          <w:szCs w:val="18"/>
        </w:rPr>
        <w:br/>
      </w:r>
      <w:r w:rsidRPr="00500055">
        <w:rPr>
          <w:rStyle w:val="word"/>
          <w:rFonts w:cs="Tahoma"/>
          <w:color w:val="000000"/>
        </w:rPr>
        <w:t>Составляющие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proofErr w:type="spellStart"/>
      <w:r w:rsidRPr="00500055">
        <w:rPr>
          <w:rStyle w:val="word"/>
          <w:rFonts w:cs="Tahoma"/>
          <w:b/>
          <w:color w:val="000000"/>
        </w:rPr>
        <w:t>iPlayer</w:t>
      </w:r>
      <w:proofErr w:type="spellEnd"/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Охотники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на</w:t>
      </w:r>
      <w:r w:rsidRPr="00500055">
        <w:rPr>
          <w:rStyle w:val="apple-converted-space"/>
          <w:rFonts w:cs="Tahoma"/>
          <w:b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b/>
          <w:color w:val="000000"/>
        </w:rPr>
        <w:t>Демонов</w:t>
      </w:r>
      <w:r w:rsidRPr="00500055">
        <w:rPr>
          <w:rFonts w:cs="Tahoma"/>
          <w:color w:val="000000"/>
          <w:shd w:val="clear" w:color="auto" w:fill="FFFFFF"/>
        </w:rPr>
        <w:t>:</w:t>
      </w:r>
      <w:r w:rsidRPr="00500055">
        <w:rPr>
          <w:rFonts w:cs="Tahoma"/>
          <w:color w:val="000000"/>
        </w:rPr>
        <w:br/>
      </w:r>
    </w:p>
    <w:p w:rsidR="00500055" w:rsidRPr="00500055" w:rsidRDefault="00500055">
      <w:pPr>
        <w:rPr>
          <w:rStyle w:val="word"/>
          <w:rFonts w:cs="Tahoma"/>
          <w:color w:val="000000"/>
          <w:lang w:val="en-US"/>
        </w:rPr>
      </w:pPr>
      <w:r w:rsidRPr="00500055">
        <w:rPr>
          <w:rStyle w:val="word"/>
          <w:rFonts w:cs="Tahoma"/>
          <w:color w:val="000000"/>
        </w:rPr>
        <w:t>1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Визиты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безопасные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локации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вроде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города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гильдии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дома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или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логова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дракона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этих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локациях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персонаж</w:t>
      </w:r>
      <w:r w:rsidRPr="00500055">
        <w:rPr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получает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задания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производит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покупки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встречается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другими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охотниками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улучшает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сво</w:t>
      </w:r>
      <w:r>
        <w:rPr>
          <w:rStyle w:val="word"/>
          <w:rFonts w:cs="Tahoma"/>
          <w:color w:val="000000"/>
        </w:rPr>
        <w:t>ё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оружие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зарабатывает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деньги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многое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другое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Fonts w:cs="Tahoma"/>
          <w:color w:val="000000"/>
        </w:rPr>
        <w:br/>
      </w:r>
      <w:r w:rsidRPr="00500055">
        <w:rPr>
          <w:rStyle w:val="word"/>
          <w:rFonts w:cs="Tahoma"/>
          <w:color w:val="000000"/>
        </w:rPr>
        <w:t>2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Покидая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города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странствуя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доступным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территориям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карта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этого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мира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разделена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секторы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доступ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которым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закрыт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получить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его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можно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только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приобретая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необходимый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уровень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или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же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выполняя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квесты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каждом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из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таких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секторов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персонаж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находит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демонов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или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боссов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открывает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доступ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новым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локациям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Fonts w:cs="Tahoma"/>
          <w:color w:val="000000"/>
        </w:rPr>
        <w:br/>
      </w:r>
      <w:r w:rsidRPr="00500055">
        <w:rPr>
          <w:rStyle w:val="word"/>
          <w:rFonts w:cs="Tahoma"/>
          <w:color w:val="000000"/>
        </w:rPr>
        <w:t>3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Странствуя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Fonts w:cs="Tahoma"/>
          <w:color w:val="000000"/>
          <w:shd w:val="clear" w:color="auto" w:fill="FFFFFF"/>
        </w:rPr>
        <w:t>«</w:t>
      </w:r>
      <w:r w:rsidRPr="00500055">
        <w:rPr>
          <w:rStyle w:val="word"/>
          <w:rFonts w:cs="Tahoma"/>
          <w:color w:val="000000"/>
        </w:rPr>
        <w:t>опасным</w:t>
      </w:r>
      <w:r w:rsidRPr="00500055">
        <w:rPr>
          <w:rFonts w:cs="Tahoma"/>
          <w:color w:val="000000"/>
          <w:shd w:val="clear" w:color="auto" w:fill="FFFFFF"/>
        </w:rPr>
        <w:t>»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локациям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место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просто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кобло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монстров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Здесь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наступает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время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>
        <w:rPr>
          <w:rStyle w:val="word"/>
          <w:rFonts w:cs="Tahoma"/>
          <w:color w:val="000000"/>
        </w:rPr>
        <w:t>боё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Fonts w:cs="Tahoma"/>
          <w:color w:val="000000"/>
        </w:rPr>
        <w:br/>
      </w:r>
      <w:r w:rsidRPr="00500055">
        <w:rPr>
          <w:rStyle w:val="word"/>
          <w:rFonts w:cs="Tahoma"/>
          <w:color w:val="000000"/>
        </w:rPr>
        <w:t>4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Поединок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этой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области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начинаются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жестокие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схватки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войсками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противника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После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окончания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сражения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зачисляются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очки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опыта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персонаж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получает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необходимые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ресурсы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убитых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демонов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Fonts w:cs="Tahoma"/>
          <w:color w:val="000000"/>
        </w:rPr>
        <w:br/>
      </w:r>
    </w:p>
    <w:p w:rsidR="00092C24" w:rsidRPr="00500055" w:rsidRDefault="00500055">
      <w:r w:rsidRPr="00500055">
        <w:rPr>
          <w:rStyle w:val="word"/>
          <w:rFonts w:cs="Tahoma"/>
          <w:color w:val="000000"/>
        </w:rPr>
        <w:t>Исход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сражения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нельзя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предвидеть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даже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если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игрок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имеет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достаточно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высокий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уровень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для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того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чтобы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иметь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преимущество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претендовать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победу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необходимо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собрать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отряд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этот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отряд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lastRenderedPageBreak/>
        <w:t>кроме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главного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героя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можно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выбрать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ещ</w:t>
      </w:r>
      <w:r>
        <w:rPr>
          <w:rStyle w:val="word"/>
          <w:rFonts w:cs="Tahoma"/>
          <w:color w:val="000000"/>
        </w:rPr>
        <w:t>ё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пятерых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персонажей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которые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являются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второстепенными</w:t>
      </w:r>
      <w:r w:rsidRPr="00500055">
        <w:rPr>
          <w:rFonts w:cs="Tahoma"/>
          <w:color w:val="000000"/>
          <w:shd w:val="clear" w:color="auto" w:fill="FFFFFF"/>
        </w:rPr>
        <w:t>,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они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станут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>
        <w:rPr>
          <w:rStyle w:val="word"/>
          <w:rFonts w:cs="Tahoma"/>
          <w:color w:val="000000"/>
        </w:rPr>
        <w:t>надё</w:t>
      </w:r>
      <w:r w:rsidRPr="00500055">
        <w:rPr>
          <w:rStyle w:val="word"/>
          <w:rFonts w:cs="Tahoma"/>
          <w:color w:val="000000"/>
        </w:rPr>
        <w:t>жной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поддержкой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сражениях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выпавших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долю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геймера</w:t>
      </w:r>
      <w:r w:rsidRPr="00500055">
        <w:rPr>
          <w:rFonts w:cs="Tahoma"/>
          <w:color w:val="000000"/>
          <w:shd w:val="clear" w:color="auto" w:fill="FFFFFF"/>
        </w:rPr>
        <w:t>. </w:t>
      </w:r>
      <w:r w:rsidRPr="00500055">
        <w:rPr>
          <w:rStyle w:val="word"/>
          <w:rFonts w:cs="Tahoma"/>
          <w:color w:val="000000"/>
        </w:rPr>
        <w:t>Игрок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может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сам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расставить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членов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своего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отряда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>
        <w:rPr>
          <w:rStyle w:val="word"/>
          <w:rFonts w:cs="Tahoma"/>
          <w:color w:val="000000"/>
        </w:rPr>
        <w:t>трё</w:t>
      </w:r>
      <w:r w:rsidRPr="00500055">
        <w:rPr>
          <w:rStyle w:val="word"/>
          <w:rFonts w:cs="Tahoma"/>
          <w:color w:val="000000"/>
        </w:rPr>
        <w:t>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расположениях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тылу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центре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фронте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После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этого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противники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начинают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очереди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производить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атаки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направленные</w:t>
      </w:r>
      <w:r w:rsidR="00E24D3A">
        <w:rPr>
          <w:rStyle w:val="word"/>
          <w:rFonts w:cs="Tahoma"/>
          <w:color w:val="000000"/>
        </w:rPr>
        <w:t>,</w:t>
      </w:r>
      <w:r w:rsidRPr="00500055">
        <w:rPr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друг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против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друга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так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до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потери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всего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здоровья</w:t>
      </w:r>
      <w:r w:rsidRPr="00500055">
        <w:rPr>
          <w:rFonts w:cs="Tahoma"/>
          <w:color w:val="000000"/>
          <w:shd w:val="clear" w:color="auto" w:fill="FFFFFF"/>
        </w:rPr>
        <w:t>.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ходе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боя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сразу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можно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определить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насколько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результативной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оказалась</w:t>
      </w:r>
      <w:r w:rsidRPr="00500055">
        <w:rPr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стратегия</w:t>
      </w:r>
      <w:r w:rsidRPr="00500055">
        <w:rPr>
          <w:rFonts w:cs="Tahoma"/>
          <w:color w:val="000000"/>
          <w:shd w:val="clear" w:color="auto" w:fill="FFFFFF"/>
        </w:rPr>
        <w:t>,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которую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применил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геймер</w:t>
      </w:r>
      <w:r w:rsidRPr="00500055">
        <w:rPr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постановке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своих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войск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и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определении</w:t>
      </w:r>
      <w:r w:rsidRPr="00500055">
        <w:rPr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атакуемых</w:t>
      </w:r>
      <w:r w:rsidRPr="00500055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500055">
        <w:rPr>
          <w:rStyle w:val="word"/>
          <w:rFonts w:cs="Tahoma"/>
          <w:color w:val="000000"/>
        </w:rPr>
        <w:t>существ</w:t>
      </w:r>
      <w:r w:rsidRPr="00500055">
        <w:rPr>
          <w:rFonts w:cs="Tahoma"/>
          <w:color w:val="000000"/>
          <w:shd w:val="clear" w:color="auto" w:fill="FFFFFF"/>
        </w:rPr>
        <w:t>.</w:t>
      </w:r>
    </w:p>
    <w:sectPr w:rsidR="00092C24" w:rsidRPr="00500055" w:rsidSect="0009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055"/>
    <w:rsid w:val="00031A8F"/>
    <w:rsid w:val="0004085B"/>
    <w:rsid w:val="000621DE"/>
    <w:rsid w:val="000625E7"/>
    <w:rsid w:val="00063B9F"/>
    <w:rsid w:val="00071B66"/>
    <w:rsid w:val="00075E65"/>
    <w:rsid w:val="00077CFC"/>
    <w:rsid w:val="000807D6"/>
    <w:rsid w:val="00082AD8"/>
    <w:rsid w:val="00084B13"/>
    <w:rsid w:val="00085D6A"/>
    <w:rsid w:val="00092C24"/>
    <w:rsid w:val="000A009F"/>
    <w:rsid w:val="000B1932"/>
    <w:rsid w:val="000B3046"/>
    <w:rsid w:val="000E4F86"/>
    <w:rsid w:val="000E53F6"/>
    <w:rsid w:val="000F3AC0"/>
    <w:rsid w:val="00104583"/>
    <w:rsid w:val="00104A76"/>
    <w:rsid w:val="00105ADD"/>
    <w:rsid w:val="00115491"/>
    <w:rsid w:val="00120990"/>
    <w:rsid w:val="001258A6"/>
    <w:rsid w:val="0013319D"/>
    <w:rsid w:val="00133AEC"/>
    <w:rsid w:val="001345FA"/>
    <w:rsid w:val="001454BB"/>
    <w:rsid w:val="00145B4D"/>
    <w:rsid w:val="001507B7"/>
    <w:rsid w:val="00150CB2"/>
    <w:rsid w:val="00152BE9"/>
    <w:rsid w:val="001544E6"/>
    <w:rsid w:val="0015450D"/>
    <w:rsid w:val="00157C12"/>
    <w:rsid w:val="001637BF"/>
    <w:rsid w:val="00164A48"/>
    <w:rsid w:val="001723AF"/>
    <w:rsid w:val="001802D3"/>
    <w:rsid w:val="0018048F"/>
    <w:rsid w:val="00186639"/>
    <w:rsid w:val="00186BD9"/>
    <w:rsid w:val="00193EB7"/>
    <w:rsid w:val="001B1C70"/>
    <w:rsid w:val="001B5CF8"/>
    <w:rsid w:val="001C0305"/>
    <w:rsid w:val="001C0BCC"/>
    <w:rsid w:val="001D1986"/>
    <w:rsid w:val="00201AD2"/>
    <w:rsid w:val="0020451B"/>
    <w:rsid w:val="00206818"/>
    <w:rsid w:val="00211621"/>
    <w:rsid w:val="00212975"/>
    <w:rsid w:val="00213B49"/>
    <w:rsid w:val="00220103"/>
    <w:rsid w:val="00220378"/>
    <w:rsid w:val="00225E38"/>
    <w:rsid w:val="002308F8"/>
    <w:rsid w:val="0023143B"/>
    <w:rsid w:val="00235880"/>
    <w:rsid w:val="00246C26"/>
    <w:rsid w:val="00251610"/>
    <w:rsid w:val="00255946"/>
    <w:rsid w:val="00255C0D"/>
    <w:rsid w:val="00274A4A"/>
    <w:rsid w:val="00281ABF"/>
    <w:rsid w:val="00283220"/>
    <w:rsid w:val="00285762"/>
    <w:rsid w:val="00292028"/>
    <w:rsid w:val="002A1ABE"/>
    <w:rsid w:val="002B2046"/>
    <w:rsid w:val="002B4609"/>
    <w:rsid w:val="002B7A14"/>
    <w:rsid w:val="002C30FB"/>
    <w:rsid w:val="002C597A"/>
    <w:rsid w:val="002E4D6A"/>
    <w:rsid w:val="002F0ABE"/>
    <w:rsid w:val="002F0B12"/>
    <w:rsid w:val="002F5E84"/>
    <w:rsid w:val="003000FC"/>
    <w:rsid w:val="00301671"/>
    <w:rsid w:val="003078DC"/>
    <w:rsid w:val="003109F5"/>
    <w:rsid w:val="00317AD4"/>
    <w:rsid w:val="00320148"/>
    <w:rsid w:val="00322D36"/>
    <w:rsid w:val="0033769C"/>
    <w:rsid w:val="003432DD"/>
    <w:rsid w:val="00354091"/>
    <w:rsid w:val="003568E6"/>
    <w:rsid w:val="00365352"/>
    <w:rsid w:val="00367BB6"/>
    <w:rsid w:val="003746BE"/>
    <w:rsid w:val="00376D5A"/>
    <w:rsid w:val="003819AD"/>
    <w:rsid w:val="003A2F1D"/>
    <w:rsid w:val="003A3420"/>
    <w:rsid w:val="003A42B9"/>
    <w:rsid w:val="003A4E10"/>
    <w:rsid w:val="003A4E47"/>
    <w:rsid w:val="003A7BA1"/>
    <w:rsid w:val="003B77D7"/>
    <w:rsid w:val="003C13C5"/>
    <w:rsid w:val="003D745F"/>
    <w:rsid w:val="003F3B0A"/>
    <w:rsid w:val="003F4826"/>
    <w:rsid w:val="00403182"/>
    <w:rsid w:val="0040505B"/>
    <w:rsid w:val="00406ACF"/>
    <w:rsid w:val="00410247"/>
    <w:rsid w:val="0041044A"/>
    <w:rsid w:val="00410D5B"/>
    <w:rsid w:val="00414280"/>
    <w:rsid w:val="00421C0C"/>
    <w:rsid w:val="00441DE1"/>
    <w:rsid w:val="00450FDC"/>
    <w:rsid w:val="0045431C"/>
    <w:rsid w:val="00490D62"/>
    <w:rsid w:val="00492BE5"/>
    <w:rsid w:val="004A1C61"/>
    <w:rsid w:val="004A36C1"/>
    <w:rsid w:val="004C4E02"/>
    <w:rsid w:val="004D0202"/>
    <w:rsid w:val="004D3F10"/>
    <w:rsid w:val="004E5F18"/>
    <w:rsid w:val="004F0647"/>
    <w:rsid w:val="004F19BF"/>
    <w:rsid w:val="004F6BA8"/>
    <w:rsid w:val="004F764A"/>
    <w:rsid w:val="00500055"/>
    <w:rsid w:val="00501CBB"/>
    <w:rsid w:val="00515304"/>
    <w:rsid w:val="00515CE5"/>
    <w:rsid w:val="00520810"/>
    <w:rsid w:val="00521A9F"/>
    <w:rsid w:val="00524AA9"/>
    <w:rsid w:val="00533784"/>
    <w:rsid w:val="0053464B"/>
    <w:rsid w:val="005351C7"/>
    <w:rsid w:val="00541A97"/>
    <w:rsid w:val="00554A9D"/>
    <w:rsid w:val="00555C5B"/>
    <w:rsid w:val="005566B6"/>
    <w:rsid w:val="00566897"/>
    <w:rsid w:val="00571398"/>
    <w:rsid w:val="00572D0C"/>
    <w:rsid w:val="00583579"/>
    <w:rsid w:val="00584BFA"/>
    <w:rsid w:val="00585E1F"/>
    <w:rsid w:val="00591DC9"/>
    <w:rsid w:val="00592790"/>
    <w:rsid w:val="005B6317"/>
    <w:rsid w:val="005D10C5"/>
    <w:rsid w:val="005E1E06"/>
    <w:rsid w:val="005E5199"/>
    <w:rsid w:val="005F3AE5"/>
    <w:rsid w:val="006165C8"/>
    <w:rsid w:val="006301F1"/>
    <w:rsid w:val="00641D6D"/>
    <w:rsid w:val="006554DF"/>
    <w:rsid w:val="00696B54"/>
    <w:rsid w:val="006A148A"/>
    <w:rsid w:val="006A287D"/>
    <w:rsid w:val="006A2EF2"/>
    <w:rsid w:val="006B19DA"/>
    <w:rsid w:val="006B5A7C"/>
    <w:rsid w:val="006D5A70"/>
    <w:rsid w:val="006E1A4B"/>
    <w:rsid w:val="006F53AD"/>
    <w:rsid w:val="00717447"/>
    <w:rsid w:val="007221FA"/>
    <w:rsid w:val="00724FED"/>
    <w:rsid w:val="0073430E"/>
    <w:rsid w:val="00743A7A"/>
    <w:rsid w:val="007445C5"/>
    <w:rsid w:val="00747FBE"/>
    <w:rsid w:val="0075281F"/>
    <w:rsid w:val="0076461E"/>
    <w:rsid w:val="00765E8F"/>
    <w:rsid w:val="0077167E"/>
    <w:rsid w:val="00776B8D"/>
    <w:rsid w:val="0078293F"/>
    <w:rsid w:val="00785F80"/>
    <w:rsid w:val="007A35D1"/>
    <w:rsid w:val="007A4A7E"/>
    <w:rsid w:val="007B353F"/>
    <w:rsid w:val="007C140D"/>
    <w:rsid w:val="007D5C46"/>
    <w:rsid w:val="007D68B5"/>
    <w:rsid w:val="007E5836"/>
    <w:rsid w:val="007E7A32"/>
    <w:rsid w:val="007F04CF"/>
    <w:rsid w:val="007F1FC8"/>
    <w:rsid w:val="007F36D2"/>
    <w:rsid w:val="007F4C55"/>
    <w:rsid w:val="007F5560"/>
    <w:rsid w:val="007F6CC2"/>
    <w:rsid w:val="00802F25"/>
    <w:rsid w:val="00815711"/>
    <w:rsid w:val="008276C9"/>
    <w:rsid w:val="008317E7"/>
    <w:rsid w:val="0083326F"/>
    <w:rsid w:val="00835EF3"/>
    <w:rsid w:val="00837F7E"/>
    <w:rsid w:val="00843AC4"/>
    <w:rsid w:val="00850A67"/>
    <w:rsid w:val="00851833"/>
    <w:rsid w:val="00871C43"/>
    <w:rsid w:val="00875CED"/>
    <w:rsid w:val="00884E05"/>
    <w:rsid w:val="00886C61"/>
    <w:rsid w:val="008902EC"/>
    <w:rsid w:val="008921E2"/>
    <w:rsid w:val="008A628F"/>
    <w:rsid w:val="008B4808"/>
    <w:rsid w:val="008C1ED0"/>
    <w:rsid w:val="008D1C47"/>
    <w:rsid w:val="008D2D08"/>
    <w:rsid w:val="008D606B"/>
    <w:rsid w:val="008F2600"/>
    <w:rsid w:val="00907143"/>
    <w:rsid w:val="00912BC8"/>
    <w:rsid w:val="0091388E"/>
    <w:rsid w:val="0091401F"/>
    <w:rsid w:val="009249E7"/>
    <w:rsid w:val="0093639F"/>
    <w:rsid w:val="009401BB"/>
    <w:rsid w:val="00942EA9"/>
    <w:rsid w:val="009506B1"/>
    <w:rsid w:val="009563C2"/>
    <w:rsid w:val="00957E51"/>
    <w:rsid w:val="00962F2A"/>
    <w:rsid w:val="00967C80"/>
    <w:rsid w:val="00973BB7"/>
    <w:rsid w:val="00980219"/>
    <w:rsid w:val="009818A2"/>
    <w:rsid w:val="00986DA9"/>
    <w:rsid w:val="00993365"/>
    <w:rsid w:val="00997C88"/>
    <w:rsid w:val="009A3640"/>
    <w:rsid w:val="009B3871"/>
    <w:rsid w:val="009B63A9"/>
    <w:rsid w:val="009B6CAE"/>
    <w:rsid w:val="009D275B"/>
    <w:rsid w:val="009D42ED"/>
    <w:rsid w:val="009F280A"/>
    <w:rsid w:val="009F51D6"/>
    <w:rsid w:val="009F700C"/>
    <w:rsid w:val="00A0248A"/>
    <w:rsid w:val="00A12284"/>
    <w:rsid w:val="00A1310D"/>
    <w:rsid w:val="00A2259A"/>
    <w:rsid w:val="00A22618"/>
    <w:rsid w:val="00A30FAA"/>
    <w:rsid w:val="00A34D6A"/>
    <w:rsid w:val="00A63191"/>
    <w:rsid w:val="00A639A0"/>
    <w:rsid w:val="00A70344"/>
    <w:rsid w:val="00A86F3F"/>
    <w:rsid w:val="00AA683C"/>
    <w:rsid w:val="00AB50A3"/>
    <w:rsid w:val="00AC0EF3"/>
    <w:rsid w:val="00AC4587"/>
    <w:rsid w:val="00AE6A84"/>
    <w:rsid w:val="00AF57E2"/>
    <w:rsid w:val="00B01BC3"/>
    <w:rsid w:val="00B1476A"/>
    <w:rsid w:val="00B15673"/>
    <w:rsid w:val="00B226AE"/>
    <w:rsid w:val="00B526A3"/>
    <w:rsid w:val="00B530B4"/>
    <w:rsid w:val="00B560F4"/>
    <w:rsid w:val="00B6214C"/>
    <w:rsid w:val="00B7090B"/>
    <w:rsid w:val="00B71747"/>
    <w:rsid w:val="00B82766"/>
    <w:rsid w:val="00B87F27"/>
    <w:rsid w:val="00B90E0B"/>
    <w:rsid w:val="00B93DE9"/>
    <w:rsid w:val="00BA7633"/>
    <w:rsid w:val="00BB2509"/>
    <w:rsid w:val="00BB4B8F"/>
    <w:rsid w:val="00BD79A5"/>
    <w:rsid w:val="00BE0FB9"/>
    <w:rsid w:val="00BF3C81"/>
    <w:rsid w:val="00BF4843"/>
    <w:rsid w:val="00BF718A"/>
    <w:rsid w:val="00C0136D"/>
    <w:rsid w:val="00C0416C"/>
    <w:rsid w:val="00C07051"/>
    <w:rsid w:val="00C12937"/>
    <w:rsid w:val="00C1419B"/>
    <w:rsid w:val="00C15DE6"/>
    <w:rsid w:val="00C21D41"/>
    <w:rsid w:val="00C279F8"/>
    <w:rsid w:val="00C32D7F"/>
    <w:rsid w:val="00C3547A"/>
    <w:rsid w:val="00C60A7D"/>
    <w:rsid w:val="00C62894"/>
    <w:rsid w:val="00C65196"/>
    <w:rsid w:val="00C83D1D"/>
    <w:rsid w:val="00C85A1C"/>
    <w:rsid w:val="00C94F69"/>
    <w:rsid w:val="00C97550"/>
    <w:rsid w:val="00CB048D"/>
    <w:rsid w:val="00CB5FAE"/>
    <w:rsid w:val="00CC1F6D"/>
    <w:rsid w:val="00CD2994"/>
    <w:rsid w:val="00CD6429"/>
    <w:rsid w:val="00CD7F82"/>
    <w:rsid w:val="00CF15DE"/>
    <w:rsid w:val="00CF39C5"/>
    <w:rsid w:val="00CF783D"/>
    <w:rsid w:val="00D00189"/>
    <w:rsid w:val="00D25999"/>
    <w:rsid w:val="00D317C8"/>
    <w:rsid w:val="00D35CFB"/>
    <w:rsid w:val="00D42970"/>
    <w:rsid w:val="00D44BB3"/>
    <w:rsid w:val="00D452A1"/>
    <w:rsid w:val="00D512B2"/>
    <w:rsid w:val="00D53A96"/>
    <w:rsid w:val="00D635B7"/>
    <w:rsid w:val="00D74247"/>
    <w:rsid w:val="00D74862"/>
    <w:rsid w:val="00D74BFA"/>
    <w:rsid w:val="00D74DBE"/>
    <w:rsid w:val="00D85A64"/>
    <w:rsid w:val="00D866CD"/>
    <w:rsid w:val="00D86D2A"/>
    <w:rsid w:val="00DB55CE"/>
    <w:rsid w:val="00DC7F82"/>
    <w:rsid w:val="00DD6682"/>
    <w:rsid w:val="00DE383A"/>
    <w:rsid w:val="00DE57B0"/>
    <w:rsid w:val="00DE7E46"/>
    <w:rsid w:val="00DF777B"/>
    <w:rsid w:val="00E05102"/>
    <w:rsid w:val="00E07E36"/>
    <w:rsid w:val="00E10349"/>
    <w:rsid w:val="00E15679"/>
    <w:rsid w:val="00E21E53"/>
    <w:rsid w:val="00E24D3A"/>
    <w:rsid w:val="00E31EEC"/>
    <w:rsid w:val="00E33B88"/>
    <w:rsid w:val="00E34791"/>
    <w:rsid w:val="00E365FE"/>
    <w:rsid w:val="00E42A6A"/>
    <w:rsid w:val="00E53EC1"/>
    <w:rsid w:val="00E57BA6"/>
    <w:rsid w:val="00E62980"/>
    <w:rsid w:val="00E63BA5"/>
    <w:rsid w:val="00E77D8C"/>
    <w:rsid w:val="00E809A1"/>
    <w:rsid w:val="00E81E5E"/>
    <w:rsid w:val="00E82AB6"/>
    <w:rsid w:val="00E838DE"/>
    <w:rsid w:val="00E94411"/>
    <w:rsid w:val="00E95F0F"/>
    <w:rsid w:val="00E97D59"/>
    <w:rsid w:val="00EA54E9"/>
    <w:rsid w:val="00EB150F"/>
    <w:rsid w:val="00EC2B57"/>
    <w:rsid w:val="00EC5E37"/>
    <w:rsid w:val="00ED2181"/>
    <w:rsid w:val="00EE74BD"/>
    <w:rsid w:val="00EF1E87"/>
    <w:rsid w:val="00F141ED"/>
    <w:rsid w:val="00F16CA2"/>
    <w:rsid w:val="00F16D50"/>
    <w:rsid w:val="00F17D1D"/>
    <w:rsid w:val="00F2637E"/>
    <w:rsid w:val="00F476F3"/>
    <w:rsid w:val="00F63EBE"/>
    <w:rsid w:val="00F64AE4"/>
    <w:rsid w:val="00F678D3"/>
    <w:rsid w:val="00F67D97"/>
    <w:rsid w:val="00F7186E"/>
    <w:rsid w:val="00F92D12"/>
    <w:rsid w:val="00F9303E"/>
    <w:rsid w:val="00F938B2"/>
    <w:rsid w:val="00F9685A"/>
    <w:rsid w:val="00F9712E"/>
    <w:rsid w:val="00FA1266"/>
    <w:rsid w:val="00FB3261"/>
    <w:rsid w:val="00FB3F66"/>
    <w:rsid w:val="00FC15A0"/>
    <w:rsid w:val="00FC60AD"/>
    <w:rsid w:val="00FD0E44"/>
    <w:rsid w:val="00FD4556"/>
    <w:rsid w:val="00FE74CA"/>
    <w:rsid w:val="00FF0F29"/>
    <w:rsid w:val="00FF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500055"/>
  </w:style>
  <w:style w:type="character" w:customStyle="1" w:styleId="apple-converted-space">
    <w:name w:val="apple-converted-space"/>
    <w:basedOn w:val="a0"/>
    <w:rsid w:val="005000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2015-10-23T07:13:00Z</dcterms:created>
  <dcterms:modified xsi:type="dcterms:W3CDTF">2015-10-23T07:29:00Z</dcterms:modified>
</cp:coreProperties>
</file>