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6C" w:rsidRDefault="0085356C" w:rsidP="0085356C">
      <w:pPr>
        <w:keepNext/>
        <w:keepLines/>
        <w:spacing w:after="0" w:line="300" w:lineRule="exact"/>
        <w:ind w:left="260"/>
        <w:rPr>
          <w:rStyle w:val="120"/>
          <w:rFonts w:eastAsiaTheme="minorHAnsi"/>
          <w:lang w:val="uk-UA"/>
        </w:rPr>
      </w:pPr>
    </w:p>
    <w:p w:rsidR="0085356C" w:rsidRPr="000537C3" w:rsidRDefault="0085356C" w:rsidP="0085356C">
      <w:pPr>
        <w:keepNext/>
        <w:keepLines/>
        <w:spacing w:after="0" w:line="300" w:lineRule="exact"/>
        <w:ind w:left="260"/>
        <w:jc w:val="center"/>
        <w:rPr>
          <w:rStyle w:val="120"/>
          <w:rFonts w:eastAsiaTheme="minorHAnsi"/>
          <w:b/>
          <w:lang w:val="en-US"/>
        </w:rPr>
      </w:pPr>
      <w:proofErr w:type="spellStart"/>
      <w:r w:rsidRPr="000537C3">
        <w:rPr>
          <w:rStyle w:val="120"/>
          <w:rFonts w:eastAsiaTheme="minorHAnsi"/>
          <w:b/>
          <w:lang w:val="uk-UA"/>
        </w:rPr>
        <w:t>Ukraine</w:t>
      </w:r>
      <w:proofErr w:type="spellEnd"/>
      <w:r w:rsidRPr="000537C3">
        <w:rPr>
          <w:rStyle w:val="120"/>
          <w:rFonts w:eastAsiaTheme="minorHAnsi"/>
          <w:b/>
          <w:lang w:val="uk-UA"/>
        </w:rPr>
        <w:t xml:space="preserve"> </w:t>
      </w:r>
    </w:p>
    <w:p w:rsidR="0085356C" w:rsidRDefault="0085356C" w:rsidP="0085356C">
      <w:pPr>
        <w:keepNext/>
        <w:keepLines/>
        <w:spacing w:after="0" w:line="300" w:lineRule="exact"/>
        <w:ind w:left="260"/>
        <w:rPr>
          <w:rStyle w:val="120"/>
          <w:rFonts w:eastAsiaTheme="minorHAnsi"/>
          <w:lang w:val="uk-UA"/>
        </w:rPr>
      </w:pPr>
    </w:p>
    <w:p w:rsidR="000537C3" w:rsidRPr="000537C3" w:rsidRDefault="0085356C" w:rsidP="000537C3">
      <w:pPr>
        <w:keepNext/>
        <w:keepLines/>
        <w:spacing w:after="0" w:line="300" w:lineRule="exact"/>
        <w:ind w:left="260"/>
        <w:jc w:val="center"/>
        <w:rPr>
          <w:rStyle w:val="120"/>
          <w:rFonts w:eastAsiaTheme="minorHAnsi"/>
          <w:b/>
          <w:lang w:val="en-US"/>
        </w:rPr>
      </w:pPr>
      <w:proofErr w:type="spellStart"/>
      <w:r w:rsidRPr="000537C3">
        <w:rPr>
          <w:rStyle w:val="120"/>
          <w:rFonts w:eastAsiaTheme="minorHAnsi"/>
          <w:b/>
          <w:lang w:val="en-US"/>
        </w:rPr>
        <w:t>Sertificate</w:t>
      </w:r>
      <w:proofErr w:type="spellEnd"/>
      <w:r w:rsidRPr="000537C3">
        <w:rPr>
          <w:rStyle w:val="120"/>
          <w:rFonts w:eastAsiaTheme="minorHAnsi"/>
          <w:b/>
          <w:lang w:val="en-US"/>
        </w:rPr>
        <w:t xml:space="preserve"> of real estate</w:t>
      </w:r>
    </w:p>
    <w:p w:rsidR="0085356C" w:rsidRDefault="00862D2F" w:rsidP="000537C3">
      <w:pPr>
        <w:keepNext/>
        <w:keepLines/>
        <w:spacing w:after="0" w:line="300" w:lineRule="exact"/>
        <w:ind w:left="260"/>
        <w:jc w:val="center"/>
        <w:rPr>
          <w:rStyle w:val="120"/>
          <w:rFonts w:eastAsiaTheme="minorHAnsi"/>
          <w:lang w:val="en-US"/>
        </w:rPr>
      </w:pPr>
      <w:proofErr w:type="gramStart"/>
      <w:r>
        <w:rPr>
          <w:rStyle w:val="120"/>
          <w:rFonts w:eastAsiaTheme="minorHAnsi"/>
          <w:b/>
          <w:lang w:val="en-US"/>
        </w:rPr>
        <w:t>o</w:t>
      </w:r>
      <w:r w:rsidRPr="000537C3">
        <w:rPr>
          <w:rStyle w:val="120"/>
          <w:rFonts w:eastAsiaTheme="minorHAnsi"/>
          <w:b/>
          <w:lang w:val="en-US"/>
        </w:rPr>
        <w:t>wnership</w:t>
      </w:r>
      <w:proofErr w:type="gramEnd"/>
    </w:p>
    <w:p w:rsidR="0085356C" w:rsidRPr="000537C3" w:rsidRDefault="00D036E5" w:rsidP="00D036E5">
      <w:pPr>
        <w:keepNext/>
        <w:keepLines/>
        <w:spacing w:after="0" w:line="240" w:lineRule="auto"/>
        <w:jc w:val="both"/>
        <w:rPr>
          <w:rStyle w:val="120"/>
          <w:rFonts w:eastAsiaTheme="minorHAnsi"/>
          <w:sz w:val="24"/>
          <w:szCs w:val="24"/>
          <w:lang w:val="en-US"/>
        </w:rPr>
      </w:pPr>
      <w:r>
        <w:rPr>
          <w:rStyle w:val="120"/>
          <w:rFonts w:eastAsiaTheme="minorHAnsi"/>
          <w:sz w:val="24"/>
          <w:szCs w:val="24"/>
          <w:lang w:val="en-US"/>
        </w:rPr>
        <w:t xml:space="preserve">  </w:t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>Kyiv</w:t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ab/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ab/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ab/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ab/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ab/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ab/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ab/>
        <w:t xml:space="preserve">  </w:t>
      </w:r>
      <w:r>
        <w:rPr>
          <w:rStyle w:val="120"/>
          <w:rFonts w:eastAsiaTheme="minorHAnsi"/>
          <w:sz w:val="24"/>
          <w:szCs w:val="24"/>
          <w:lang w:val="en-US"/>
        </w:rPr>
        <w:t xml:space="preserve">          </w:t>
      </w:r>
      <w:r w:rsidR="0085356C" w:rsidRPr="000537C3">
        <w:rPr>
          <w:rStyle w:val="120"/>
          <w:rFonts w:eastAsiaTheme="minorHAnsi"/>
          <w:sz w:val="24"/>
          <w:szCs w:val="24"/>
          <w:lang w:val="en-US"/>
        </w:rPr>
        <w:t>9July1997</w:t>
      </w:r>
    </w:p>
    <w:p w:rsidR="0085356C" w:rsidRPr="000537C3" w:rsidRDefault="0085356C" w:rsidP="00D036E5">
      <w:pPr>
        <w:keepNext/>
        <w:keepLines/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The Department of Privatization of the State Housing Fund of the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Regional State Administration of Kyiv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 xml:space="preserve"> testifies that the apartment (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>apartment of joint settlement, single-family house), which is located at the ad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ress: </w:t>
      </w:r>
      <w:r w:rsidR="00862D2F">
        <w:rPr>
          <w:rFonts w:ascii="Times New Roman" w:hAnsi="Times New Roman" w:cs="Times New Roman"/>
          <w:sz w:val="24"/>
          <w:szCs w:val="24"/>
          <w:lang w:val="uk-UA"/>
        </w:rPr>
        <w:t xml:space="preserve">180\21 </w:t>
      </w:r>
      <w:proofErr w:type="spellStart"/>
      <w:r w:rsidR="00862D2F">
        <w:rPr>
          <w:rFonts w:ascii="Times New Roman" w:hAnsi="Times New Roman" w:cs="Times New Roman"/>
          <w:sz w:val="24"/>
          <w:szCs w:val="24"/>
          <w:lang w:val="uk-UA"/>
        </w:rPr>
        <w:t>Kharkiv</w:t>
      </w:r>
      <w:proofErr w:type="spellEnd"/>
      <w:r w:rsidR="00862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uk-UA"/>
        </w:rPr>
        <w:t>ighway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uk-UA"/>
        </w:rPr>
        <w:t>apt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uk-UA"/>
        </w:rPr>
        <w:t>. 180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0537C3">
        <w:rPr>
          <w:rFonts w:ascii="Times New Roman" w:hAnsi="Times New Roman" w:cs="Times New Roman"/>
          <w:sz w:val="24"/>
          <w:szCs w:val="24"/>
          <w:lang w:val="en-US"/>
        </w:rPr>
        <w:t>belongs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862D2F">
        <w:rPr>
          <w:rFonts w:ascii="Times New Roman" w:hAnsi="Times New Roman" w:cs="Times New Roman"/>
          <w:sz w:val="24"/>
          <w:szCs w:val="24"/>
          <w:lang w:val="en-US"/>
        </w:rPr>
        <w:t xml:space="preserve"> on the basis of private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>, joint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full or partial) ownership)  to the citizen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Varchenko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Leonid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Viktorovich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and members of his family:</w:t>
      </w:r>
    </w:p>
    <w:p w:rsidR="0085356C" w:rsidRPr="000537C3" w:rsidRDefault="0085356C" w:rsidP="000537C3">
      <w:pPr>
        <w:keepNext/>
        <w:keepLines/>
        <w:spacing w:after="0" w:line="300" w:lineRule="exact"/>
        <w:ind w:left="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1B95" w:rsidRPr="000537C3" w:rsidRDefault="00F379E8" w:rsidP="000537C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Varchenko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uk-UA"/>
        </w:rPr>
        <w:t>Katerina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uk-UA"/>
        </w:rPr>
        <w:t>Oleksiivna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F379E8" w:rsidRPr="000537C3" w:rsidRDefault="00F379E8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Varchenko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Pavlo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Viktorovich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F379E8" w:rsidRPr="000537C3" w:rsidRDefault="00F379E8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Varchenko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Oleksandra</w:t>
      </w:r>
      <w:proofErr w:type="spell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Victorivna</w:t>
      </w:r>
      <w:proofErr w:type="spellEnd"/>
    </w:p>
    <w:p w:rsidR="00F379E8" w:rsidRPr="000537C3" w:rsidRDefault="00D036E5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379E8" w:rsidRPr="000537C3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="00F379E8"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equal shares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81DCA" w:rsidRPr="000537C3" w:rsidRDefault="00581DCA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7C3">
        <w:rPr>
          <w:rFonts w:ascii="Times New Roman" w:hAnsi="Times New Roman" w:cs="Times New Roman"/>
          <w:sz w:val="24"/>
          <w:szCs w:val="24"/>
          <w:lang w:val="en-US"/>
        </w:rPr>
        <w:t>The apartment (rooms in the apartment of joint settlement, house) is privatized in accordance with the Law of Ukraine "On Privatization of the State Housing Fund".</w:t>
      </w:r>
    </w:p>
    <w:p w:rsidR="006A6DA5" w:rsidRPr="000537C3" w:rsidRDefault="006A6DA5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7C3">
        <w:rPr>
          <w:rFonts w:ascii="Times New Roman" w:hAnsi="Times New Roman" w:cs="Times New Roman"/>
          <w:sz w:val="24"/>
          <w:szCs w:val="24"/>
          <w:lang w:val="en-US"/>
        </w:rPr>
        <w:t>The total area of the apartment (rooms, house) is 94.8 square meters, the restorative value at the time of privatization - 17 UAH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6 kopecks.</w:t>
      </w:r>
    </w:p>
    <w:p w:rsidR="006A6DA5" w:rsidRPr="000537C3" w:rsidRDefault="006A6DA5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an apartment (room, house) and </w:t>
      </w:r>
      <w:proofErr w:type="gramStart"/>
      <w:r w:rsidRPr="000537C3">
        <w:rPr>
          <w:rFonts w:ascii="Times New Roman" w:hAnsi="Times New Roman" w:cs="Times New Roman"/>
          <w:sz w:val="24"/>
          <w:szCs w:val="24"/>
          <w:lang w:val="en-US"/>
        </w:rPr>
        <w:t>its</w:t>
      </w:r>
      <w:proofErr w:type="gramEnd"/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) equipment are 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>given in the Technical Passport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 which is an integral part of this Certificate.</w:t>
      </w:r>
    </w:p>
    <w:p w:rsidR="006A6DA5" w:rsidRPr="000537C3" w:rsidRDefault="006A6DA5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7C3">
        <w:rPr>
          <w:rFonts w:ascii="Times New Roman" w:hAnsi="Times New Roman" w:cs="Times New Roman"/>
          <w:sz w:val="24"/>
          <w:szCs w:val="24"/>
          <w:lang w:val="en-US"/>
        </w:rPr>
        <w:t>The certificate is issued in accordance with the order dated</w:t>
      </w:r>
    </w:p>
    <w:p w:rsidR="009019E0" w:rsidRPr="000537C3" w:rsidRDefault="009019E0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7C3">
        <w:rPr>
          <w:rFonts w:ascii="Times New Roman" w:hAnsi="Times New Roman" w:cs="Times New Roman"/>
          <w:sz w:val="24"/>
          <w:szCs w:val="24"/>
          <w:lang w:val="en-US"/>
        </w:rPr>
        <w:t>9 July 1997                                                                     #13758</w:t>
      </w:r>
    </w:p>
    <w:p w:rsidR="009019E0" w:rsidRPr="000537C3" w:rsidRDefault="00A43673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Head of the Privatization Department                    (signature)     </w:t>
      </w:r>
      <w:r w:rsidR="00862D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0537C3">
        <w:rPr>
          <w:rFonts w:ascii="Times New Roman" w:hAnsi="Times New Roman" w:cs="Times New Roman"/>
          <w:sz w:val="24"/>
          <w:szCs w:val="24"/>
          <w:lang w:val="en-US"/>
        </w:rPr>
        <w:t xml:space="preserve">G.S. </w:t>
      </w:r>
      <w:proofErr w:type="spellStart"/>
      <w:r w:rsidRPr="000537C3">
        <w:rPr>
          <w:rFonts w:ascii="Times New Roman" w:hAnsi="Times New Roman" w:cs="Times New Roman"/>
          <w:sz w:val="24"/>
          <w:szCs w:val="24"/>
          <w:lang w:val="en-US"/>
        </w:rPr>
        <w:t>Gorbenko</w:t>
      </w:r>
      <w:proofErr w:type="spellEnd"/>
    </w:p>
    <w:p w:rsidR="00F379E8" w:rsidRPr="000537C3" w:rsidRDefault="00F379E8" w:rsidP="000537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379E8" w:rsidRPr="000537C3" w:rsidSect="000537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56C"/>
    <w:rsid w:val="0000191E"/>
    <w:rsid w:val="000026E3"/>
    <w:rsid w:val="000219C5"/>
    <w:rsid w:val="00023C98"/>
    <w:rsid w:val="000310AB"/>
    <w:rsid w:val="00047893"/>
    <w:rsid w:val="000537C3"/>
    <w:rsid w:val="0005562E"/>
    <w:rsid w:val="00065D91"/>
    <w:rsid w:val="0006720E"/>
    <w:rsid w:val="00071F88"/>
    <w:rsid w:val="0007256E"/>
    <w:rsid w:val="00074829"/>
    <w:rsid w:val="00083876"/>
    <w:rsid w:val="00084C19"/>
    <w:rsid w:val="0009410D"/>
    <w:rsid w:val="000A0EF8"/>
    <w:rsid w:val="000A2CCB"/>
    <w:rsid w:val="000B1080"/>
    <w:rsid w:val="000B1B95"/>
    <w:rsid w:val="000C2BAB"/>
    <w:rsid w:val="000C7062"/>
    <w:rsid w:val="000C7517"/>
    <w:rsid w:val="000D32DB"/>
    <w:rsid w:val="000D4BEF"/>
    <w:rsid w:val="000D521D"/>
    <w:rsid w:val="000D6452"/>
    <w:rsid w:val="000E1113"/>
    <w:rsid w:val="000E5303"/>
    <w:rsid w:val="000F6467"/>
    <w:rsid w:val="0010450A"/>
    <w:rsid w:val="0010458C"/>
    <w:rsid w:val="00123397"/>
    <w:rsid w:val="00126BFF"/>
    <w:rsid w:val="0014792A"/>
    <w:rsid w:val="00147DC2"/>
    <w:rsid w:val="0015734F"/>
    <w:rsid w:val="00162500"/>
    <w:rsid w:val="00170151"/>
    <w:rsid w:val="00173D2D"/>
    <w:rsid w:val="00174C8B"/>
    <w:rsid w:val="0018091C"/>
    <w:rsid w:val="001829B2"/>
    <w:rsid w:val="00184FB4"/>
    <w:rsid w:val="001A011D"/>
    <w:rsid w:val="001A3E42"/>
    <w:rsid w:val="001B6D2C"/>
    <w:rsid w:val="001C0AF5"/>
    <w:rsid w:val="001C3882"/>
    <w:rsid w:val="001C464F"/>
    <w:rsid w:val="001C6A2F"/>
    <w:rsid w:val="001C6FB8"/>
    <w:rsid w:val="001D0498"/>
    <w:rsid w:val="001D0FD3"/>
    <w:rsid w:val="001D6468"/>
    <w:rsid w:val="001E396B"/>
    <w:rsid w:val="001F1AEF"/>
    <w:rsid w:val="001F31ED"/>
    <w:rsid w:val="001F31F1"/>
    <w:rsid w:val="00202AD3"/>
    <w:rsid w:val="00204042"/>
    <w:rsid w:val="00207F50"/>
    <w:rsid w:val="0022133C"/>
    <w:rsid w:val="00227933"/>
    <w:rsid w:val="00227B8A"/>
    <w:rsid w:val="00240AE3"/>
    <w:rsid w:val="00243ABA"/>
    <w:rsid w:val="0024516E"/>
    <w:rsid w:val="002457A1"/>
    <w:rsid w:val="002500A5"/>
    <w:rsid w:val="002835C7"/>
    <w:rsid w:val="00285487"/>
    <w:rsid w:val="00293F2E"/>
    <w:rsid w:val="002A1789"/>
    <w:rsid w:val="002A49A6"/>
    <w:rsid w:val="002A672B"/>
    <w:rsid w:val="002B0FFF"/>
    <w:rsid w:val="002D02C5"/>
    <w:rsid w:val="002D034B"/>
    <w:rsid w:val="002D2306"/>
    <w:rsid w:val="002E0EF1"/>
    <w:rsid w:val="002E20B5"/>
    <w:rsid w:val="002E32EA"/>
    <w:rsid w:val="002E4046"/>
    <w:rsid w:val="002E6298"/>
    <w:rsid w:val="002F34B9"/>
    <w:rsid w:val="002F5994"/>
    <w:rsid w:val="00307149"/>
    <w:rsid w:val="00311125"/>
    <w:rsid w:val="00311E3A"/>
    <w:rsid w:val="003126B1"/>
    <w:rsid w:val="003126D7"/>
    <w:rsid w:val="00313A47"/>
    <w:rsid w:val="00315A45"/>
    <w:rsid w:val="00320C1D"/>
    <w:rsid w:val="0032383F"/>
    <w:rsid w:val="00330467"/>
    <w:rsid w:val="00330DFD"/>
    <w:rsid w:val="00336EC1"/>
    <w:rsid w:val="00345994"/>
    <w:rsid w:val="00345D61"/>
    <w:rsid w:val="00360C27"/>
    <w:rsid w:val="003621E2"/>
    <w:rsid w:val="00364500"/>
    <w:rsid w:val="00364A49"/>
    <w:rsid w:val="003659AA"/>
    <w:rsid w:val="00371851"/>
    <w:rsid w:val="0037200E"/>
    <w:rsid w:val="00373172"/>
    <w:rsid w:val="003820CF"/>
    <w:rsid w:val="00393420"/>
    <w:rsid w:val="003A25AB"/>
    <w:rsid w:val="003A582C"/>
    <w:rsid w:val="003A59C6"/>
    <w:rsid w:val="003B268B"/>
    <w:rsid w:val="003B392D"/>
    <w:rsid w:val="003B4C9F"/>
    <w:rsid w:val="003C2DE0"/>
    <w:rsid w:val="003D1186"/>
    <w:rsid w:val="003D728A"/>
    <w:rsid w:val="003E4A26"/>
    <w:rsid w:val="003E5A2B"/>
    <w:rsid w:val="003F0E06"/>
    <w:rsid w:val="003F196B"/>
    <w:rsid w:val="003F1D70"/>
    <w:rsid w:val="003F61F9"/>
    <w:rsid w:val="003F6AD5"/>
    <w:rsid w:val="00401267"/>
    <w:rsid w:val="00405401"/>
    <w:rsid w:val="0041488E"/>
    <w:rsid w:val="00416E70"/>
    <w:rsid w:val="004208B2"/>
    <w:rsid w:val="0042166C"/>
    <w:rsid w:val="00430A57"/>
    <w:rsid w:val="004330AF"/>
    <w:rsid w:val="004428A8"/>
    <w:rsid w:val="00442A65"/>
    <w:rsid w:val="00455FDA"/>
    <w:rsid w:val="00472C0C"/>
    <w:rsid w:val="004754B4"/>
    <w:rsid w:val="0047562E"/>
    <w:rsid w:val="004809CE"/>
    <w:rsid w:val="00480C79"/>
    <w:rsid w:val="00482C65"/>
    <w:rsid w:val="00483012"/>
    <w:rsid w:val="00486275"/>
    <w:rsid w:val="0048670A"/>
    <w:rsid w:val="004A0D0E"/>
    <w:rsid w:val="004A2351"/>
    <w:rsid w:val="004B069B"/>
    <w:rsid w:val="004B2336"/>
    <w:rsid w:val="004B36D4"/>
    <w:rsid w:val="004B6759"/>
    <w:rsid w:val="004C65F4"/>
    <w:rsid w:val="004D0795"/>
    <w:rsid w:val="004D6826"/>
    <w:rsid w:val="004E4A3B"/>
    <w:rsid w:val="004E6283"/>
    <w:rsid w:val="004E63EC"/>
    <w:rsid w:val="004F09FA"/>
    <w:rsid w:val="004F1F27"/>
    <w:rsid w:val="004F3DDB"/>
    <w:rsid w:val="00516CB1"/>
    <w:rsid w:val="0052012A"/>
    <w:rsid w:val="00530DE0"/>
    <w:rsid w:val="00555CA6"/>
    <w:rsid w:val="00557B9B"/>
    <w:rsid w:val="00566B5B"/>
    <w:rsid w:val="00570A3F"/>
    <w:rsid w:val="005715F1"/>
    <w:rsid w:val="0057772E"/>
    <w:rsid w:val="005800F7"/>
    <w:rsid w:val="00581DCA"/>
    <w:rsid w:val="00585602"/>
    <w:rsid w:val="00586ED4"/>
    <w:rsid w:val="0059216A"/>
    <w:rsid w:val="00593693"/>
    <w:rsid w:val="00597DD6"/>
    <w:rsid w:val="005A7645"/>
    <w:rsid w:val="005B0043"/>
    <w:rsid w:val="005B02BC"/>
    <w:rsid w:val="005B3083"/>
    <w:rsid w:val="005D00AE"/>
    <w:rsid w:val="005D20FD"/>
    <w:rsid w:val="005D2186"/>
    <w:rsid w:val="005D3E99"/>
    <w:rsid w:val="005D5FB2"/>
    <w:rsid w:val="005D71A1"/>
    <w:rsid w:val="005E029C"/>
    <w:rsid w:val="005E7EE9"/>
    <w:rsid w:val="005F2B11"/>
    <w:rsid w:val="00600C70"/>
    <w:rsid w:val="00601E59"/>
    <w:rsid w:val="00601EB8"/>
    <w:rsid w:val="00602AA5"/>
    <w:rsid w:val="00603A83"/>
    <w:rsid w:val="00605C09"/>
    <w:rsid w:val="00612240"/>
    <w:rsid w:val="00615F10"/>
    <w:rsid w:val="00632CAC"/>
    <w:rsid w:val="00633383"/>
    <w:rsid w:val="006405F8"/>
    <w:rsid w:val="00647C61"/>
    <w:rsid w:val="00657331"/>
    <w:rsid w:val="006641B7"/>
    <w:rsid w:val="00667FA6"/>
    <w:rsid w:val="00671D0F"/>
    <w:rsid w:val="00681276"/>
    <w:rsid w:val="00681591"/>
    <w:rsid w:val="00687BCE"/>
    <w:rsid w:val="006916E5"/>
    <w:rsid w:val="006A4617"/>
    <w:rsid w:val="006A6DA5"/>
    <w:rsid w:val="006B59CB"/>
    <w:rsid w:val="006C7651"/>
    <w:rsid w:val="006D2726"/>
    <w:rsid w:val="006D58D9"/>
    <w:rsid w:val="006D656A"/>
    <w:rsid w:val="006D69A7"/>
    <w:rsid w:val="006D6FA6"/>
    <w:rsid w:val="006D7D7C"/>
    <w:rsid w:val="006F5921"/>
    <w:rsid w:val="006F6E10"/>
    <w:rsid w:val="00700CDF"/>
    <w:rsid w:val="0070527F"/>
    <w:rsid w:val="00710E51"/>
    <w:rsid w:val="007119D3"/>
    <w:rsid w:val="0071267A"/>
    <w:rsid w:val="0071350E"/>
    <w:rsid w:val="00723E31"/>
    <w:rsid w:val="0073073B"/>
    <w:rsid w:val="00734402"/>
    <w:rsid w:val="00755989"/>
    <w:rsid w:val="007565B2"/>
    <w:rsid w:val="00757259"/>
    <w:rsid w:val="0075764B"/>
    <w:rsid w:val="007736FE"/>
    <w:rsid w:val="00775B90"/>
    <w:rsid w:val="00780664"/>
    <w:rsid w:val="007808C6"/>
    <w:rsid w:val="007952C1"/>
    <w:rsid w:val="00795C63"/>
    <w:rsid w:val="00797A71"/>
    <w:rsid w:val="007A75D7"/>
    <w:rsid w:val="007B1EB0"/>
    <w:rsid w:val="007B428D"/>
    <w:rsid w:val="007B585C"/>
    <w:rsid w:val="007B77B0"/>
    <w:rsid w:val="007B7E05"/>
    <w:rsid w:val="007C0F7E"/>
    <w:rsid w:val="007C5B28"/>
    <w:rsid w:val="007C643F"/>
    <w:rsid w:val="007D0F16"/>
    <w:rsid w:val="007D24A8"/>
    <w:rsid w:val="007D3D9E"/>
    <w:rsid w:val="007D624A"/>
    <w:rsid w:val="007D6773"/>
    <w:rsid w:val="007F0A77"/>
    <w:rsid w:val="007F18FE"/>
    <w:rsid w:val="007F7BCF"/>
    <w:rsid w:val="0080502F"/>
    <w:rsid w:val="00806F67"/>
    <w:rsid w:val="00807C6B"/>
    <w:rsid w:val="0081502F"/>
    <w:rsid w:val="00823EF8"/>
    <w:rsid w:val="00824CDB"/>
    <w:rsid w:val="00831513"/>
    <w:rsid w:val="008352B3"/>
    <w:rsid w:val="00845F20"/>
    <w:rsid w:val="00850FC4"/>
    <w:rsid w:val="0085356C"/>
    <w:rsid w:val="00862D2F"/>
    <w:rsid w:val="008650F6"/>
    <w:rsid w:val="00870AE3"/>
    <w:rsid w:val="0087268B"/>
    <w:rsid w:val="008900A1"/>
    <w:rsid w:val="00894349"/>
    <w:rsid w:val="008A0FF7"/>
    <w:rsid w:val="008A27F0"/>
    <w:rsid w:val="008A4622"/>
    <w:rsid w:val="008A53C4"/>
    <w:rsid w:val="008A65D9"/>
    <w:rsid w:val="008A763B"/>
    <w:rsid w:val="008B5BCC"/>
    <w:rsid w:val="008C3780"/>
    <w:rsid w:val="008C562B"/>
    <w:rsid w:val="008C571A"/>
    <w:rsid w:val="008C5D99"/>
    <w:rsid w:val="008D5870"/>
    <w:rsid w:val="008D5A53"/>
    <w:rsid w:val="008D5CEA"/>
    <w:rsid w:val="008D70D7"/>
    <w:rsid w:val="008E7A54"/>
    <w:rsid w:val="008E7C61"/>
    <w:rsid w:val="008F2925"/>
    <w:rsid w:val="008F4D7F"/>
    <w:rsid w:val="009019E0"/>
    <w:rsid w:val="009022C2"/>
    <w:rsid w:val="00906D8B"/>
    <w:rsid w:val="00913512"/>
    <w:rsid w:val="00922121"/>
    <w:rsid w:val="00935E60"/>
    <w:rsid w:val="00936A58"/>
    <w:rsid w:val="0093764C"/>
    <w:rsid w:val="009522A5"/>
    <w:rsid w:val="009541CE"/>
    <w:rsid w:val="00960A8C"/>
    <w:rsid w:val="00961AF2"/>
    <w:rsid w:val="00963A0B"/>
    <w:rsid w:val="00966C7A"/>
    <w:rsid w:val="009704D3"/>
    <w:rsid w:val="00970BFD"/>
    <w:rsid w:val="00973BD4"/>
    <w:rsid w:val="00984B6E"/>
    <w:rsid w:val="00986206"/>
    <w:rsid w:val="00992286"/>
    <w:rsid w:val="00993302"/>
    <w:rsid w:val="00993D8A"/>
    <w:rsid w:val="009A1E3C"/>
    <w:rsid w:val="009A6370"/>
    <w:rsid w:val="009B1D52"/>
    <w:rsid w:val="009B7D40"/>
    <w:rsid w:val="009C2C79"/>
    <w:rsid w:val="009C60D2"/>
    <w:rsid w:val="009C6D88"/>
    <w:rsid w:val="009C7AE2"/>
    <w:rsid w:val="009D578B"/>
    <w:rsid w:val="009E46A3"/>
    <w:rsid w:val="009E4D88"/>
    <w:rsid w:val="009E557A"/>
    <w:rsid w:val="009F3D97"/>
    <w:rsid w:val="009F4285"/>
    <w:rsid w:val="00A06BA0"/>
    <w:rsid w:val="00A12D38"/>
    <w:rsid w:val="00A32004"/>
    <w:rsid w:val="00A33E6D"/>
    <w:rsid w:val="00A43673"/>
    <w:rsid w:val="00A437EF"/>
    <w:rsid w:val="00A45F96"/>
    <w:rsid w:val="00A471E6"/>
    <w:rsid w:val="00A50E36"/>
    <w:rsid w:val="00A56039"/>
    <w:rsid w:val="00A75538"/>
    <w:rsid w:val="00A760AF"/>
    <w:rsid w:val="00A762A2"/>
    <w:rsid w:val="00A77CC8"/>
    <w:rsid w:val="00A81411"/>
    <w:rsid w:val="00A81CC7"/>
    <w:rsid w:val="00A81D77"/>
    <w:rsid w:val="00A83C44"/>
    <w:rsid w:val="00A84D7B"/>
    <w:rsid w:val="00A857EC"/>
    <w:rsid w:val="00A86790"/>
    <w:rsid w:val="00A93379"/>
    <w:rsid w:val="00AA29FE"/>
    <w:rsid w:val="00AA3518"/>
    <w:rsid w:val="00AA3655"/>
    <w:rsid w:val="00AB6626"/>
    <w:rsid w:val="00AC0750"/>
    <w:rsid w:val="00AC590F"/>
    <w:rsid w:val="00AD3892"/>
    <w:rsid w:val="00AF249B"/>
    <w:rsid w:val="00AF3DB5"/>
    <w:rsid w:val="00B00ABB"/>
    <w:rsid w:val="00B01C69"/>
    <w:rsid w:val="00B06567"/>
    <w:rsid w:val="00B15AA3"/>
    <w:rsid w:val="00B170F5"/>
    <w:rsid w:val="00B224A3"/>
    <w:rsid w:val="00B37EDE"/>
    <w:rsid w:val="00B41097"/>
    <w:rsid w:val="00B44A76"/>
    <w:rsid w:val="00B46CCC"/>
    <w:rsid w:val="00B56C51"/>
    <w:rsid w:val="00B656D4"/>
    <w:rsid w:val="00B67185"/>
    <w:rsid w:val="00B72129"/>
    <w:rsid w:val="00B72745"/>
    <w:rsid w:val="00B834B8"/>
    <w:rsid w:val="00B85256"/>
    <w:rsid w:val="00B9025F"/>
    <w:rsid w:val="00B9720C"/>
    <w:rsid w:val="00BA02BB"/>
    <w:rsid w:val="00BA182C"/>
    <w:rsid w:val="00BA6EC0"/>
    <w:rsid w:val="00BB06C6"/>
    <w:rsid w:val="00BB43F5"/>
    <w:rsid w:val="00BC0DBE"/>
    <w:rsid w:val="00BC23B7"/>
    <w:rsid w:val="00BD3F34"/>
    <w:rsid w:val="00BE4051"/>
    <w:rsid w:val="00BE6973"/>
    <w:rsid w:val="00BF18C3"/>
    <w:rsid w:val="00BF6647"/>
    <w:rsid w:val="00C0455D"/>
    <w:rsid w:val="00C06409"/>
    <w:rsid w:val="00C06D6F"/>
    <w:rsid w:val="00C112B3"/>
    <w:rsid w:val="00C145BE"/>
    <w:rsid w:val="00C172A4"/>
    <w:rsid w:val="00C1788B"/>
    <w:rsid w:val="00C22886"/>
    <w:rsid w:val="00C420C4"/>
    <w:rsid w:val="00C441E4"/>
    <w:rsid w:val="00C44600"/>
    <w:rsid w:val="00C5203E"/>
    <w:rsid w:val="00C55B41"/>
    <w:rsid w:val="00C60389"/>
    <w:rsid w:val="00C727D9"/>
    <w:rsid w:val="00C80CB7"/>
    <w:rsid w:val="00C82D13"/>
    <w:rsid w:val="00C83859"/>
    <w:rsid w:val="00C84692"/>
    <w:rsid w:val="00C87A88"/>
    <w:rsid w:val="00C9228F"/>
    <w:rsid w:val="00C92C8A"/>
    <w:rsid w:val="00CA6D02"/>
    <w:rsid w:val="00CB3B34"/>
    <w:rsid w:val="00CB3EB2"/>
    <w:rsid w:val="00CB7224"/>
    <w:rsid w:val="00CC248D"/>
    <w:rsid w:val="00CC363D"/>
    <w:rsid w:val="00CC3FD8"/>
    <w:rsid w:val="00CC6ED8"/>
    <w:rsid w:val="00CD4749"/>
    <w:rsid w:val="00CE1187"/>
    <w:rsid w:val="00CE5205"/>
    <w:rsid w:val="00CF354D"/>
    <w:rsid w:val="00CF51A5"/>
    <w:rsid w:val="00CF573F"/>
    <w:rsid w:val="00CF5CD1"/>
    <w:rsid w:val="00D02D2F"/>
    <w:rsid w:val="00D036E5"/>
    <w:rsid w:val="00D0728A"/>
    <w:rsid w:val="00D07EC4"/>
    <w:rsid w:val="00D13ED4"/>
    <w:rsid w:val="00D34D93"/>
    <w:rsid w:val="00D52DC3"/>
    <w:rsid w:val="00D56218"/>
    <w:rsid w:val="00D57CFA"/>
    <w:rsid w:val="00D6579D"/>
    <w:rsid w:val="00D84C55"/>
    <w:rsid w:val="00D874E9"/>
    <w:rsid w:val="00D94256"/>
    <w:rsid w:val="00D96162"/>
    <w:rsid w:val="00D964B9"/>
    <w:rsid w:val="00DA083C"/>
    <w:rsid w:val="00DA74BE"/>
    <w:rsid w:val="00DB0EA9"/>
    <w:rsid w:val="00DB64A3"/>
    <w:rsid w:val="00DB7851"/>
    <w:rsid w:val="00DC1948"/>
    <w:rsid w:val="00DC2794"/>
    <w:rsid w:val="00DC7E47"/>
    <w:rsid w:val="00DE241E"/>
    <w:rsid w:val="00DE3829"/>
    <w:rsid w:val="00DE64C2"/>
    <w:rsid w:val="00DE7061"/>
    <w:rsid w:val="00DF050A"/>
    <w:rsid w:val="00E018B7"/>
    <w:rsid w:val="00E024CF"/>
    <w:rsid w:val="00E16700"/>
    <w:rsid w:val="00E17638"/>
    <w:rsid w:val="00E30706"/>
    <w:rsid w:val="00E320D7"/>
    <w:rsid w:val="00E3689B"/>
    <w:rsid w:val="00E468EF"/>
    <w:rsid w:val="00E62675"/>
    <w:rsid w:val="00E662F5"/>
    <w:rsid w:val="00E66959"/>
    <w:rsid w:val="00E7162B"/>
    <w:rsid w:val="00E7314D"/>
    <w:rsid w:val="00E756D3"/>
    <w:rsid w:val="00E76108"/>
    <w:rsid w:val="00E76822"/>
    <w:rsid w:val="00E774FD"/>
    <w:rsid w:val="00E82951"/>
    <w:rsid w:val="00E83FF3"/>
    <w:rsid w:val="00EA2218"/>
    <w:rsid w:val="00EA2860"/>
    <w:rsid w:val="00EB240C"/>
    <w:rsid w:val="00EB2573"/>
    <w:rsid w:val="00ED7A52"/>
    <w:rsid w:val="00EE0F25"/>
    <w:rsid w:val="00EE41B6"/>
    <w:rsid w:val="00EF450D"/>
    <w:rsid w:val="00F062F1"/>
    <w:rsid w:val="00F06C32"/>
    <w:rsid w:val="00F14C66"/>
    <w:rsid w:val="00F20BFF"/>
    <w:rsid w:val="00F2575E"/>
    <w:rsid w:val="00F27898"/>
    <w:rsid w:val="00F30101"/>
    <w:rsid w:val="00F379E8"/>
    <w:rsid w:val="00F42602"/>
    <w:rsid w:val="00F52D74"/>
    <w:rsid w:val="00F6775B"/>
    <w:rsid w:val="00F67CAE"/>
    <w:rsid w:val="00F72ECC"/>
    <w:rsid w:val="00F743FF"/>
    <w:rsid w:val="00F76F51"/>
    <w:rsid w:val="00F82AB9"/>
    <w:rsid w:val="00F8785D"/>
    <w:rsid w:val="00F87C0A"/>
    <w:rsid w:val="00F90FF2"/>
    <w:rsid w:val="00F93D78"/>
    <w:rsid w:val="00FA0751"/>
    <w:rsid w:val="00FA2A02"/>
    <w:rsid w:val="00FA2E9B"/>
    <w:rsid w:val="00FA6998"/>
    <w:rsid w:val="00FB3AD4"/>
    <w:rsid w:val="00FB7AA6"/>
    <w:rsid w:val="00FC18F3"/>
    <w:rsid w:val="00FC1B72"/>
    <w:rsid w:val="00FC3181"/>
    <w:rsid w:val="00FC560C"/>
    <w:rsid w:val="00FC6ABD"/>
    <w:rsid w:val="00FD142A"/>
    <w:rsid w:val="00FE5E98"/>
    <w:rsid w:val="00FF06B6"/>
    <w:rsid w:val="00FF1D2D"/>
    <w:rsid w:val="00FF24C6"/>
    <w:rsid w:val="00FF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rsid w:val="00853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</w:rPr>
  </w:style>
  <w:style w:type="character" w:customStyle="1" w:styleId="120">
    <w:name w:val="Заголовок №1 (2)"/>
    <w:basedOn w:val="12"/>
    <w:rsid w:val="00853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1123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7</cp:revision>
  <dcterms:created xsi:type="dcterms:W3CDTF">2018-09-10T15:23:00Z</dcterms:created>
  <dcterms:modified xsi:type="dcterms:W3CDTF">2018-09-10T15:54:00Z</dcterms:modified>
</cp:coreProperties>
</file>