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0A3" w:rsidRDefault="004934CF" w:rsidP="004934CF">
      <w:pPr>
        <w:jc w:val="center"/>
        <w:rPr>
          <w:sz w:val="36"/>
          <w:szCs w:val="36"/>
        </w:rPr>
      </w:pPr>
      <w:bookmarkStart w:id="0" w:name="_GoBack"/>
      <w:bookmarkEnd w:id="0"/>
      <w:r w:rsidRPr="00303140">
        <w:rPr>
          <w:sz w:val="36"/>
          <w:szCs w:val="36"/>
        </w:rPr>
        <w:t>Стоунхендж</w:t>
      </w:r>
    </w:p>
    <w:p w:rsidR="00303140" w:rsidRDefault="00303140" w:rsidP="00303140">
      <w:pPr>
        <w:rPr>
          <w:rFonts w:ascii="Times New Roman" w:hAnsi="Times New Roman" w:cs="Times New Roman"/>
          <w:sz w:val="28"/>
          <w:szCs w:val="28"/>
        </w:rPr>
      </w:pPr>
    </w:p>
    <w:p w:rsidR="00303140" w:rsidRPr="00960CED" w:rsidRDefault="007D7CEB" w:rsidP="004E07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0C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1) </w:t>
      </w:r>
      <w:r w:rsidR="00303140" w:rsidRPr="00960C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Окруженный многочисленными тайнами и мистическими легендами, Стоунхендж представляет собой ценную культурную памятку. Он является одним из старейших артефактов древней ци</w:t>
      </w:r>
      <w:r w:rsidR="003673DC" w:rsidRPr="00960C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вилизации наших предков, который дошел</w:t>
      </w:r>
      <w:r w:rsidR="00303140" w:rsidRPr="00960C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 наших дней. </w:t>
      </w:r>
    </w:p>
    <w:p w:rsidR="007D7CEB" w:rsidRPr="00960CED" w:rsidRDefault="007D7CEB" w:rsidP="0030314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A1FE2" w:rsidRPr="00960CED" w:rsidRDefault="007D7CEB" w:rsidP="0030314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0CE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32658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unhendzh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6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140" w:rsidRPr="00960CED" w:rsidRDefault="00303140" w:rsidP="00303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140" w:rsidRPr="00960CED" w:rsidRDefault="00303140" w:rsidP="00303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140" w:rsidRPr="00960CED" w:rsidRDefault="00303140" w:rsidP="004E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C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этой древней постройки витает уйма неразгаданных историй, лег</w:t>
      </w:r>
      <w:r w:rsidR="003673DC" w:rsidRPr="00960CE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 и таинственных предзнаменований</w:t>
      </w:r>
      <w:r w:rsidRPr="0096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Стоунхендж пробуждает к себе ярый интерес со стороны историков, астрологов и археологов. Ведь уже более сотни лет, великие умы пытаются узнать точную дату сооружения монумента, а также его предназначение. </w:t>
      </w:r>
    </w:p>
    <w:p w:rsidR="00303140" w:rsidRPr="00960CED" w:rsidRDefault="00303140" w:rsidP="004E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140" w:rsidRPr="00960CED" w:rsidRDefault="007D7CEB" w:rsidP="004E07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0C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2) </w:t>
      </w:r>
      <w:r w:rsidR="00303140" w:rsidRPr="00960C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Всемирно известная достопримечательность Стоунхендж, находится на юго-западе Англии и представляет собой мегалитический монумент в форме огромного кромлеха. Такой тип постройки характерен и типичен для </w:t>
      </w:r>
      <w:r w:rsidR="00F42B38" w:rsidRPr="00960C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древних строений</w:t>
      </w:r>
      <w:r w:rsidR="00303140" w:rsidRPr="00960C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Британских островах. Само название </w:t>
      </w:r>
      <w:r w:rsidR="00303140" w:rsidRPr="00960CED">
        <w:rPr>
          <w:rFonts w:ascii="Times New Roman" w:hAnsi="Times New Roman" w:cs="Times New Roman"/>
          <w:i/>
          <w:sz w:val="28"/>
          <w:szCs w:val="28"/>
        </w:rPr>
        <w:t>кромлех, подразумевает под собой каменную конструкцию, элементы которой установлены вертикально и образуют своеобразный замкнутый круг.</w:t>
      </w:r>
      <w:r w:rsidR="00303140" w:rsidRPr="00960C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3140" w:rsidRPr="00960CED" w:rsidRDefault="007D7CEB" w:rsidP="0030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CE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48275" cy="382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765" cy="384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140" w:rsidRPr="00960CED" w:rsidRDefault="00303140" w:rsidP="00303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140" w:rsidRPr="00960CED" w:rsidRDefault="00303140" w:rsidP="00303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61A" w:rsidRPr="00960CED" w:rsidRDefault="00C2264B" w:rsidP="004E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CE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п</w:t>
      </w:r>
      <w:r w:rsidR="0092461A" w:rsidRPr="00960CE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римерную дату постройки приурочивают</w:t>
      </w:r>
      <w:r w:rsidRPr="0096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92461A" w:rsidRPr="0096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древним временам обитания друидов на </w:t>
      </w:r>
      <w:r w:rsidRPr="0096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Англии. А последние археологические раскопки, указали на принадлежность постройки к бронзовому веку.  Точным является лишь факт поэтапного строения Стоунхенджа. </w:t>
      </w:r>
    </w:p>
    <w:p w:rsidR="00C2264B" w:rsidRPr="00960CED" w:rsidRDefault="00C2264B" w:rsidP="004E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64B" w:rsidRPr="00960CED" w:rsidRDefault="00C2264B" w:rsidP="004E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140" w:rsidRPr="00960CED" w:rsidRDefault="007D7CEB" w:rsidP="004E07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0C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3) </w:t>
      </w:r>
      <w:r w:rsidR="00303140" w:rsidRPr="00960C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Грубо отделанные камни в фо</w:t>
      </w:r>
      <w:r w:rsidR="00F42B38" w:rsidRPr="00960C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рме столбов и плит, огромные валы, ямы и рвы – все это в совокупности представляет собой загадочный и завораживающий монумент Стоунхендж. </w:t>
      </w:r>
    </w:p>
    <w:p w:rsidR="00F42B38" w:rsidRPr="00960CED" w:rsidRDefault="00F42B38" w:rsidP="004E07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0C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EB337B" w:rsidRPr="00960C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старину, люди,</w:t>
      </w:r>
      <w:r w:rsidRPr="00960C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проживавшие неподалеку от этого </w:t>
      </w:r>
      <w:r w:rsidR="00EB337B" w:rsidRPr="00960C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строения, называли его Хороводом великанов. Ведь и вправду, если пристально смотреть на каменные столбы, кажется, что это огромные, выстроенные в круг существа. </w:t>
      </w:r>
    </w:p>
    <w:p w:rsidR="00303140" w:rsidRPr="00960CED" w:rsidRDefault="00303140" w:rsidP="004E07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B337B" w:rsidRPr="00960CED" w:rsidRDefault="00EB337B" w:rsidP="004E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140" w:rsidRPr="00960CED" w:rsidRDefault="00303140" w:rsidP="00303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140" w:rsidRPr="00960CED" w:rsidRDefault="007D7CEB" w:rsidP="00303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C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1852D91" wp14:editId="6D31C966">
            <wp:extent cx="5524500" cy="3156857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cient-1853396_1280-700x4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1923" cy="3166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140" w:rsidRPr="00960CED" w:rsidRDefault="00303140" w:rsidP="00303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140" w:rsidRPr="00960CED" w:rsidRDefault="00303140" w:rsidP="00303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140" w:rsidRPr="00960CED" w:rsidRDefault="00303140" w:rsidP="00303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140" w:rsidRPr="00960CED" w:rsidRDefault="007D7CEB" w:rsidP="004E07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0C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4) </w:t>
      </w:r>
      <w:r w:rsidR="00303140" w:rsidRPr="00960C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Стоунхендже, что в переводе означает «подвешенный камень», лунки </w:t>
      </w:r>
      <w:r w:rsidR="00F42B38" w:rsidRPr="00960C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каменные монументы размещены специальным образом</w:t>
      </w:r>
      <w:r w:rsidR="00303140" w:rsidRPr="00960C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F42B38" w:rsidRPr="00960C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благодаря чему, можно с легкостью пересказать затмения солнца, а также колебания морских волн.  </w:t>
      </w:r>
      <w:r w:rsidR="006F1CE9" w:rsidRPr="00960C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этой тяжелой</w:t>
      </w:r>
      <w:r w:rsidR="00303140" w:rsidRPr="00960C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современного восприятия обсерватории</w:t>
      </w:r>
      <w:r w:rsidR="006F1CE9" w:rsidRPr="00960C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закодированы удивительные научные сведения. К примеру размер кольцевидных сооружений монумента, полностью сопоставим с обхватом Земли.</w:t>
      </w:r>
      <w:r w:rsidR="00303140" w:rsidRPr="00960C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D7CEB" w:rsidRPr="00960CED" w:rsidRDefault="007D7CEB" w:rsidP="0030314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D7CEB" w:rsidRPr="00960CED" w:rsidRDefault="007D7CEB" w:rsidP="0030314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0CE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339471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ounhendzh_10-700x4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9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37B" w:rsidRPr="00960CED" w:rsidRDefault="00EB337B" w:rsidP="0030314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B337B" w:rsidRPr="00960CED" w:rsidRDefault="00EB337B" w:rsidP="00303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140" w:rsidRPr="00960CED" w:rsidRDefault="00303140" w:rsidP="004E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C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91037E" w:rsidRPr="00960CED" w:rsidRDefault="007D7CEB" w:rsidP="004E07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0C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5) </w:t>
      </w:r>
      <w:r w:rsidR="0091037E" w:rsidRPr="00960C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Тридцать каменных «великанов» стоят друг напротив друга в математически точном порядке и образуют своеобразную доисторическую обсерваторию. </w:t>
      </w:r>
      <w:r w:rsidR="00DA6C7B" w:rsidRPr="00960C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XVIII веке были приняты меры по реконструкции Стоунхенджа, а именно – расстановке его каменных сооружений. </w:t>
      </w:r>
      <w:r w:rsidR="00A859C8" w:rsidRPr="00960C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Центральную часть постройки занимает камень-алтарь, который представлен песчаным монолитом. Вокруг него расположены </w:t>
      </w:r>
      <w:r w:rsidR="00DA6C7B" w:rsidRPr="00960C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десять камней в форме своеобразной подковы. </w:t>
      </w:r>
      <w:r w:rsidR="00A859C8" w:rsidRPr="00960C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D7CEB" w:rsidRPr="00960CED" w:rsidRDefault="007D7CEB" w:rsidP="0091037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1037E" w:rsidRPr="00960CED" w:rsidRDefault="0091037E" w:rsidP="00910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7F" w:rsidRPr="00960CED" w:rsidRDefault="007D7CEB" w:rsidP="00910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C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9471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ounhendzh_6-700x40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9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17F" w:rsidRPr="00960CED" w:rsidRDefault="007D7CEB" w:rsidP="004E07DB">
      <w:pPr>
        <w:pStyle w:val="a3"/>
        <w:jc w:val="both"/>
        <w:rPr>
          <w:i/>
          <w:sz w:val="28"/>
          <w:szCs w:val="28"/>
        </w:rPr>
      </w:pPr>
      <w:r w:rsidRPr="00960CED">
        <w:rPr>
          <w:i/>
          <w:sz w:val="28"/>
          <w:szCs w:val="28"/>
        </w:rPr>
        <w:t xml:space="preserve">6) </w:t>
      </w:r>
      <w:r w:rsidR="00E8717F" w:rsidRPr="00960CED">
        <w:rPr>
          <w:i/>
          <w:sz w:val="28"/>
          <w:szCs w:val="28"/>
        </w:rPr>
        <w:t xml:space="preserve">Камни, которые использовались для строительства загадочного монумента, имеют различную форму и природу. Среди них можно найти </w:t>
      </w:r>
      <w:r w:rsidR="006F1CE9" w:rsidRPr="00960CED">
        <w:rPr>
          <w:i/>
          <w:sz w:val="28"/>
          <w:szCs w:val="28"/>
        </w:rPr>
        <w:t>образцы вулканической лавы</w:t>
      </w:r>
      <w:r w:rsidR="00E8717F" w:rsidRPr="00960CED">
        <w:rPr>
          <w:i/>
          <w:sz w:val="28"/>
          <w:szCs w:val="28"/>
        </w:rPr>
        <w:t xml:space="preserve">, </w:t>
      </w:r>
      <w:r w:rsidR="006F1CE9" w:rsidRPr="00960CED">
        <w:rPr>
          <w:i/>
          <w:sz w:val="28"/>
          <w:szCs w:val="28"/>
        </w:rPr>
        <w:t>песчаника и долерита</w:t>
      </w:r>
      <w:r w:rsidR="00E8717F" w:rsidRPr="00960CED">
        <w:rPr>
          <w:i/>
          <w:sz w:val="28"/>
          <w:szCs w:val="28"/>
        </w:rPr>
        <w:t xml:space="preserve">. Эти удивительные камни, доставлялись на континент со всего мира, что являлось весьма проблематичным в древние времена. Вес самого тяжелого камня достигает 50 тонн, а средняя высота сооружений – 4 метра. </w:t>
      </w:r>
    </w:p>
    <w:p w:rsidR="007D7CEB" w:rsidRPr="00960CED" w:rsidRDefault="007D7CEB" w:rsidP="00E8717F">
      <w:pPr>
        <w:pStyle w:val="a3"/>
        <w:rPr>
          <w:i/>
          <w:sz w:val="28"/>
          <w:szCs w:val="28"/>
        </w:rPr>
      </w:pPr>
      <w:r w:rsidRPr="00960CED">
        <w:rPr>
          <w:i/>
          <w:noProof/>
          <w:sz w:val="28"/>
          <w:szCs w:val="28"/>
        </w:rPr>
        <w:lastRenderedPageBreak/>
        <w:drawing>
          <wp:inline distT="0" distB="0" distL="0" distR="0">
            <wp:extent cx="5219700" cy="366704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92027426_large_5041355_stoun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6627" cy="367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37E" w:rsidRPr="00960CED" w:rsidRDefault="0091037E" w:rsidP="00910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37E" w:rsidRPr="00960CED" w:rsidRDefault="0091037E" w:rsidP="00910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7F" w:rsidRPr="00960CED" w:rsidRDefault="00E8717F" w:rsidP="00910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7F" w:rsidRPr="00960CED" w:rsidRDefault="00E8717F" w:rsidP="0091037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8717F" w:rsidRPr="00960CED" w:rsidRDefault="007D7CEB" w:rsidP="0091037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0C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7) </w:t>
      </w:r>
      <w:r w:rsidR="00E8717F" w:rsidRPr="00960C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Каменная колоннада выполнена в сером цвете, </w:t>
      </w:r>
      <w:r w:rsidR="003A1FE2" w:rsidRPr="00960C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некоторые камни вулканической породы, имеют зеленоватый или голубой оттенок. </w:t>
      </w:r>
    </w:p>
    <w:p w:rsidR="003A1FE2" w:rsidRPr="00960CED" w:rsidRDefault="003A1FE2" w:rsidP="00910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FE2" w:rsidRPr="00960CED" w:rsidRDefault="007D7CEB" w:rsidP="00910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C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682AD5" wp14:editId="123FDC37">
            <wp:extent cx="5810250" cy="2857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toneheng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FE2" w:rsidRPr="00960CED" w:rsidRDefault="003A1FE2" w:rsidP="00910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FE2" w:rsidRPr="00960CED" w:rsidRDefault="003A1FE2" w:rsidP="00910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FE2" w:rsidRPr="00960CED" w:rsidRDefault="003A1FE2" w:rsidP="004E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Интересным фактом является, что при компьютерной реконструкции первозданного вида Стоунхенджа, ученые обнаружили сходство этой удивительной обсерватории с нашей солнечной системой. Это как будто макет </w:t>
      </w:r>
      <w:r w:rsidRPr="00960C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всех известных науке планет, со своеобразными дополнениями, которые возможно в будущем, произведут настоящий фурор в мире астрономии. </w:t>
      </w:r>
    </w:p>
    <w:p w:rsidR="00E8717F" w:rsidRPr="00960CED" w:rsidRDefault="00E8717F" w:rsidP="004E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7F" w:rsidRPr="00960CED" w:rsidRDefault="00E8717F" w:rsidP="004E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7F" w:rsidRPr="00960CED" w:rsidRDefault="0091037E" w:rsidP="004E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ученые пришли к выводу, что территория Стоунхенджа использовалась, как место захоронения. Ведь во время раскопок, археологами были найдены саркофаги и тела усопших. </w:t>
      </w:r>
      <w:r w:rsidR="00E8717F" w:rsidRPr="0096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же, считают его древним храмом или обсерваторией. Прислушиваясь к легендам, можно узнать, что на месте необычной конструкции совершал магические ритуалы могущественный Мерлин – волшебник и герой английского фольклора. </w:t>
      </w:r>
    </w:p>
    <w:p w:rsidR="00E8717F" w:rsidRPr="00960CED" w:rsidRDefault="00E8717F" w:rsidP="004E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37E" w:rsidRPr="00960CED" w:rsidRDefault="0091037E" w:rsidP="004E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C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к сожалению человечеству не суждено познать н</w:t>
      </w:r>
      <w:r w:rsidR="00822956" w:rsidRPr="0096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астоящую цель данной постройки, которая является сокровищем ЮНЕСКО. </w:t>
      </w:r>
    </w:p>
    <w:p w:rsidR="0091037E" w:rsidRPr="00960CED" w:rsidRDefault="0091037E" w:rsidP="004E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37E" w:rsidRDefault="0091037E" w:rsidP="0030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140" w:rsidRPr="00303140" w:rsidRDefault="00303140" w:rsidP="00303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4CF" w:rsidRDefault="004934CF" w:rsidP="004934CF">
      <w:pPr>
        <w:jc w:val="center"/>
      </w:pPr>
    </w:p>
    <w:p w:rsidR="00A859C8" w:rsidRDefault="00A859C8" w:rsidP="00A859C8"/>
    <w:sectPr w:rsidR="00A85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02F02"/>
    <w:multiLevelType w:val="hybridMultilevel"/>
    <w:tmpl w:val="B1FCA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32"/>
    <w:rsid w:val="00303140"/>
    <w:rsid w:val="003673DC"/>
    <w:rsid w:val="003A1FE2"/>
    <w:rsid w:val="004934CF"/>
    <w:rsid w:val="004E07DB"/>
    <w:rsid w:val="006F1CE9"/>
    <w:rsid w:val="007D7CEB"/>
    <w:rsid w:val="00822956"/>
    <w:rsid w:val="0091037E"/>
    <w:rsid w:val="0092461A"/>
    <w:rsid w:val="00960CED"/>
    <w:rsid w:val="009E00A3"/>
    <w:rsid w:val="00A859C8"/>
    <w:rsid w:val="00C2264B"/>
    <w:rsid w:val="00DA6C7B"/>
    <w:rsid w:val="00E8717F"/>
    <w:rsid w:val="00EB337B"/>
    <w:rsid w:val="00F03532"/>
    <w:rsid w:val="00F4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FE4E7-117F-4AB1-A692-50EB1F90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7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9</cp:revision>
  <dcterms:created xsi:type="dcterms:W3CDTF">2018-01-24T09:54:00Z</dcterms:created>
  <dcterms:modified xsi:type="dcterms:W3CDTF">2018-01-25T15:52:00Z</dcterms:modified>
</cp:coreProperties>
</file>