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Життя в 21 сторіччі - це не тільки безліч можливостей як і для роботи, так і для розваг, але і мінімум вільного часу: все розписано по хвилинах. А так важливо, незважаючи на щільний графік, не забути передати привіт коханій , порадувати бабусю, чи привітати колегу з днем народження. В цьому надійним помічником є інтернет магазин квітів.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Доставка квітів: набагато простіше, ніж здається.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Наша компанія пропонує доставку квітів в будь-яке місто України. Вам лише необхідно оформити замовлення на сайті, або зателефонувати за вказаним номером телефону до наших менеджерів - вони з радістю допоможуть вибрати "саме той" букет. При цьому, це можуть бути не лише квіти з доставкою. За Вашим бажанням до них можна додати  листівку з привітанням, цукерки, фрукти, 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яку іграшку чи навіть надувні кульки, що точно запам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ятається та приємно здивує адресата.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Крім того, Ви можете попередньо обговорити зі співробітниками нашої компанії час доставки квітів: деколи важливі лічені хвилини, тому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