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>Вірші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</w:rPr>
        <w:t>Другу</w:t>
      </w:r>
    </w:p>
    <w:p>
      <w:pPr>
        <w:pStyle w:val="Основной текст"/>
        <w:bidi w:val="0"/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Чуєш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  <w:lang w:val="ru-RU"/>
        </w:rPr>
        <w:t>напиши про мене пару рим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Як ми залишаємо за вами мир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Можеш написати дуже коротко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Що живий…ще буває холодно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Єрунда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трохи поранений кулями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І  не рухаюсь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проте волею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там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Як одужаю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знову повернуся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І піду до людей по твоїм рядкам</w:t>
      </w:r>
      <w:r>
        <w:rPr>
          <w:sz w:val="26"/>
          <w:szCs w:val="26"/>
          <w:rtl w:val="0"/>
        </w:rPr>
        <w:t>..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Ми всі  вдягнені в голу правду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Не метафор заточенного пера</w:t>
      </w:r>
      <w:r>
        <w:rPr>
          <w:sz w:val="26"/>
          <w:szCs w:val="26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І до поки спроможні обрати владу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Нас не зможе ніхто і ніяк зламать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Умивають «спасатели» кров‘ю нас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Ґвалтуванням дітей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та їх матерів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Краще геєм би був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а він підорас </w:t>
      </w:r>
      <w:r>
        <w:rPr>
          <w:sz w:val="26"/>
          <w:szCs w:val="26"/>
          <w:rtl w:val="0"/>
        </w:rPr>
        <w:t>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По поступкам орковських нелюдів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Як неважко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то заримуй </w:t>
      </w:r>
      <w:r>
        <w:rPr>
          <w:sz w:val="26"/>
          <w:szCs w:val="26"/>
          <w:rtl w:val="0"/>
        </w:rPr>
        <w:t>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Цих історій певно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>у нас мільйони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Ти живеш серед рим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а я серед куль</w:t>
      </w:r>
      <w:r>
        <w:rPr>
          <w:sz w:val="26"/>
          <w:szCs w:val="26"/>
          <w:rtl w:val="0"/>
        </w:rPr>
        <w:t xml:space="preserve">,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То бери 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та  пиши для рідної Трої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</w:rPr>
        <w:t>07.01.2023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Среди серых улиц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 xml:space="preserve">без света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Грустных лиц и глупой войны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Где точить  мне </w:t>
      </w:r>
      <w:r>
        <w:rPr>
          <w:sz w:val="26"/>
          <w:szCs w:val="26"/>
          <w:rtl w:val="0"/>
        </w:rPr>
        <w:t xml:space="preserve">-  </w:t>
      </w:r>
      <w:r>
        <w:rPr>
          <w:sz w:val="26"/>
          <w:szCs w:val="26"/>
          <w:rtl w:val="0"/>
          <w:lang w:val="ru-RU"/>
        </w:rPr>
        <w:t>перо поэта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И воздвигнуть свой собственный Рим</w:t>
      </w:r>
      <w:r>
        <w:rPr>
          <w:sz w:val="26"/>
          <w:szCs w:val="26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Среди  странного Сартра вне строк </w:t>
      </w:r>
      <w:r>
        <w:rPr>
          <w:sz w:val="26"/>
          <w:szCs w:val="26"/>
          <w:rtl w:val="0"/>
        </w:rPr>
        <w:t>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Где так тошно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от всех рассуждений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В этом мире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каждый пророк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Своих  истинных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связанных мнений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На горе ли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Не сгорели</w:t>
      </w:r>
      <w:r>
        <w:rPr>
          <w:sz w:val="26"/>
          <w:szCs w:val="26"/>
          <w:rtl w:val="0"/>
        </w:rPr>
        <w:t>...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Мы же в небо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Ты там не был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 xml:space="preserve">Садим семя 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Только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Я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Мы бежали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От себя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 xml:space="preserve">Ты смеёшься 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Присмотрись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Отвернёшься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Ты простишь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Это танцы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Это бой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Я останусь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Лишь собой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Трогая великих всех </w:t>
      </w:r>
      <w:r>
        <w:rPr>
          <w:sz w:val="26"/>
          <w:szCs w:val="26"/>
          <w:rtl w:val="0"/>
        </w:rPr>
        <w:t xml:space="preserve">-  </w:t>
      </w:r>
      <w:r>
        <w:rPr>
          <w:sz w:val="26"/>
          <w:szCs w:val="26"/>
          <w:rtl w:val="0"/>
          <w:lang w:val="ru-RU"/>
        </w:rPr>
        <w:t>цитаты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Верим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  <w:lang w:val="ru-RU"/>
        </w:rPr>
        <w:t xml:space="preserve">что любовь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это безумие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Только 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>каждый разойдется по палатам</w:t>
      </w:r>
      <w:r>
        <w:rPr>
          <w:sz w:val="26"/>
          <w:szCs w:val="26"/>
          <w:rtl w:val="0"/>
        </w:rPr>
        <w:t>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Своего слепого слабоумия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Мы такие умные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 бокалом виски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Рассуждаем про чужие кости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Только у  своей нелепой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грязной миски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Мы не видим даже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самой старой крошки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Мы такие важные ведём беседы</w:t>
      </w:r>
      <w:r>
        <w:rPr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Словно мы хирурги и нам шить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Но как только в двери постучатся беды</w:t>
      </w:r>
      <w:r>
        <w:rPr>
          <w:sz w:val="26"/>
          <w:szCs w:val="26"/>
          <w:rtl w:val="0"/>
        </w:rPr>
        <w:t>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Очень глупую мы начинаем жизнь</w:t>
      </w:r>
      <w:r>
        <w:rPr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