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D59" w:rsidRPr="00230200" w:rsidRDefault="00230200" w:rsidP="0023020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0200">
        <w:rPr>
          <w:rFonts w:ascii="Times New Roman" w:hAnsi="Times New Roman" w:cs="Times New Roman"/>
          <w:b/>
          <w:sz w:val="36"/>
          <w:szCs w:val="36"/>
        </w:rPr>
        <w:t>Что такое фишинг?</w:t>
      </w:r>
    </w:p>
    <w:p w:rsidR="00230200" w:rsidRDefault="00230200" w:rsidP="00230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современном мире достаточно много </w:t>
      </w:r>
      <w:r w:rsidR="0066118B">
        <w:rPr>
          <w:rFonts w:ascii="Times New Roman" w:hAnsi="Times New Roman" w:cs="Times New Roman"/>
          <w:sz w:val="24"/>
          <w:szCs w:val="24"/>
        </w:rPr>
        <w:t>угроз</w:t>
      </w:r>
      <w:r>
        <w:rPr>
          <w:rFonts w:ascii="Times New Roman" w:hAnsi="Times New Roman" w:cs="Times New Roman"/>
          <w:sz w:val="24"/>
          <w:szCs w:val="24"/>
        </w:rPr>
        <w:t xml:space="preserve"> сопровождает людей изо дня в день. К стихийным бедствиям, убийцам и тому подобному добавились </w:t>
      </w:r>
      <w:r w:rsidR="0066118B">
        <w:rPr>
          <w:rFonts w:ascii="Times New Roman" w:hAnsi="Times New Roman" w:cs="Times New Roman"/>
          <w:sz w:val="24"/>
          <w:szCs w:val="24"/>
        </w:rPr>
        <w:t xml:space="preserve">мошенники, в том числе интернет </w:t>
      </w:r>
      <w:r>
        <w:rPr>
          <w:rFonts w:ascii="Times New Roman" w:hAnsi="Times New Roman" w:cs="Times New Roman"/>
          <w:sz w:val="24"/>
          <w:szCs w:val="24"/>
        </w:rPr>
        <w:t xml:space="preserve">мошенники. Каждый день сотни людей становятся жертвами их махинаций, теряют все то, что копили годами. Одной из такой угроз являются фишинг мошенники и их атаки в интернете, число которых растет с каждым днем. Сегодня я хочу подробно ознакомить Вас с этой угрозой, рассказать, как с ней бороться и как обезопасить себя и своих близких. </w:t>
      </w:r>
    </w:p>
    <w:p w:rsidR="00230200" w:rsidRPr="00230200" w:rsidRDefault="00230200" w:rsidP="00230200">
      <w:pPr>
        <w:rPr>
          <w:rFonts w:ascii="Times New Roman" w:hAnsi="Times New Roman" w:cs="Times New Roman"/>
          <w:b/>
          <w:sz w:val="28"/>
          <w:szCs w:val="28"/>
        </w:rPr>
      </w:pPr>
      <w:r w:rsidRPr="00230200">
        <w:rPr>
          <w:rFonts w:ascii="Times New Roman" w:hAnsi="Times New Roman" w:cs="Times New Roman"/>
          <w:b/>
          <w:sz w:val="28"/>
          <w:szCs w:val="28"/>
        </w:rPr>
        <w:t xml:space="preserve">Что такое фишинг? Кто такие фишинг мошенники? </w:t>
      </w:r>
    </w:p>
    <w:p w:rsidR="00230200" w:rsidRDefault="00230200" w:rsidP="00230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Фишинг – </w:t>
      </w:r>
      <w:r>
        <w:rPr>
          <w:rFonts w:ascii="Times New Roman" w:hAnsi="Times New Roman" w:cs="Times New Roman"/>
          <w:sz w:val="24"/>
          <w:szCs w:val="24"/>
        </w:rPr>
        <w:t>(в переводе с английского «</w:t>
      </w:r>
      <w:r>
        <w:rPr>
          <w:rFonts w:ascii="Times New Roman" w:hAnsi="Times New Roman" w:cs="Times New Roman"/>
          <w:sz w:val="24"/>
          <w:szCs w:val="24"/>
          <w:lang w:val="en-US"/>
        </w:rPr>
        <w:t>fishing</w:t>
      </w:r>
      <w:r>
        <w:rPr>
          <w:rFonts w:ascii="Times New Roman" w:hAnsi="Times New Roman" w:cs="Times New Roman"/>
          <w:sz w:val="24"/>
          <w:szCs w:val="24"/>
        </w:rPr>
        <w:t>» - рыбная ловля, к чему-то принуждать, что-то узнавать) – это один из видов современного интернет-мошенничества с использованием социальной инженерии с целью получения личной информации пользователей (логинов, паролей, кодов и так далее).</w:t>
      </w:r>
    </w:p>
    <w:p w:rsidR="00230200" w:rsidRDefault="00230200" w:rsidP="00230200">
      <w:pPr>
        <w:rPr>
          <w:rFonts w:ascii="Times New Roman" w:hAnsi="Times New Roman" w:cs="Times New Roman"/>
          <w:sz w:val="24"/>
          <w:szCs w:val="24"/>
        </w:rPr>
      </w:pPr>
      <w:r w:rsidRPr="00230200">
        <w:rPr>
          <w:rFonts w:ascii="Times New Roman" w:hAnsi="Times New Roman" w:cs="Times New Roman"/>
          <w:b/>
          <w:sz w:val="24"/>
          <w:szCs w:val="24"/>
        </w:rPr>
        <w:t>Фишинг мошенники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интернет пользователи, которые с помощью спама, получают нужную им</w:t>
      </w:r>
      <w:r w:rsidR="00C058E6">
        <w:rPr>
          <w:rFonts w:ascii="Times New Roman" w:hAnsi="Times New Roman" w:cs="Times New Roman"/>
          <w:sz w:val="24"/>
          <w:szCs w:val="24"/>
        </w:rPr>
        <w:t xml:space="preserve"> личную</w:t>
      </w:r>
      <w:r>
        <w:rPr>
          <w:rFonts w:ascii="Times New Roman" w:hAnsi="Times New Roman" w:cs="Times New Roman"/>
          <w:sz w:val="24"/>
          <w:szCs w:val="24"/>
        </w:rPr>
        <w:t xml:space="preserve"> информацию от д</w:t>
      </w:r>
      <w:r w:rsidR="00C058E6">
        <w:rPr>
          <w:rFonts w:ascii="Times New Roman" w:hAnsi="Times New Roman" w:cs="Times New Roman"/>
          <w:sz w:val="24"/>
          <w:szCs w:val="24"/>
        </w:rPr>
        <w:t>ругих людей.</w:t>
      </w:r>
    </w:p>
    <w:p w:rsidR="00230200" w:rsidRDefault="00230200" w:rsidP="00230200">
      <w:pPr>
        <w:rPr>
          <w:rFonts w:ascii="Times New Roman" w:hAnsi="Times New Roman" w:cs="Times New Roman"/>
          <w:sz w:val="24"/>
          <w:szCs w:val="24"/>
        </w:rPr>
      </w:pPr>
      <w:r w:rsidRPr="00230200">
        <w:rPr>
          <w:rFonts w:ascii="Times New Roman" w:hAnsi="Times New Roman" w:cs="Times New Roman"/>
          <w:b/>
          <w:sz w:val="24"/>
          <w:szCs w:val="24"/>
        </w:rPr>
        <w:t>Спам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это своего рода реклама, которую Вы можете получить на свою почту</w:t>
      </w:r>
      <w:r w:rsidR="00C058E6">
        <w:rPr>
          <w:rFonts w:ascii="Times New Roman" w:hAnsi="Times New Roman" w:cs="Times New Roman"/>
          <w:sz w:val="24"/>
          <w:szCs w:val="24"/>
        </w:rPr>
        <w:t xml:space="preserve"> или в сообщении в социальной сети</w:t>
      </w:r>
      <w:r>
        <w:rPr>
          <w:rFonts w:ascii="Times New Roman" w:hAnsi="Times New Roman" w:cs="Times New Roman"/>
          <w:sz w:val="24"/>
          <w:szCs w:val="24"/>
        </w:rPr>
        <w:t>. Спам может быть безопасным (не несущим угрозу Вам или Вашему компьютеру) и опасным (нести в себе фишинг ссылки, вирусы).</w:t>
      </w:r>
    </w:p>
    <w:p w:rsidR="00230200" w:rsidRDefault="00230200" w:rsidP="00230200">
      <w:pPr>
        <w:rPr>
          <w:rFonts w:ascii="Times New Roman" w:hAnsi="Times New Roman" w:cs="Times New Roman"/>
          <w:sz w:val="24"/>
          <w:szCs w:val="24"/>
        </w:rPr>
      </w:pPr>
      <w:r w:rsidRPr="00230200">
        <w:rPr>
          <w:rFonts w:ascii="Times New Roman" w:hAnsi="Times New Roman" w:cs="Times New Roman"/>
          <w:b/>
          <w:sz w:val="24"/>
          <w:szCs w:val="24"/>
        </w:rPr>
        <w:t>Какая же основная задача у фишинг мошенника?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Главной целью всех фишинг мошенников является узнать от Вас какую-то личную информацию. Самое распространенное – это логины и пароли от Вашей почты или страничек в социальных сетях. С их помощью жулики начинают рассылку (возможно даже вредоносного) спама от Вашего имени Вашим родственникам, друзьям, коллегам и т.д. Менее распространенное, но с огромными темпами набирающее популярность, - это выяснение у Вас номеров и паролей от ваших банковских счетов, номера и пин коды Ваших банковских карточек для переводов денег на свой счет. Каждый из этих случаев опасен, потому что несет за собой последствия. </w:t>
      </w:r>
    </w:p>
    <w:p w:rsidR="00230200" w:rsidRDefault="00230200" w:rsidP="002302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Как действуют фишинг мошенники? </w:t>
      </w:r>
    </w:p>
    <w:p w:rsidR="0066118B" w:rsidRDefault="0066118B" w:rsidP="00230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Многие люди не единожды слышали о махинациях и тем не менее попадаются на самые простые уловки. Чаще всего мошенники действуют по такой схеме:</w:t>
      </w:r>
    </w:p>
    <w:p w:rsidR="00230200" w:rsidRDefault="0066118B" w:rsidP="00230200">
      <w:pPr>
        <w:rPr>
          <w:rFonts w:ascii="Times New Roman" w:hAnsi="Times New Roman" w:cs="Times New Roman"/>
          <w:sz w:val="24"/>
          <w:szCs w:val="24"/>
        </w:rPr>
      </w:pPr>
      <w:r w:rsidRPr="0066118B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 Создаются сайты, которые по своему оформлению очень похожи на игровые ( например онлайн казино). Если Вы когда-то пользовались таким, то знаете, что к ним прикрепляется множество ресурсов, которые позволяют связываться с Вашими онлайн кошельками (например </w:t>
      </w:r>
      <w:r w:rsidRPr="0066118B">
        <w:rPr>
          <w:rFonts w:ascii="Times New Roman" w:hAnsi="Times New Roman" w:cs="Times New Roman"/>
          <w:sz w:val="24"/>
          <w:szCs w:val="24"/>
        </w:rPr>
        <w:t>WebMoney Кошелёк</w:t>
      </w:r>
      <w:r>
        <w:rPr>
          <w:rFonts w:ascii="Times New Roman" w:hAnsi="Times New Roman" w:cs="Times New Roman"/>
          <w:sz w:val="24"/>
          <w:szCs w:val="24"/>
        </w:rPr>
        <w:t>, Яндекс Деньги), банковскими счетами и картами;</w:t>
      </w:r>
    </w:p>
    <w:p w:rsidR="0066118B" w:rsidRDefault="0066118B" w:rsidP="00230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Есть определенная база данных, используя которую злоумышленники совершают широкомасштабную рассылку спама. В ней вы можете увидеть рекламу этого самого нового казино, которая будет привлекать не только увлекательной и затягивающей игрой, но и скорее всего очень правдоподобными подарками в виде легкодоступных бонусов или же просто некоторой суммы денежных средств;</w:t>
      </w:r>
    </w:p>
    <w:p w:rsidR="0066118B" w:rsidRDefault="0066118B" w:rsidP="00230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592D5C">
        <w:rPr>
          <w:rFonts w:ascii="Times New Roman" w:hAnsi="Times New Roman" w:cs="Times New Roman"/>
          <w:sz w:val="24"/>
          <w:szCs w:val="24"/>
        </w:rPr>
        <w:t>Гость</w:t>
      </w:r>
      <w:r>
        <w:rPr>
          <w:rFonts w:ascii="Times New Roman" w:hAnsi="Times New Roman" w:cs="Times New Roman"/>
          <w:sz w:val="24"/>
          <w:szCs w:val="24"/>
        </w:rPr>
        <w:t xml:space="preserve"> этого псевдо казино, как и сказано в рекламе, получает обещанный бонус и без особого труда, что должно насторожить, отыгрывает его;</w:t>
      </w:r>
    </w:p>
    <w:p w:rsidR="0066118B" w:rsidRDefault="0066118B" w:rsidP="00230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 Далее посетитель, естественно, хочет получить свой выигрыш. Он оформляет заявку на выплату выигранных им денег. Как и любой человек у него уже присутсвует чувство эйфории. Но тут он получает в ответ на свою заявку сообщение о том, что, например, сервер перезагружен и для получения денег ему нужно немного подождать;</w:t>
      </w:r>
    </w:p>
    <w:p w:rsidR="0066118B" w:rsidRDefault="0066118B" w:rsidP="00230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Но на этом клиент казино не останавливается. Чтоб не терять время и пока фартит, он вводит новый депозит и снова, скорее всего выигрывает. Помимо этого не редко бывает так, что такие «казино» содержат ссылки на другие подобные сайты.</w:t>
      </w:r>
    </w:p>
    <w:p w:rsidR="0066118B" w:rsidRDefault="0066118B" w:rsidP="00230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Вывода выигра</w:t>
      </w:r>
      <w:r w:rsidR="00C058E6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ных Вами средст</w:t>
      </w:r>
      <w:r w:rsidR="00C058E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не произойдет никогда. Чаще всего в мошеннических казино вообще не предусмотрена система выплат.</w:t>
      </w:r>
    </w:p>
    <w:p w:rsidR="0066118B" w:rsidRDefault="0066118B" w:rsidP="00230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главный вопрос: куда же делись ваши деньги? Ответ прост: Ваши деньги ушли в карман злоумышленника сразу после оформления депозита. Если Вы опять захотите вывести деньги, то получите все то же сообщение о том, что Вам следует немного подождать. За это врнмя мошенник успеет обналичить деньги и скрыться. Такие сайты временные. Срок их «жизни» длится от нескольких часов до нескольких недель. После удаления такого сайта найти злоумышленника практически невозможно. </w:t>
      </w:r>
    </w:p>
    <w:p w:rsidR="0066118B" w:rsidRDefault="0066118B" w:rsidP="00230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же может использоваться рассылки от имени банков, где просят подтвердить Ваши личные данные. Или же подделка сайта (чаще всего социальные сети) – обычно подделывают только одну страницу, где нужно указать Ваши логин и пароль.  </w:t>
      </w:r>
    </w:p>
    <w:p w:rsidR="0066118B" w:rsidRDefault="00C058E6" w:rsidP="002302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защититься от фишинга и не попасть под фишинг атаку?</w:t>
      </w:r>
    </w:p>
    <w:p w:rsidR="00C058E6" w:rsidRDefault="00C058E6" w:rsidP="00230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так, мы подробно разобрали что такое фишинг, фишинг мошенники и какие схемы используют для своих махинаций. В принципе ничего сложного в модели их действий нет. Но все же, лучше себя обезопасить. Вот несколько простых, незамысловатых, но очень полезных советов:</w:t>
      </w:r>
    </w:p>
    <w:p w:rsidR="00C058E6" w:rsidRDefault="00C058E6" w:rsidP="00C058E6">
      <w:pPr>
        <w:rPr>
          <w:rFonts w:ascii="Times New Roman" w:hAnsi="Times New Roman" w:cs="Times New Roman"/>
          <w:sz w:val="24"/>
          <w:szCs w:val="24"/>
        </w:rPr>
      </w:pPr>
      <w:r w:rsidRPr="00C058E6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 Лучше иметь не одну электронную почту, а две. Первая будет использоваться, как Ваша личная (для переписок с родными и близкими, коллегами и т.д.). Вторая же для регистрации на разнообразных форумах, чатах, тех же казино. Это поможет Вам, как минимум, случайно не наткнуться на вредоносный спам.</w:t>
      </w:r>
    </w:p>
    <w:p w:rsidR="00C058E6" w:rsidRDefault="00C058E6" w:rsidP="00C05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 осторожностью и вдумчиво читайте электронные письма. Запомните, что официальные законные организации ни в коем случае не запрашивают Ваши конфединциальные данные. Большинство банков это делают только при личном обращении клиента.</w:t>
      </w:r>
    </w:p>
    <w:p w:rsidR="00C058E6" w:rsidRDefault="00C058E6" w:rsidP="00C05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Не поддавайтесь манипуляции. Помните о предыдущем правиле и если чувствуете давление (например угрозу закрытия вашего счета) лучше лично позвоните на горячую линию банка или обратитесь в ближайшее отделение.</w:t>
      </w:r>
    </w:p>
    <w:p w:rsidR="00C058E6" w:rsidRDefault="00C058E6" w:rsidP="00C05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Что не мало важно «личное обращение», которое мошенники используют крайне редко в отличии от подлинных писем банков. </w:t>
      </w:r>
    </w:p>
    <w:p w:rsidR="00C058E6" w:rsidRDefault="00C058E6" w:rsidP="00C058E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5) Никогда не переходите по ссылке, если вы не уверены в ее подлинности. Проверить это очень легко. Чаще всего они очень похожи на настоящие интернет страницы и обман можно распознать только будучи очень внимательным. Откройте новую вкладку в вашем браузере и начните вводить ссылку и проверте с той, что в Вашем письме. Отличие может быть только в одной букве (например официальный сайт </w:t>
      </w:r>
      <w:r>
        <w:rPr>
          <w:rFonts w:ascii="Times New Roman" w:hAnsi="Times New Roman" w:cs="Times New Roman"/>
          <w:sz w:val="24"/>
          <w:szCs w:val="24"/>
          <w:lang w:val="en-US"/>
        </w:rPr>
        <w:t>vkontakte</w:t>
      </w:r>
      <w:r w:rsidRPr="00C058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  <w:r>
        <w:rPr>
          <w:rFonts w:ascii="Times New Roman" w:hAnsi="Times New Roman" w:cs="Times New Roman"/>
          <w:sz w:val="24"/>
          <w:szCs w:val="24"/>
        </w:rPr>
        <w:t xml:space="preserve"> превращается в </w:t>
      </w:r>
      <w:r>
        <w:rPr>
          <w:rFonts w:ascii="Times New Roman" w:hAnsi="Times New Roman" w:cs="Times New Roman"/>
          <w:sz w:val="24"/>
          <w:szCs w:val="24"/>
          <w:lang w:val="en-US"/>
        </w:rPr>
        <w:t>vkantakte</w:t>
      </w:r>
      <w:r w:rsidRPr="00C058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C058E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058E6" w:rsidRDefault="00C058E6" w:rsidP="00C058E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6) Далее, никогда не отвечайте на спам. Большинство спамеров фиксируют Ваши ответы. Соответственно: чем больше Вы отвечаете, тем больше Вам присылают.</w:t>
      </w:r>
    </w:p>
    <w:p w:rsidR="00C058E6" w:rsidRDefault="00C058E6" w:rsidP="00C058E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7) Своевременно обновляйте Ваш браузер. Будьте уверены, что на компьютере стоит последняя версия браузера и загружены и установлены все последние исправления, которые связаны с безопасностью в интернете.</w:t>
      </w:r>
    </w:p>
    <w:p w:rsidR="00C058E6" w:rsidRDefault="00C058E6" w:rsidP="00C058E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8) Установите антивирус. У большинства антивирусов есть функция, которая блокирует фишинг атаки на Ваш компьютер. Проверяйте эту функцию в характеристике перед установкой.</w:t>
      </w:r>
    </w:p>
    <w:p w:rsidR="00C058E6" w:rsidRDefault="00C058E6" w:rsidP="00C058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делать, если Вы обнаружили фишинговый сайт или стали его жертвой?</w:t>
      </w:r>
    </w:p>
    <w:p w:rsidR="00C058E6" w:rsidRPr="00C058E6" w:rsidRDefault="00C058E6" w:rsidP="00C058E6">
      <w:pPr>
        <w:rPr>
          <w:rFonts w:ascii="Times New Roman" w:hAnsi="Times New Roman" w:cs="Times New Roman"/>
          <w:b/>
          <w:sz w:val="24"/>
          <w:szCs w:val="24"/>
        </w:rPr>
      </w:pPr>
      <w:r w:rsidRPr="00C058E6">
        <w:rPr>
          <w:rFonts w:ascii="Times New Roman" w:hAnsi="Times New Roman" w:cs="Times New Roman"/>
          <w:b/>
          <w:sz w:val="24"/>
          <w:szCs w:val="24"/>
        </w:rPr>
        <w:t>Если Вы наткнулись на фишинговый сайт, то Вам следует сделать следующее:</w:t>
      </w:r>
    </w:p>
    <w:p w:rsidR="00C058E6" w:rsidRDefault="00C058E6" w:rsidP="00C05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Наткнувшись на один из таких сайтов Вы можете с легкостью обратиться к владельцу ресурса, который стараются подделать. В большинстве случаев это можно сделать через «Центр поддержки пользователей» написав письмо с жалобой и прикрепить к нему ссылку на фишинговый сайт.</w:t>
      </w:r>
    </w:p>
    <w:p w:rsidR="00C058E6" w:rsidRDefault="00C058E6" w:rsidP="00C05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Если же Вы наткнулись на такую ссылку в сообщении какого-то пользователя, комментарии или же на форуме, Вы можете нажать кнопку «Пожаловаться» или «Жалоба», тем самым указав причину и заблокировав пользователя и его сообщения до проверки администрацией.</w:t>
      </w:r>
    </w:p>
    <w:p w:rsidR="00C058E6" w:rsidRDefault="00C058E6" w:rsidP="00C05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Сообщить об угрозе фишинга можно на специальные сайты в интернет сети. Подробнее о них Вы можете узнать прочитав статьи в интернете.</w:t>
      </w:r>
    </w:p>
    <w:p w:rsidR="00C058E6" w:rsidRPr="00C058E6" w:rsidRDefault="00C058E6" w:rsidP="00C058E6">
      <w:pPr>
        <w:rPr>
          <w:rFonts w:ascii="Times New Roman" w:hAnsi="Times New Roman" w:cs="Times New Roman"/>
          <w:b/>
          <w:sz w:val="24"/>
          <w:szCs w:val="24"/>
        </w:rPr>
      </w:pPr>
      <w:r w:rsidRPr="00C058E6">
        <w:rPr>
          <w:rFonts w:ascii="Times New Roman" w:hAnsi="Times New Roman" w:cs="Times New Roman"/>
          <w:b/>
          <w:sz w:val="24"/>
          <w:szCs w:val="24"/>
        </w:rPr>
        <w:t>Если же Вы были недостаточно внимательны и все таки стали жертвой фишига Вам следует:</w:t>
      </w:r>
    </w:p>
    <w:p w:rsidR="00C058E6" w:rsidRDefault="00C058E6" w:rsidP="00C05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Если обман произошел в социальной сети или почте поменяйте пароль или удалите свою страницу.</w:t>
      </w:r>
    </w:p>
    <w:p w:rsidR="00C058E6" w:rsidRDefault="00C058E6" w:rsidP="00C05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Сообщите своим друзьям о том, что злоумышленники владеют Вашим логином и паролем, чтоб они не переходили по ссылкам отправленным от Вашего имени.</w:t>
      </w:r>
    </w:p>
    <w:p w:rsidR="00C058E6" w:rsidRDefault="00C058E6" w:rsidP="00C05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Если Вы стали жертвой более серьезного, финансового жульничества Вас срочно нужно обратиться в банк, чтоб там заморозили Ваши счета до личного визита в отделение банка.</w:t>
      </w:r>
    </w:p>
    <w:p w:rsidR="00C058E6" w:rsidRDefault="00C058E6" w:rsidP="00C05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Вы можете обратиться в милицию и прокуратуру, которые обязаны принять Ваше заявление. Более подробно об этой процедуре Вы можете узнать у сотрудников правоохранительных органов.</w:t>
      </w:r>
    </w:p>
    <w:p w:rsidR="00C058E6" w:rsidRDefault="00C058E6" w:rsidP="00C05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 мы подробно рассмотрели вопрос опасности фишинга для пользователей глобальной сети интернет. Знайте, что каждый может стать жертвой, несмотря на свою осторожность и наблюдательность. Помните правила защиты от интернет мошенничества и используйте их каждый день. Так же не забывайте предупредить об этой опасности своих родственников, друзей и коллег. </w:t>
      </w:r>
    </w:p>
    <w:p w:rsidR="00C058E6" w:rsidRDefault="00C058E6" w:rsidP="00C058E6">
      <w:pPr>
        <w:rPr>
          <w:rFonts w:ascii="Times New Roman" w:hAnsi="Times New Roman" w:cs="Times New Roman"/>
          <w:sz w:val="24"/>
          <w:szCs w:val="24"/>
        </w:rPr>
      </w:pPr>
    </w:p>
    <w:p w:rsidR="00C058E6" w:rsidRPr="00C058E6" w:rsidRDefault="00C058E6" w:rsidP="00C058E6">
      <w:pPr>
        <w:rPr>
          <w:rFonts w:ascii="Times New Roman" w:hAnsi="Times New Roman" w:cs="Times New Roman"/>
          <w:sz w:val="24"/>
          <w:szCs w:val="24"/>
        </w:rPr>
      </w:pPr>
    </w:p>
    <w:p w:rsidR="00C058E6" w:rsidRPr="00C058E6" w:rsidRDefault="00C058E6" w:rsidP="00C058E6">
      <w:pPr>
        <w:rPr>
          <w:rFonts w:ascii="Times New Roman" w:hAnsi="Times New Roman" w:cs="Times New Roman"/>
          <w:sz w:val="24"/>
          <w:szCs w:val="24"/>
        </w:rPr>
      </w:pPr>
    </w:p>
    <w:p w:rsidR="00C058E6" w:rsidRPr="00C058E6" w:rsidRDefault="00C058E6" w:rsidP="00C058E6">
      <w:pPr>
        <w:rPr>
          <w:rFonts w:ascii="Times New Roman" w:hAnsi="Times New Roman" w:cs="Times New Roman"/>
          <w:sz w:val="24"/>
          <w:szCs w:val="24"/>
        </w:rPr>
      </w:pPr>
    </w:p>
    <w:sectPr w:rsidR="00C058E6" w:rsidRPr="00C058E6" w:rsidSect="002302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24021"/>
    <w:multiLevelType w:val="hybridMultilevel"/>
    <w:tmpl w:val="E0164C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A0A12"/>
    <w:multiLevelType w:val="hybridMultilevel"/>
    <w:tmpl w:val="4510DF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230200"/>
    <w:rsid w:val="00006A2C"/>
    <w:rsid w:val="000F174E"/>
    <w:rsid w:val="0010469A"/>
    <w:rsid w:val="00230200"/>
    <w:rsid w:val="00244AF8"/>
    <w:rsid w:val="00283587"/>
    <w:rsid w:val="002D271C"/>
    <w:rsid w:val="003C1ED9"/>
    <w:rsid w:val="003E0AA3"/>
    <w:rsid w:val="004E2EE5"/>
    <w:rsid w:val="005415D9"/>
    <w:rsid w:val="00592D5C"/>
    <w:rsid w:val="005E7D59"/>
    <w:rsid w:val="0066118B"/>
    <w:rsid w:val="006C4144"/>
    <w:rsid w:val="006E000F"/>
    <w:rsid w:val="00814B65"/>
    <w:rsid w:val="00823331"/>
    <w:rsid w:val="008332B8"/>
    <w:rsid w:val="008827D2"/>
    <w:rsid w:val="00982C64"/>
    <w:rsid w:val="00A93DEA"/>
    <w:rsid w:val="00BC28AE"/>
    <w:rsid w:val="00C058E6"/>
    <w:rsid w:val="00C96403"/>
    <w:rsid w:val="00CE7D8A"/>
    <w:rsid w:val="00D70A18"/>
    <w:rsid w:val="00D72990"/>
    <w:rsid w:val="00DB2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1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2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1212</Words>
  <Characters>7047</Characters>
  <Application>Microsoft Office Word</Application>
  <DocSecurity>0</DocSecurity>
  <Lines>111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</dc:creator>
  <cp:keywords/>
  <dc:description/>
  <cp:lastModifiedBy>Angelina</cp:lastModifiedBy>
  <cp:revision>7</cp:revision>
  <dcterms:created xsi:type="dcterms:W3CDTF">2016-01-17T15:12:00Z</dcterms:created>
  <dcterms:modified xsi:type="dcterms:W3CDTF">2016-01-18T17:44:00Z</dcterms:modified>
</cp:coreProperties>
</file>