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B3" w:rsidRDefault="00EB37EF" w:rsidP="00EB37EF">
      <w:pPr>
        <w:spacing w:after="0"/>
        <w:jc w:val="center"/>
        <w:rPr>
          <w:rFonts w:ascii="Adventure" w:hAnsi="Adventure"/>
          <w:b/>
          <w:color w:val="00B0F0"/>
          <w:sz w:val="96"/>
          <w:szCs w:val="96"/>
          <w:lang w:val="uk-UA"/>
        </w:rPr>
      </w:pPr>
      <w:r w:rsidRPr="00EB37EF">
        <w:rPr>
          <w:rFonts w:ascii="Adventure" w:hAnsi="Adventure"/>
          <w:b/>
          <w:color w:val="00B0F0"/>
          <w:sz w:val="96"/>
          <w:szCs w:val="96"/>
          <w:lang w:val="en-US"/>
        </w:rPr>
        <w:t>Яку професію обрати?</w:t>
      </w:r>
    </w:p>
    <w:p w:rsidR="00EB37EF" w:rsidRDefault="0076649C" w:rsidP="0076649C">
      <w:pPr>
        <w:spacing w:after="0"/>
        <w:jc w:val="right"/>
        <w:rPr>
          <w:rFonts w:ascii="Adventure" w:hAnsi="Adventure"/>
          <w:b/>
          <w:color w:val="1D1B11" w:themeColor="background2" w:themeShade="1A"/>
          <w:sz w:val="28"/>
          <w:szCs w:val="28"/>
          <w:lang w:val="uk-UA"/>
        </w:rPr>
      </w:pPr>
      <w:r>
        <w:rPr>
          <w:rFonts w:ascii="Adventure" w:hAnsi="Adventure"/>
          <w:b/>
          <w:color w:val="1D1B11" w:themeColor="background2" w:themeShade="1A"/>
          <w:sz w:val="28"/>
          <w:szCs w:val="28"/>
          <w:lang w:val="uk-UA"/>
        </w:rPr>
        <w:t>(Таранішина Т.Б.)</w:t>
      </w:r>
    </w:p>
    <w:p w:rsidR="0076649C" w:rsidRPr="00150FF0" w:rsidRDefault="00595249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</w:t>
      </w:r>
      <w:r w:rsidR="0076649C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Крізь берізки у парку</w:t>
      </w:r>
    </w:p>
    <w:p w:rsidR="0076649C" w:rsidRPr="00150FF0" w:rsidRDefault="00595249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</w:t>
      </w:r>
      <w:r w:rsidR="0076649C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Сонце кидає проміння</w:t>
      </w:r>
    </w:p>
    <w:p w:rsidR="0076649C" w:rsidRPr="00150FF0" w:rsidRDefault="0076649C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На малечу гомінку</w:t>
      </w:r>
    </w:p>
    <w:p w:rsidR="0076649C" w:rsidRPr="00150FF0" w:rsidRDefault="00595249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</w:t>
      </w:r>
      <w:r w:rsidR="0076649C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 весняну пору цвітіння.</w:t>
      </w:r>
    </w:p>
    <w:p w:rsidR="0076649C" w:rsidRPr="00150FF0" w:rsidRDefault="0076649C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76649C" w:rsidRPr="00150FF0" w:rsidRDefault="00595249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</w:t>
      </w:r>
      <w:r w:rsidR="0076649C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За першим словом  - друге слово,</w:t>
      </w:r>
    </w:p>
    <w:p w:rsidR="0076649C" w:rsidRPr="00150FF0" w:rsidRDefault="0076649C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завелась у них розмова…</w:t>
      </w:r>
    </w:p>
    <w:p w:rsidR="0076649C" w:rsidRPr="00150FF0" w:rsidRDefault="0076649C" w:rsidP="0076649C">
      <w:pPr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76649C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- </w:t>
      </w:r>
      <w:r w:rsidR="0076649C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Мій тато – зварник, і це він</w:t>
      </w:r>
    </w:p>
    <w:p w:rsidR="0076649C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        </w:t>
      </w:r>
      <w:r w:rsidR="0076649C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Оцей майданчик для нас звів.</w:t>
      </w:r>
    </w:p>
    <w:p w:rsidR="0076649C" w:rsidRPr="00150FF0" w:rsidRDefault="0076649C" w:rsidP="00886915">
      <w:pPr>
        <w:pStyle w:val="a3"/>
        <w:spacing w:after="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зварював метали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,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Щоб каруселі нас катали,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Летіли гойдалки в політ…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Для міста він залишив слід.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Важлива ця професія</w:t>
      </w:r>
      <w:r w:rsidR="00150FF0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,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Скажу про неї, друзі, я.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Ще зварник кораблі рихтує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для води, й космічні…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Для нього справа всюди є:</w:t>
      </w:r>
    </w:p>
    <w:p w:rsidR="00886915" w:rsidRPr="00150FF0" w:rsidRDefault="00595249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       </w:t>
      </w:r>
      <w:r w:rsidR="00886915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Й в селі, й, звичайно, в місті.</w:t>
      </w:r>
    </w:p>
    <w:p w:rsidR="00214F43" w:rsidRPr="00150FF0" w:rsidRDefault="00214F43" w:rsidP="00886915">
      <w:pPr>
        <w:spacing w:after="0"/>
        <w:ind w:left="360"/>
        <w:jc w:val="center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-</w:t>
      </w:r>
      <w:r w:rsidR="00595249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</w:t>
      </w: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А в мене тато – токар;</w:t>
      </w: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також не відлежав боки:</w:t>
      </w: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точно все відміряє,</w:t>
      </w: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в нього хист до цього є,</w:t>
      </w: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точно виточить деталі</w:t>
      </w: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Й зовсім дрібнесенькі, й чималі,</w:t>
      </w:r>
    </w:p>
    <w:p w:rsidR="00595249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Щоб механізми працювали</w:t>
      </w:r>
    </w:p>
    <w:p w:rsidR="00595249" w:rsidRPr="00150FF0" w:rsidRDefault="00595249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в екскаваторі, й трамваї.</w:t>
      </w:r>
    </w:p>
    <w:p w:rsidR="00595249" w:rsidRPr="00150FF0" w:rsidRDefault="00595249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токар п’</w:t>
      </w: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</w:rPr>
        <w:t>ятого розряду</w:t>
      </w: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,</w:t>
      </w:r>
    </w:p>
    <w:p w:rsidR="00595249" w:rsidRPr="00150FF0" w:rsidRDefault="00595249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гарну має він зарплату.</w:t>
      </w:r>
    </w:p>
    <w:p w:rsidR="00595249" w:rsidRPr="00150FF0" w:rsidRDefault="00595249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Коли закінчу школу я –</w:t>
      </w:r>
    </w:p>
    <w:p w:rsidR="00214F43" w:rsidRPr="00150FF0" w:rsidRDefault="00595249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Піду вчитись на токаря.</w:t>
      </w:r>
      <w:r w:rsidR="00214F43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</w:t>
      </w:r>
    </w:p>
    <w:p w:rsidR="00214F43" w:rsidRPr="00150FF0" w:rsidRDefault="00214F43" w:rsidP="00214F43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595249" w:rsidRPr="00150FF0" w:rsidRDefault="00595249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lastRenderedPageBreak/>
        <w:t>-Мій тато, - я скажу тепер,-</w:t>
      </w:r>
    </w:p>
    <w:p w:rsidR="00595249" w:rsidRPr="00150FF0" w:rsidRDefault="00595249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За фахом – електромонтер.</w:t>
      </w:r>
    </w:p>
    <w:p w:rsidR="00595249" w:rsidRPr="00150FF0" w:rsidRDefault="00595249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без його уміння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Все стане, як просте каміння.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світло і тепло дає,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в тім натхнення в нього є;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Енергію дає верстатам.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Пишаюся своїм я татом.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я скажу вам по секрету:</w:t>
      </w:r>
    </w:p>
    <w:p w:rsidR="00AD7480" w:rsidRPr="00150FF0" w:rsidRDefault="00AD7480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Пуска електрика ракети</w:t>
      </w:r>
      <w:r w:rsidR="003537E9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,</w:t>
      </w:r>
    </w:p>
    <w:p w:rsidR="003537E9" w:rsidRPr="00150FF0" w:rsidRDefault="003537E9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У рух приводить поїзди..</w:t>
      </w:r>
    </w:p>
    <w:p w:rsidR="003537E9" w:rsidRPr="00150FF0" w:rsidRDefault="003537E9" w:rsidP="00150FF0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Без неї, вірте, нікуди.</w:t>
      </w:r>
    </w:p>
    <w:p w:rsidR="003537E9" w:rsidRPr="00150FF0" w:rsidRDefault="003537E9" w:rsidP="00F65302">
      <w:pPr>
        <w:spacing w:after="0"/>
        <w:ind w:left="4923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-А в мене столяр тато.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Я ось,що можу вам сказати: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Його професія також важлива –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Без меблів жити неможливо.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Потрібен він і в будівництві,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у селі, й на виробництві.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зарплатня також чимала,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Матуся нам про це казала.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Альтанки, лавки у дворі</w:t>
      </w:r>
    </w:p>
    <w:p w:rsidR="003537E9" w:rsidRPr="00150FF0" w:rsidRDefault="003537E9" w:rsidP="00F65302">
      <w:pPr>
        <w:spacing w:after="0"/>
        <w:ind w:left="4923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змайстрував</w:t>
      </w:r>
      <w:r w:rsidR="00F65302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все на порі.</w:t>
      </w:r>
    </w:p>
    <w:p w:rsidR="00F65302" w:rsidRPr="00150FF0" w:rsidRDefault="00F65302" w:rsidP="00AD7480">
      <w:pPr>
        <w:spacing w:after="0"/>
        <w:ind w:left="4923"/>
        <w:jc w:val="right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AD7480" w:rsidRPr="00150FF0" w:rsidRDefault="00F65302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-А в мене будівельник тато.</w:t>
      </w:r>
    </w:p>
    <w:p w:rsidR="00F65302" w:rsidRPr="00150FF0" w:rsidRDefault="00F65302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Він зводив, навіть, нашу хату.</w:t>
      </w:r>
    </w:p>
    <w:p w:rsidR="00F65302" w:rsidRPr="00150FF0" w:rsidRDefault="00F65302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школу нашу будував,</w:t>
      </w:r>
    </w:p>
    <w:p w:rsidR="0017724E" w:rsidRPr="00150FF0" w:rsidRDefault="00F65302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магазин, і ресторан.</w:t>
      </w:r>
    </w:p>
    <w:p w:rsidR="0017724E" w:rsidRPr="00150FF0" w:rsidRDefault="0017724E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Роботи будівельникам багато.</w:t>
      </w:r>
    </w:p>
    <w:p w:rsidR="00487D1C" w:rsidRPr="00150FF0" w:rsidRDefault="0017724E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Працюй сумлінно і отримай плату.</w:t>
      </w:r>
    </w:p>
    <w:p w:rsidR="00487D1C" w:rsidRPr="00150FF0" w:rsidRDefault="00487D1C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Погляньте, друзі лиш кругом:</w:t>
      </w:r>
    </w:p>
    <w:p w:rsidR="00487D1C" w:rsidRPr="00150FF0" w:rsidRDefault="00487D1C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І дім культури, й гастроном,</w:t>
      </w:r>
    </w:p>
    <w:p w:rsidR="00487D1C" w:rsidRPr="00150FF0" w:rsidRDefault="00487D1C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Театри, стадіони і музеї,</w:t>
      </w:r>
    </w:p>
    <w:p w:rsidR="00487D1C" w:rsidRPr="00150FF0" w:rsidRDefault="00487D1C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Басейни і картинні галереї,</w:t>
      </w:r>
    </w:p>
    <w:p w:rsidR="00487D1C" w:rsidRPr="00150FF0" w:rsidRDefault="00487D1C" w:rsidP="00F65302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Це – будівельників все праця,</w:t>
      </w:r>
    </w:p>
    <w:p w:rsidR="00487D1C" w:rsidRPr="00150FF0" w:rsidRDefault="00487D1C" w:rsidP="00487D1C">
      <w:pPr>
        <w:spacing w:after="0"/>
        <w:ind w:firstLine="708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Я буду також їй навчаться.</w:t>
      </w:r>
      <w:r w:rsidR="00F65302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</w:t>
      </w: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                 </w:t>
      </w:r>
    </w:p>
    <w:p w:rsidR="00487D1C" w:rsidRPr="00150FF0" w:rsidRDefault="00487D1C" w:rsidP="00487D1C">
      <w:pPr>
        <w:spacing w:after="0"/>
        <w:ind w:firstLine="708"/>
        <w:jc w:val="right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487D1C" w:rsidRPr="00150FF0" w:rsidRDefault="00487D1C" w:rsidP="00487D1C">
      <w:pPr>
        <w:spacing w:after="0"/>
        <w:ind w:firstLine="708"/>
        <w:jc w:val="right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</w:p>
    <w:p w:rsidR="00487D1C" w:rsidRPr="00150FF0" w:rsidRDefault="00487D1C" w:rsidP="00150FF0">
      <w:pPr>
        <w:pStyle w:val="a3"/>
        <w:numPr>
          <w:ilvl w:val="0"/>
          <w:numId w:val="5"/>
        </w:numPr>
        <w:spacing w:after="0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lastRenderedPageBreak/>
        <w:t>А в мене мама – пекар,</w:t>
      </w:r>
    </w:p>
    <w:p w:rsidR="00487D1C" w:rsidRPr="00150FF0" w:rsidRDefault="00487D1C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А тато – ветаптекар,</w:t>
      </w:r>
    </w:p>
    <w:p w:rsidR="00487D1C" w:rsidRPr="00150FF0" w:rsidRDefault="00487D1C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Бабуся лаборантка,</w:t>
      </w:r>
    </w:p>
    <w:p w:rsidR="00150FF0" w:rsidRPr="00150FF0" w:rsidRDefault="00487D1C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Сестра </w:t>
      </w:r>
      <w:r w:rsidR="00150FF0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–</w:t>
      </w: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 xml:space="preserve"> офіціантка</w:t>
      </w:r>
      <w:r w:rsidR="00150FF0"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,</w:t>
      </w:r>
    </w:p>
    <w:p w:rsidR="00150FF0" w:rsidRPr="00150FF0" w:rsidRDefault="00150FF0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Дідусь мій – кочегар,</w:t>
      </w:r>
    </w:p>
    <w:p w:rsidR="00150FF0" w:rsidRPr="00150FF0" w:rsidRDefault="00150FF0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А брат мій – перукар.</w:t>
      </w:r>
    </w:p>
    <w:p w:rsidR="00150FF0" w:rsidRPr="00150FF0" w:rsidRDefault="00150FF0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Професій так багато!</w:t>
      </w:r>
    </w:p>
    <w:p w:rsidR="00150FF0" w:rsidRPr="00150FF0" w:rsidRDefault="00150FF0" w:rsidP="00150FF0">
      <w:pPr>
        <w:spacing w:after="0"/>
        <w:ind w:left="708"/>
        <w:jc w:val="both"/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</w:pPr>
      <w:r w:rsidRPr="00150FF0">
        <w:rPr>
          <w:rFonts w:asciiTheme="majorHAnsi" w:hAnsiTheme="majorHAnsi"/>
          <w:b/>
          <w:color w:val="1D1B11" w:themeColor="background2" w:themeShade="1A"/>
          <w:sz w:val="28"/>
          <w:szCs w:val="28"/>
          <w:lang w:val="uk-UA"/>
        </w:rPr>
        <w:t>Яку із них обрати?</w:t>
      </w:r>
    </w:p>
    <w:p w:rsidR="00487D1C" w:rsidRPr="00487D1C" w:rsidRDefault="00487D1C" w:rsidP="00487D1C">
      <w:pPr>
        <w:spacing w:after="0"/>
        <w:ind w:left="708"/>
        <w:jc w:val="right"/>
        <w:rPr>
          <w:rFonts w:asciiTheme="majorHAnsi" w:hAnsiTheme="majorHAnsi"/>
          <w:sz w:val="28"/>
          <w:szCs w:val="28"/>
          <w:lang w:val="uk-UA"/>
        </w:rPr>
      </w:pPr>
      <w:r w:rsidRPr="00487D1C">
        <w:rPr>
          <w:rFonts w:asciiTheme="majorHAnsi" w:hAnsiTheme="majorHAnsi"/>
          <w:sz w:val="28"/>
          <w:szCs w:val="28"/>
          <w:lang w:val="uk-UA"/>
        </w:rPr>
        <w:t xml:space="preserve">                                                                 </w:t>
      </w:r>
    </w:p>
    <w:sectPr w:rsidR="00487D1C" w:rsidRPr="00487D1C" w:rsidSect="0052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25" w:rsidRDefault="00B50625" w:rsidP="00487D1C">
      <w:pPr>
        <w:spacing w:after="0" w:line="240" w:lineRule="auto"/>
      </w:pPr>
      <w:r>
        <w:separator/>
      </w:r>
    </w:p>
  </w:endnote>
  <w:endnote w:type="continuationSeparator" w:id="1">
    <w:p w:rsidR="00B50625" w:rsidRDefault="00B50625" w:rsidP="0048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enture">
    <w:panose1 w:val="02000503020000020003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25" w:rsidRDefault="00B50625" w:rsidP="00487D1C">
      <w:pPr>
        <w:spacing w:after="0" w:line="240" w:lineRule="auto"/>
      </w:pPr>
      <w:r>
        <w:separator/>
      </w:r>
    </w:p>
  </w:footnote>
  <w:footnote w:type="continuationSeparator" w:id="1">
    <w:p w:rsidR="00B50625" w:rsidRDefault="00B50625" w:rsidP="00487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C19"/>
    <w:multiLevelType w:val="hybridMultilevel"/>
    <w:tmpl w:val="761C6B1C"/>
    <w:lvl w:ilvl="0" w:tplc="8ACAD5C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406BE"/>
    <w:multiLevelType w:val="hybridMultilevel"/>
    <w:tmpl w:val="C66E0962"/>
    <w:lvl w:ilvl="0" w:tplc="D67603FA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CBE2A5D"/>
    <w:multiLevelType w:val="hybridMultilevel"/>
    <w:tmpl w:val="C8A60B82"/>
    <w:lvl w:ilvl="0" w:tplc="E4D2FDD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3271C"/>
    <w:multiLevelType w:val="hybridMultilevel"/>
    <w:tmpl w:val="1AF0D0A6"/>
    <w:lvl w:ilvl="0" w:tplc="8ACAD5C4">
      <w:numFmt w:val="bullet"/>
      <w:lvlText w:val="-"/>
      <w:lvlJc w:val="left"/>
      <w:pPr>
        <w:ind w:left="5643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3" w:hanging="360"/>
      </w:pPr>
      <w:rPr>
        <w:rFonts w:ascii="Wingdings" w:hAnsi="Wingdings" w:hint="default"/>
      </w:rPr>
    </w:lvl>
  </w:abstractNum>
  <w:abstractNum w:abstractNumId="4">
    <w:nsid w:val="75B86657"/>
    <w:multiLevelType w:val="hybridMultilevel"/>
    <w:tmpl w:val="FCD63BDE"/>
    <w:lvl w:ilvl="0" w:tplc="F78E836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7EF"/>
    <w:rsid w:val="00150FF0"/>
    <w:rsid w:val="0017724E"/>
    <w:rsid w:val="00214F43"/>
    <w:rsid w:val="003537E9"/>
    <w:rsid w:val="00487D1C"/>
    <w:rsid w:val="004C45BF"/>
    <w:rsid w:val="00526BB3"/>
    <w:rsid w:val="00595249"/>
    <w:rsid w:val="0076649C"/>
    <w:rsid w:val="00886915"/>
    <w:rsid w:val="00AD7480"/>
    <w:rsid w:val="00B50625"/>
    <w:rsid w:val="00EB37EF"/>
    <w:rsid w:val="00F6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4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87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487D1C"/>
  </w:style>
  <w:style w:type="paragraph" w:styleId="a6">
    <w:name w:val="footer"/>
    <w:basedOn w:val="a"/>
    <w:link w:val="a7"/>
    <w:uiPriority w:val="99"/>
    <w:semiHidden/>
    <w:unhideWhenUsed/>
    <w:rsid w:val="00487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487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5630E-610D-4A17-9345-AB4CC177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Chosen One</cp:lastModifiedBy>
  <cp:revision>2</cp:revision>
  <cp:lastPrinted>2012-04-10T16:09:00Z</cp:lastPrinted>
  <dcterms:created xsi:type="dcterms:W3CDTF">2012-04-10T14:17:00Z</dcterms:created>
  <dcterms:modified xsi:type="dcterms:W3CDTF">2012-04-10T16:12:00Z</dcterms:modified>
</cp:coreProperties>
</file>