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5D" w:rsidRDefault="007B155D" w:rsidP="007B155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Заняття з розвитку творчих здібностей: </w:t>
      </w:r>
    </w:p>
    <w:p w:rsidR="007B155D" w:rsidRPr="007B155D" w:rsidRDefault="007B155D" w:rsidP="007B1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>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Подорож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до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розвиваємо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творчість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через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гру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мистецтво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"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Мета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здібності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малювання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групову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роботу).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Формувати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фантазувати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уявляти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нове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Виховувати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інтерес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комунікативні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інтелект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proofErr w:type="gramStart"/>
      <w:r w:rsidRPr="007B155D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7B155D">
        <w:rPr>
          <w:rFonts w:ascii="Times New Roman" w:hAnsi="Times New Roman" w:cs="Times New Roman"/>
          <w:b/>
          <w:sz w:val="28"/>
          <w:szCs w:val="28"/>
        </w:rPr>
        <w:t>ільова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аудиторія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1-4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6-10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).  </w:t>
      </w:r>
      <w:proofErr w:type="gramEnd"/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розраховане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(10-15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).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Очікувані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образне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іде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слова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вчаться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команд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ділитися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думками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слухати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впевненість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силах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Час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45-50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A5A29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proofErr w:type="spellStart"/>
      <w:r w:rsidRPr="007A5A29">
        <w:rPr>
          <w:rFonts w:ascii="Times New Roman" w:hAnsi="Times New Roman" w:cs="Times New Roman"/>
          <w:b/>
          <w:sz w:val="28"/>
          <w:szCs w:val="28"/>
        </w:rPr>
        <w:t>Обладнання</w:t>
      </w:r>
      <w:proofErr w:type="spellEnd"/>
      <w:r w:rsidRPr="007A5A29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фломастери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кольорові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крейди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Музичний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натхненна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весела для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руханки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).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завданнями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реквізити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М'ячик</w:t>
      </w:r>
      <w:proofErr w:type="spellEnd"/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руханки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Хід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заняття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Вступна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(5-7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</w:p>
    <w:p w:rsidR="007B155D" w:rsidRPr="007A5A29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емоційний</w:t>
      </w:r>
      <w:proofErr w:type="spellEnd"/>
      <w:r w:rsidR="007A5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A29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="007A5A2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A5A29">
        <w:rPr>
          <w:rFonts w:ascii="Times New Roman" w:hAnsi="Times New Roman" w:cs="Times New Roman"/>
          <w:sz w:val="28"/>
          <w:szCs w:val="28"/>
        </w:rPr>
        <w:t>зацікавити</w:t>
      </w:r>
      <w:proofErr w:type="spellEnd"/>
      <w:r w:rsidR="007A5A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5A29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7A5A29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ітає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відправитися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Вправа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Хмаринка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фантазій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":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хмаринки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перетворитися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на будь-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іде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хмаринка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стати кораблем,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звіром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містом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Основна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(35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2.1.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Гр</w:t>
      </w:r>
      <w:r w:rsidRPr="007B155D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Чарівний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мішок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" (10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</w:t>
      </w:r>
      <w:r>
        <w:rPr>
          <w:rFonts w:ascii="Times New Roman" w:hAnsi="Times New Roman" w:cs="Times New Roman"/>
          <w:sz w:val="28"/>
          <w:szCs w:val="28"/>
        </w:rPr>
        <w:t>вивати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уяву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асоціювати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показує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чарівний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мішок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"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справжній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мішок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предметами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зображеннями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витягають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предмет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картку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предмет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країн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ложка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чарівною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паличкою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камінь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— скарбом).  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2.2. </w:t>
      </w:r>
      <w:proofErr w:type="gramStart"/>
      <w:r w:rsidRPr="007B155D">
        <w:rPr>
          <w:rFonts w:ascii="Times New Roman" w:hAnsi="Times New Roman" w:cs="Times New Roman"/>
          <w:b/>
          <w:sz w:val="28"/>
          <w:szCs w:val="28"/>
        </w:rPr>
        <w:t>Весела</w:t>
      </w:r>
      <w:proofErr w:type="gram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руха</w:t>
      </w:r>
      <w:r w:rsidRPr="007B155D">
        <w:rPr>
          <w:rFonts w:ascii="Times New Roman" w:hAnsi="Times New Roman" w:cs="Times New Roman"/>
          <w:b/>
          <w:sz w:val="28"/>
          <w:szCs w:val="28"/>
        </w:rPr>
        <w:t>нка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Танцюють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усі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!" (5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Зня</w:t>
      </w:r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напругу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активізувати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станцювати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веселу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t xml:space="preserve">Правила </w:t>
      </w:r>
      <w:proofErr w:type="spellStart"/>
      <w:r w:rsidRPr="007B155D">
        <w:rPr>
          <w:rFonts w:ascii="Times New Roman" w:hAnsi="Times New Roman" w:cs="Times New Roman"/>
          <w:b/>
          <w:i/>
          <w:sz w:val="28"/>
          <w:szCs w:val="28"/>
        </w:rPr>
        <w:t>гри</w:t>
      </w:r>
      <w:proofErr w:type="spellEnd"/>
      <w:r w:rsidRPr="007B155D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7B155D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- Коли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гра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танцюють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- Коли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зупиняється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називає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предмет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істоту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, "дракон",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чарівна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квітка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"),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застигнути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 у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образу.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повторюється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3-4 рази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2.3.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Творче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Малюємо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фантазію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" (10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образне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вир</w:t>
      </w:r>
      <w:r>
        <w:rPr>
          <w:rFonts w:ascii="Times New Roman" w:hAnsi="Times New Roman" w:cs="Times New Roman"/>
          <w:sz w:val="28"/>
          <w:szCs w:val="28"/>
        </w:rPr>
        <w:t>ажати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думки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потрапили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де все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незвичайне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олівці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фломастери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дерева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цукерками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листя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ічку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молока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легка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атмосферу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2.4.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Впр</w:t>
      </w:r>
      <w:r w:rsidRPr="007B155D">
        <w:rPr>
          <w:rFonts w:ascii="Times New Roman" w:hAnsi="Times New Roman" w:cs="Times New Roman"/>
          <w:b/>
          <w:sz w:val="28"/>
          <w:szCs w:val="28"/>
        </w:rPr>
        <w:t>ава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Чарівний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мі</w:t>
      </w:r>
      <w:proofErr w:type="gramStart"/>
      <w:r w:rsidRPr="007B155D">
        <w:rPr>
          <w:rFonts w:ascii="Times New Roman" w:hAnsi="Times New Roman" w:cs="Times New Roman"/>
          <w:b/>
          <w:sz w:val="28"/>
          <w:szCs w:val="28"/>
        </w:rPr>
        <w:t>ст</w:t>
      </w:r>
      <w:proofErr w:type="spellEnd"/>
      <w:proofErr w:type="gram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" (5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креативність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ділить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на пари.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будують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Один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починає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малювати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описувати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продовжує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міняються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ролями.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перший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каже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мі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зроблений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цукерок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", 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другий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додає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"А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ітиться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всіма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кольорами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веселки".  </w:t>
      </w:r>
    </w:p>
    <w:p w:rsid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2.5.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Групова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гра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Створі</w:t>
      </w:r>
      <w:r w:rsidRPr="007B155D">
        <w:rPr>
          <w:rFonts w:ascii="Times New Roman" w:hAnsi="Times New Roman" w:cs="Times New Roman"/>
          <w:b/>
          <w:sz w:val="28"/>
          <w:szCs w:val="28"/>
        </w:rPr>
        <w:t>ть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b/>
          <w:sz w:val="28"/>
          <w:szCs w:val="28"/>
        </w:rPr>
        <w:t>свою</w:t>
      </w:r>
      <w:proofErr w:type="gram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історію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" (10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lastRenderedPageBreak/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комунікативні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вміння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діляться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невелик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(по 3-4 особи).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карток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словами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зображеннями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, "дракон", "замок",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чарівник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",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квітка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").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створити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коротку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слова.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іншим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З</w:t>
      </w:r>
      <w:r w:rsidRPr="007B155D">
        <w:rPr>
          <w:rFonts w:ascii="Times New Roman" w:hAnsi="Times New Roman" w:cs="Times New Roman"/>
          <w:b/>
          <w:sz w:val="28"/>
          <w:szCs w:val="28"/>
        </w:rPr>
        <w:t>аключна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частина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(5-7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хвилин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b/>
          <w:i/>
          <w:sz w:val="28"/>
          <w:szCs w:val="28"/>
        </w:rPr>
        <w:t>Мета: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ідвест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закріпити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враження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пропонує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поділитися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враженнями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сподобалося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найцікавішим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одарунок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>
        <w:rPr>
          <w:rFonts w:ascii="Times New Roman" w:hAnsi="Times New Roman" w:cs="Times New Roman"/>
          <w:sz w:val="28"/>
          <w:szCs w:val="28"/>
        </w:rPr>
        <w:t>":</w:t>
      </w:r>
      <w:r w:rsidRPr="007B155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називають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хотіли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залишити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подарунок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посмішку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існю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дякує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Д</w:t>
      </w:r>
      <w:r w:rsidRPr="007B155D">
        <w:rPr>
          <w:rFonts w:ascii="Times New Roman" w:hAnsi="Times New Roman" w:cs="Times New Roman"/>
          <w:b/>
          <w:sz w:val="28"/>
          <w:szCs w:val="28"/>
        </w:rPr>
        <w:t>омашнє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бажанням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):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Намалювати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виглядає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через 100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Default="007B155D" w:rsidP="007B155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B155D" w:rsidRPr="007B155D" w:rsidRDefault="007B155D" w:rsidP="007B155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Додаткові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творчі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b/>
          <w:sz w:val="28"/>
          <w:szCs w:val="28"/>
        </w:rPr>
        <w:t>вправи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B15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арівний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портрет" (5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аркуші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паперу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намальованим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контуром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обличчя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доповнити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портрет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елементами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короною 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зірок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вуха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дракона,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очима-дзвіночками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B155D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>нтазійний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(10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>):</w:t>
      </w:r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55D" w:rsidRPr="007B155D" w:rsidRDefault="007B155D" w:rsidP="007B155D">
      <w:pPr>
        <w:rPr>
          <w:rFonts w:ascii="Times New Roman" w:hAnsi="Times New Roman" w:cs="Times New Roman"/>
          <w:sz w:val="28"/>
          <w:szCs w:val="28"/>
        </w:rPr>
      </w:pPr>
      <w:r w:rsidRPr="007B155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Вчитель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готує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"карту"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Фантазії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ізними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зупинками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, "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Ліс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мрій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", "Гора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сміху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", "Озеро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таємниць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").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вибирають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зупинку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розповідають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там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побачили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зробили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B155D" w:rsidP="007B155D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7B155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7B155D">
        <w:rPr>
          <w:rFonts w:ascii="Times New Roman" w:hAnsi="Times New Roman" w:cs="Times New Roman"/>
          <w:b/>
          <w:sz w:val="28"/>
          <w:szCs w:val="28"/>
        </w:rPr>
        <w:t>ідсумок</w:t>
      </w:r>
      <w:proofErr w:type="spellEnd"/>
      <w:r w:rsidRPr="007B155D">
        <w:rPr>
          <w:rFonts w:ascii="Times New Roman" w:hAnsi="Times New Roman" w:cs="Times New Roman"/>
          <w:b/>
          <w:sz w:val="28"/>
          <w:szCs w:val="28"/>
        </w:rPr>
        <w:t>:</w:t>
      </w:r>
      <w:r w:rsidRPr="007B15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0A07" w:rsidRDefault="007B155D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здібностей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proofErr w:type="gramStart"/>
      <w:r w:rsidRPr="007B155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види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малювання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групову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роботу.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Воно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учням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155D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уяву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вчитися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виражати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думки через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мистецтво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позитивні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емоції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їхньому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творчому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55D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7B155D">
        <w:rPr>
          <w:rFonts w:ascii="Times New Roman" w:hAnsi="Times New Roman" w:cs="Times New Roman"/>
          <w:sz w:val="28"/>
          <w:szCs w:val="28"/>
        </w:rPr>
        <w:t>.</w:t>
      </w:r>
    </w:p>
    <w:p w:rsidR="007B155D" w:rsidRPr="007B155D" w:rsidRDefault="007A5A29" w:rsidP="007B155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.75pt;height:191.25pt">
            <v:imagedata r:id="rId5" o:title="весела хмаринка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1350" cy="2409825"/>
            <wp:effectExtent l="0" t="0" r="0" b="9525"/>
            <wp:docPr id="1" name="Рисунок 1" descr="C:\Users\lenovo\AppData\Local\Microsoft\Windows\INetCache\Content.Word\весела хмаринк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lenovo\AppData\Local\Microsoft\Windows\INetCache\Content.Word\весела хмаринка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pict>
          <v:shape id="_x0000_i1026" type="#_x0000_t75" style="width:270.75pt;height:153pt">
            <v:imagedata r:id="rId7" o:title="весела хмаринка (1)"/>
          </v:shape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pict>
          <v:shape id="_x0000_i1027" type="#_x0000_t75" style="width:252.75pt;height:153pt">
            <v:imagedata r:id="rId8" o:title="весела хмаринка (2)"/>
          </v:shape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pict>
          <v:shape id="_x0000_i1028" type="#_x0000_t75" style="width:559.5pt;height:316.5pt">
            <v:imagedata r:id="rId9" o:title="весела хмаринка (4)"/>
          </v:shape>
        </w:pict>
      </w:r>
    </w:p>
    <w:sectPr w:rsidR="007B155D" w:rsidRPr="007B155D" w:rsidSect="007A5A29">
      <w:pgSz w:w="11906" w:h="16838"/>
      <w:pgMar w:top="284" w:right="282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55D"/>
    <w:rsid w:val="007A5A29"/>
    <w:rsid w:val="007B155D"/>
    <w:rsid w:val="00F5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2025-03-20T08:37:00Z</dcterms:created>
  <dcterms:modified xsi:type="dcterms:W3CDTF">2025-03-20T09:00:00Z</dcterms:modified>
</cp:coreProperties>
</file>