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E1D" w:rsidRPr="00CA26DF" w:rsidRDefault="00FD510A">
      <w:pPr>
        <w:rPr>
          <w:rFonts w:ascii="Tahoma" w:hAnsi="Tahoma" w:cs="Tahoma"/>
          <w:sz w:val="24"/>
          <w:szCs w:val="24"/>
        </w:rPr>
      </w:pPr>
      <w:bookmarkStart w:id="0" w:name="_GoBack"/>
      <w:r w:rsidRPr="00CA26DF">
        <w:rPr>
          <w:rFonts w:ascii="Tahoma" w:hAnsi="Tahoma" w:cs="Tahoma"/>
          <w:sz w:val="24"/>
          <w:szCs w:val="24"/>
        </w:rPr>
        <w:t>Гавайська піца: страва з вельми неоднозначною репутацією</w:t>
      </w:r>
    </w:p>
    <w:p w:rsidR="00FD510A" w:rsidRPr="00CA26DF" w:rsidRDefault="00FD510A">
      <w:pPr>
        <w:rPr>
          <w:rFonts w:ascii="Tahoma" w:hAnsi="Tahoma" w:cs="Tahoma"/>
          <w:sz w:val="24"/>
          <w:szCs w:val="24"/>
        </w:rPr>
      </w:pPr>
      <w:r w:rsidRPr="00CA26DF">
        <w:rPr>
          <w:rFonts w:ascii="Tahoma" w:hAnsi="Tahoma" w:cs="Tahoma"/>
          <w:sz w:val="24"/>
          <w:szCs w:val="24"/>
        </w:rPr>
        <w:t xml:space="preserve">З усіх видів </w:t>
      </w:r>
      <w:proofErr w:type="spellStart"/>
      <w:r w:rsidRPr="00CA26DF">
        <w:rPr>
          <w:rFonts w:ascii="Tahoma" w:hAnsi="Tahoma" w:cs="Tahoma"/>
          <w:sz w:val="24"/>
          <w:szCs w:val="24"/>
        </w:rPr>
        <w:t>начинок</w:t>
      </w:r>
      <w:proofErr w:type="spellEnd"/>
      <w:r w:rsidRPr="00CA26DF">
        <w:rPr>
          <w:rFonts w:ascii="Tahoma" w:hAnsi="Tahoma" w:cs="Tahoma"/>
          <w:sz w:val="24"/>
          <w:szCs w:val="24"/>
        </w:rPr>
        <w:t xml:space="preserve"> для піци ананаси викликають чи не найбільше суперечок. Хтось вважає що гавайська </w:t>
      </w:r>
      <w:hyperlink r:id="rId5" w:history="1">
        <w:r w:rsidRPr="00CA26DF">
          <w:rPr>
            <w:rStyle w:val="a3"/>
            <w:rFonts w:ascii="Tahoma" w:hAnsi="Tahoma" w:cs="Tahoma"/>
            <w:sz w:val="24"/>
            <w:szCs w:val="24"/>
          </w:rPr>
          <w:t>піца Львів</w:t>
        </w:r>
      </w:hyperlink>
      <w:r w:rsidRPr="00CA26DF">
        <w:rPr>
          <w:rFonts w:ascii="Tahoma" w:hAnsi="Tahoma" w:cs="Tahoma"/>
          <w:sz w:val="24"/>
          <w:szCs w:val="24"/>
        </w:rPr>
        <w:t xml:space="preserve"> є дуже смачною та корисною, комусь ніяк не вдається припинити її критикувати. Ми зібрали кілька цікавих фактів про цю страву, які лише підкреслюють її неоднозначність.</w:t>
      </w:r>
    </w:p>
    <w:p w:rsidR="00FD510A" w:rsidRPr="00CA26DF" w:rsidRDefault="00C16433">
      <w:pPr>
        <w:rPr>
          <w:rFonts w:ascii="Tahoma" w:hAnsi="Tahoma" w:cs="Tahoma"/>
          <w:sz w:val="24"/>
          <w:szCs w:val="24"/>
        </w:rPr>
      </w:pPr>
      <w:r w:rsidRPr="00CA26DF">
        <w:rPr>
          <w:rFonts w:ascii="Tahoma" w:hAnsi="Tahoma" w:cs="Tahoma"/>
          <w:sz w:val="24"/>
          <w:szCs w:val="24"/>
        </w:rPr>
        <w:t>Гавайську піцу створили в Канаді</w:t>
      </w:r>
    </w:p>
    <w:p w:rsidR="00C16433" w:rsidRPr="00CA26DF" w:rsidRDefault="00C16433">
      <w:pPr>
        <w:rPr>
          <w:rStyle w:val="jlqj4b"/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t xml:space="preserve">Гавайська піца насправді і не з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Гаваїв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, і взагалі не зі США.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Сотіріос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(Сем)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Панопулос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емігрував до Канади з Греції в 1954 році і разом із братом відкрив ресторан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Satellite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у місті Лондон, що в провінції Онтаріо. Коли кухар почав експериментувати з солодкими й солоними стравами, з’явилася думка приготувати піцу з ананасами. </w:t>
      </w:r>
    </w:p>
    <w:p w:rsidR="00C16433" w:rsidRPr="00CA26DF" w:rsidRDefault="00C16433" w:rsidP="00C16433">
      <w:pPr>
        <w:rPr>
          <w:rStyle w:val="jlqj4b"/>
          <w:rFonts w:ascii="Tahoma" w:hAnsi="Tahoma" w:cs="Tahoma"/>
          <w:sz w:val="24"/>
          <w:szCs w:val="24"/>
        </w:rPr>
      </w:pP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Панопулос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додав піцу в меню свого ресторану після поїздки до сусіднього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Віндзора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. Саме тоді емігрант вперше спробував цю італійську страву, яка лише починала поширюватися в Канаді. В інтерв'ю телеканалу CBC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Панопулос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сказав: «Спочатку ми посипали піцу шматочками ананасів, і це нікому не сподобалося. Але потім усі наче збожеволіли від неї. Тоді ніхто не експериментував з поєднаннями солодкого та солоного, тож наша страва зацікавила людей». </w:t>
      </w:r>
    </w:p>
    <w:p w:rsidR="00C16433" w:rsidRPr="00CA26DF" w:rsidRDefault="00C16433" w:rsidP="00C16433">
      <w:pPr>
        <w:rPr>
          <w:rStyle w:val="jlqj4b"/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t xml:space="preserve">Пізніше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Панопулос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додав до піци шинку і назвав її «гавайською» - на честь бренду консервованих ананасів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Hawaiian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, які він використовував. </w:t>
      </w:r>
    </w:p>
    <w:p w:rsidR="00C16433" w:rsidRPr="00CA26DF" w:rsidRDefault="00C16433" w:rsidP="00C16433">
      <w:pPr>
        <w:rPr>
          <w:rStyle w:val="jlqj4b"/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t>Розділення Америки</w:t>
      </w:r>
      <w:r w:rsidR="00656F8D" w:rsidRPr="00CA26DF">
        <w:rPr>
          <w:rStyle w:val="jlqj4b"/>
          <w:rFonts w:ascii="Tahoma" w:hAnsi="Tahoma" w:cs="Tahoma"/>
          <w:sz w:val="24"/>
          <w:szCs w:val="24"/>
        </w:rPr>
        <w:t xml:space="preserve"> (і не тільки)</w:t>
      </w:r>
    </w:p>
    <w:p w:rsidR="00C16433" w:rsidRPr="00CA26DF" w:rsidRDefault="00656F8D" w:rsidP="00C16433">
      <w:pPr>
        <w:rPr>
          <w:rStyle w:val="jlqj4b"/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t xml:space="preserve">Згідно з опитуванням 2017 року, проведеним компанією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Public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Policy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Polling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, Сполучені Штати фактично є нацією, розділеною щодо питання прийнятності ананасу в піці. За даними опитування, 47% американців схвалюють ананас у піці, 32% проти, а ще 20% не можуть чітко визначитися. </w:t>
      </w:r>
    </w:p>
    <w:p w:rsidR="00656F8D" w:rsidRPr="00CA26DF" w:rsidRDefault="00656F8D" w:rsidP="00C16433">
      <w:pPr>
        <w:rPr>
          <w:rStyle w:val="jlqj4b"/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t xml:space="preserve">Того ж року Гордон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Рамзі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замовив піцу в прямому ефірі під час зйомок британського вечірнього шоу, а коли глядач запропонував ананас як начинку, зірковий кухар висловився різко проти. </w:t>
      </w:r>
    </w:p>
    <w:p w:rsidR="00656F8D" w:rsidRPr="00CA26DF" w:rsidRDefault="00656F8D" w:rsidP="00C16433">
      <w:pPr>
        <w:rPr>
          <w:rStyle w:val="jlqj4b"/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t xml:space="preserve">Канадський прем’єр-міністр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Джастін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Трюдо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у тому ж 2017 році написав у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Twitter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, що вважає піцу з ананасами дуже смачною. На захист цієї страви публічно виступили актори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Дуейн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"Скеля" Джонсон та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Джеф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Голдблюм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. </w:t>
      </w:r>
    </w:p>
    <w:p w:rsidR="00656F8D" w:rsidRPr="00CA26DF" w:rsidRDefault="00656F8D" w:rsidP="00C16433">
      <w:pPr>
        <w:rPr>
          <w:rStyle w:val="jlqj4b"/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t xml:space="preserve">Президент Ісландії проти Сема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Панопулоса</w:t>
      </w:r>
      <w:proofErr w:type="spellEnd"/>
    </w:p>
    <w:p w:rsidR="00656F8D" w:rsidRPr="00CA26DF" w:rsidRDefault="007213A4" w:rsidP="00C16433">
      <w:pPr>
        <w:rPr>
          <w:rStyle w:val="jlqj4b"/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t xml:space="preserve">На сесії запитань-відповідей зі старшокласниками у Північній Ісландії один зухвалий учень запитав президента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Гвюдні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Йоуханнессон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, що той думає про ананас у піці. Президент сказав студенту, що якби він мав право приймати закони, то заборонив би такі кулінарні експерименти. </w:t>
      </w:r>
    </w:p>
    <w:p w:rsidR="007213A4" w:rsidRPr="00CA26DF" w:rsidRDefault="007213A4" w:rsidP="00C16433">
      <w:pPr>
        <w:rPr>
          <w:rStyle w:val="jlqj4b"/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lastRenderedPageBreak/>
        <w:t xml:space="preserve">Пізніше президент опублікував у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соцмережах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заяву, у якій було написано: "Мені подобаються ананаси, але не у піці. Для неї я рекомендую морепродукти». </w:t>
      </w:r>
    </w:p>
    <w:p w:rsidR="007213A4" w:rsidRPr="00CA26DF" w:rsidRDefault="007213A4" w:rsidP="00C16433">
      <w:pPr>
        <w:rPr>
          <w:rFonts w:ascii="Tahoma" w:hAnsi="Tahoma" w:cs="Tahoma"/>
          <w:sz w:val="24"/>
          <w:szCs w:val="24"/>
        </w:rPr>
      </w:pPr>
      <w:r w:rsidRPr="00CA26DF">
        <w:rPr>
          <w:rStyle w:val="jlqj4b"/>
          <w:rFonts w:ascii="Tahoma" w:hAnsi="Tahoma" w:cs="Tahoma"/>
          <w:sz w:val="24"/>
          <w:szCs w:val="24"/>
        </w:rPr>
        <w:t xml:space="preserve">Канадська телерадіомовна корпорація звернулася до Сема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Панопулоса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за його спростування коментарів президента Ісландії. </w:t>
      </w:r>
      <w:proofErr w:type="spellStart"/>
      <w:r w:rsidRPr="00CA26DF">
        <w:rPr>
          <w:rStyle w:val="jlqj4b"/>
          <w:rFonts w:ascii="Tahoma" w:hAnsi="Tahoma" w:cs="Tahoma"/>
          <w:sz w:val="24"/>
          <w:szCs w:val="24"/>
        </w:rPr>
        <w:t>Панопулос</w:t>
      </w:r>
      <w:proofErr w:type="spellEnd"/>
      <w:r w:rsidRPr="00CA26DF">
        <w:rPr>
          <w:rStyle w:val="jlqj4b"/>
          <w:rFonts w:ascii="Tahoma" w:hAnsi="Tahoma" w:cs="Tahoma"/>
          <w:sz w:val="24"/>
          <w:szCs w:val="24"/>
        </w:rPr>
        <w:t xml:space="preserve"> сказав: «Він може говорити все, що хоче. Він продає там рибу, тож знається на цьому. Нехай кладе у піцу рибу». </w:t>
      </w:r>
      <w:bookmarkEnd w:id="0"/>
    </w:p>
    <w:sectPr w:rsidR="007213A4" w:rsidRPr="00CA2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3B"/>
    <w:rsid w:val="000D35DB"/>
    <w:rsid w:val="005B78B2"/>
    <w:rsid w:val="00656F8D"/>
    <w:rsid w:val="00713E1D"/>
    <w:rsid w:val="007213A4"/>
    <w:rsid w:val="00C16433"/>
    <w:rsid w:val="00C51A3B"/>
    <w:rsid w:val="00CA26DF"/>
    <w:rsid w:val="00FD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5DB"/>
    <w:rPr>
      <w:color w:val="0000FF" w:themeColor="hyperlink"/>
      <w:u w:val="single"/>
    </w:rPr>
  </w:style>
  <w:style w:type="character" w:customStyle="1" w:styleId="jlqj4b">
    <w:name w:val="jlqj4b"/>
    <w:basedOn w:val="a0"/>
    <w:rsid w:val="00C16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5DB"/>
    <w:rPr>
      <w:color w:val="0000FF" w:themeColor="hyperlink"/>
      <w:u w:val="single"/>
    </w:rPr>
  </w:style>
  <w:style w:type="character" w:customStyle="1" w:styleId="jlqj4b">
    <w:name w:val="jlqj4b"/>
    <w:basedOn w:val="a0"/>
    <w:rsid w:val="00C16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maki-maki.com/picz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1742</Words>
  <Characters>994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 Гадич</cp:lastModifiedBy>
  <cp:revision>3</cp:revision>
  <dcterms:created xsi:type="dcterms:W3CDTF">2021-12-09T13:52:00Z</dcterms:created>
  <dcterms:modified xsi:type="dcterms:W3CDTF">2021-12-09T13:52:00Z</dcterms:modified>
</cp:coreProperties>
</file>