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A00CA" w14:textId="22B36E3A" w:rsidR="5E780F56" w:rsidRDefault="5E780F56" w:rsidP="5E780F56">
      <w:pPr>
        <w:pStyle w:val="Heading1"/>
      </w:pPr>
      <w:r w:rsidRPr="5E780F56">
        <w:t>Эффективные способы скрыть запах марихуаны</w:t>
      </w:r>
    </w:p>
    <w:p w14:paraId="4FE4C86E" w14:textId="5073F931" w:rsidR="5E780F56" w:rsidRDefault="5E780F56" w:rsidP="5E780F56">
      <w:proofErr w:type="spellStart"/>
      <w:r w:rsidRPr="5E780F56">
        <w:t>Каннабис</w:t>
      </w:r>
      <w:proofErr w:type="spellEnd"/>
      <w:r w:rsidRPr="5E780F56">
        <w:t xml:space="preserve"> является разновидностью цветковых культур, поэтому одни из продуктов ее жизнедеятельности — терпены. Это ароматические химические вещества, </w:t>
      </w:r>
      <w:proofErr w:type="spellStart"/>
      <w:r w:rsidRPr="5E780F56">
        <w:t>помогающ</w:t>
      </w:r>
      <w:proofErr w:type="spellEnd"/>
      <w:r w:rsidR="0063271B">
        <w:rPr>
          <w:lang w:val="en-US"/>
        </w:rPr>
        <w:t>и</w:t>
      </w:r>
      <w:r w:rsidRPr="5E780F56">
        <w:t xml:space="preserve">е марихуане привлечь опыляющих насекомых и отпугнуть травоядных животных. Также именно от них зависит аромат соцветий и его насыщенность. Запах представляет собой часть конопляного ритуала, который позволяет ощутить гармонию и эйфорию, сделать выводы о качестве </w:t>
      </w:r>
      <w:proofErr w:type="spellStart"/>
      <w:r w:rsidRPr="5E780F56">
        <w:t>джойнта</w:t>
      </w:r>
      <w:proofErr w:type="spellEnd"/>
      <w:r w:rsidRPr="5E780F56">
        <w:t>.</w:t>
      </w:r>
    </w:p>
    <w:p w14:paraId="24CEED65" w14:textId="457B2009" w:rsidR="5E780F56" w:rsidRDefault="5E780F56" w:rsidP="5E780F56">
      <w:r w:rsidRPr="5E780F56">
        <w:t xml:space="preserve">По понятным причинам слишком сильный аромат </w:t>
      </w:r>
      <w:proofErr w:type="spellStart"/>
      <w:r w:rsidRPr="5E780F56">
        <w:t>каннабиса</w:t>
      </w:r>
      <w:proofErr w:type="spellEnd"/>
      <w:r w:rsidRPr="5E780F56">
        <w:t xml:space="preserve"> может столкнуть курильщика с массой неприятностей. Если запах далеко распространяется по воздуху, на это могут обратить внимание надоедливые соседи, гости, неосведомленные о вашей не совсем законной деятельности, и случайные прохожие, если вы живете на нижних этажах. Если потеря репутации добропорядочного гражданина и ухудшение отношения с соседями для вас не проблема, то стоит все же остерегаться представителей правоохранительных органов. </w:t>
      </w:r>
      <w:proofErr w:type="spellStart"/>
      <w:r w:rsidRPr="5E780F56">
        <w:t>Гроверы</w:t>
      </w:r>
      <w:proofErr w:type="spellEnd"/>
      <w:r w:rsidRPr="5E780F56">
        <w:t xml:space="preserve"> и курильщики пытаются скрывать свою деятельность даже в государствах, где </w:t>
      </w:r>
      <w:proofErr w:type="spellStart"/>
      <w:r w:rsidR="0085666F">
        <w:rPr>
          <w:lang w:val="en-US"/>
        </w:rPr>
        <w:t>легализованы</w:t>
      </w:r>
      <w:proofErr w:type="spellEnd"/>
      <w:r w:rsidRPr="5E780F56">
        <w:t xml:space="preserve"> употребление и выращивание конопли, что уж говорить о Российской Федерации. Ниже представлено несколько советов, которые помогут любителям травки сохранить конфиденциальность. </w:t>
      </w:r>
    </w:p>
    <w:p w14:paraId="12054058" w14:textId="4400347E" w:rsidR="5E780F56" w:rsidRDefault="5E780F56" w:rsidP="5E780F56">
      <w:pPr>
        <w:pStyle w:val="Heading2"/>
      </w:pPr>
      <w:r w:rsidRPr="5E780F56">
        <w:t>Классический способ</w:t>
      </w:r>
    </w:p>
    <w:p w14:paraId="11EABE62" w14:textId="31290959" w:rsidR="5E780F56" w:rsidRDefault="5E780F56" w:rsidP="5E780F56">
      <w:pPr>
        <w:rPr>
          <w:rFonts w:ascii="Calibri" w:eastAsia="Calibri" w:hAnsi="Calibri" w:cs="Calibri"/>
        </w:rPr>
      </w:pPr>
      <w:r w:rsidRPr="5E780F56">
        <w:t xml:space="preserve">И при расцветании шишек, и во время употребления выросших плодов бороться с насыщенным ароматом помогут благовония из Индии Наг </w:t>
      </w:r>
      <w:proofErr w:type="spellStart"/>
      <w:r w:rsidRPr="5E780F56">
        <w:t>Чампа</w:t>
      </w:r>
      <w:proofErr w:type="spellEnd"/>
      <w:r w:rsidRPr="5E780F56">
        <w:t xml:space="preserve"> </w:t>
      </w:r>
      <w:proofErr w:type="spellStart"/>
      <w:r w:rsidRPr="5E780F56">
        <w:t>Саи</w:t>
      </w:r>
      <w:proofErr w:type="spellEnd"/>
      <w:r w:rsidRPr="5E780F56">
        <w:t xml:space="preserve"> Баба. Их используют для усиления комфорта при медитации либо занятии йогой. Когда движение хиппи было популярно и модно, его представители поджигали индийское средство в момент курения и после него, чтобы точно не попасться. Эти благовония, как и </w:t>
      </w:r>
      <w:proofErr w:type="spellStart"/>
      <w:r w:rsidRPr="5E780F56">
        <w:t>каннабис</w:t>
      </w:r>
      <w:proofErr w:type="spellEnd"/>
      <w:r w:rsidRPr="5E780F56">
        <w:t xml:space="preserve">, тоже издают аромат, однако он нерезкий и не привлекающий внимание, нейтральный. Он состоит из цветка </w:t>
      </w:r>
      <w:proofErr w:type="spellStart"/>
      <w:r w:rsidRPr="5E780F56">
        <w:t>чампа</w:t>
      </w:r>
      <w:proofErr w:type="spellEnd"/>
      <w:r w:rsidRPr="5E780F56">
        <w:t>,</w:t>
      </w:r>
      <w:r w:rsidRPr="5E780F56">
        <w:rPr>
          <w:rFonts w:ascii="Calibri" w:eastAsia="Calibri" w:hAnsi="Calibri" w:cs="Calibri"/>
        </w:rPr>
        <w:t xml:space="preserve"> бензоина бакелитового, хны, герани, индийского сандала, ванили и сладкого меда. Очевидно, что Наг </w:t>
      </w:r>
      <w:proofErr w:type="spellStart"/>
      <w:r w:rsidRPr="5E780F56">
        <w:rPr>
          <w:rFonts w:ascii="Calibri" w:eastAsia="Calibri" w:hAnsi="Calibri" w:cs="Calibri"/>
        </w:rPr>
        <w:t>Чампа</w:t>
      </w:r>
      <w:proofErr w:type="spellEnd"/>
      <w:r w:rsidRPr="5E780F56">
        <w:rPr>
          <w:rFonts w:ascii="Calibri" w:eastAsia="Calibri" w:hAnsi="Calibri" w:cs="Calibri"/>
        </w:rPr>
        <w:t xml:space="preserve"> </w:t>
      </w:r>
      <w:proofErr w:type="spellStart"/>
      <w:r w:rsidRPr="5E780F56">
        <w:rPr>
          <w:rFonts w:ascii="Calibri" w:eastAsia="Calibri" w:hAnsi="Calibri" w:cs="Calibri"/>
        </w:rPr>
        <w:t>Саи</w:t>
      </w:r>
      <w:proofErr w:type="spellEnd"/>
      <w:r w:rsidRPr="5E780F56">
        <w:rPr>
          <w:rFonts w:ascii="Calibri" w:eastAsia="Calibri" w:hAnsi="Calibri" w:cs="Calibri"/>
        </w:rPr>
        <w:t xml:space="preserve"> Баба не продается в каждом супермаркете, но найти их в век развитых технологий не так сложно: воспользуйтесь интернетом. </w:t>
      </w:r>
    </w:p>
    <w:p w14:paraId="398ACD77" w14:textId="3F164C78" w:rsidR="5E780F56" w:rsidRDefault="5E780F56" w:rsidP="5E780F56">
      <w:pPr>
        <w:pStyle w:val="Heading2"/>
        <w:rPr>
          <w:rFonts w:ascii="Calibri" w:eastAsia="Calibri" w:hAnsi="Calibri" w:cs="Calibri"/>
          <w:sz w:val="22"/>
          <w:szCs w:val="22"/>
        </w:rPr>
      </w:pPr>
      <w:r w:rsidRPr="5E780F56">
        <w:t>Хиппи-способ</w:t>
      </w:r>
    </w:p>
    <w:p w14:paraId="1D601967" w14:textId="3A4CDFC8" w:rsidR="5E780F56" w:rsidRDefault="5E780F56" w:rsidP="5E780F56">
      <w:r w:rsidRPr="5E780F56">
        <w:t xml:space="preserve">Несмотря на то что хиппи применяли и прошлый метод для скрытности, этот им более присущ. В 60-е годы ХХ столетия было популярно маскировать травку маслом пачули. Если тогда чувствовали этот аромат, сразу становилось понятно, что неподалеку обитают хиппи. Такое название масло получило из-за того, что его изготавливают из розовых и белых соцветий пачули. Эти цветки издают ненавязчивый запах, но устойчивый. Его также используют как </w:t>
      </w:r>
      <w:proofErr w:type="spellStart"/>
      <w:r w:rsidRPr="5E780F56">
        <w:t>афродизиак</w:t>
      </w:r>
      <w:proofErr w:type="spellEnd"/>
      <w:r w:rsidRPr="5E780F56">
        <w:t xml:space="preserve"> и средство против депрессии, что позволит любителям конопли лучше ощутить психотропное воздействие на человеческий организм. </w:t>
      </w:r>
    </w:p>
    <w:p w14:paraId="6B3FA21F" w14:textId="05380D12" w:rsidR="5E780F56" w:rsidRDefault="5E780F56" w:rsidP="5E780F56">
      <w:pPr>
        <w:pStyle w:val="Heading2"/>
      </w:pPr>
      <w:r w:rsidRPr="5E780F56">
        <w:t>Способ домохозяек</w:t>
      </w:r>
    </w:p>
    <w:p w14:paraId="13831A49" w14:textId="1261EFCF" w:rsidR="5E780F56" w:rsidRDefault="5E780F56" w:rsidP="5E780F56">
      <w:r w:rsidRPr="5E780F56">
        <w:t xml:space="preserve">Сейчас, в отличие от индийских палочек, освежители воздуха можно приобрести в каждом магазине. Выберите товар, нейтрализующий запах, с помощью которого избавиться от нежеланного аромата будет просто. Баллончики с этим средством не маскируют молекулы неприятного запаха, как обычные средства, а уничтожают их, не оставляя ни единого шанса </w:t>
      </w:r>
      <w:proofErr w:type="spellStart"/>
      <w:r w:rsidRPr="5E780F56">
        <w:t>конопельке</w:t>
      </w:r>
      <w:proofErr w:type="spellEnd"/>
      <w:r w:rsidRPr="5E780F56">
        <w:t xml:space="preserve">. Западные </w:t>
      </w:r>
      <w:proofErr w:type="spellStart"/>
      <w:r w:rsidRPr="5E780F56">
        <w:t>планокуры</w:t>
      </w:r>
      <w:proofErr w:type="spellEnd"/>
      <w:r w:rsidRPr="5E780F56">
        <w:t xml:space="preserve"> любят средства от «</w:t>
      </w:r>
      <w:proofErr w:type="spellStart"/>
      <w:r w:rsidRPr="5E780F56">
        <w:t>Febreeze</w:t>
      </w:r>
      <w:proofErr w:type="spellEnd"/>
      <w:r w:rsidRPr="5E780F56">
        <w:t xml:space="preserve">», в наших же магазинах такой фирмы нет, но есть другая, не менее эффективная — </w:t>
      </w:r>
      <w:proofErr w:type="spellStart"/>
      <w:r w:rsidRPr="5E780F56">
        <w:t>Air</w:t>
      </w:r>
      <w:proofErr w:type="spellEnd"/>
      <w:r w:rsidRPr="5E780F56">
        <w:t xml:space="preserve"> </w:t>
      </w:r>
      <w:proofErr w:type="spellStart"/>
      <w:r w:rsidRPr="5E780F56">
        <w:t>Wick</w:t>
      </w:r>
      <w:proofErr w:type="spellEnd"/>
      <w:r w:rsidRPr="5E780F56">
        <w:t xml:space="preserve">. Можно поискать и другие, однако этот самый популярный. </w:t>
      </w:r>
    </w:p>
    <w:p w14:paraId="25D89B92" w14:textId="04D9662F" w:rsidR="5E780F56" w:rsidRDefault="5E780F56" w:rsidP="5E780F56">
      <w:r w:rsidRPr="5E780F56">
        <w:t xml:space="preserve">Если требуется устранить надоедливый запах во время расцветания растения, не рассчитывайте на помощь освежителя. Его эффект ограничен временем, а </w:t>
      </w:r>
      <w:proofErr w:type="spellStart"/>
      <w:r w:rsidRPr="5E780F56">
        <w:t>канопль</w:t>
      </w:r>
      <w:proofErr w:type="spellEnd"/>
      <w:r w:rsidRPr="5E780F56">
        <w:t xml:space="preserve"> цветет постоянно, то есть нужно будет постоянно распылять жидкость, что обойдется довольно дорого. </w:t>
      </w:r>
    </w:p>
    <w:p w14:paraId="54328FDF" w14:textId="2F7CD43C" w:rsidR="5E780F56" w:rsidRDefault="5E780F56" w:rsidP="5E780F56">
      <w:pPr>
        <w:pStyle w:val="Heading2"/>
      </w:pPr>
      <w:r w:rsidRPr="5E780F56">
        <w:t>Туалетный способ</w:t>
      </w:r>
    </w:p>
    <w:p w14:paraId="2925F59F" w14:textId="0A50AB13" w:rsidR="5E780F56" w:rsidRDefault="5E780F56" w:rsidP="5E780F56">
      <w:r w:rsidRPr="5E780F56">
        <w:t xml:space="preserve">Если дегустация травки вне помещения исключена, приходится включать смекалку. Ингредиенты скрытной дегустации: </w:t>
      </w:r>
    </w:p>
    <w:p w14:paraId="51513E02" w14:textId="7F3E57ED" w:rsidR="5E780F56" w:rsidRDefault="5E780F56" w:rsidP="5E780F56">
      <w:pPr>
        <w:pStyle w:val="ListParagraph"/>
        <w:numPr>
          <w:ilvl w:val="0"/>
          <w:numId w:val="3"/>
        </w:numPr>
      </w:pPr>
      <w:r w:rsidRPr="5E780F56">
        <w:t>Коробок спичек;</w:t>
      </w:r>
    </w:p>
    <w:p w14:paraId="6040CADD" w14:textId="591D66EB" w:rsidR="5E780F56" w:rsidRDefault="5E780F56" w:rsidP="5E780F56">
      <w:pPr>
        <w:pStyle w:val="ListParagraph"/>
        <w:numPr>
          <w:ilvl w:val="0"/>
          <w:numId w:val="3"/>
        </w:numPr>
      </w:pPr>
      <w:r w:rsidRPr="5E780F56">
        <w:t>Туалетная комната;</w:t>
      </w:r>
    </w:p>
    <w:p w14:paraId="09A12492" w14:textId="711D950F" w:rsidR="5E780F56" w:rsidRDefault="5E780F56" w:rsidP="5E780F56">
      <w:pPr>
        <w:pStyle w:val="ListParagraph"/>
        <w:numPr>
          <w:ilvl w:val="0"/>
          <w:numId w:val="3"/>
        </w:numPr>
      </w:pPr>
      <w:r w:rsidRPr="5E780F56">
        <w:t>Активная вентиляция;</w:t>
      </w:r>
    </w:p>
    <w:p w14:paraId="388539BD" w14:textId="1A875E77" w:rsidR="5E780F56" w:rsidRDefault="5E780F56" w:rsidP="5E780F56">
      <w:pPr>
        <w:pStyle w:val="ListParagraph"/>
        <w:numPr>
          <w:ilvl w:val="0"/>
          <w:numId w:val="3"/>
        </w:numPr>
      </w:pPr>
      <w:r w:rsidRPr="5E780F56">
        <w:t>Уверенность.</w:t>
      </w:r>
    </w:p>
    <w:p w14:paraId="610C2997" w14:textId="62AE5A36" w:rsidR="5E780F56" w:rsidRDefault="5E780F56" w:rsidP="5E780F56">
      <w:r w:rsidRPr="5E780F56">
        <w:t xml:space="preserve">Поджигая косяк с </w:t>
      </w:r>
      <w:proofErr w:type="spellStart"/>
      <w:r w:rsidRPr="5E780F56">
        <w:t>анашой</w:t>
      </w:r>
      <w:proofErr w:type="spellEnd"/>
      <w:r w:rsidRPr="5E780F56">
        <w:t xml:space="preserve">, зажгите и спичечный коробок, предварительно включив вытяжку. Сера, паленые древесина и коробок возьмут инициативу на себя и скроют другой запах, более интересный, а вентиляция поможет с этим. Желая достичь лучшего результата, подойдите ближе к вытяжке. Один из немногих минусов этого метода — неприятный запах гари. </w:t>
      </w:r>
    </w:p>
    <w:p w14:paraId="6988244E" w14:textId="64A7B319" w:rsidR="5E780F56" w:rsidRDefault="5E780F56" w:rsidP="5E780F56">
      <w:pPr>
        <w:pStyle w:val="Heading2"/>
      </w:pPr>
      <w:r w:rsidRPr="5E780F56">
        <w:t>Душевой способ</w:t>
      </w:r>
    </w:p>
    <w:p w14:paraId="67DBA964" w14:textId="7B3F5FB4" w:rsidR="5E780F56" w:rsidRDefault="5E780F56" w:rsidP="5E780F56">
      <w:r w:rsidRPr="5E780F56">
        <w:t xml:space="preserve">Сожители ни о чем не догадаются, если вы сделаете свои дела в ванной комнате. Закройтесь в ней и включите душ так, чтобы вода текла максимально горячей, сделайте кипяток для достижения пара. Конопляный дым смешается с паром от воды. Эта смесь не такая концентрированная, как дым косяка, поэтому легко выйдет благодаря вентиляции. Если же вы не уверены в маскировке, можете заложить полотенцем либо другой тканью промежуток между дверью и полом. Кроме того, используйте все туалетные принадлежности, попавшиеся под руку. Почистите хотя бы зубы для удаления запаха травки изо рта. </w:t>
      </w:r>
    </w:p>
    <w:p w14:paraId="5E7535F7" w14:textId="4848486B" w:rsidR="5E780F56" w:rsidRDefault="5E780F56" w:rsidP="5E780F56">
      <w:pPr>
        <w:pStyle w:val="Heading2"/>
      </w:pPr>
      <w:r w:rsidRPr="5E780F56">
        <w:t>Подгорелый способ</w:t>
      </w:r>
    </w:p>
    <w:p w14:paraId="53C95566" w14:textId="36B86FA6" w:rsidR="5E780F56" w:rsidRDefault="5E780F56" w:rsidP="5E780F56">
      <w:r w:rsidRPr="5E780F56">
        <w:t xml:space="preserve">Если нужно скрыть какой-либо запах, не обязательно конопляный, то горелая еда, издающая специфический аромат, который распространяется на все помещение, станет отличным помощником. Представьте, что вы уже употребили </w:t>
      </w:r>
      <w:proofErr w:type="spellStart"/>
      <w:r w:rsidRPr="5E780F56">
        <w:t>каннабис</w:t>
      </w:r>
      <w:proofErr w:type="spellEnd"/>
      <w:r w:rsidRPr="5E780F56">
        <w:t xml:space="preserve">, из-за чего вы стали немного забывчивым, потерялись во времени, поэтому у вас просто вылетело из головы, что на плите готовится пища. Можете также поставить попкорн в микроволновую печь и совершенно случайно забыть о нем. Несмотря на это, знайте меру, </w:t>
      </w:r>
      <w:proofErr w:type="spellStart"/>
      <w:r w:rsidR="004103F3">
        <w:rPr>
          <w:lang w:val="en-US"/>
        </w:rPr>
        <w:t>чтобы</w:t>
      </w:r>
      <w:proofErr w:type="spellEnd"/>
      <w:r w:rsidRPr="5E780F56">
        <w:rPr>
          <w:lang w:val="en-US"/>
        </w:rPr>
        <w:t xml:space="preserve"> </w:t>
      </w:r>
      <w:r w:rsidRPr="5E780F56">
        <w:t>пожарная сигнализация или заботливые соседи, не говоря уже о возможном пожаре, не испортили вам планы.</w:t>
      </w:r>
    </w:p>
    <w:p w14:paraId="53261FC6" w14:textId="0439C491" w:rsidR="5E780F56" w:rsidRDefault="5E780F56" w:rsidP="5E780F56">
      <w:pPr>
        <w:pStyle w:val="Heading2"/>
      </w:pPr>
      <w:r w:rsidRPr="5E780F56">
        <w:t>Дополнительные советы</w:t>
      </w:r>
    </w:p>
    <w:p w14:paraId="54F98D60" w14:textId="5887C4D6" w:rsidR="5E780F56" w:rsidRDefault="5E780F56" w:rsidP="5E780F56">
      <w:r w:rsidRPr="5E780F56">
        <w:t>Поищите на кухне воздухонепроницаемые либо же вакуумные герметичные емкости для хранения еды. Они помогут скрыть запах таких ароматных соцветий и поспособствуют длительному хранению. Используя контейнеры, защищенные от попадания ультрафиолетовых лучей внутрь, вы обеспечиваете себе лучшую безопасность.</w:t>
      </w:r>
    </w:p>
    <w:p w14:paraId="15FD8EC7" w14:textId="66CA511F" w:rsidR="5E780F56" w:rsidRDefault="5E780F56" w:rsidP="5E780F56">
      <w:r w:rsidRPr="5E780F56">
        <w:t xml:space="preserve">Для любителей путешествий в обнимку с </w:t>
      </w:r>
      <w:proofErr w:type="spellStart"/>
      <w:r w:rsidRPr="5E780F56">
        <w:t>каннабисом</w:t>
      </w:r>
      <w:proofErr w:type="spellEnd"/>
      <w:r w:rsidRPr="5E780F56">
        <w:t xml:space="preserve"> предлагаем попробовать портативные угольные фильтры «</w:t>
      </w:r>
      <w:proofErr w:type="spellStart"/>
      <w:r w:rsidRPr="5E780F56">
        <w:t>Sploofy</w:t>
      </w:r>
      <w:proofErr w:type="spellEnd"/>
      <w:r w:rsidRPr="5E780F56">
        <w:t>». Это промышленные изделия, фильтрующие дым, отличающиеся своей компактностью, ведь их можно поместить даже в кармане джинсов. Можно заменить систему фильтрации и подобрать ее под свои вкусы и цели. Угольные фильтры поглощают большой объем дыма, избавляя вас от необходимости оправдываться перед посторонними людьми.</w:t>
      </w:r>
    </w:p>
    <w:p w14:paraId="1BF17859" w14:textId="45666E0A" w:rsidR="5E780F56" w:rsidRDefault="5E780F56" w:rsidP="5E780F56">
      <w:r w:rsidRPr="5E780F56">
        <w:t>Если же не хочется тратиться на такие предметы, «</w:t>
      </w:r>
      <w:proofErr w:type="spellStart"/>
      <w:r w:rsidRPr="5E780F56">
        <w:t>Sploofy</w:t>
      </w:r>
      <w:proofErr w:type="spellEnd"/>
      <w:r w:rsidRPr="5E780F56">
        <w:t>» можно изготовить самостоятельно. Что для этого понадобится:</w:t>
      </w:r>
    </w:p>
    <w:p w14:paraId="6387794E" w14:textId="6B5C78D0" w:rsidR="5E780F56" w:rsidRDefault="5E780F56" w:rsidP="5E780F56">
      <w:pPr>
        <w:pStyle w:val="ListParagraph"/>
        <w:numPr>
          <w:ilvl w:val="0"/>
          <w:numId w:val="2"/>
        </w:numPr>
      </w:pPr>
      <w:r w:rsidRPr="5E780F56">
        <w:t>Влажные салфетки;</w:t>
      </w:r>
    </w:p>
    <w:p w14:paraId="7B30B582" w14:textId="5575F66A" w:rsidR="5E780F56" w:rsidRDefault="5E780F56" w:rsidP="5E780F56">
      <w:pPr>
        <w:pStyle w:val="ListParagraph"/>
        <w:numPr>
          <w:ilvl w:val="0"/>
          <w:numId w:val="2"/>
        </w:numPr>
      </w:pPr>
      <w:r w:rsidRPr="5E780F56">
        <w:t>Резинки;</w:t>
      </w:r>
    </w:p>
    <w:p w14:paraId="34348C4C" w14:textId="2F295F6B" w:rsidR="5E780F56" w:rsidRDefault="5E780F56" w:rsidP="5E780F56">
      <w:pPr>
        <w:pStyle w:val="ListParagraph"/>
        <w:numPr>
          <w:ilvl w:val="0"/>
          <w:numId w:val="2"/>
        </w:numPr>
      </w:pPr>
      <w:r w:rsidRPr="5E780F56">
        <w:t>Картонная втулка от кухонных полотенец из бумаги.</w:t>
      </w:r>
    </w:p>
    <w:p w14:paraId="2A9C3615" w14:textId="799F510A" w:rsidR="5E780F56" w:rsidRDefault="5E780F56" w:rsidP="5E780F56">
      <w:r w:rsidRPr="5E780F56">
        <w:t>Алгоритм создания конопляного фильтра:</w:t>
      </w:r>
    </w:p>
    <w:p w14:paraId="207D017D" w14:textId="6F3BCE99" w:rsidR="5E780F56" w:rsidRDefault="5E780F56" w:rsidP="5E780F56">
      <w:pPr>
        <w:pStyle w:val="ListParagraph"/>
        <w:numPr>
          <w:ilvl w:val="0"/>
          <w:numId w:val="1"/>
        </w:numPr>
      </w:pPr>
      <w:r w:rsidRPr="5E780F56">
        <w:t>Разверните несколько влажных салфеток.</w:t>
      </w:r>
    </w:p>
    <w:p w14:paraId="24DB20AC" w14:textId="08A300B6" w:rsidR="5E780F56" w:rsidRDefault="5E780F56" w:rsidP="5E780F56">
      <w:pPr>
        <w:pStyle w:val="ListParagraph"/>
        <w:numPr>
          <w:ilvl w:val="0"/>
          <w:numId w:val="1"/>
        </w:numPr>
      </w:pPr>
      <w:r w:rsidRPr="5E780F56">
        <w:t>Закройте ими одну сторону рулона.</w:t>
      </w:r>
    </w:p>
    <w:p w14:paraId="5B4E7C24" w14:textId="1B459749" w:rsidR="5E780F56" w:rsidRDefault="5E780F56" w:rsidP="5E780F56">
      <w:pPr>
        <w:pStyle w:val="ListParagraph"/>
        <w:numPr>
          <w:ilvl w:val="0"/>
          <w:numId w:val="1"/>
        </w:numPr>
      </w:pPr>
      <w:r w:rsidRPr="5E780F56">
        <w:t>Закрепите</w:t>
      </w:r>
      <w:r w:rsidR="004E0AE0" w:rsidRPr="004E0AE0">
        <w:t xml:space="preserve"> </w:t>
      </w:r>
      <w:r w:rsidR="004E0AE0" w:rsidRPr="5E780F56">
        <w:t>резинками</w:t>
      </w:r>
      <w:r w:rsidRPr="5E780F56">
        <w:t xml:space="preserve"> салфетки с внешней стороны.</w:t>
      </w:r>
    </w:p>
    <w:p w14:paraId="6AC7FB56" w14:textId="36123947" w:rsidR="5E780F56" w:rsidRDefault="5E780F56" w:rsidP="5E780F56">
      <w:pPr>
        <w:pStyle w:val="ListParagraph"/>
        <w:numPr>
          <w:ilvl w:val="0"/>
          <w:numId w:val="1"/>
        </w:numPr>
      </w:pPr>
      <w:r w:rsidRPr="5E780F56">
        <w:t>Внутрь поместите другие салфетки, но их количество должно быть больше наружных.</w:t>
      </w:r>
    </w:p>
    <w:p w14:paraId="136B2B7D" w14:textId="467FECAD" w:rsidR="5E780F56" w:rsidRDefault="5E780F56" w:rsidP="5E780F56">
      <w:r w:rsidRPr="5E780F56">
        <w:t xml:space="preserve">После вдоха дыма выдохните его в открытое отверстие нашего хитрого устройства. Большая часть осядет на салфетках, что поможет снизить насыщенность запаха. </w:t>
      </w:r>
    </w:p>
    <w:p w14:paraId="0FF055CB" w14:textId="0249AB71" w:rsidR="5E780F56" w:rsidRDefault="5E780F56" w:rsidP="5E780F56">
      <w:pPr>
        <w:pStyle w:val="Heading2"/>
      </w:pPr>
      <w:r w:rsidRPr="5E780F56">
        <w:t>Как нейтрализовать аромат еще не выросшего растения</w:t>
      </w:r>
    </w:p>
    <w:p w14:paraId="6DD88B67" w14:textId="6A136297" w:rsidR="5E780F56" w:rsidRDefault="5E780F56" w:rsidP="5E780F56">
      <w:r w:rsidRPr="5E780F56">
        <w:t xml:space="preserve">В этом случае тоже поможет угольный фильтр, конструкция которого содержит активированный уголь. Он может устранить даже самый резкий запах. Установите его перед выводящим отверстием вентиляционной системы контейнера для выращивания </w:t>
      </w:r>
      <w:proofErr w:type="spellStart"/>
      <w:r w:rsidRPr="5E780F56">
        <w:t>канопля</w:t>
      </w:r>
      <w:proofErr w:type="spellEnd"/>
      <w:r w:rsidRPr="5E780F56">
        <w:t xml:space="preserve">. </w:t>
      </w:r>
    </w:p>
    <w:p w14:paraId="5821C91D" w14:textId="01963AAD" w:rsidR="5E780F56" w:rsidRDefault="5E780F56" w:rsidP="5E780F56">
      <w:r w:rsidRPr="5E780F56">
        <w:t xml:space="preserve">Для большинства </w:t>
      </w:r>
      <w:proofErr w:type="spellStart"/>
      <w:r w:rsidRPr="5E780F56">
        <w:t>гроубоксов</w:t>
      </w:r>
      <w:proofErr w:type="spellEnd"/>
      <w:r w:rsidRPr="5E780F56">
        <w:t xml:space="preserve"> подойдет </w:t>
      </w:r>
      <w:hyperlink r:id="rId5">
        <w:r w:rsidRPr="5E780F56">
          <w:rPr>
            <w:rStyle w:val="Hyperlink"/>
          </w:rPr>
          <w:t xml:space="preserve">угольный фильтр </w:t>
        </w:r>
        <w:proofErr w:type="spellStart"/>
        <w:r w:rsidRPr="5E780F56">
          <w:rPr>
            <w:rStyle w:val="Hyperlink"/>
          </w:rPr>
          <w:t>MagicAir</w:t>
        </w:r>
        <w:proofErr w:type="spellEnd"/>
        <w:r w:rsidRPr="5E780F56">
          <w:rPr>
            <w:rStyle w:val="Hyperlink"/>
          </w:rPr>
          <w:t xml:space="preserve"> 160/100 м3</w:t>
        </w:r>
      </w:hyperlink>
      <w:r w:rsidRPr="5E780F56">
        <w:t xml:space="preserve">. Он пропускает через себя 160 кубических метров воздуха за час. Это устройство имеет </w:t>
      </w:r>
      <w:proofErr w:type="spellStart"/>
      <w:r w:rsidRPr="5E780F56">
        <w:t>предфильтр</w:t>
      </w:r>
      <w:proofErr w:type="spellEnd"/>
      <w:r w:rsidRPr="5E780F56">
        <w:t xml:space="preserve">, задерживающий пыль, грязь и мелкий мусор, а сам </w:t>
      </w:r>
      <w:proofErr w:type="spellStart"/>
      <w:r w:rsidRPr="5E780F56">
        <w:t>предфильтр</w:t>
      </w:r>
      <w:proofErr w:type="spellEnd"/>
      <w:r w:rsidRPr="5E780F56">
        <w:t xml:space="preserve"> можно использовать несколько раз, не меняя, просто постирайте его через 3 месяца эксплуатации. </w:t>
      </w:r>
      <w:proofErr w:type="spellStart"/>
      <w:r w:rsidRPr="5E780F56">
        <w:t>MagicAir</w:t>
      </w:r>
      <w:proofErr w:type="spellEnd"/>
      <w:r w:rsidRPr="5E780F56">
        <w:t xml:space="preserve"> прослужит вам около 9 месяцев. В зависимости от условий применения, срок жизни может как увеличиваться, так и уменьшаться. </w:t>
      </w:r>
    </w:p>
    <w:p w14:paraId="024D2554" w14:textId="6DECE06D" w:rsidR="5E780F56" w:rsidRDefault="5E780F56" w:rsidP="5E780F56">
      <w:proofErr w:type="spellStart"/>
      <w:r w:rsidRPr="5E780F56">
        <w:t>Г</w:t>
      </w:r>
      <w:hyperlink r:id="rId6">
        <w:r w:rsidRPr="5E780F56">
          <w:rPr>
            <w:rStyle w:val="Hyperlink"/>
          </w:rPr>
          <w:t>елевый</w:t>
        </w:r>
        <w:proofErr w:type="spellEnd"/>
        <w:r w:rsidRPr="5E780F56">
          <w:rPr>
            <w:rStyle w:val="Hyperlink"/>
          </w:rPr>
          <w:t xml:space="preserve"> нейтрализатор запаха </w:t>
        </w:r>
        <w:proofErr w:type="spellStart"/>
        <w:r w:rsidRPr="5E780F56">
          <w:rPr>
            <w:rStyle w:val="Hyperlink"/>
          </w:rPr>
          <w:t>Sumo</w:t>
        </w:r>
        <w:proofErr w:type="spellEnd"/>
        <w:r w:rsidRPr="5E780F56">
          <w:rPr>
            <w:rStyle w:val="Hyperlink"/>
          </w:rPr>
          <w:t xml:space="preserve"> </w:t>
        </w:r>
        <w:proofErr w:type="spellStart"/>
        <w:r w:rsidRPr="5E780F56">
          <w:rPr>
            <w:rStyle w:val="Hyperlink"/>
          </w:rPr>
          <w:t>BubbleGum</w:t>
        </w:r>
        <w:proofErr w:type="spellEnd"/>
      </w:hyperlink>
      <w:r w:rsidRPr="5E780F56">
        <w:t xml:space="preserve"> также отлично справит</w:t>
      </w:r>
      <w:bookmarkStart w:id="0" w:name="_GoBack"/>
      <w:bookmarkEnd w:id="0"/>
      <w:r w:rsidRPr="5E780F56">
        <w:t xml:space="preserve">ся с нашей проблемой. Как и упомянутые освежители воздуха, он не маскирует бактерии, а уничтожает их, что позволяет полностью избавиться от неприятных ароматов. Просто поставьте его рядом с боксом. В нейтрализаторе содержатся натуральные масла и экстракты, которые обеспечивают эффективное поглощение. Это экологически чистый продукт, не представляющий опасности для людей и животных. </w:t>
      </w:r>
    </w:p>
    <w:p w14:paraId="2F406F16" w14:textId="56936FEF" w:rsidR="5E780F56" w:rsidRDefault="5E780F56" w:rsidP="5E780F56"/>
    <w:p w14:paraId="773DEC03" w14:textId="6F886ADF" w:rsidR="5E780F56" w:rsidRDefault="5E780F56" w:rsidP="5E780F56">
      <w:pPr>
        <w:ind w:left="360"/>
      </w:pPr>
    </w:p>
    <w:p w14:paraId="6F88B7AA" w14:textId="10E0FE14" w:rsidR="5E780F56" w:rsidRDefault="5E780F56" w:rsidP="5E780F56"/>
    <w:p w14:paraId="101F4A4C" w14:textId="16A6FCCD" w:rsidR="5E780F56" w:rsidRDefault="5E780F56" w:rsidP="5E780F56"/>
    <w:sectPr w:rsidR="5E780F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3A0A"/>
    <w:multiLevelType w:val="hybridMultilevel"/>
    <w:tmpl w:val="FFFFFFFF"/>
    <w:lvl w:ilvl="0" w:tplc="8DF69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1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CE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2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ED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A1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42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F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8B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0440"/>
    <w:multiLevelType w:val="hybridMultilevel"/>
    <w:tmpl w:val="FFFFFFFF"/>
    <w:lvl w:ilvl="0" w:tplc="8154D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CA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C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49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6D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83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B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08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6C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B105C"/>
    <w:multiLevelType w:val="multilevel"/>
    <w:tmpl w:val="3208E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59CF5C"/>
    <w:rsid w:val="001C789A"/>
    <w:rsid w:val="004103F3"/>
    <w:rsid w:val="004E0AE0"/>
    <w:rsid w:val="0063271B"/>
    <w:rsid w:val="0085666F"/>
    <w:rsid w:val="5E780F56"/>
    <w:rsid w:val="6D59C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4CE9"/>
  <w15:chartTrackingRefBased/>
  <w15:docId w15:val="{AA6E55C0-87F0-4973-87C8-24FD8EB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grodom.com/kontrol-klimata-dlya-grouboksov/neytralizatory-zapakha/sumo/bubblegum-gel-500ml/?utm_source=semyanich&amp;utm_medium=articles&amp;utm_campaign=effektivnie_sposobi_izbavitsya_ot_zapaha_konopli" TargetMode="External" /><Relationship Id="rId5" Type="http://schemas.openxmlformats.org/officeDocument/2006/relationships/hyperlink" Target="https://agrodom.com/kontrol-klimata-dlya-grouboksov/ugolnye-filtry/magic-air/160-100-m3/?utm_source=semyanich&amp;utm_medium=articles&amp;utm_campaign=effektivnie_sposobi_izbavitsya_ot_zapaha_konopli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 Ggg</dc:creator>
  <cp:keywords/>
  <dc:description/>
  <cp:lastModifiedBy>Ggg Ggg</cp:lastModifiedBy>
  <cp:revision>6</cp:revision>
  <dcterms:created xsi:type="dcterms:W3CDTF">2019-07-30T17:06:00Z</dcterms:created>
  <dcterms:modified xsi:type="dcterms:W3CDTF">2019-07-31T08:25:00Z</dcterms:modified>
</cp:coreProperties>
</file>