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93" w:rsidRDefault="008E6F93">
      <w:pPr>
        <w:jc w:val="right"/>
      </w:pPr>
    </w:p>
    <w:p w:rsidR="008E6F93" w:rsidRDefault="008E6F93">
      <w:pPr>
        <w:jc w:val="center"/>
      </w:pPr>
    </w:p>
    <w:p w:rsidR="008E6F93" w:rsidRDefault="00F04FA7">
      <w:pPr>
        <w:jc w:val="center"/>
      </w:pPr>
      <w:r>
        <w:t xml:space="preserve">                                   Кристина </w:t>
      </w:r>
      <w:proofErr w:type="spellStart"/>
      <w:r>
        <w:t>Чехачёва</w:t>
      </w:r>
      <w:proofErr w:type="spellEnd"/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016FD" w:rsidP="00F04FA7">
      <w:pPr>
        <w:jc w:val="center"/>
      </w:pPr>
      <w:r>
        <w:t>ИГРА</w:t>
      </w:r>
    </w:p>
    <w:p w:rsidR="008E6F93" w:rsidRDefault="008E6F93">
      <w:pPr>
        <w:jc w:val="center"/>
      </w:pPr>
    </w:p>
    <w:p w:rsidR="008E6F93" w:rsidRDefault="008016FD">
      <w:pPr>
        <w:jc w:val="center"/>
      </w:pPr>
      <w:r>
        <w:t>короткометражный фильм</w:t>
      </w: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F04FA7">
      <w:r>
        <w:t xml:space="preserve">                                   </w:t>
      </w:r>
      <w:r w:rsidR="008016FD">
        <w:t>+38 (093) 971 17 92</w:t>
      </w:r>
    </w:p>
    <w:p w:rsidR="008E6F93" w:rsidRDefault="00F04FA7">
      <w:r>
        <w:t xml:space="preserve">                                   </w:t>
      </w:r>
      <w:r w:rsidR="008016FD">
        <w:t>tina7flour@gmail.com</w:t>
      </w: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E6F93">
      <w:pPr>
        <w:jc w:val="center"/>
      </w:pPr>
    </w:p>
    <w:p w:rsidR="008E6F93" w:rsidRDefault="008016FD">
      <w:pPr>
        <w:jc w:val="center"/>
      </w:pPr>
      <w:r>
        <w:t>Киев, 2019</w:t>
      </w:r>
    </w:p>
    <w:p w:rsidR="00F04FA7" w:rsidRDefault="00F04FA7">
      <w:pPr>
        <w:jc w:val="center"/>
      </w:pPr>
    </w:p>
    <w:p w:rsidR="00F04FA7" w:rsidRDefault="00F04FA7">
      <w:pPr>
        <w:jc w:val="center"/>
      </w:pPr>
    </w:p>
    <w:p w:rsidR="00F04FA7" w:rsidRDefault="00F04FA7">
      <w:pPr>
        <w:jc w:val="center"/>
      </w:pPr>
    </w:p>
    <w:p w:rsidR="008E6F93" w:rsidRDefault="008016FD">
      <w:pPr>
        <w:pStyle w:val="SCENEHEADING"/>
        <w:ind w:left="-430"/>
      </w:pPr>
      <w:r>
        <w:lastRenderedPageBreak/>
        <w:t>1. НАТ</w:t>
      </w:r>
      <w:proofErr w:type="gramStart"/>
      <w:r>
        <w:t>.Д</w:t>
      </w:r>
      <w:proofErr w:type="gramEnd"/>
      <w:r>
        <w:t>ОМ В ЛЕСУ.ДЕНЬ.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Пасмурный день. В лесу </w:t>
      </w:r>
      <w:r w:rsidR="003536B8">
        <w:t>располагается</w:t>
      </w:r>
      <w:r>
        <w:t xml:space="preserve"> небольшой дом в стиле </w:t>
      </w:r>
      <w:proofErr w:type="spellStart"/>
      <w:r>
        <w:t>хайтек</w:t>
      </w:r>
      <w:proofErr w:type="spellEnd"/>
      <w:r>
        <w:t xml:space="preserve">, с окнами в пол на первом этаже. Вокруг дома ухоженный зеленый газон.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 (ЗК)</w:t>
      </w:r>
    </w:p>
    <w:p w:rsidR="008E6F93" w:rsidRDefault="008016FD">
      <w:pPr>
        <w:pStyle w:val="DIALOG"/>
      </w:pPr>
      <w:r>
        <w:t>В тот же миг Алиса юркнула за ним следом, не думая о том, как же она будет выбираться обратно.</w:t>
      </w:r>
    </w:p>
    <w:p w:rsidR="00F87E5E" w:rsidRDefault="00F87E5E">
      <w:pPr>
        <w:pStyle w:val="DIALOG"/>
      </w:pPr>
    </w:p>
    <w:p w:rsidR="008E6F93" w:rsidRDefault="00F87E5E" w:rsidP="00F87E5E">
      <w:pPr>
        <w:pStyle w:val="ACTION"/>
      </w:pPr>
      <w:r>
        <w:t>Во дворе стоят качели, на газоне расстелен розовый в цветочек плед, на нем стоит пластмассовая коробочка с куклами.</w:t>
      </w: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430"/>
      </w:pPr>
      <w:r>
        <w:t>2. 2. ИНТ. ДЕТСКАЯ КОМНАТА.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Небольшая комната в нежно розовых и желтых тонах. Слева </w:t>
      </w:r>
      <w:r w:rsidR="003536B8">
        <w:t>располагается</w:t>
      </w:r>
      <w:r>
        <w:t xml:space="preserve"> кровать, </w:t>
      </w:r>
      <w:r w:rsidR="003536B8">
        <w:t>заправленная</w:t>
      </w:r>
      <w:r>
        <w:t xml:space="preserve"> в бело-розовую постель.</w:t>
      </w:r>
      <w:r w:rsidR="003536B8">
        <w:t xml:space="preserve"> </w:t>
      </w:r>
      <w:r>
        <w:t>Возле подушки лежат три мягкие игрушки-зайчики. Над кроватью висят лампочки</w:t>
      </w:r>
      <w:r w:rsidR="00747D24">
        <w:t xml:space="preserve"> в форме месяца</w:t>
      </w:r>
      <w:r>
        <w:t>, они горят. Возле кровати находится тумбочка, на которой стоит самодельная</w:t>
      </w:r>
      <w:r w:rsidR="003536B8">
        <w:t xml:space="preserve"> рамка с фотографией</w:t>
      </w:r>
      <w:r>
        <w:t xml:space="preserve"> Юли, Олега и Милы</w:t>
      </w:r>
      <w:r w:rsidR="00747D24">
        <w:t xml:space="preserve"> (они обнимаются)</w:t>
      </w:r>
      <w:r>
        <w:t xml:space="preserve">. Посреди комнаты </w:t>
      </w:r>
      <w:r w:rsidR="003536B8">
        <w:t>располагается</w:t>
      </w:r>
      <w:r>
        <w:t xml:space="preserve"> </w:t>
      </w:r>
      <w:r w:rsidR="003536B8">
        <w:t>детский</w:t>
      </w:r>
      <w:r>
        <w:t xml:space="preserve"> серый вигвам с бирюзовыми подушками внутри. На вигваме висят </w:t>
      </w:r>
      <w:r w:rsidR="003536B8">
        <w:t>разноцветн</w:t>
      </w:r>
      <w:r w:rsidR="007E32DE">
        <w:t>ы</w:t>
      </w:r>
      <w:r w:rsidR="003536B8">
        <w:t>е</w:t>
      </w:r>
      <w:r>
        <w:t xml:space="preserve"> бумажные шарики, внутри </w:t>
      </w:r>
      <w:r w:rsidR="000343F1">
        <w:t xml:space="preserve">вигвама </w:t>
      </w:r>
      <w:r>
        <w:t xml:space="preserve">горит мягкий свет. Справа </w:t>
      </w:r>
      <w:r w:rsidR="003536B8">
        <w:t>стоит</w:t>
      </w:r>
      <w:r>
        <w:t xml:space="preserve"> стол, на котором в беспорядке лежат учебники и тетрадки.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 (ЗК)</w:t>
      </w:r>
    </w:p>
    <w:p w:rsidR="008E6F93" w:rsidRDefault="008016FD">
      <w:pPr>
        <w:pStyle w:val="DIALOG"/>
      </w:pPr>
      <w:r>
        <w:t xml:space="preserve">Нора сначала шла прямо, ровная, как </w:t>
      </w:r>
      <w:r w:rsidR="003536B8">
        <w:t>туннель</w:t>
      </w:r>
      <w:r>
        <w:t>, а потом вдруг круто оборвалась вниз.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3. ИНТ. ДЕТСКАЯ. ДЕНЬ.</w:t>
      </w:r>
    </w:p>
    <w:p w:rsidR="008E6F93" w:rsidRDefault="008E6F93">
      <w:pPr>
        <w:pStyle w:val="ACTION"/>
      </w:pPr>
    </w:p>
    <w:p w:rsidR="00B517BC" w:rsidRDefault="008016FD">
      <w:pPr>
        <w:pStyle w:val="ACTION"/>
      </w:pPr>
      <w:r>
        <w:t xml:space="preserve">Над столом, на стене висят </w:t>
      </w:r>
      <w:r w:rsidR="003536B8">
        <w:t>детские</w:t>
      </w:r>
      <w:r>
        <w:t xml:space="preserve"> рисунки. </w:t>
      </w:r>
    </w:p>
    <w:p w:rsidR="00B517BC" w:rsidRDefault="00B517BC">
      <w:pPr>
        <w:pStyle w:val="ACTION"/>
      </w:pPr>
    </w:p>
    <w:p w:rsidR="00B517BC" w:rsidRDefault="008016FD">
      <w:pPr>
        <w:pStyle w:val="ACTION"/>
      </w:pPr>
      <w:r>
        <w:t xml:space="preserve">Детально - на первом рисунке изображены разноцветные бабочки, на втором семья из трех человек, на третьем - лохматое черное существо, с </w:t>
      </w:r>
      <w:r w:rsidR="003536B8">
        <w:t>кошачьими</w:t>
      </w:r>
      <w:r>
        <w:t xml:space="preserve"> ушами, маленьки</w:t>
      </w:r>
      <w:r w:rsidR="003536B8">
        <w:t>ми</w:t>
      </w:r>
      <w:r>
        <w:t xml:space="preserve"> клыками и белыми круглыми глазами. </w:t>
      </w:r>
    </w:p>
    <w:p w:rsidR="00B517BC" w:rsidRDefault="00B517BC">
      <w:pPr>
        <w:pStyle w:val="ACTION"/>
      </w:pPr>
    </w:p>
    <w:p w:rsidR="008E6F93" w:rsidRDefault="008016FD">
      <w:pPr>
        <w:pStyle w:val="ACTION"/>
      </w:pPr>
      <w:r>
        <w:t xml:space="preserve">Между рисунками висит </w:t>
      </w:r>
      <w:r w:rsidR="003536B8">
        <w:t>гирлянда</w:t>
      </w:r>
      <w:r>
        <w:t xml:space="preserve">, она тоже горит.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 (ЗК)</w:t>
      </w:r>
    </w:p>
    <w:p w:rsidR="000B7F0F" w:rsidRDefault="008016FD">
      <w:pPr>
        <w:pStyle w:val="DIALOG"/>
      </w:pPr>
      <w:r>
        <w:t>Не успела Алиса и глазом моргнуть, как она начала падать, словно в глубокий колодец.</w:t>
      </w:r>
    </w:p>
    <w:p w:rsidR="008E6F93" w:rsidRDefault="008016FD">
      <w:pPr>
        <w:pStyle w:val="DIALOG"/>
      </w:pPr>
      <w:r>
        <w:t xml:space="preserve"> </w:t>
      </w:r>
    </w:p>
    <w:p w:rsidR="000B7F0F" w:rsidRDefault="000B7F0F" w:rsidP="000B7F0F">
      <w:pPr>
        <w:pStyle w:val="ACTION"/>
      </w:pPr>
      <w:r>
        <w:t xml:space="preserve">В шалаше видна тень Милы (10), худенькой девочки, с длинными белыми волосами.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430"/>
      </w:pPr>
      <w:r>
        <w:t>3. ИНТ. ВИГВАМ. ДЕНЬ.</w:t>
      </w:r>
    </w:p>
    <w:p w:rsidR="008E6F93" w:rsidRDefault="008E6F93">
      <w:pPr>
        <w:pStyle w:val="ACTION"/>
      </w:pPr>
    </w:p>
    <w:p w:rsidR="008E6F93" w:rsidRDefault="008016FD" w:rsidP="003536B8">
      <w:pPr>
        <w:pStyle w:val="ACTION"/>
      </w:pPr>
      <w:r>
        <w:t xml:space="preserve">Мила сидит </w:t>
      </w:r>
      <w:r w:rsidR="003536B8">
        <w:t>босая</w:t>
      </w:r>
      <w:r>
        <w:t xml:space="preserve"> на подушках, возле нее стоит лампа, она читает книгу "Алиса в стране чудес". Мила одета в желтые лосины и белую тунику с зайцем.  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lastRenderedPageBreak/>
        <w:t>МИЛА</w:t>
      </w:r>
    </w:p>
    <w:p w:rsidR="008E6F93" w:rsidRDefault="008016FD">
      <w:pPr>
        <w:pStyle w:val="DIALOG"/>
      </w:pPr>
      <w:r>
        <w:t>То ли колодец был очень глубок, то ли падала она очень медленно, только времени у нее было достаточно, чтобы прийти в себя и подумать, что же будет дальше.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закрывает книгу.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Я бы хотела побыть на месте Алисы. Она решительная девочка. </w:t>
      </w:r>
      <w:proofErr w:type="gramStart"/>
      <w:r>
        <w:t>Похожа</w:t>
      </w:r>
      <w:proofErr w:type="gramEnd"/>
      <w:r>
        <w:t xml:space="preserve"> на мою одноклассницу Аню. А я никак не могу набраться сил, чтобы подружиться с ней. Как думаешь можно ли сварить </w:t>
      </w:r>
      <w:r w:rsidR="003536B8">
        <w:t>эликсир</w:t>
      </w:r>
      <w:r>
        <w:t xml:space="preserve"> смелости?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смотрит перед собой, морщит нос и начинает </w:t>
      </w:r>
      <w:r w:rsidR="003536B8">
        <w:t>сме</w:t>
      </w:r>
      <w:r w:rsidR="00B517BC">
        <w:t>я</w:t>
      </w:r>
      <w:r w:rsidR="003536B8">
        <w:t>т</w:t>
      </w:r>
      <w:r w:rsidR="008653F4">
        <w:t>ь</w:t>
      </w:r>
      <w:r w:rsidR="003536B8">
        <w:t>ся</w:t>
      </w:r>
      <w:r>
        <w:t>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proofErr w:type="spellStart"/>
      <w:r>
        <w:t>Фууу</w:t>
      </w:r>
      <w:proofErr w:type="spellEnd"/>
      <w:r>
        <w:t xml:space="preserve">! Нет, шпинат мы </w:t>
      </w:r>
      <w:r w:rsidR="00D63F51">
        <w:t xml:space="preserve">в зелье </w:t>
      </w:r>
      <w:proofErr w:type="gramStart"/>
      <w:r w:rsidR="00D63F51">
        <w:t>добавлять</w:t>
      </w:r>
      <w:proofErr w:type="gramEnd"/>
      <w:r w:rsidR="00D63F51">
        <w:t xml:space="preserve"> точно не будем!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смотрит в пол, поправляет волосы за правое ухо.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Папа всегда говорил, что я трусиха.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сидит в вигвам</w:t>
      </w:r>
      <w:r w:rsidR="00D63F51">
        <w:t>е одна. Она смотрит перед собой.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Спасибо, </w:t>
      </w:r>
      <w:proofErr w:type="spellStart"/>
      <w:r>
        <w:t>Ву</w:t>
      </w:r>
      <w:proofErr w:type="spellEnd"/>
      <w:r>
        <w:t xml:space="preserve">! </w:t>
      </w:r>
    </w:p>
    <w:p w:rsidR="00D63F51" w:rsidRDefault="00D63F51">
      <w:pPr>
        <w:pStyle w:val="DIALOG"/>
      </w:pPr>
    </w:p>
    <w:p w:rsidR="000F7317" w:rsidRDefault="00D63F51" w:rsidP="000F7317">
      <w:pPr>
        <w:pStyle w:val="DIALOG"/>
        <w:ind w:left="0"/>
      </w:pPr>
      <w:r>
        <w:t xml:space="preserve">Мила </w:t>
      </w:r>
      <w:r w:rsidR="008653F4">
        <w:t xml:space="preserve">улыбается и снова открывает книгу. </w:t>
      </w:r>
    </w:p>
    <w:p w:rsidR="000F7317" w:rsidRDefault="000F7317" w:rsidP="000F7317">
      <w:pPr>
        <w:pStyle w:val="DIALOG"/>
        <w:ind w:left="0"/>
      </w:pPr>
    </w:p>
    <w:p w:rsidR="008E6F93" w:rsidRDefault="000F7317" w:rsidP="000F7317">
      <w:pPr>
        <w:pStyle w:val="DIALOG"/>
        <w:ind w:left="-426"/>
      </w:pPr>
      <w:r>
        <w:t xml:space="preserve">4. </w:t>
      </w:r>
      <w:r w:rsidR="008016FD">
        <w:t>ЭКСТ. ДВОР ДОМА. ДЕНЬ.</w:t>
      </w:r>
    </w:p>
    <w:p w:rsidR="008E6F93" w:rsidRDefault="008E6F93">
      <w:pPr>
        <w:pStyle w:val="ACTION"/>
      </w:pPr>
    </w:p>
    <w:p w:rsidR="008E6F93" w:rsidRDefault="008016FD" w:rsidP="000F7317">
      <w:pPr>
        <w:pStyle w:val="ACTION"/>
      </w:pPr>
      <w:r>
        <w:t xml:space="preserve">К дому </w:t>
      </w:r>
      <w:r w:rsidR="003536B8">
        <w:t>подъезжает</w:t>
      </w:r>
      <w:r>
        <w:t xml:space="preserve"> </w:t>
      </w:r>
      <w:proofErr w:type="spellStart"/>
      <w:r>
        <w:t>reno</w:t>
      </w:r>
      <w:proofErr w:type="spellEnd"/>
      <w:r>
        <w:t xml:space="preserve"> </w:t>
      </w:r>
      <w:proofErr w:type="spellStart"/>
      <w:r>
        <w:t>duster</w:t>
      </w:r>
      <w:proofErr w:type="spellEnd"/>
      <w:r>
        <w:t xml:space="preserve"> серого цвета. </w:t>
      </w:r>
    </w:p>
    <w:p w:rsidR="000F7317" w:rsidRDefault="000F7317" w:rsidP="000F7317">
      <w:pPr>
        <w:pStyle w:val="ACTION"/>
      </w:pPr>
    </w:p>
    <w:p w:rsidR="008E6F93" w:rsidRDefault="008E6F93">
      <w:pPr>
        <w:pStyle w:val="SCENEHEADING"/>
      </w:pPr>
    </w:p>
    <w:p w:rsidR="008E6F93" w:rsidRDefault="000F7317">
      <w:pPr>
        <w:pStyle w:val="SCENEHEADING"/>
        <w:ind w:left="-430"/>
      </w:pPr>
      <w:r>
        <w:t>5</w:t>
      </w:r>
      <w:r w:rsidR="008016FD">
        <w:t>. ИНТ. КУХНЯ.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Большая просторная кухня, ремонт выполнен в стиле </w:t>
      </w:r>
      <w:proofErr w:type="gramStart"/>
      <w:r>
        <w:t>хай-тек</w:t>
      </w:r>
      <w:proofErr w:type="gramEnd"/>
      <w:r>
        <w:t xml:space="preserve">. Посреди кухни стоит стол, на нем стоит открытая бутылка вина. Возле большого </w:t>
      </w:r>
      <w:r w:rsidR="00783EE3">
        <w:t>окна</w:t>
      </w:r>
      <w:r>
        <w:t xml:space="preserve"> стоит Юля (36), симпатичная женщина, с </w:t>
      </w:r>
      <w:r w:rsidR="003536B8">
        <w:t>аккуратными</w:t>
      </w:r>
      <w:r>
        <w:t xml:space="preserve"> чертами лица, её короткие светлые волосы собраны в небрежный хвост. Она одета в серые штаны и просторный </w:t>
      </w:r>
      <w:r w:rsidR="003536B8">
        <w:t>кремовый</w:t>
      </w:r>
      <w:r>
        <w:t xml:space="preserve"> свитер. Юля держит в руках бокал с вином, она видит</w:t>
      </w:r>
      <w:r w:rsidR="003536B8">
        <w:t>,</w:t>
      </w:r>
      <w:r>
        <w:t xml:space="preserve"> как из машины выходит Олег (37), высокий мужчина, с </w:t>
      </w:r>
      <w:r w:rsidR="003536B8">
        <w:t>взъерошенными</w:t>
      </w:r>
      <w:r>
        <w:t xml:space="preserve"> короткими каштановыми волосами и щетиной. Олег закрывает машину и идет к дому.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PARENTHETICAL"/>
      </w:pPr>
      <w:r>
        <w:t>(громко)</w:t>
      </w:r>
    </w:p>
    <w:p w:rsidR="008E6F93" w:rsidRDefault="008016FD">
      <w:pPr>
        <w:pStyle w:val="DIALOG"/>
      </w:pPr>
      <w:r>
        <w:t>Мила, папа приехал.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Юля делает глоток вина и ставит бокал на стол, рядом с бутылкой. </w:t>
      </w:r>
    </w:p>
    <w:p w:rsidR="003536B8" w:rsidRDefault="003536B8">
      <w:pPr>
        <w:pStyle w:val="ACTION"/>
      </w:pPr>
    </w:p>
    <w:p w:rsidR="008E6F93" w:rsidRDefault="000F7317">
      <w:pPr>
        <w:pStyle w:val="SCENEHEADING"/>
        <w:ind w:left="-430"/>
      </w:pPr>
      <w:r>
        <w:t>6</w:t>
      </w:r>
      <w:r w:rsidR="008016FD">
        <w:t>. ИНТ. ВИГВАМ.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поворачивает голову на голос Юли.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 Папа приехал! Я сейчас </w:t>
      </w:r>
      <w:r w:rsidR="00933126">
        <w:t>приду</w:t>
      </w:r>
      <w:r>
        <w:t>.</w:t>
      </w:r>
    </w:p>
    <w:p w:rsidR="00C20302" w:rsidRDefault="00C20302">
      <w:pPr>
        <w:pStyle w:val="DIALOG"/>
      </w:pPr>
    </w:p>
    <w:p w:rsidR="00C20302" w:rsidRDefault="00C20302" w:rsidP="00C20302">
      <w:pPr>
        <w:pStyle w:val="DIALOG"/>
        <w:ind w:left="0"/>
      </w:pPr>
      <w:r>
        <w:t>Мила закрывает книгу.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0F7317">
      <w:pPr>
        <w:pStyle w:val="SCENEHEADING"/>
        <w:ind w:left="-430"/>
      </w:pPr>
      <w:r>
        <w:t>7</w:t>
      </w:r>
      <w:r w:rsidR="008016FD">
        <w:t>. ИНТ. ДЕТСКАЯ КОМНАТА.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вылезает из вигвама и выбегает из комнаты. Вигвам остается приоткрытым. Из образовавшейся щели появляется </w:t>
      </w:r>
      <w:proofErr w:type="gramStart"/>
      <w:r>
        <w:t>морда</w:t>
      </w:r>
      <w:proofErr w:type="gramEnd"/>
      <w:r>
        <w:t xml:space="preserve"> </w:t>
      </w:r>
      <w:proofErr w:type="spellStart"/>
      <w:r>
        <w:t>Ву</w:t>
      </w:r>
      <w:proofErr w:type="spellEnd"/>
      <w:r>
        <w:t xml:space="preserve">, лохматое черное существо с маленькими круглыми белыми глазами и небольшими </w:t>
      </w:r>
      <w:r w:rsidR="00933126">
        <w:t>кошачьими</w:t>
      </w:r>
      <w:r>
        <w:t xml:space="preserve"> ушами. Он не шевелиться и не моргает.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7. ИНТ. ХОЛЛ.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заходит в дом. В дверном проеме между кухней и холлом стоит Юля. Олег смотрит на неё, а потом на бутылку вина на столе за её спиной.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 xml:space="preserve">Ты снова.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Юля оборачивается в сторону бутылки, потом смотрит на Олега.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r>
        <w:t xml:space="preserve">Ты сегодня рано. Твоя Наташа отгул взяла? </w:t>
      </w:r>
      <w:r w:rsidR="00043BAA">
        <w:t>Как же она смогла оставить тебя одного среди бумаг?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043BAA">
      <w:pPr>
        <w:pStyle w:val="DIALOG"/>
      </w:pPr>
      <w:r>
        <w:t>Только не сейчас, Юля</w:t>
      </w:r>
      <w:r w:rsidR="008016FD">
        <w:t>. Я приехал забрать вещи. Ты Миле сказала?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r>
        <w:t xml:space="preserve">Сам скажи.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выбегает на лестницу и начинает спускаться, перепрыгивая ступеньки.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>Папа!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подбегает к Олегу, </w:t>
      </w:r>
      <w:r w:rsidR="00043BAA">
        <w:t xml:space="preserve">он </w:t>
      </w:r>
      <w:r>
        <w:t xml:space="preserve">крепко обнимает её. Олег становится на одно колено, чтоб оказаться с ростом с Милой.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 xml:space="preserve">ОЛЕГ </w:t>
      </w:r>
    </w:p>
    <w:p w:rsidR="008E6F93" w:rsidRDefault="008016FD">
      <w:pPr>
        <w:pStyle w:val="DIALOG"/>
      </w:pPr>
      <w:r>
        <w:t xml:space="preserve">Как тут поживает моя Луна?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Я сегодня решила перечитать "Алису".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lastRenderedPageBreak/>
        <w:t>ОЛЕГ</w:t>
      </w:r>
    </w:p>
    <w:p w:rsidR="008E6F93" w:rsidRDefault="008016FD">
      <w:pPr>
        <w:pStyle w:val="DIALOG"/>
      </w:pPr>
      <w:r>
        <w:t xml:space="preserve">Вот так значит?! А меня дождаться? </w:t>
      </w:r>
    </w:p>
    <w:p w:rsidR="00656FDD" w:rsidRDefault="00656FDD">
      <w:pPr>
        <w:pStyle w:val="DIALOG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Я ждала тебя, чтобы поиграть в кошки-мышки.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Мила, я сейчас не могу. Я приехал ненадолго, мне нужно вернуться на работу.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складывает две ладони вместе.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proofErr w:type="gramStart"/>
      <w:r>
        <w:t>Ну</w:t>
      </w:r>
      <w:proofErr w:type="gramEnd"/>
      <w:r>
        <w:t xml:space="preserve"> пожалуйста, ну пожалуйста, ну пожалуйста! Один разочек!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Ладно, в последний раз.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proofErr w:type="gramStart"/>
      <w:r>
        <w:t>Пойду</w:t>
      </w:r>
      <w:proofErr w:type="gramEnd"/>
      <w:r>
        <w:t xml:space="preserve"> разогрею обед.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Юля уходит на кухню. Олег встает, разворачивается спиной к Миле и начинает считать.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Только не </w:t>
      </w:r>
      <w:r w:rsidR="00933126">
        <w:t>подглядывай</w:t>
      </w:r>
      <w:r>
        <w:t xml:space="preserve">!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Один.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быстро и бесшумно поднимается на второй этаж.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 (ЗК)</w:t>
      </w:r>
    </w:p>
    <w:p w:rsidR="008E6F93" w:rsidRDefault="008016FD">
      <w:pPr>
        <w:pStyle w:val="DIALOG"/>
      </w:pPr>
      <w:r>
        <w:t xml:space="preserve">Два.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В холле на стене висят семейные фотографии. На одном фото Юля и Олег обнимаются и смеются. На втором фото </w:t>
      </w:r>
      <w:r w:rsidR="00933126">
        <w:t>шестилетняя</w:t>
      </w:r>
      <w:r>
        <w:t xml:space="preserve"> </w:t>
      </w:r>
      <w:r w:rsidR="00D85E03">
        <w:t>М</w:t>
      </w:r>
      <w:r>
        <w:t xml:space="preserve">ила в пижаме единорога. На третьем - Олег, Юля и Мила лежат на траве и смеются.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3. ИНТ. ВТОРОЙ ЭТАЖ.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останавливается посреди коридора и смотрит по сторонам.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 (ЗК)</w:t>
      </w:r>
    </w:p>
    <w:p w:rsidR="00E34585" w:rsidRDefault="008016FD" w:rsidP="00E34585">
      <w:pPr>
        <w:pStyle w:val="DIALOG"/>
      </w:pPr>
      <w:r>
        <w:t>Три.</w:t>
      </w:r>
    </w:p>
    <w:p w:rsidR="00E34585" w:rsidRDefault="00E34585" w:rsidP="00E34585">
      <w:pPr>
        <w:pStyle w:val="DIALOG"/>
        <w:ind w:left="0"/>
      </w:pPr>
    </w:p>
    <w:p w:rsidR="00E34585" w:rsidRDefault="00E34585" w:rsidP="00E34585">
      <w:pPr>
        <w:pStyle w:val="DIALOG"/>
        <w:ind w:left="0"/>
      </w:pPr>
      <w:r>
        <w:t>Мила направляется к своей комнате.</w:t>
      </w:r>
    </w:p>
    <w:p w:rsidR="008E6F93" w:rsidRDefault="008E6F93">
      <w:pPr>
        <w:pStyle w:val="SCENEHEADING"/>
      </w:pPr>
    </w:p>
    <w:p w:rsidR="008E6F93" w:rsidRDefault="000F7317">
      <w:pPr>
        <w:pStyle w:val="SCENEHEADING"/>
        <w:ind w:left="-430"/>
      </w:pPr>
      <w:r>
        <w:t>8</w:t>
      </w:r>
      <w:r w:rsidR="008016FD">
        <w:t>. ИНТ. ДЕТСКАЯ КОМНАТА.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забегает в комнату. Смотри</w:t>
      </w:r>
      <w:r w:rsidR="00567656">
        <w:t>т под кровать. Подходит к шкафу, отодвигает дверцу, смотрит внутрь. Закрывает шкаф.</w:t>
      </w:r>
      <w:r>
        <w:t xml:space="preserve">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0F7317">
      <w:pPr>
        <w:pStyle w:val="SCENEHEADING"/>
        <w:ind w:left="-430"/>
      </w:pPr>
      <w:r>
        <w:lastRenderedPageBreak/>
        <w:t>9</w:t>
      </w:r>
      <w:r w:rsidR="008016FD">
        <w:t>. ИНТ. ХОЛЛ.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стоит в холле спиной. </w:t>
      </w: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 xml:space="preserve">Четыре. </w:t>
      </w:r>
    </w:p>
    <w:p w:rsidR="00567656" w:rsidRDefault="00567656">
      <w:pPr>
        <w:pStyle w:val="DIALOG"/>
      </w:pPr>
    </w:p>
    <w:p w:rsidR="008E6F93" w:rsidRDefault="00567656">
      <w:pPr>
        <w:pStyle w:val="ACTION"/>
      </w:pPr>
      <w:r>
        <w:t>Он не двигается.</w:t>
      </w:r>
    </w:p>
    <w:p w:rsidR="00567656" w:rsidRDefault="00567656">
      <w:pPr>
        <w:pStyle w:val="ACTION"/>
      </w:pPr>
    </w:p>
    <w:p w:rsidR="008E6F93" w:rsidRDefault="000F7317">
      <w:pPr>
        <w:pStyle w:val="ACTION"/>
      </w:pPr>
      <w:r>
        <w:t>10</w:t>
      </w:r>
      <w:r w:rsidR="008016FD">
        <w:t>. ИНТ. КУХНЯ.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Юля </w:t>
      </w:r>
      <w:r w:rsidR="00933126">
        <w:t>ставит трясущимися руками</w:t>
      </w:r>
      <w:r>
        <w:t xml:space="preserve"> еду в микроволновку.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 (ЗК)</w:t>
      </w:r>
    </w:p>
    <w:p w:rsidR="008E6F93" w:rsidRDefault="008016FD">
      <w:pPr>
        <w:pStyle w:val="DIALOG"/>
      </w:pPr>
      <w:r>
        <w:t>Пять.</w:t>
      </w:r>
    </w:p>
    <w:p w:rsidR="00447B46" w:rsidRDefault="00447B46">
      <w:pPr>
        <w:pStyle w:val="DIALOG"/>
      </w:pPr>
    </w:p>
    <w:p w:rsidR="00447B46" w:rsidRDefault="00447B46" w:rsidP="00447B46">
      <w:pPr>
        <w:pStyle w:val="ACTION"/>
      </w:pPr>
      <w:r>
        <w:t xml:space="preserve">Она вытирает слезу </w:t>
      </w:r>
      <w:proofErr w:type="gramStart"/>
      <w:r>
        <w:t>с</w:t>
      </w:r>
      <w:proofErr w:type="gramEnd"/>
      <w:r>
        <w:t xml:space="preserve"> щеки.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0F7317">
      <w:pPr>
        <w:pStyle w:val="SCENEHEADING"/>
        <w:ind w:left="-430"/>
      </w:pPr>
      <w:r>
        <w:t>11</w:t>
      </w:r>
      <w:r w:rsidR="008016FD">
        <w:t>. ИНТ. ВТОРОЙ ЭТАЖ.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выходит в коридор. Начинает грызть большой палец левой руки. В конце коридора стоит </w:t>
      </w:r>
      <w:proofErr w:type="spellStart"/>
      <w:r>
        <w:t>Ву</w:t>
      </w:r>
      <w:proofErr w:type="spellEnd"/>
      <w:r>
        <w:t xml:space="preserve">. Мила смотрит на него. Он показывает лапой с большими когтями на декоративный сундук возле стены. Мила смотрит туда, куда показывает </w:t>
      </w:r>
      <w:proofErr w:type="spellStart"/>
      <w:r>
        <w:t>Ву</w:t>
      </w:r>
      <w:proofErr w:type="spellEnd"/>
      <w:r>
        <w:t>. Она подбегает к сундуку, открывает его и залезает внутрь.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2</w:t>
      </w:r>
      <w:r>
        <w:t xml:space="preserve">. ИНТ. ХОЛЛ. ДЕНЬ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открывает глаза и </w:t>
      </w:r>
      <w:r w:rsidR="00933126">
        <w:t>поворачивается</w:t>
      </w:r>
      <w:r>
        <w:t xml:space="preserve"> к лестнице.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PARENTHETICAL"/>
      </w:pPr>
      <w:r>
        <w:t>(громко)</w:t>
      </w:r>
    </w:p>
    <w:p w:rsidR="008E6F93" w:rsidRDefault="008016FD">
      <w:pPr>
        <w:pStyle w:val="DIALOG"/>
      </w:pPr>
      <w:r>
        <w:t xml:space="preserve">Десять. Кто не спрятался, того я </w:t>
      </w:r>
      <w:r w:rsidR="00933126">
        <w:t>съем</w:t>
      </w:r>
      <w:r>
        <w:t xml:space="preserve">!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поднимается на второй этаж.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3</w:t>
      </w:r>
      <w:r>
        <w:t>. ИНТ</w:t>
      </w:r>
      <w:proofErr w:type="gramStart"/>
      <w:r>
        <w:t>.В</w:t>
      </w:r>
      <w:proofErr w:type="gramEnd"/>
      <w:r>
        <w:t xml:space="preserve">ТОРОЙ ЭТАЖ. ДЕНЬ.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прикрывает рот рукой и тихо смеется. Олег проходит мимо сундука. Мила наблюдает за его ногами через щель.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 (ЗК)</w:t>
      </w:r>
    </w:p>
    <w:p w:rsidR="008E6F93" w:rsidRDefault="008016FD">
      <w:pPr>
        <w:pStyle w:val="DIALOG"/>
      </w:pPr>
      <w:r>
        <w:t xml:space="preserve">Я злой и голодный кот, где же все мышки?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останавливается в конце </w:t>
      </w:r>
      <w:r w:rsidR="00747D24">
        <w:t>коридора</w:t>
      </w:r>
      <w:r>
        <w:t xml:space="preserve">, разворачивается и осматривает коридор. Уходит на первый </w:t>
      </w:r>
      <w:r w:rsidR="00747D24">
        <w:t>этаж</w:t>
      </w:r>
      <w:r>
        <w:t xml:space="preserve">. Мила наблюдает за ним из сундука. Она закрывает его </w:t>
      </w:r>
      <w:r w:rsidR="00747D24">
        <w:t>полностью</w:t>
      </w:r>
      <w:r>
        <w:t xml:space="preserve">. Сундук стоит в пустом коридоре.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4</w:t>
      </w:r>
      <w:r>
        <w:t>. ИНТ</w:t>
      </w:r>
      <w:proofErr w:type="gramStart"/>
      <w:r>
        <w:t>.К</w:t>
      </w:r>
      <w:proofErr w:type="gramEnd"/>
      <w:r>
        <w:t xml:space="preserve">УХНЯ. ДЕНЬ.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Юля накрывает обеденный стол. Ставит третью тарелку с пюре и овощами.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9B2DC7">
      <w:pPr>
        <w:pStyle w:val="DIALOG"/>
      </w:pPr>
      <w:r>
        <w:t xml:space="preserve">На меня не накрывай. </w:t>
      </w:r>
      <w:r w:rsidR="008016FD">
        <w:t xml:space="preserve">Я не останусь на обед. На выходных я заберу Милу.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747D24">
      <w:pPr>
        <w:pStyle w:val="DIALOG"/>
      </w:pPr>
      <w:r>
        <w:t>И на</w:t>
      </w:r>
      <w:r w:rsidR="008016FD">
        <w:t xml:space="preserve">сколько ты её заберешь?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 xml:space="preserve">Пока ты решишь свои проблемы.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Юля ставит на стол корзинку с хлебом и смотрит на Олега.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r>
        <w:t>У меня НЕТ проблем.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 xml:space="preserve">Юля, ты в последнее время стала много пить. И хватит отрицать это.  Сейчас я забираю свои вещи и в субботу утром приеду за Милой.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r>
        <w:t xml:space="preserve">Тогда скажи сам ей, что ты уходишь от нас.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пристально смотрит на Юлю, делает шаг в её сторону.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Я...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отводит взгляд в сторону.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 xml:space="preserve">Пошёл собирать вещи.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выходит </w:t>
      </w:r>
      <w:r w:rsidR="009B2DC7">
        <w:t>из</w:t>
      </w:r>
      <w:r>
        <w:t xml:space="preserve"> кухни. Юля берет тарелку с едой и кидает её в раковину.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Раздается громкий звук бьющейся посуды.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5</w:t>
      </w:r>
      <w:r>
        <w:t>. ИНТ. ВТОРОЙ ЭТАЖ.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слышит звук посуды, потом голоса родителей (мы не разбираем слов). Мила вылезает из сундука. Она осматривает пустой коридор и идёт к лестнице.</w:t>
      </w:r>
    </w:p>
    <w:p w:rsidR="008E6F93" w:rsidRDefault="008E6F93">
      <w:pPr>
        <w:pStyle w:val="ACTION"/>
      </w:pPr>
    </w:p>
    <w:p w:rsidR="008E6F93" w:rsidRDefault="005F36F4">
      <w:pPr>
        <w:pStyle w:val="ACTION"/>
      </w:pPr>
      <w:r>
        <w:t>Она садит</w:t>
      </w:r>
      <w:r w:rsidR="008016FD">
        <w:t>ся на ступеньку. Р</w:t>
      </w:r>
      <w:r>
        <w:t>одители громко спорят в спальне.</w:t>
      </w:r>
    </w:p>
    <w:p w:rsidR="005F36F4" w:rsidRDefault="005F36F4">
      <w:pPr>
        <w:pStyle w:val="ACTION"/>
      </w:pPr>
    </w:p>
    <w:p w:rsidR="008E6F93" w:rsidRDefault="008016FD">
      <w:pPr>
        <w:pStyle w:val="ACTION"/>
      </w:pPr>
      <w:r>
        <w:t>Посреди холла на первом этаж</w:t>
      </w:r>
      <w:r w:rsidR="005F36F4">
        <w:t>е</w:t>
      </w:r>
      <w:r>
        <w:t xml:space="preserve"> стоит чемодан.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6</w:t>
      </w:r>
      <w:r>
        <w:t>. ИНТ. СПАЛЬНЯ.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Просторная светлая спальня. Посреди комнаты стоит большая кровать, заправленная в серую постель, сверху лежать большие бежевые подушки. На прикроватных тумбочках стоят светильники, </w:t>
      </w:r>
      <w:r>
        <w:lastRenderedPageBreak/>
        <w:t xml:space="preserve">на одной из тумбочек лежат журналы.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собирает свои вещи в сумку. Юля стоит возле шкафа. </w:t>
      </w:r>
    </w:p>
    <w:p w:rsidR="00745169" w:rsidRDefault="00745169">
      <w:pPr>
        <w:pStyle w:val="ACTION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proofErr w:type="gramStart"/>
      <w:r>
        <w:t>Ты</w:t>
      </w:r>
      <w:proofErr w:type="gramEnd"/>
      <w:r>
        <w:t xml:space="preserve"> правда хочешь уйти? Скажи честно, ты больше меня не любишь? Ты уходишь к ней? Олег! Посмотри на меня!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Олег перестает складывать вещи.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 xml:space="preserve">Юля, мы это уже обсуждали. Мне нужно время подумать. На выходных я заеду за Милой.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 xml:space="preserve">ЮЛЯ </w:t>
      </w:r>
    </w:p>
    <w:p w:rsidR="008E6F93" w:rsidRDefault="008016FD">
      <w:pPr>
        <w:pStyle w:val="DIALOG"/>
      </w:pPr>
      <w:r>
        <w:t>Нет, я её не отдам.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подходит к Юле.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Ты прекращаешь пить. И в понедельник идёшь на встречу, слышишь? Только потом я привезу Милу.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r>
        <w:t xml:space="preserve">Ты делаешь из меня монстра, Олег.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Олег подходит к сумке и продолжает складывать вещи.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r>
        <w:t xml:space="preserve">Ты не </w:t>
      </w:r>
      <w:r w:rsidR="00747D24">
        <w:t>ответил</w:t>
      </w:r>
      <w:r>
        <w:t xml:space="preserve"> на мой вопрос. Это конец?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Олег не отвечает. Он молча берет сумку и выходит.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7</w:t>
      </w:r>
      <w:r>
        <w:t>. ИНТ. ВТОРОЙ ЭТАЖ.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сидит на ступеньке и крепко обнимает перила.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>Папа уходит?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ВУ (ЗК)</w:t>
      </w:r>
    </w:p>
    <w:p w:rsidR="008E6F93" w:rsidRDefault="008016FD">
      <w:pPr>
        <w:pStyle w:val="DIALOG"/>
      </w:pPr>
      <w:r>
        <w:t xml:space="preserve">Да.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>Это из-за меня?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ВУ (ЗК)</w:t>
      </w:r>
    </w:p>
    <w:p w:rsidR="008E6F93" w:rsidRDefault="008016FD">
      <w:pPr>
        <w:pStyle w:val="DIALOG"/>
      </w:pPr>
      <w:r>
        <w:t>Возможно.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Мила начинает плакать.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lastRenderedPageBreak/>
        <w:t>МИЛА</w:t>
      </w:r>
    </w:p>
    <w:p w:rsidR="008E6F93" w:rsidRDefault="008016FD">
      <w:pPr>
        <w:pStyle w:val="DIALOG"/>
      </w:pPr>
      <w:r>
        <w:t xml:space="preserve">Я не хочу, чтобы он уходил. Что я сделала не так? </w:t>
      </w:r>
    </w:p>
    <w:p w:rsidR="00745169" w:rsidRDefault="00745169">
      <w:pPr>
        <w:pStyle w:val="DIALOG"/>
      </w:pPr>
    </w:p>
    <w:p w:rsidR="008E6F93" w:rsidRDefault="008016FD">
      <w:pPr>
        <w:pStyle w:val="CHARACTER"/>
      </w:pPr>
      <w:r>
        <w:t>ВУ (ЗК)</w:t>
      </w:r>
    </w:p>
    <w:p w:rsidR="008E6F93" w:rsidRDefault="00747D24">
      <w:pPr>
        <w:pStyle w:val="DIALOG"/>
      </w:pPr>
      <w:r>
        <w:t xml:space="preserve">Знаешь, </w:t>
      </w:r>
      <w:r w:rsidR="008016FD">
        <w:t xml:space="preserve">за что Алису полюбили в Стране Чудес?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За что?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ВУ (ЗК)</w:t>
      </w:r>
    </w:p>
    <w:p w:rsidR="008E6F93" w:rsidRDefault="008016FD">
      <w:pPr>
        <w:pStyle w:val="DIALOG"/>
      </w:pPr>
      <w:r>
        <w:t>За её смелость. Твой папа уходит, а ты сидишь и плачешь.</w:t>
      </w:r>
      <w:r w:rsidR="00747D24">
        <w:t xml:space="preserve"> </w:t>
      </w:r>
      <w:r>
        <w:t>Понятно</w:t>
      </w:r>
      <w:r w:rsidR="00747D24">
        <w:t>,</w:t>
      </w:r>
      <w:r>
        <w:t xml:space="preserve"> почему он </w:t>
      </w:r>
      <w:r w:rsidR="00747D24">
        <w:t>считает</w:t>
      </w:r>
      <w:r>
        <w:t xml:space="preserve"> тебя трусихой. Может он хочет, чтоб ты</w:t>
      </w:r>
      <w:r w:rsidR="00745169">
        <w:t>,</w:t>
      </w:r>
      <w:r>
        <w:t xml:space="preserve"> </w:t>
      </w:r>
      <w:proofErr w:type="gramStart"/>
      <w:r>
        <w:t>наконец</w:t>
      </w:r>
      <w:proofErr w:type="gramEnd"/>
      <w:r>
        <w:t xml:space="preserve"> нырнула за кроликом. 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Олег и Юля выходят из спальни в холл. Олег забирает чемодан и сумку и начинает идти к двери. Олег выходит. Юля стоит неподвижно.</w:t>
      </w:r>
      <w:r w:rsidR="003A4055">
        <w:t xml:space="preserve"> Она тихо плачет, смотрит на дочку и уходит на кухню.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ВУ (ЗК)</w:t>
      </w:r>
    </w:p>
    <w:p w:rsidR="008E6F93" w:rsidRDefault="008016FD">
      <w:pPr>
        <w:pStyle w:val="DIALOG"/>
      </w:pPr>
      <w:r>
        <w:t xml:space="preserve">Ты знаешь, что нужно сделать.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сидит на лестнице одна. Она </w:t>
      </w:r>
      <w:r w:rsidR="00747D24">
        <w:t>вытирает</w:t>
      </w:r>
      <w:r>
        <w:t xml:space="preserve"> слезы и встает.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8</w:t>
      </w:r>
      <w:r>
        <w:t>. ЭКСТ. ДВОР.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Олег идёт к машине. </w:t>
      </w:r>
    </w:p>
    <w:p w:rsidR="008E6F93" w:rsidRDefault="008E6F93">
      <w:pPr>
        <w:pStyle w:val="ACTION"/>
      </w:pPr>
    </w:p>
    <w:p w:rsidR="008E6F93" w:rsidRDefault="00AA15D4">
      <w:pPr>
        <w:pStyle w:val="ACTION"/>
      </w:pPr>
      <w:r>
        <w:t xml:space="preserve">Из </w:t>
      </w:r>
      <w:r w:rsidR="008016FD">
        <w:t>дома раздается гулкий звук (</w:t>
      </w:r>
      <w:r w:rsidR="00747D24">
        <w:t>как будто</w:t>
      </w:r>
      <w:r w:rsidR="008016FD">
        <w:t xml:space="preserve"> что-то тяжелое упало с большой высоты) и громкий испуганный крик Юли. </w:t>
      </w:r>
    </w:p>
    <w:p w:rsidR="008E6F93" w:rsidRDefault="008E6F93">
      <w:pPr>
        <w:pStyle w:val="ACTION"/>
      </w:pPr>
    </w:p>
    <w:p w:rsidR="008E6F93" w:rsidRDefault="005B254A">
      <w:pPr>
        <w:pStyle w:val="ACTION"/>
      </w:pPr>
      <w:r>
        <w:t>Олег бросает чемодан,</w:t>
      </w:r>
      <w:r w:rsidR="008016FD">
        <w:t xml:space="preserve"> сумки и бежит в дом.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8016FD">
      <w:pPr>
        <w:pStyle w:val="SCENEHEADING"/>
        <w:ind w:left="-573"/>
      </w:pPr>
      <w:r>
        <w:t>1</w:t>
      </w:r>
      <w:r w:rsidR="000F7317">
        <w:t>9</w:t>
      </w:r>
      <w:r>
        <w:t>. ИНТ. ХОЛЛ. ДЕНЬ.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На полу первого этажа, возле лестницы лежит Мила. Она тяжело дышит, вокруг её головы растекается кровь. Юля сидит возле дочки и плачет, её тело трусится, она не может ничего сказат</w:t>
      </w:r>
      <w:r w:rsidR="00A06186">
        <w:t>ь. Олег подбегает к Миле, садится и аккуратно берет е</w:t>
      </w:r>
      <w:r>
        <w:t xml:space="preserve">ё на руки.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ЮЛЯ</w:t>
      </w:r>
    </w:p>
    <w:p w:rsidR="008E6F93" w:rsidRDefault="008016FD">
      <w:pPr>
        <w:pStyle w:val="DIALOG"/>
      </w:pPr>
      <w:r>
        <w:t>Она просто, Олег, я не видела. Я...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Вызывай скорую! Быстро!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>Юля встает и бежит к телефону. Олег вытирает окровавленное лицо Милы. Он начинает плакать.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747D24">
      <w:pPr>
        <w:pStyle w:val="DIALOG"/>
      </w:pPr>
      <w:r>
        <w:t>Мила! Луна</w:t>
      </w:r>
      <w:r w:rsidR="008016FD">
        <w:t xml:space="preserve"> моя, всё будет хорошо. Я </w:t>
      </w:r>
      <w:r w:rsidR="008016FD">
        <w:lastRenderedPageBreak/>
        <w:t xml:space="preserve">здесь, я рядом. 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смотрит на папу.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Доченька моя! Всё будет хорошо!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Папочка, теперь ты останешься с нами?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Конечно! Я никуда и не уходил! Боже, как ты упала, Мила? Как?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Я смелая, как Алиса? Я нырнула в нору.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Ты самая смелая, доченька. Зачем ты это сделала? Зачем?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МИЛА</w:t>
      </w:r>
    </w:p>
    <w:p w:rsidR="008E6F93" w:rsidRDefault="008016FD">
      <w:pPr>
        <w:pStyle w:val="DIALOG"/>
      </w:pPr>
      <w:r>
        <w:t xml:space="preserve">Мне сказали. </w:t>
      </w:r>
    </w:p>
    <w:p w:rsidR="008E6F93" w:rsidRDefault="008E6F93">
      <w:pPr>
        <w:pStyle w:val="CHARACTER"/>
      </w:pPr>
    </w:p>
    <w:p w:rsidR="008E6F93" w:rsidRDefault="008016FD">
      <w:pPr>
        <w:pStyle w:val="CHARACTER"/>
      </w:pPr>
      <w:r>
        <w:t>ОЛЕГ</w:t>
      </w:r>
    </w:p>
    <w:p w:rsidR="008E6F93" w:rsidRDefault="008016FD">
      <w:pPr>
        <w:pStyle w:val="DIALOG"/>
      </w:pPr>
      <w:r>
        <w:t>Кто сказал? Мила?! Кто сказал?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смотрит в сторону. За спиной Олега стоит </w:t>
      </w:r>
      <w:proofErr w:type="spellStart"/>
      <w:r>
        <w:t>Ву</w:t>
      </w:r>
      <w:proofErr w:type="spellEnd"/>
      <w:r>
        <w:t xml:space="preserve">. </w:t>
      </w:r>
      <w:proofErr w:type="spellStart"/>
      <w:r>
        <w:t>Ву</w:t>
      </w:r>
      <w:proofErr w:type="spellEnd"/>
      <w:r>
        <w:t xml:space="preserve"> исчезает. Олег поворачивается и смотрит туда, куда направлен взгляд Милы. Вместо </w:t>
      </w:r>
      <w:proofErr w:type="spellStart"/>
      <w:r>
        <w:t>Ву</w:t>
      </w:r>
      <w:proofErr w:type="spellEnd"/>
      <w:r>
        <w:t xml:space="preserve"> он видит Юлю.</w:t>
      </w:r>
      <w:r w:rsidR="00A06186">
        <w:t xml:space="preserve"> Она стоит с телефоном в руках, её рот слегка приоткрыт, она тяжело дышит, всё тело трусится</w:t>
      </w:r>
      <w:proofErr w:type="gramStart"/>
      <w:r w:rsidR="00A06186">
        <w:t>.</w:t>
      </w:r>
      <w:proofErr w:type="gramEnd"/>
      <w:r w:rsidR="00A06186">
        <w:t xml:space="preserve"> Лицо в слезах.</w:t>
      </w:r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Мила закрывает глаза. Олег крепко обнимает дочку, аккуратно придерживая её </w:t>
      </w:r>
      <w:r w:rsidR="00747D24">
        <w:t>окровавленную</w:t>
      </w:r>
      <w:r>
        <w:t xml:space="preserve"> голову. </w:t>
      </w:r>
    </w:p>
    <w:p w:rsidR="008E6F93" w:rsidRDefault="008E6F93">
      <w:pPr>
        <w:pStyle w:val="SCENEHEADING"/>
      </w:pPr>
    </w:p>
    <w:p w:rsidR="008E6F93" w:rsidRDefault="008E6F93">
      <w:pPr>
        <w:pStyle w:val="SCENEHEADING"/>
      </w:pPr>
    </w:p>
    <w:p w:rsidR="008E6F93" w:rsidRDefault="000F7317">
      <w:pPr>
        <w:pStyle w:val="SCENEHEADING"/>
        <w:ind w:left="-573"/>
      </w:pPr>
      <w:r>
        <w:t>20</w:t>
      </w:r>
      <w:r w:rsidR="008016FD">
        <w:t>. ЭКСТ. ДВОР. ДЕНЬ.</w:t>
      </w:r>
      <w:bookmarkStart w:id="0" w:name="_GoBack"/>
      <w:bookmarkEnd w:id="0"/>
    </w:p>
    <w:p w:rsidR="008E6F93" w:rsidRDefault="008E6F93">
      <w:pPr>
        <w:pStyle w:val="ACTION"/>
      </w:pPr>
    </w:p>
    <w:p w:rsidR="008E6F93" w:rsidRDefault="008016FD">
      <w:pPr>
        <w:pStyle w:val="ACTION"/>
      </w:pPr>
      <w:r>
        <w:t xml:space="preserve">На улице ветер. Кроны деревьев шатаются с большой скоростью. Угол розового пледа поднимается и опускается. Возле </w:t>
      </w:r>
      <w:r w:rsidR="004259A8">
        <w:t>пластмассовой</w:t>
      </w:r>
      <w:r>
        <w:t xml:space="preserve"> коробочки лежит кукла </w:t>
      </w:r>
      <w:proofErr w:type="spellStart"/>
      <w:r>
        <w:t>барби</w:t>
      </w:r>
      <w:proofErr w:type="spellEnd"/>
      <w:r>
        <w:t xml:space="preserve"> с</w:t>
      </w:r>
      <w:r w:rsidR="004259A8">
        <w:t>о</w:t>
      </w:r>
      <w:r>
        <w:t xml:space="preserve"> светлыми волосами.  </w:t>
      </w:r>
    </w:p>
    <w:p w:rsidR="008E6F93" w:rsidRDefault="008E6F93">
      <w:pPr>
        <w:pStyle w:val="ACTION"/>
      </w:pPr>
    </w:p>
    <w:p w:rsidR="008E6F93" w:rsidRDefault="008E6F93">
      <w:pPr>
        <w:pStyle w:val="SCENEHEADING"/>
      </w:pPr>
    </w:p>
    <w:p w:rsidR="008E6F93" w:rsidRDefault="000F7317" w:rsidP="000F7317">
      <w:pPr>
        <w:pStyle w:val="SCENEHEADING"/>
      </w:pPr>
      <w:r>
        <w:t>КОНЕЦ.</w:t>
      </w: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DIALOG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p w:rsidR="008E6F93" w:rsidRDefault="008E6F93">
      <w:pPr>
        <w:pStyle w:val="ACTION"/>
      </w:pPr>
    </w:p>
    <w:sectPr w:rsidR="008E6F93">
      <w:headerReference w:type="default" r:id="rId7"/>
      <w:pgSz w:w="11905" w:h="16837"/>
      <w:pgMar w:top="1360" w:right="963" w:bottom="1360" w:left="2154" w:header="680" w:footer="68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F59" w:rsidRDefault="000D2F59">
      <w:r>
        <w:separator/>
      </w:r>
    </w:p>
  </w:endnote>
  <w:endnote w:type="continuationSeparator" w:id="0">
    <w:p w:rsidR="000D2F59" w:rsidRDefault="000D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CE7E576-CF47-4563-B0A7-54BE4940CD1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Prime">
    <w:altName w:val="Courier New"/>
    <w:charset w:val="CC"/>
    <w:family w:val="modern"/>
    <w:pitch w:val="variable"/>
    <w:sig w:usb0="A000022F" w:usb1="5000004B" w:usb2="00000000" w:usb3="00000000" w:csb0="00000097" w:csb1="00000000"/>
    <w:embedRegular r:id="rId2" w:fontKey="{6F41C2EA-AA7E-43FB-8C99-71D2791FCFAD}"/>
    <w:embedItalic r:id="rId3" w:fontKey="{98634A0A-E324-44FF-8AB8-C12F1008066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233B49D-96A6-4C04-A5EF-F1876C5C9BA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F59" w:rsidRDefault="000D2F59">
      <w:r>
        <w:separator/>
      </w:r>
    </w:p>
  </w:footnote>
  <w:footnote w:type="continuationSeparator" w:id="0">
    <w:p w:rsidR="000D2F59" w:rsidRDefault="000D2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F93" w:rsidRDefault="008016FD">
    <w:pPr>
      <w:jc w:val="right"/>
    </w:pPr>
    <w:r>
      <w:fldChar w:fldCharType="begin"/>
    </w:r>
    <w:r>
      <w:instrText>PAGE</w:instrText>
    </w:r>
    <w:r>
      <w:fldChar w:fldCharType="separate"/>
    </w:r>
    <w:r w:rsidR="00A06186">
      <w:rPr>
        <w:noProof/>
      </w:rPr>
      <w:t>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6F93"/>
    <w:rsid w:val="000343F1"/>
    <w:rsid w:val="00043BAA"/>
    <w:rsid w:val="000B7F0F"/>
    <w:rsid w:val="000D2F59"/>
    <w:rsid w:val="000F7317"/>
    <w:rsid w:val="003536B8"/>
    <w:rsid w:val="003A4055"/>
    <w:rsid w:val="004259A8"/>
    <w:rsid w:val="00447B46"/>
    <w:rsid w:val="00567656"/>
    <w:rsid w:val="005B254A"/>
    <w:rsid w:val="005F36F4"/>
    <w:rsid w:val="00656FDD"/>
    <w:rsid w:val="00745169"/>
    <w:rsid w:val="00747D24"/>
    <w:rsid w:val="00783EE3"/>
    <w:rsid w:val="007E32DE"/>
    <w:rsid w:val="008016FD"/>
    <w:rsid w:val="008653F4"/>
    <w:rsid w:val="008E6F93"/>
    <w:rsid w:val="00933126"/>
    <w:rsid w:val="009B2DC7"/>
    <w:rsid w:val="00A06186"/>
    <w:rsid w:val="00AA15D4"/>
    <w:rsid w:val="00B517BC"/>
    <w:rsid w:val="00C20302"/>
    <w:rsid w:val="00D63F51"/>
    <w:rsid w:val="00D85E03"/>
    <w:rsid w:val="00E34585"/>
    <w:rsid w:val="00F04FA7"/>
    <w:rsid w:val="00F8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ENEHEADING">
    <w:name w:val="SCENE HEADING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SCENECHARACTERS">
    <w:name w:val="SCENE CHARACTERS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ACTION">
    <w:name w:val="AC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CHARACTER">
    <w:name w:val="CHARACTER"/>
    <w:pPr>
      <w:widowControl w:val="0"/>
      <w:autoSpaceDE w:val="0"/>
      <w:autoSpaceDN w:val="0"/>
      <w:adjustRightInd w:val="0"/>
      <w:spacing w:after="0" w:line="240" w:lineRule="auto"/>
      <w:ind w:left="2891" w:right="311"/>
    </w:pPr>
    <w:rPr>
      <w:rFonts w:ascii="Courier Prime" w:hAnsi="Courier Prime" w:cs="Courier Prime"/>
      <w:caps/>
      <w:sz w:val="24"/>
      <w:szCs w:val="24"/>
    </w:rPr>
  </w:style>
  <w:style w:type="paragraph" w:customStyle="1" w:styleId="PARENTHETICAL">
    <w:name w:val="PARENTHETICAL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DIALOG">
    <w:name w:val="DIALOG"/>
    <w:pPr>
      <w:widowControl w:val="0"/>
      <w:autoSpaceDE w:val="0"/>
      <w:autoSpaceDN w:val="0"/>
      <w:adjustRightInd w:val="0"/>
      <w:spacing w:after="0" w:line="240" w:lineRule="auto"/>
      <w:ind w:left="1474" w:right="2267"/>
    </w:pPr>
    <w:rPr>
      <w:rFonts w:ascii="Courier Prime" w:hAnsi="Courier Prime" w:cs="Courier Prime"/>
      <w:sz w:val="24"/>
      <w:szCs w:val="24"/>
    </w:rPr>
  </w:style>
  <w:style w:type="paragraph" w:customStyle="1" w:styleId="TRANSITION">
    <w:name w:val="TRANSITION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ourier Prime" w:hAnsi="Courier Prime" w:cs="Courier Prime"/>
      <w:caps/>
      <w:sz w:val="24"/>
      <w:szCs w:val="24"/>
    </w:rPr>
  </w:style>
  <w:style w:type="paragraph" w:customStyle="1" w:styleId="NOTE">
    <w:name w:val="NOTE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TITLEHEADER">
    <w:name w:val="TITLE HEADER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styleId="a3">
    <w:name w:val="Title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SCENEDESCRIPTION">
    <w:name w:val="SCENE DESCRIP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LYRICS">
    <w:name w:val="LYRICS"/>
    <w:pPr>
      <w:widowControl w:val="0"/>
      <w:autoSpaceDE w:val="0"/>
      <w:autoSpaceDN w:val="0"/>
      <w:adjustRightInd w:val="0"/>
      <w:spacing w:after="0" w:line="240" w:lineRule="auto"/>
      <w:ind w:left="1474"/>
    </w:pPr>
    <w:rPr>
      <w:rFonts w:ascii="Courier Prime" w:hAnsi="Courier Prime" w:cs="Courier Prime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28</cp:revision>
  <dcterms:created xsi:type="dcterms:W3CDTF">2019-11-20T15:36:00Z</dcterms:created>
  <dcterms:modified xsi:type="dcterms:W3CDTF">2019-11-27T15:30:00Z</dcterms:modified>
</cp:coreProperties>
</file>