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1A3F" w:rsidRPr="00C744B6" w:rsidRDefault="006C1A3F" w:rsidP="006C1A3F">
      <w:pPr>
        <w:rPr>
          <w:b/>
          <w:bCs/>
          <w:i/>
          <w:iCs/>
        </w:rPr>
      </w:pPr>
      <w:r w:rsidRPr="00C744B6">
        <w:rPr>
          <w:b/>
          <w:bCs/>
          <w:i/>
          <w:iCs/>
        </w:rPr>
        <w:t>Народна мудрість говорить: "Здоровому все здорово". Вести здоровий спосіб життя зараз модно і зовсім не складно - потрібно дотримуватись лише деяких основних принципів.</w:t>
      </w:r>
    </w:p>
    <w:p w:rsidR="006C1A3F" w:rsidRPr="00C744B6" w:rsidRDefault="006C1A3F" w:rsidP="006C1A3F">
      <w:pPr>
        <w:rPr>
          <w:b/>
          <w:bCs/>
          <w:i/>
          <w:iCs/>
        </w:rPr>
      </w:pPr>
    </w:p>
    <w:p w:rsidR="006C1A3F" w:rsidRPr="00C748AF" w:rsidRDefault="006C1A3F" w:rsidP="006C1A3F">
      <w:pPr>
        <w:rPr>
          <w:b/>
          <w:bCs/>
        </w:rPr>
      </w:pPr>
      <w:r w:rsidRPr="00B5082F">
        <w:rPr>
          <w:b/>
          <w:bCs/>
        </w:rPr>
        <w:t>Добре висипайтеся</w:t>
      </w:r>
    </w:p>
    <w:p w:rsidR="006C1A3F" w:rsidRDefault="006C1A3F" w:rsidP="006C1A3F">
      <w:r>
        <w:t>Здоровий і правильний сон є запорукою продуктивного дня і гарного настрою.</w:t>
      </w:r>
    </w:p>
    <w:p w:rsidR="006C1A3F" w:rsidRDefault="006C1A3F" w:rsidP="006C1A3F"/>
    <w:p w:rsidR="006C1A3F" w:rsidRPr="00C748AF" w:rsidRDefault="006C1A3F" w:rsidP="006C1A3F">
      <w:pPr>
        <w:rPr>
          <w:b/>
          <w:bCs/>
        </w:rPr>
      </w:pPr>
      <w:r w:rsidRPr="00C748AF">
        <w:rPr>
          <w:b/>
          <w:bCs/>
        </w:rPr>
        <w:t>Режим харчування порушувати не можна</w:t>
      </w:r>
    </w:p>
    <w:p w:rsidR="006C1A3F" w:rsidRDefault="006C1A3F" w:rsidP="006C1A3F">
      <w:r>
        <w:t>Є три основних правила раціонального харчування: кількість прийомів їжі протягом доби - 3-4 рази з перервами у 3-4 години; харчуйтеся щодня в один і той самий час, останній прийом їжі має бути за 2 години до сну</w:t>
      </w:r>
      <w:r w:rsidR="00101A8C">
        <w:t xml:space="preserve">; </w:t>
      </w:r>
      <w:r>
        <w:t>оптимальний час на прийом їжі - 30 хвилин.</w:t>
      </w:r>
    </w:p>
    <w:p w:rsidR="006C1A3F" w:rsidRDefault="006C1A3F" w:rsidP="006C1A3F"/>
    <w:p w:rsidR="006C1A3F" w:rsidRPr="00101A8C" w:rsidRDefault="006C1A3F" w:rsidP="006C1A3F">
      <w:pPr>
        <w:rPr>
          <w:b/>
          <w:bCs/>
        </w:rPr>
      </w:pPr>
      <w:r w:rsidRPr="00101A8C">
        <w:rPr>
          <w:b/>
          <w:bCs/>
        </w:rPr>
        <w:t>Скиньте зайву вагу</w:t>
      </w:r>
    </w:p>
    <w:p w:rsidR="006C1A3F" w:rsidRDefault="006C1A3F" w:rsidP="006C1A3F">
      <w:r>
        <w:t>Зайва вага веде до складних захворювань серцево-судинної системи, органів дихання, кровоносної системи, шлунково-кишкового тракту.</w:t>
      </w:r>
    </w:p>
    <w:p w:rsidR="006C1A3F" w:rsidRDefault="006C1A3F" w:rsidP="006C1A3F"/>
    <w:p w:rsidR="006C1A3F" w:rsidRPr="00101A8C" w:rsidRDefault="006C1A3F" w:rsidP="006C1A3F">
      <w:pPr>
        <w:rPr>
          <w:b/>
          <w:bCs/>
        </w:rPr>
      </w:pPr>
      <w:r w:rsidRPr="00101A8C">
        <w:rPr>
          <w:b/>
          <w:bCs/>
        </w:rPr>
        <w:t>Відмовтеся від шкідливих звичок</w:t>
      </w:r>
    </w:p>
    <w:p w:rsidR="006C1A3F" w:rsidRDefault="006C1A3F" w:rsidP="006C1A3F">
      <w:r>
        <w:t>Куріння і алкоголь негативно впливають на трудову діяльність людини, спричиняють захворювання і соціальне неблагополуччя.</w:t>
      </w:r>
    </w:p>
    <w:p w:rsidR="006C1A3F" w:rsidRDefault="006C1A3F" w:rsidP="006C1A3F"/>
    <w:p w:rsidR="006C1A3F" w:rsidRPr="003A6DDF" w:rsidRDefault="006C1A3F" w:rsidP="006C1A3F">
      <w:pPr>
        <w:rPr>
          <w:b/>
          <w:bCs/>
        </w:rPr>
      </w:pPr>
      <w:r w:rsidRPr="003A6DDF">
        <w:rPr>
          <w:b/>
          <w:bCs/>
        </w:rPr>
        <w:t>Дотримуйтесь правил особистої гігієни</w:t>
      </w:r>
    </w:p>
    <w:p w:rsidR="006C1A3F" w:rsidRDefault="006C1A3F" w:rsidP="006C1A3F">
      <w:r>
        <w:t>Увечері змивайте бруд і пил зі свого тіла. Утримуйте у чистоті одяг і взуття.</w:t>
      </w:r>
    </w:p>
    <w:p w:rsidR="006C1A3F" w:rsidRDefault="006C1A3F" w:rsidP="006C1A3F"/>
    <w:p w:rsidR="006C1A3F" w:rsidRPr="003A6DDF" w:rsidRDefault="006C1A3F" w:rsidP="006C1A3F">
      <w:pPr>
        <w:rPr>
          <w:b/>
          <w:bCs/>
        </w:rPr>
      </w:pPr>
      <w:r w:rsidRPr="003A6DDF">
        <w:rPr>
          <w:b/>
          <w:bCs/>
        </w:rPr>
        <w:t>Важливий чинник - режим дня</w:t>
      </w:r>
    </w:p>
    <w:p w:rsidR="006C1A3F" w:rsidRDefault="006C1A3F" w:rsidP="006C1A3F">
      <w:r>
        <w:t>Режим дня - це чергування годин роботи, відпочинку і сну. Багато хто впевнений, що дотримуватися режиму дня нереально. Але, якщо ви вирішили вести здоровий спосіб життя, складіть власний, раціональний режим, який підійде саме вам.</w:t>
      </w:r>
    </w:p>
    <w:p w:rsidR="006C1A3F" w:rsidRDefault="006C1A3F" w:rsidP="006C1A3F"/>
    <w:p w:rsidR="006C1A3F" w:rsidRPr="00142B23" w:rsidRDefault="006C1A3F" w:rsidP="006C1A3F">
      <w:pPr>
        <w:rPr>
          <w:b/>
          <w:bCs/>
        </w:rPr>
      </w:pPr>
      <w:r w:rsidRPr="00142B23">
        <w:rPr>
          <w:b/>
          <w:bCs/>
        </w:rPr>
        <w:t>Будьте психологічно урівноважені</w:t>
      </w:r>
    </w:p>
    <w:p w:rsidR="006C1A3F" w:rsidRDefault="006C1A3F" w:rsidP="006C1A3F">
      <w:r>
        <w:t>Майте на все свою думку. Усвідомлене життя допоможе якомога рідше впадати в депресію. А довше зберегти молодість допоможуть любов і ніжність.</w:t>
      </w:r>
    </w:p>
    <w:p w:rsidR="006C1A3F" w:rsidRDefault="006C1A3F" w:rsidP="006C1A3F"/>
    <w:p w:rsidR="006C1A3F" w:rsidRPr="00142B23" w:rsidRDefault="006C1A3F">
      <w:pPr>
        <w:rPr>
          <w:i/>
          <w:iCs/>
        </w:rPr>
      </w:pPr>
      <w:r w:rsidRPr="00142B23">
        <w:rPr>
          <w:i/>
          <w:iCs/>
        </w:rPr>
        <w:t>Здоров'я - це найдорожчий, найдорогоцінніший дар, який отримала людина від природи. Міцне здоров'я забезпечує активне життя, сприяє подоланню труднощів, дає можливість успішно вирішувати життєві завдання.</w:t>
      </w:r>
      <w:bookmarkStart w:id="0" w:name="_GoBack"/>
      <w:bookmarkEnd w:id="0"/>
    </w:p>
    <w:sectPr w:rsidR="006C1A3F" w:rsidRPr="00142B2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3F"/>
    <w:rsid w:val="00101A8C"/>
    <w:rsid w:val="00142B23"/>
    <w:rsid w:val="003A6DDF"/>
    <w:rsid w:val="006C1A3F"/>
    <w:rsid w:val="00B5082F"/>
    <w:rsid w:val="00C744B6"/>
    <w:rsid w:val="00C7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3309F3"/>
  <w15:chartTrackingRefBased/>
  <w15:docId w15:val="{83E4D380-8124-B548-8C23-713B6D4D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1033</Words>
  <Characters>589</Characters>
  <Application>Microsoft Office Word</Application>
  <DocSecurity>0</DocSecurity>
  <Lines>4</Lines>
  <Paragraphs>3</Paragraphs>
  <ScaleCrop>false</ScaleCrop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Вікторія Лесик</dc:creator>
  <cp:keywords/>
  <dc:description/>
  <cp:lastModifiedBy>Вікторія Лесик</cp:lastModifiedBy>
  <cp:revision>2</cp:revision>
  <dcterms:created xsi:type="dcterms:W3CDTF">2019-07-22T08:29:00Z</dcterms:created>
  <dcterms:modified xsi:type="dcterms:W3CDTF">2019-07-22T08:29:00Z</dcterms:modified>
</cp:coreProperties>
</file>