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A43" w:rsidRDefault="00091A43" w:rsidP="00156C0E">
      <w:pPr>
        <w:pStyle w:val="1"/>
      </w:pPr>
      <w:bookmarkStart w:id="0" w:name="_GoBack"/>
      <w:r>
        <w:t>Проверенные способы заработка в интернете</w:t>
      </w:r>
    </w:p>
    <w:p w:rsidR="00091A43" w:rsidRDefault="009F16A3" w:rsidP="00091A43">
      <w:r>
        <w:t xml:space="preserve">Изменить образ жизни, не быть привязанным к офису, уделять больше внимания семье – мечты каждого второго. Поэтому, многие ищут </w:t>
      </w:r>
      <w:r w:rsidRPr="009F16A3">
        <w:rPr>
          <w:b/>
        </w:rPr>
        <w:t>проверенные способы заработка в интернете</w:t>
      </w:r>
      <w:r>
        <w:t xml:space="preserve">. Каждый хотел бы получать достойную оплату за свой труд, проводя больше времени дома. Сегодня – это не мечта, а реальность! Выбирая пути заработка через интернет – вы сами распределяете время работы и отдыха. </w:t>
      </w:r>
    </w:p>
    <w:p w:rsidR="009F16A3" w:rsidRDefault="009F16A3" w:rsidP="00091A43">
      <w:r>
        <w:t>Я хочу поделиться своим опытом в сфере заработка в интернете. Я расскажу с чего начина</w:t>
      </w:r>
      <w:r w:rsidR="00095F86">
        <w:t>л, и чем занимаюсь сейчас. Т</w:t>
      </w:r>
      <w:r>
        <w:t xml:space="preserve">ех, кто считает, что </w:t>
      </w:r>
      <w:r w:rsidR="00983110">
        <w:t xml:space="preserve">крупную </w:t>
      </w:r>
      <w:r>
        <w:t>прибыль можно получить быстро и легко, поспешу расстроить. Но терпение, время и настойчивость обеспечат стабильный пассивный доход. При этом работать можно без ограничений по расположению. Буквально из любого уголка</w:t>
      </w:r>
      <w:r w:rsidR="00983110">
        <w:t xml:space="preserve"> мира – </w:t>
      </w:r>
      <w:r w:rsidR="00333450">
        <w:t>везде</w:t>
      </w:r>
      <w:r w:rsidR="00983110">
        <w:t>,</w:t>
      </w:r>
      <w:r w:rsidR="00333450">
        <w:t xml:space="preserve"> где есть доступ к и</w:t>
      </w:r>
      <w:r>
        <w:t>нтернет</w:t>
      </w:r>
      <w:r w:rsidR="00333450">
        <w:t>у</w:t>
      </w:r>
      <w:r>
        <w:t xml:space="preserve">.  </w:t>
      </w:r>
    </w:p>
    <w:p w:rsidR="009F16A3" w:rsidRDefault="009F16A3" w:rsidP="00156C0E">
      <w:pPr>
        <w:pStyle w:val="2"/>
      </w:pPr>
      <w:r>
        <w:t>Как совместить постоянную работу с заработком в интернете?</w:t>
      </w:r>
    </w:p>
    <w:p w:rsidR="00333450" w:rsidRDefault="00333450" w:rsidP="00091A43">
      <w:r>
        <w:t>Да, это возможно – сочетание вашей основной работы и заработк</w:t>
      </w:r>
      <w:r w:rsidR="00E225AE">
        <w:t>а</w:t>
      </w:r>
      <w:r>
        <w:t xml:space="preserve"> в интернете. Выполнение проектов можно перенести на вечернее время. Таким образом, удастся накопить средства</w:t>
      </w:r>
      <w:r w:rsidR="000A2E05">
        <w:t xml:space="preserve"> и</w:t>
      </w:r>
      <w:r>
        <w:t xml:space="preserve"> отправиться в отпуск. Позволить себе то, о чем давно мечтали. </w:t>
      </w:r>
      <w:r w:rsidR="00E225AE">
        <w:t>Доход</w:t>
      </w:r>
      <w:r>
        <w:t xml:space="preserve"> от деятельности в интернете станет</w:t>
      </w:r>
      <w:r w:rsidR="00E225AE">
        <w:t xml:space="preserve"> приятной прибавкой к основной зарплате</w:t>
      </w:r>
      <w:r>
        <w:t>!</w:t>
      </w:r>
    </w:p>
    <w:p w:rsidR="00156C0E" w:rsidRDefault="00CF109E" w:rsidP="00091A43">
      <w:r w:rsidRPr="00CF109E">
        <w:t>Проверенные способы</w:t>
      </w:r>
      <w:r w:rsidR="00333450">
        <w:t xml:space="preserve"> работают для широкой аудитории. И совершенно не важно</w:t>
      </w:r>
      <w:r w:rsidR="000A2E05">
        <w:t>,</w:t>
      </w:r>
      <w:r w:rsidR="00333450">
        <w:t xml:space="preserve"> кто вы по образованию, ск</w:t>
      </w:r>
      <w:r>
        <w:t>олько вам лет и где вы трудитесь</w:t>
      </w:r>
      <w:r w:rsidR="00333450">
        <w:t>. Здесь нет строгих ограничений, с которыми можно сто</w:t>
      </w:r>
      <w:r w:rsidR="000A2E05">
        <w:t>лкнуться при приеме на работу. Э</w:t>
      </w:r>
      <w:r w:rsidR="00333450">
        <w:t xml:space="preserve">то открывает </w:t>
      </w:r>
      <w:r>
        <w:t>широкие</w:t>
      </w:r>
      <w:r w:rsidR="00333450">
        <w:t xml:space="preserve"> возможности для каждого.</w:t>
      </w:r>
    </w:p>
    <w:p w:rsidR="00333450" w:rsidRDefault="00BC5459" w:rsidP="00156C0E">
      <w:pPr>
        <w:pStyle w:val="2"/>
      </w:pPr>
      <w:r>
        <w:t>Какой тип</w:t>
      </w:r>
      <w:r w:rsidR="00333450">
        <w:t xml:space="preserve"> заработка в интернете выбрать?</w:t>
      </w:r>
    </w:p>
    <w:p w:rsidR="00333450" w:rsidRDefault="00333450" w:rsidP="00091A43">
      <w:r>
        <w:t>Получать доход от работы в интернете можно разными способами. Выбор зависит прежде всего от ваших знаний и умений</w:t>
      </w:r>
      <w:r w:rsidR="00156C0E">
        <w:t xml:space="preserve">. Использовать свои возможности можно в любой сфере. Однако, вы можете столкнуться с аферистами. Поэтому не стоит забывать об элементарных правилах безопасности. </w:t>
      </w:r>
    </w:p>
    <w:p w:rsidR="00156C0E" w:rsidRDefault="00156C0E" w:rsidP="00091A43">
      <w:r>
        <w:t xml:space="preserve">По </w:t>
      </w:r>
      <w:r w:rsidR="00B6389C">
        <w:t xml:space="preserve">меньшей мере десять </w:t>
      </w:r>
      <w:r>
        <w:t xml:space="preserve">способов заработка подойдут каждому человеку. Ваша задача – выбрать тот, который будет приносить не только доход, но и удовольствие. </w:t>
      </w:r>
    </w:p>
    <w:p w:rsidR="00E225AE" w:rsidRDefault="00156C0E" w:rsidP="000A2E05">
      <w:r>
        <w:t xml:space="preserve">Если вы делаете первые шаги – обратитесь к проверенным способам. Это поможет понять насколько работа в интернете подходит именно вам. </w:t>
      </w:r>
    </w:p>
    <w:p w:rsidR="00A163F5" w:rsidRDefault="00A163F5" w:rsidP="000A2E05">
      <w:r w:rsidRPr="00A163F5">
        <w:t>Первое, что нужно сделать – позаботиться о получении платежей. Создайте несколько кошельков в наиболее распространенных платежных системах.</w:t>
      </w:r>
    </w:p>
    <w:p w:rsidR="00156C0E" w:rsidRDefault="00156C0E" w:rsidP="00156C0E">
      <w:r>
        <w:t xml:space="preserve">Итак, рассмотрим наиболее простые и беспроигрышные способы заработка. </w:t>
      </w:r>
    </w:p>
    <w:p w:rsidR="00156C0E" w:rsidRDefault="00156C0E" w:rsidP="002C43AD">
      <w:pPr>
        <w:pStyle w:val="a3"/>
        <w:numPr>
          <w:ilvl w:val="0"/>
          <w:numId w:val="2"/>
        </w:numPr>
      </w:pPr>
      <w:r>
        <w:t>Заработок на буксах. Этот способ подойдет для новичков. Он не требует особых знаний и навыков. Необходимо выполнять несложные задания, получая за них оплату.</w:t>
      </w:r>
    </w:p>
    <w:p w:rsidR="000A2E05" w:rsidRDefault="00156C0E" w:rsidP="002C43AD">
      <w:pPr>
        <w:pStyle w:val="a3"/>
        <w:numPr>
          <w:ilvl w:val="0"/>
          <w:numId w:val="2"/>
        </w:numPr>
      </w:pPr>
      <w:proofErr w:type="spellStart"/>
      <w:r>
        <w:t>Файлообменники</w:t>
      </w:r>
      <w:proofErr w:type="spellEnd"/>
      <w:r>
        <w:t xml:space="preserve">. </w:t>
      </w:r>
      <w:r w:rsidR="000A2E05">
        <w:t xml:space="preserve">Работа заключается в загрузке определенной информации на </w:t>
      </w:r>
      <w:proofErr w:type="spellStart"/>
      <w:r w:rsidR="000A2E05">
        <w:t>файлообменники</w:t>
      </w:r>
      <w:proofErr w:type="spellEnd"/>
      <w:r w:rsidR="000A2E05">
        <w:t>. Часто пользователи нуждаются в специфических файлах, которые вы можете предоставить и получить за это прибыль.</w:t>
      </w:r>
    </w:p>
    <w:p w:rsidR="00B6389C" w:rsidRDefault="000A2E05" w:rsidP="002C43AD">
      <w:pPr>
        <w:pStyle w:val="a3"/>
        <w:numPr>
          <w:ilvl w:val="0"/>
          <w:numId w:val="2"/>
        </w:numPr>
      </w:pPr>
      <w:proofErr w:type="spellStart"/>
      <w:r>
        <w:t>Видеоблог</w:t>
      </w:r>
      <w:proofErr w:type="spellEnd"/>
      <w:r>
        <w:t>. Здесь важна актуальная тематика и харизма. Также</w:t>
      </w:r>
      <w:r w:rsidR="00E225AE">
        <w:t>,</w:t>
      </w:r>
      <w:r>
        <w:t xml:space="preserve"> вам потребуется качественное оборудование для видеосъемки. </w:t>
      </w:r>
      <w:r w:rsidR="00B6389C">
        <w:t>Признание и успех придут не сразу – стоит настроить</w:t>
      </w:r>
      <w:r w:rsidR="00BC5459">
        <w:t>ся на долгосрочный эффект. Кто проявит упорство, сможет</w:t>
      </w:r>
      <w:r w:rsidR="00B6389C">
        <w:t xml:space="preserve"> получить суще</w:t>
      </w:r>
      <w:r w:rsidR="00BC5459">
        <w:t xml:space="preserve">ственное вознаграждение. </w:t>
      </w:r>
      <w:r w:rsidR="00B6389C">
        <w:t xml:space="preserve">Для начинающего </w:t>
      </w:r>
      <w:proofErr w:type="spellStart"/>
      <w:r w:rsidR="00B6389C">
        <w:t>видеоблогера</w:t>
      </w:r>
      <w:proofErr w:type="spellEnd"/>
      <w:r w:rsidR="00B6389C">
        <w:t xml:space="preserve"> </w:t>
      </w:r>
      <w:r w:rsidR="00BC5459">
        <w:t>важно</w:t>
      </w:r>
      <w:r w:rsidR="00B6389C">
        <w:t xml:space="preserve"> завоевать доверие зрителя.  </w:t>
      </w:r>
      <w:r>
        <w:t xml:space="preserve">  </w:t>
      </w:r>
    </w:p>
    <w:p w:rsidR="00156C0E" w:rsidRDefault="00B6389C" w:rsidP="002C43AD">
      <w:pPr>
        <w:pStyle w:val="a3"/>
        <w:numPr>
          <w:ilvl w:val="0"/>
          <w:numId w:val="2"/>
        </w:numPr>
      </w:pPr>
      <w:r>
        <w:lastRenderedPageBreak/>
        <w:t>Блог. Можно последовать моему примеру и завести собственный блог. Плюс в том, что вы сможете получать доход из нескольких источников.</w:t>
      </w:r>
      <w:r w:rsidR="000A2E05">
        <w:t xml:space="preserve"> </w:t>
      </w:r>
      <w:r>
        <w:t xml:space="preserve">Но, при выборе типа </w:t>
      </w:r>
      <w:proofErr w:type="spellStart"/>
      <w:r>
        <w:t>блог</w:t>
      </w:r>
      <w:r w:rsidR="002C43AD">
        <w:t>г</w:t>
      </w:r>
      <w:r>
        <w:t>инга</w:t>
      </w:r>
      <w:proofErr w:type="spellEnd"/>
      <w:r>
        <w:t xml:space="preserve">, главное быть интересным и полезным для аудитории. </w:t>
      </w:r>
    </w:p>
    <w:p w:rsidR="00B6389C" w:rsidRDefault="00B6389C" w:rsidP="002C43AD">
      <w:pPr>
        <w:pStyle w:val="a3"/>
        <w:numPr>
          <w:ilvl w:val="0"/>
          <w:numId w:val="2"/>
        </w:numPr>
      </w:pPr>
      <w:r>
        <w:t>Создание сайтов. Это при</w:t>
      </w:r>
      <w:r w:rsidR="00BC5459">
        <w:t>быльный и востребованный способ</w:t>
      </w:r>
      <w:r>
        <w:t xml:space="preserve">. Но здесь без знаний и опыта в программировании не обойтись. При этом доход от разработки ресурса может колебаться от 10 до 100 тысяч рублей. Эта сумма во многом зависит от профессионализма. </w:t>
      </w:r>
    </w:p>
    <w:p w:rsidR="00B6389C" w:rsidRDefault="00B6389C" w:rsidP="002C43AD">
      <w:pPr>
        <w:pStyle w:val="a3"/>
        <w:numPr>
          <w:ilvl w:val="0"/>
          <w:numId w:val="2"/>
        </w:numPr>
      </w:pPr>
      <w:r>
        <w:t xml:space="preserve">Партнерские программы и </w:t>
      </w:r>
      <w:proofErr w:type="spellStart"/>
      <w:r>
        <w:t>инфопродукты</w:t>
      </w:r>
      <w:proofErr w:type="spellEnd"/>
      <w:r>
        <w:t xml:space="preserve">. От их продажи можно получать приличные средства. </w:t>
      </w:r>
    </w:p>
    <w:p w:rsidR="00B6389C" w:rsidRDefault="00B6389C" w:rsidP="002C43AD">
      <w:pPr>
        <w:pStyle w:val="a3"/>
        <w:numPr>
          <w:ilvl w:val="0"/>
          <w:numId w:val="2"/>
        </w:numPr>
      </w:pPr>
      <w:r>
        <w:t>Сетевой маркетинг. Преимущество такого способа в партнерской работе с наставником. Он поможет узнать основные аспекты, начать работу и получить свой первы</w:t>
      </w:r>
      <w:r w:rsidR="00BC5459">
        <w:t>й гонорар. Этот способ</w:t>
      </w:r>
      <w:r>
        <w:t xml:space="preserve"> </w:t>
      </w:r>
      <w:r w:rsidR="00D64725">
        <w:t xml:space="preserve">позволит стать богаче на десятки-сотни тысяч долларов. </w:t>
      </w:r>
    </w:p>
    <w:p w:rsidR="00D64725" w:rsidRDefault="00D64725" w:rsidP="00D64725">
      <w:pPr>
        <w:pStyle w:val="2"/>
      </w:pPr>
      <w:r>
        <w:t>Заключение</w:t>
      </w:r>
    </w:p>
    <w:p w:rsidR="00D64725" w:rsidRDefault="00D64725" w:rsidP="00156C0E">
      <w:r>
        <w:t xml:space="preserve">Первое, что </w:t>
      </w:r>
      <w:r w:rsidR="00E225AE">
        <w:t xml:space="preserve">вам </w:t>
      </w:r>
      <w:r>
        <w:t xml:space="preserve">нужно сделать – выбрать один из </w:t>
      </w:r>
      <w:r w:rsidR="00BC5459">
        <w:t>проверенных вариантов</w:t>
      </w:r>
      <w:r w:rsidRPr="00BC5459">
        <w:t>,</w:t>
      </w:r>
      <w:r>
        <w:t xml:space="preserve"> которые я перечислил. Не стоит бояться, что у вас не получиться! Просто действуйте!</w:t>
      </w:r>
    </w:p>
    <w:p w:rsidR="00D64725" w:rsidRDefault="00D64725" w:rsidP="00156C0E">
      <w:r>
        <w:t xml:space="preserve">Обойти проблемы и предотвратить разочарование поможет наставник. Можно обратиться за помощью к тому, кто давно работает в этой сфере. </w:t>
      </w:r>
      <w:r w:rsidR="00E225AE">
        <w:t>Он</w:t>
      </w:r>
      <w:r>
        <w:t xml:space="preserve"> поможет узнать о подводных рифах, станет проводником в мир успеха и достатка. Вы сможете зарабаты</w:t>
      </w:r>
      <w:r w:rsidR="00E225AE">
        <w:t>вать так, как об этом мечтали!</w:t>
      </w:r>
      <w:r>
        <w:t xml:space="preserve"> Самостоятельно решать, когда работать и когда отдыхать.   </w:t>
      </w:r>
    </w:p>
    <w:p w:rsidR="00D64725" w:rsidRDefault="00D64725" w:rsidP="00156C0E">
      <w:r>
        <w:t>Вы можете поис</w:t>
      </w:r>
      <w:r w:rsidR="002C43AD">
        <w:t xml:space="preserve">кать и другие способы </w:t>
      </w:r>
      <w:r w:rsidR="00BC5459">
        <w:t>получения дохода</w:t>
      </w:r>
      <w:r>
        <w:t xml:space="preserve">, но я считаю, что начинать нужно с малого. Главное начать, а навыки можно получить в процессе. Советую </w:t>
      </w:r>
      <w:r w:rsidR="00BC5459">
        <w:t>первую прибыль</w:t>
      </w:r>
      <w:r>
        <w:t xml:space="preserve"> вложить в самообразование, </w:t>
      </w:r>
      <w:r w:rsidR="00BC5459">
        <w:t>тем самым</w:t>
      </w:r>
      <w:r>
        <w:t xml:space="preserve"> открыть новые возможности. Ведь, чтобы стать профи, в </w:t>
      </w:r>
      <w:r w:rsidR="00E225AE">
        <w:t>каждом</w:t>
      </w:r>
      <w:r>
        <w:t xml:space="preserve"> деле нужно совершенствоваться. Это правило неизменно в любой сфере и в любой стране. </w:t>
      </w:r>
    </w:p>
    <w:p w:rsidR="00D64725" w:rsidRDefault="00A163F5" w:rsidP="00156C0E">
      <w:r>
        <w:t>Понравилась моя статья? Х</w:t>
      </w:r>
      <w:r w:rsidR="00E225AE">
        <w:t>отите получать больше? Подписывайтесь на блог! Я научу, как зарабатывать в интернете – начну с теории и вместе мы перейдем к практике!</w:t>
      </w:r>
    </w:p>
    <w:bookmarkEnd w:id="0"/>
    <w:p w:rsidR="00415CF9" w:rsidRDefault="00415CF9" w:rsidP="00156C0E"/>
    <w:sectPr w:rsidR="00415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68E1"/>
    <w:multiLevelType w:val="hybridMultilevel"/>
    <w:tmpl w:val="83B4F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E4D7A"/>
    <w:multiLevelType w:val="hybridMultilevel"/>
    <w:tmpl w:val="30488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AA"/>
    <w:rsid w:val="00091A43"/>
    <w:rsid w:val="00095F86"/>
    <w:rsid w:val="000A2E05"/>
    <w:rsid w:val="00156C0E"/>
    <w:rsid w:val="002C43AD"/>
    <w:rsid w:val="00333450"/>
    <w:rsid w:val="00415CF9"/>
    <w:rsid w:val="005A24AA"/>
    <w:rsid w:val="00983110"/>
    <w:rsid w:val="009A194C"/>
    <w:rsid w:val="009F16A3"/>
    <w:rsid w:val="00A163F5"/>
    <w:rsid w:val="00B6389C"/>
    <w:rsid w:val="00BC5459"/>
    <w:rsid w:val="00C15354"/>
    <w:rsid w:val="00CF109E"/>
    <w:rsid w:val="00D64725"/>
    <w:rsid w:val="00DB2F76"/>
    <w:rsid w:val="00E2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B65B"/>
  <w15:chartTrackingRefBased/>
  <w15:docId w15:val="{2316FC8C-B184-4950-A846-0225AFFA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6C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56C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6C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C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6C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56C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6C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8</cp:revision>
  <dcterms:created xsi:type="dcterms:W3CDTF">2019-02-05T11:25:00Z</dcterms:created>
  <dcterms:modified xsi:type="dcterms:W3CDTF">2019-02-06T12:16:00Z</dcterms:modified>
</cp:coreProperties>
</file>