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4454" w:rsidRDefault="00734B18" w:rsidP="00734B18">
      <w:pPr>
        <w:pStyle w:val="1"/>
      </w:pPr>
      <w:r>
        <w:t>Женская медицинская обувь</w:t>
      </w:r>
    </w:p>
    <w:p w:rsidR="00734B18" w:rsidRDefault="008252C9">
      <w:r>
        <w:t xml:space="preserve">Сотрудники медицинских учреждений, салонов красоты, лабораторий должны иметь специальную обувь. Это особенно важно, когда специфика профессии предопределяет работу стоя </w:t>
      </w:r>
      <w:r w:rsidR="00A7395C">
        <w:t>или постоянное перемещение в пределах рабочего учреждения</w:t>
      </w:r>
      <w:r>
        <w:t>.</w:t>
      </w:r>
      <w:r w:rsidR="00A7395C">
        <w:t xml:space="preserve"> Д</w:t>
      </w:r>
      <w:r>
        <w:t>ля обеспечения максим</w:t>
      </w:r>
      <w:r w:rsidR="00A7395C">
        <w:t>ально комфортных условий и исключения возникновения проблем со здоровьем стоит отдавать предпочтение обуви высокого качества.</w:t>
      </w:r>
      <w:r w:rsidR="003E5A0A">
        <w:t xml:space="preserve"> Именно такая </w:t>
      </w:r>
      <w:hyperlink r:id="rId6" w:history="1">
        <w:r w:rsidR="003E5A0A" w:rsidRPr="00527EFB">
          <w:rPr>
            <w:rStyle w:val="a4"/>
            <w:b/>
          </w:rPr>
          <w:t>медицинская обувь</w:t>
        </w:r>
      </w:hyperlink>
      <w:r w:rsidR="003E5A0A">
        <w:rPr>
          <w:b/>
        </w:rPr>
        <w:t xml:space="preserve"> женская в Киеве</w:t>
      </w:r>
      <w:r w:rsidR="003E5A0A">
        <w:t xml:space="preserve"> продается в магазине </w:t>
      </w:r>
      <w:r w:rsidR="003E5A0A">
        <w:rPr>
          <w:lang w:val="en-US"/>
        </w:rPr>
        <w:t>Satal</w:t>
      </w:r>
      <w:r w:rsidR="003E5A0A">
        <w:t>.</w:t>
      </w:r>
    </w:p>
    <w:p w:rsidR="003E5A0A" w:rsidRDefault="003E5A0A" w:rsidP="003E5A0A">
      <w:pPr>
        <w:pStyle w:val="2"/>
      </w:pPr>
      <w:r>
        <w:t>Каталог мед обуви в Киеве</w:t>
      </w:r>
    </w:p>
    <w:p w:rsidR="00147817" w:rsidRDefault="00461A80" w:rsidP="003E5A0A">
      <w:r>
        <w:t xml:space="preserve">В нашем магазине представлена </w:t>
      </w:r>
      <w:r>
        <w:rPr>
          <w:b/>
        </w:rPr>
        <w:t>ортопедическая медицинская обувь</w:t>
      </w:r>
      <w:r w:rsidR="00147817">
        <w:rPr>
          <w:b/>
        </w:rPr>
        <w:t xml:space="preserve"> </w:t>
      </w:r>
      <w:r w:rsidR="00147817">
        <w:t>различных видов. Наиболее удобной в работе чаще всего оказывается модель обуви «</w:t>
      </w:r>
      <w:hyperlink r:id="rId7" w:history="1">
        <w:r w:rsidR="00147817" w:rsidRPr="00527EFB">
          <w:rPr>
            <w:rStyle w:val="a4"/>
          </w:rPr>
          <w:t>сабо</w:t>
        </w:r>
      </w:hyperlink>
      <w:r w:rsidR="00147817">
        <w:t>». Она имеет открытую заднюю часть, закрытый носок. Откидной хлястик помогает обеспечить более надежную фиксацию. Однако и в поднятом состоянии он также гармонично вписывается в общий вид</w:t>
      </w:r>
      <w:r w:rsidR="005977A0">
        <w:t>. Сабо могут быть выполнены с кожаным верхом и резиновой подошво</w:t>
      </w:r>
      <w:r w:rsidR="00167C60">
        <w:t xml:space="preserve">й либо </w:t>
      </w:r>
      <w:hyperlink r:id="rId8" w:history="1">
        <w:r w:rsidR="00167C60" w:rsidRPr="00527EFB">
          <w:rPr>
            <w:rStyle w:val="a4"/>
          </w:rPr>
          <w:t>из полимерного материала</w:t>
        </w:r>
      </w:hyperlink>
      <w:r w:rsidR="00167C60">
        <w:t xml:space="preserve"> (так называемые «кроксы»).</w:t>
      </w:r>
    </w:p>
    <w:p w:rsidR="00577051" w:rsidRDefault="00577051" w:rsidP="003E5A0A">
      <w:r w:rsidRPr="00527EFB">
        <w:t>Кожаные сабо</w:t>
      </w:r>
      <w:r>
        <w:t xml:space="preserve"> обладают большой прочностью и высоко ценятся за удобство. Натуральный материал позволяет говорить о комфортном микроклимате, который необходим коже ног. Для того чтобы воздух свободно циркулировал</w:t>
      </w:r>
      <w:r w:rsidR="00AE5E12">
        <w:t xml:space="preserve"> и кожа дышала</w:t>
      </w:r>
      <w:r>
        <w:t>, верхняя часть мыска обладает перфорацией.</w:t>
      </w:r>
    </w:p>
    <w:p w:rsidR="003E5A0A" w:rsidRDefault="00147817" w:rsidP="003E5A0A">
      <w:r>
        <w:t xml:space="preserve">Многие косметологи, массажисты, медсестры, хирурги, стоматологи и другие </w:t>
      </w:r>
      <w:proofErr w:type="gramStart"/>
      <w:r>
        <w:t>представили медицинских профессий предпочитают</w:t>
      </w:r>
      <w:proofErr w:type="gramEnd"/>
      <w:r>
        <w:t xml:space="preserve"> носить на работе </w:t>
      </w:r>
      <w:r w:rsidRPr="00527EFB">
        <w:t>кроксы</w:t>
      </w:r>
      <w:r>
        <w:t>. Этому способствую несколько преимуществ данной обуви. Например,</w:t>
      </w:r>
      <w:r w:rsidR="00461A80">
        <w:t xml:space="preserve"> </w:t>
      </w:r>
      <w:r w:rsidR="00461A80">
        <w:rPr>
          <w:b/>
        </w:rPr>
        <w:t>медицинские кроксы</w:t>
      </w:r>
      <w:r>
        <w:t xml:space="preserve"> выполнены из легкого вспененного материала, благодаря чему практически невесомы и не вызывают усталости при ходьбе. Они выполнены из современного высокотехнологичного полимера, и</w:t>
      </w:r>
      <w:r w:rsidR="00621730">
        <w:t xml:space="preserve"> в области стельки</w:t>
      </w:r>
      <w:r>
        <w:t xml:space="preserve"> принимают форму стопы во время носки. Толстая подошва достаточно упругая и обладает амортизационным эффектом, гася ударные нагрузки при ходьбе.</w:t>
      </w:r>
      <w:r w:rsidR="00AA524E">
        <w:t xml:space="preserve">  Это особенно актуально для тех специалистов, которые часто перемещаются из одного кабинета в другой, например, для медсестер. Или для массажистов, которые в принципе работаю стоя.</w:t>
      </w:r>
    </w:p>
    <w:p w:rsidR="00147817" w:rsidRDefault="00147817" w:rsidP="003E5A0A">
      <w:r>
        <w:rPr>
          <w:b/>
        </w:rPr>
        <w:t xml:space="preserve">Купить </w:t>
      </w:r>
      <w:hyperlink r:id="rId9" w:history="1">
        <w:proofErr w:type="gramStart"/>
        <w:r w:rsidRPr="00527EFB">
          <w:rPr>
            <w:rStyle w:val="a4"/>
            <w:b/>
          </w:rPr>
          <w:t>медицинские</w:t>
        </w:r>
        <w:proofErr w:type="gramEnd"/>
        <w:r w:rsidRPr="00527EFB">
          <w:rPr>
            <w:rStyle w:val="a4"/>
            <w:b/>
          </w:rPr>
          <w:t xml:space="preserve"> кроксы</w:t>
        </w:r>
      </w:hyperlink>
      <w:r>
        <w:rPr>
          <w:b/>
        </w:rPr>
        <w:t xml:space="preserve"> в Киеве</w:t>
      </w:r>
      <w:r>
        <w:t xml:space="preserve"> в магазине Сатал можно</w:t>
      </w:r>
      <w:r w:rsidR="00C41338">
        <w:t xml:space="preserve"> в самых разных вариантах</w:t>
      </w:r>
      <w:r>
        <w:t xml:space="preserve">. В нашем каталоге </w:t>
      </w:r>
      <w:r w:rsidR="00C41338">
        <w:t>представлены модели:</w:t>
      </w:r>
    </w:p>
    <w:p w:rsidR="00C41338" w:rsidRDefault="00C41338" w:rsidP="00C41338">
      <w:pPr>
        <w:pStyle w:val="a3"/>
        <w:numPr>
          <w:ilvl w:val="0"/>
          <w:numId w:val="1"/>
        </w:numPr>
      </w:pPr>
      <w:r>
        <w:t>классического белого цвета;</w:t>
      </w:r>
    </w:p>
    <w:p w:rsidR="00C41338" w:rsidRDefault="00C41338" w:rsidP="00C41338">
      <w:pPr>
        <w:pStyle w:val="a3"/>
        <w:numPr>
          <w:ilvl w:val="0"/>
          <w:numId w:val="1"/>
        </w:numPr>
      </w:pPr>
      <w:r>
        <w:t>темно-синего и черного цвета;</w:t>
      </w:r>
    </w:p>
    <w:p w:rsidR="00C41338" w:rsidRDefault="00C41338" w:rsidP="00C41338">
      <w:pPr>
        <w:pStyle w:val="a3"/>
        <w:numPr>
          <w:ilvl w:val="0"/>
          <w:numId w:val="1"/>
        </w:numPr>
      </w:pPr>
      <w:r>
        <w:t>в ярких оттенках;</w:t>
      </w:r>
    </w:p>
    <w:p w:rsidR="00C41338" w:rsidRDefault="00C41338" w:rsidP="00C41338">
      <w:pPr>
        <w:pStyle w:val="a3"/>
        <w:numPr>
          <w:ilvl w:val="0"/>
          <w:numId w:val="1"/>
        </w:numPr>
      </w:pPr>
      <w:r>
        <w:t>с элементами декора</w:t>
      </w:r>
      <w:r w:rsidR="004E2C3F">
        <w:t xml:space="preserve"> в виде цветных полос</w:t>
      </w:r>
      <w:r>
        <w:t xml:space="preserve"> на подошве, принтов, логотипов и без</w:t>
      </w:r>
      <w:r w:rsidR="004E2C3F">
        <w:t xml:space="preserve"> каких-либо</w:t>
      </w:r>
      <w:r>
        <w:t xml:space="preserve"> украшений.</w:t>
      </w:r>
    </w:p>
    <w:p w:rsidR="00085E15" w:rsidRDefault="00527EFB" w:rsidP="00085E15">
      <w:hyperlink r:id="rId10" w:history="1">
        <w:r w:rsidR="00040383" w:rsidRPr="00527EFB">
          <w:rPr>
            <w:rStyle w:val="a4"/>
          </w:rPr>
          <w:t>Медицинские кроксы</w:t>
        </w:r>
      </w:hyperlink>
      <w:r w:rsidR="00040383">
        <w:t xml:space="preserve"> можно считать универсальными.</w:t>
      </w:r>
      <w:r w:rsidR="00040383" w:rsidRPr="00040383">
        <w:t xml:space="preserve"> </w:t>
      </w:r>
      <w:r w:rsidR="00040383">
        <w:t xml:space="preserve">Эта обувь одинаково хорошо сочетается с юбкой и брюками. </w:t>
      </w:r>
      <w:r w:rsidR="00085E15">
        <w:t>Кроксы идеально подходят для повседневной носки, пос</w:t>
      </w:r>
      <w:r w:rsidR="00040383">
        <w:t>кольку они не маркие и за ними легко ухаживать. Во время хождения в такой обуви сохраняется здоровая осанка, уменьшается нагрузка на суставы ног и позвоночник.</w:t>
      </w:r>
    </w:p>
    <w:p w:rsidR="00040383" w:rsidRDefault="00040383" w:rsidP="00085E15">
      <w:r>
        <w:t>Благодаря перфорации носка, кроксы не парят кожу. В них поддерживается здоровый микроклимат, необходимый для исключения грибков</w:t>
      </w:r>
      <w:r w:rsidR="00686871">
        <w:t xml:space="preserve">ых и других кожных заболеваний. Широкий </w:t>
      </w:r>
      <w:r w:rsidR="004207A4">
        <w:lastRenderedPageBreak/>
        <w:t>мы</w:t>
      </w:r>
      <w:r w:rsidR="00686871">
        <w:t xml:space="preserve">сок </w:t>
      </w:r>
      <w:r w:rsidR="004207A4">
        <w:t xml:space="preserve">и передняя часть обуви </w:t>
      </w:r>
      <w:r w:rsidR="00686871">
        <w:t xml:space="preserve">дает необходимую свободу </w:t>
      </w:r>
      <w:r w:rsidR="004207A4">
        <w:t xml:space="preserve">для </w:t>
      </w:r>
      <w:r w:rsidR="00686871">
        <w:t xml:space="preserve">стопы. Благодаря </w:t>
      </w:r>
      <w:r w:rsidR="00621730">
        <w:t xml:space="preserve">этому </w:t>
      </w:r>
      <w:r w:rsidR="004207A4">
        <w:t>исключается ее сдавливание</w:t>
      </w:r>
      <w:r w:rsidR="00686871">
        <w:t>, пальцы располагаются свободно, а кровообращение происходит естественным образом.</w:t>
      </w:r>
      <w:r w:rsidR="00621730">
        <w:t xml:space="preserve"> </w:t>
      </w:r>
      <w:r w:rsidR="004207A4">
        <w:t>Свободный носок в сочетании с пластичностью полимерного материала в области подъема позволяет говорить о том, что кроксы прекрасно подходят людям с различной полнотой стопы.</w:t>
      </w:r>
    </w:p>
    <w:p w:rsidR="00C41338" w:rsidRDefault="000E1E5C" w:rsidP="000E1E5C">
      <w:pPr>
        <w:pStyle w:val="3"/>
      </w:pPr>
      <w:r>
        <w:t xml:space="preserve">Преимущества покупки обуви </w:t>
      </w:r>
      <w:proofErr w:type="gramStart"/>
      <w:r>
        <w:t>для</w:t>
      </w:r>
      <w:proofErr w:type="gramEnd"/>
      <w:r>
        <w:t xml:space="preserve"> </w:t>
      </w:r>
      <w:proofErr w:type="gramStart"/>
      <w:r>
        <w:t>мед</w:t>
      </w:r>
      <w:proofErr w:type="gramEnd"/>
      <w:r>
        <w:t xml:space="preserve"> персонала в интернет-магазине </w:t>
      </w:r>
      <w:r>
        <w:rPr>
          <w:lang w:val="en-US"/>
        </w:rPr>
        <w:t>Satal</w:t>
      </w:r>
    </w:p>
    <w:p w:rsidR="005973EA" w:rsidRDefault="000E1E5C" w:rsidP="00C41338">
      <w:r>
        <w:t>Для того чтобы гарантированно приобрести качественную обувь, следует отдават</w:t>
      </w:r>
      <w:r w:rsidR="002E3B63">
        <w:t xml:space="preserve">ь предпочтение профессиональным продавцам. </w:t>
      </w:r>
      <w:r w:rsidR="00956DEE">
        <w:t xml:space="preserve">Так, в магазине </w:t>
      </w:r>
      <w:r w:rsidR="00956DEE">
        <w:rPr>
          <w:lang w:val="en-US"/>
        </w:rPr>
        <w:t>Satal</w:t>
      </w:r>
      <w:r w:rsidR="00956DEE">
        <w:t xml:space="preserve"> вы получите товар с гарантией качества. Мы реализуем обувь от проверенных производителей, которые многие годы работают на нашем рынке. </w:t>
      </w:r>
      <w:r w:rsidR="005973EA">
        <w:rPr>
          <w:b/>
        </w:rPr>
        <w:t xml:space="preserve">Заказать </w:t>
      </w:r>
      <w:hyperlink r:id="rId11" w:history="1">
        <w:r w:rsidR="005973EA" w:rsidRPr="00527EFB">
          <w:rPr>
            <w:rStyle w:val="a4"/>
            <w:b/>
          </w:rPr>
          <w:t>медицинскую обувь</w:t>
        </w:r>
      </w:hyperlink>
      <w:r w:rsidR="005973EA">
        <w:rPr>
          <w:b/>
        </w:rPr>
        <w:t xml:space="preserve"> женскую</w:t>
      </w:r>
      <w:r w:rsidR="005973EA">
        <w:t xml:space="preserve"> вы сможете в любой момент, воспользовавшись нашим сайтом или позвонив консультанту по контактному номеру телефона.</w:t>
      </w:r>
    </w:p>
    <w:p w:rsidR="005C0E52" w:rsidRDefault="005C0E52" w:rsidP="00C41338">
      <w:r>
        <w:t xml:space="preserve">Обращаясь в магазин </w:t>
      </w:r>
      <w:r>
        <w:rPr>
          <w:lang w:val="en-US"/>
        </w:rPr>
        <w:t>Satal</w:t>
      </w:r>
      <w:r>
        <w:t>, вы сможете ощутить все преимущества профессионального сервиса:</w:t>
      </w:r>
    </w:p>
    <w:p w:rsidR="005C0E52" w:rsidRDefault="005C0E52" w:rsidP="005C0E52">
      <w:pPr>
        <w:pStyle w:val="a3"/>
        <w:numPr>
          <w:ilvl w:val="0"/>
          <w:numId w:val="2"/>
        </w:numPr>
      </w:pPr>
      <w:r>
        <w:t>выгодная цена;</w:t>
      </w:r>
    </w:p>
    <w:p w:rsidR="005C0E52" w:rsidRDefault="005C0E52" w:rsidP="005C0E52">
      <w:pPr>
        <w:pStyle w:val="a3"/>
        <w:numPr>
          <w:ilvl w:val="0"/>
          <w:numId w:val="2"/>
        </w:numPr>
      </w:pPr>
      <w:r>
        <w:t>быстрая доставка и возможность самовывоза;</w:t>
      </w:r>
    </w:p>
    <w:p w:rsidR="005C0E52" w:rsidRDefault="005C0E52" w:rsidP="005C0E52">
      <w:pPr>
        <w:pStyle w:val="a3"/>
        <w:numPr>
          <w:ilvl w:val="0"/>
          <w:numId w:val="2"/>
        </w:numPr>
      </w:pPr>
      <w:r>
        <w:t>товар высокого качества;</w:t>
      </w:r>
    </w:p>
    <w:p w:rsidR="005C0E52" w:rsidRDefault="009309CB" w:rsidP="005C0E52">
      <w:pPr>
        <w:pStyle w:val="a3"/>
        <w:numPr>
          <w:ilvl w:val="0"/>
          <w:numId w:val="2"/>
        </w:numPr>
      </w:pPr>
      <w:r>
        <w:t>широкий ассортимент</w:t>
      </w:r>
      <w:r w:rsidR="005A52D5">
        <w:t xml:space="preserve"> и регулярное пополнение</w:t>
      </w:r>
      <w:r>
        <w:t>;</w:t>
      </w:r>
    </w:p>
    <w:p w:rsidR="009309CB" w:rsidRDefault="005A52D5" w:rsidP="005C0E52">
      <w:pPr>
        <w:pStyle w:val="a3"/>
        <w:numPr>
          <w:ilvl w:val="0"/>
          <w:numId w:val="2"/>
        </w:numPr>
      </w:pPr>
      <w:r>
        <w:t>вежливое и своевременное обслуживание.</w:t>
      </w:r>
    </w:p>
    <w:p w:rsidR="000E1E5C" w:rsidRPr="000E1E5C" w:rsidRDefault="00C86823" w:rsidP="00C41338">
      <w:hyperlink r:id="rId12" w:history="1">
        <w:r w:rsidR="00E66650" w:rsidRPr="00C86823">
          <w:rPr>
            <w:rStyle w:val="a4"/>
            <w:b/>
          </w:rPr>
          <w:t xml:space="preserve">Медицинская обувь </w:t>
        </w:r>
        <w:r w:rsidR="00E66650" w:rsidRPr="00C86823">
          <w:rPr>
            <w:rStyle w:val="a4"/>
            <w:b/>
            <w:lang w:val="en-US"/>
          </w:rPr>
          <w:t>Crocs</w:t>
        </w:r>
      </w:hyperlink>
      <w:bookmarkStart w:id="0" w:name="_GoBack"/>
      <w:bookmarkEnd w:id="0"/>
      <w:r w:rsidR="00E66650" w:rsidRPr="00E66650">
        <w:t xml:space="preserve"> </w:t>
      </w:r>
      <w:r w:rsidR="00E66650">
        <w:t xml:space="preserve">станет надежной составляющей вашего рабочего </w:t>
      </w:r>
      <w:r w:rsidR="00085E15">
        <w:t>образа и поможет</w:t>
      </w:r>
      <w:r w:rsidR="00E66650">
        <w:t xml:space="preserve"> поддерживать комфорт во время работы.</w:t>
      </w:r>
      <w:r w:rsidR="00085E15">
        <w:t xml:space="preserve"> А магазин </w:t>
      </w:r>
      <w:r w:rsidR="00085E15">
        <w:rPr>
          <w:lang w:val="en-US"/>
        </w:rPr>
        <w:t>Satal</w:t>
      </w:r>
      <w:r w:rsidR="00085E15">
        <w:t xml:space="preserve"> всегда рад предоставить вам лучший выбор обуви </w:t>
      </w:r>
      <w:proofErr w:type="gramStart"/>
      <w:r w:rsidR="00085E15">
        <w:t>для</w:t>
      </w:r>
      <w:proofErr w:type="gramEnd"/>
      <w:r w:rsidR="00085E15">
        <w:t xml:space="preserve"> </w:t>
      </w:r>
      <w:proofErr w:type="gramStart"/>
      <w:r w:rsidR="00085E15">
        <w:t>мед</w:t>
      </w:r>
      <w:proofErr w:type="gramEnd"/>
      <w:r w:rsidR="00085E15">
        <w:t xml:space="preserve"> персонала в Киеве и с доставкой в любой город Украины.</w:t>
      </w:r>
    </w:p>
    <w:sectPr w:rsidR="000E1E5C" w:rsidRPr="000E1E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33B5F"/>
    <w:multiLevelType w:val="hybridMultilevel"/>
    <w:tmpl w:val="D66438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705133"/>
    <w:multiLevelType w:val="hybridMultilevel"/>
    <w:tmpl w:val="B134CC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4B18"/>
    <w:rsid w:val="00040383"/>
    <w:rsid w:val="00085E15"/>
    <w:rsid w:val="00097AB7"/>
    <w:rsid w:val="000E1E5C"/>
    <w:rsid w:val="00147817"/>
    <w:rsid w:val="00167C60"/>
    <w:rsid w:val="00194454"/>
    <w:rsid w:val="002E3B63"/>
    <w:rsid w:val="003E5A0A"/>
    <w:rsid w:val="004207A4"/>
    <w:rsid w:val="00461A80"/>
    <w:rsid w:val="004E2C3F"/>
    <w:rsid w:val="00527EFB"/>
    <w:rsid w:val="00577051"/>
    <w:rsid w:val="005973EA"/>
    <w:rsid w:val="005977A0"/>
    <w:rsid w:val="005A52D5"/>
    <w:rsid w:val="005C0E52"/>
    <w:rsid w:val="00621730"/>
    <w:rsid w:val="00686871"/>
    <w:rsid w:val="00734B18"/>
    <w:rsid w:val="008252C9"/>
    <w:rsid w:val="009309CB"/>
    <w:rsid w:val="00956DEE"/>
    <w:rsid w:val="00A7395C"/>
    <w:rsid w:val="00AA524E"/>
    <w:rsid w:val="00AC3610"/>
    <w:rsid w:val="00AE5E12"/>
    <w:rsid w:val="00C41338"/>
    <w:rsid w:val="00C86823"/>
    <w:rsid w:val="00CB051C"/>
    <w:rsid w:val="00E66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34B1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3E5A0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E1E5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4B1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3E5A0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C41338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0E1E5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4">
    <w:name w:val="Hyperlink"/>
    <w:basedOn w:val="a0"/>
    <w:uiPriority w:val="99"/>
    <w:unhideWhenUsed/>
    <w:rsid w:val="0057705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34B1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3E5A0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E1E5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4B1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3E5A0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C41338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0E1E5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4">
    <w:name w:val="Hyperlink"/>
    <w:basedOn w:val="a0"/>
    <w:uiPriority w:val="99"/>
    <w:unhideWhenUsed/>
    <w:rsid w:val="0057705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tal.kiev.ua/shop/shlepantsy-coqui-belye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satal.kiev.ua/shop/sabo-coqui-chernye/" TargetMode="External"/><Relationship Id="rId12" Type="http://schemas.openxmlformats.org/officeDocument/2006/relationships/hyperlink" Target="https://satal.kiev.ua/product-category/obuv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atal.kiev.ua/product-category/obuv/" TargetMode="External"/><Relationship Id="rId11" Type="http://schemas.openxmlformats.org/officeDocument/2006/relationships/hyperlink" Target="https://satal.kiev.ua/product-category/obuv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satal.kiev.ua/shop/sabo-coqui-temno-sini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atal.kiev.ua/shop/sabo-coqui-belye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682</Words>
  <Characters>3893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4566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Loner-XP</dc:creator>
  <cp:lastModifiedBy>User</cp:lastModifiedBy>
  <cp:revision>4</cp:revision>
  <dcterms:created xsi:type="dcterms:W3CDTF">2022-07-18T13:46:00Z</dcterms:created>
  <dcterms:modified xsi:type="dcterms:W3CDTF">2022-07-18T13:47:00Z</dcterms:modified>
</cp:coreProperties>
</file>