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r w:rsidRPr="00455FED">
        <w:rPr>
          <w:rFonts w:ascii="Times New Roman" w:hAnsi="Times New Roman" w:cs="Times New Roman"/>
          <w:sz w:val="32"/>
          <w:szCs w:val="32"/>
        </w:rPr>
        <w:t xml:space="preserve">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нашій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стр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імко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текучій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сучасності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досягнення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успіху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кожного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потребується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прикладати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максимально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великі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зусилля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у максимально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вірному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напрямку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Саме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55FED">
        <w:rPr>
          <w:rFonts w:ascii="Times New Roman" w:hAnsi="Times New Roman" w:cs="Times New Roman"/>
          <w:sz w:val="32"/>
          <w:szCs w:val="32"/>
        </w:rPr>
        <w:t>при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такій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55FED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 перший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погляд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нескладній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комбінацій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формується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фундамент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заможного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щасливого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життя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впевненості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своїх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силах,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майбутньому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своєї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родини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або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бізнесу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>.</w:t>
      </w:r>
    </w:p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Великі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а, часом,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надмірні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зусилля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лише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невелика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частка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стежки, яка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приведе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людину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шукає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щастя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до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заповітної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мрії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Набагато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важче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</w:t>
      </w:r>
      <w:bookmarkStart w:id="0" w:name="_GoBack"/>
      <w:bookmarkEnd w:id="0"/>
      <w:r w:rsidRPr="00455FED">
        <w:rPr>
          <w:rFonts w:ascii="Times New Roman" w:hAnsi="Times New Roman" w:cs="Times New Roman"/>
          <w:sz w:val="32"/>
          <w:szCs w:val="32"/>
        </w:rPr>
        <w:t>дається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знайти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вірний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напрямок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саме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св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шлях 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безмежному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розмаїтті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безкінечних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доріг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Нейролінгвістичне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програмування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або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кодування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сучасна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але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не признана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офіційними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товариствами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психологів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й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психотерапевтів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прикладна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наука, яка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володіє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надзвичайно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ефективними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методиками для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визначення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досягнення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ізноманітних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цілей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 На превеликий жаль,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сьогодні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назва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цієї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цінної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людинолюбної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науки 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більшості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людей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асоціюється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ідступними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маніпуляціями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техніками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зваблювання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або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обману.</w:t>
      </w:r>
    </w:p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Звичайно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відголоски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багатьох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принципів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НЛП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знаходять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практичне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застосування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й 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згубних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напрямах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та треба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одразу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наголосити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нейролінгвістичне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кодування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– метод,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розроблявся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психологами і психотерапевтами для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лікування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й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допомоги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пацієнтам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ізними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проблемами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психологічної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сфери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І в першу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чергу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визначає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головну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скоріше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усього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єдину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ціль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цієї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гілки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психології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– 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чесну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допомогу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людям,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потребують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Відкриття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нових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трансформування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вже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існуючих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техн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ік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впливу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свідомість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вмотивованість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людини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зробили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можливим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застосування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більшості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прийомів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не 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тільки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спеціалістів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Навіть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люди, не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знайомі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базовими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поняттями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психології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або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психотерапії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можуть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легкістю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пізнати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ази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НЛП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самостійно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під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керівництвом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грамотного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спеціаліста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скачок в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особистому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розвитку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буде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помітним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тільки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клієнту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але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усі</w:t>
      </w:r>
      <w:proofErr w:type="gramStart"/>
      <w:r w:rsidRPr="00455FED">
        <w:rPr>
          <w:rFonts w:ascii="Times New Roman" w:hAnsi="Times New Roman" w:cs="Times New Roman"/>
          <w:sz w:val="32"/>
          <w:szCs w:val="32"/>
        </w:rPr>
        <w:t>м</w:t>
      </w:r>
      <w:proofErr w:type="spellEnd"/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оточуючим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>.</w:t>
      </w:r>
    </w:p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r w:rsidRPr="00455FED">
        <w:rPr>
          <w:rFonts w:ascii="Times New Roman" w:hAnsi="Times New Roman" w:cs="Times New Roman"/>
          <w:sz w:val="32"/>
          <w:szCs w:val="32"/>
        </w:rPr>
        <w:lastRenderedPageBreak/>
        <w:t xml:space="preserve">Чим же так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приваблює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багатьох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людей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техн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іка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самовдосконалення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за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допомогою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методів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НЛП?</w:t>
      </w:r>
    </w:p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r w:rsidRPr="00455FED">
        <w:rPr>
          <w:rFonts w:ascii="Times New Roman" w:hAnsi="Times New Roman" w:cs="Times New Roman"/>
          <w:sz w:val="32"/>
          <w:szCs w:val="32"/>
        </w:rPr>
        <w:t xml:space="preserve">По перше,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гілка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терапії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душі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створена шляхом синтезу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усіх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найдієвіших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 методик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сучасної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психотерапії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психології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одразу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виділило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величезного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потоку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конкуруючих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шкіл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напрямків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зробило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надзвичайно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ефективною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gramStart"/>
      <w:r w:rsidRPr="00455FED">
        <w:rPr>
          <w:rFonts w:ascii="Times New Roman" w:hAnsi="Times New Roman" w:cs="Times New Roman"/>
          <w:sz w:val="32"/>
          <w:szCs w:val="32"/>
        </w:rPr>
        <w:t>практичною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Хоча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свої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прийоми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НЛП черпало з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майже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усіх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психологічних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дисциплін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фундаментом все ж стали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лише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три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гілки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гештальт-терапія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недирективний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гіпноз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й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сімейна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психотерапія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Тому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більшість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техн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ік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можна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зустріти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тренінгах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узяті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саме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дисциплін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>.</w:t>
      </w:r>
    </w:p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По-друге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455FED">
        <w:rPr>
          <w:rFonts w:ascii="Times New Roman" w:hAnsi="Times New Roman" w:cs="Times New Roman"/>
          <w:sz w:val="32"/>
          <w:szCs w:val="32"/>
        </w:rPr>
        <w:t>практична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направленість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цієї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надзвичайної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науки не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передбачає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довгих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пояснень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відхилень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основної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теми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потрібної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технології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Є запроси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або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потреби,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ціль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методика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досягнення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Тобто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майже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кожну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конкретну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проблему є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конкретний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план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ішення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більшість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проблем не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потребує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довгих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болісних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занурень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печери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минулого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>.</w:t>
      </w:r>
    </w:p>
    <w:p w:rsidR="00455FED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Третя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мабуть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найголовні</w:t>
      </w:r>
      <w:proofErr w:type="gramStart"/>
      <w:r w:rsidRPr="00455FED">
        <w:rPr>
          <w:rFonts w:ascii="Times New Roman" w:hAnsi="Times New Roman" w:cs="Times New Roman"/>
          <w:sz w:val="32"/>
          <w:szCs w:val="32"/>
        </w:rPr>
        <w:t>ша</w:t>
      </w:r>
      <w:proofErr w:type="spellEnd"/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цінна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риса НЛП –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унікальні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інструменти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досягнення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вершин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розвитку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Один з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засновників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цієї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дисципліни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55FED">
        <w:rPr>
          <w:rFonts w:ascii="Times New Roman" w:hAnsi="Times New Roman" w:cs="Times New Roman"/>
          <w:sz w:val="32"/>
          <w:szCs w:val="32"/>
        </w:rPr>
        <w:t>говорив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нейролінгвістичне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програмування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наука про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досконалість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Принципом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досягнення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цієї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досконалості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є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розуміння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всі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люди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мають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приблизно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однаковий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потенці</w:t>
      </w:r>
      <w:proofErr w:type="gramStart"/>
      <w:r w:rsidRPr="00455FED">
        <w:rPr>
          <w:rFonts w:ascii="Times New Roman" w:hAnsi="Times New Roman" w:cs="Times New Roman"/>
          <w:sz w:val="32"/>
          <w:szCs w:val="32"/>
        </w:rPr>
        <w:t>ал</w:t>
      </w:r>
      <w:proofErr w:type="spellEnd"/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лише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спосіб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використання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визначає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висоту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досягнень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перемог. НЛП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навчає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помічати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копіювати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успішні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зразки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поведінки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людей,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вже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змогли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досягти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вершин у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своїй</w:t>
      </w:r>
      <w:proofErr w:type="spellEnd"/>
      <w:proofErr w:type="gram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справі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8C32DA" w:rsidRPr="00455FED" w:rsidRDefault="00455FED" w:rsidP="00455FED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Саме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цими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основними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відмінностями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НЛП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завоювала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популярність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довіру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багатьох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практикуючих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психологів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людей,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завдяки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цьому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дійсно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чудодійному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методу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досягли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поставлених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цілей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стали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лідерами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в сферах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їх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діяльності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. Тому,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якщо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навіть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не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плануєте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присвячувати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роки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вивченню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основних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методик НЛП,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витратьте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якийсь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час на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ознайомлення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цим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напрямом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знайд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55FED">
        <w:rPr>
          <w:rFonts w:ascii="Times New Roman" w:hAnsi="Times New Roman" w:cs="Times New Roman"/>
          <w:sz w:val="32"/>
          <w:szCs w:val="32"/>
        </w:rPr>
        <w:t>техн</w:t>
      </w:r>
      <w:proofErr w:type="gramEnd"/>
      <w:r w:rsidRPr="00455FED">
        <w:rPr>
          <w:rFonts w:ascii="Times New Roman" w:hAnsi="Times New Roman" w:cs="Times New Roman"/>
          <w:sz w:val="32"/>
          <w:szCs w:val="32"/>
        </w:rPr>
        <w:t>іки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стануть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пригоді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FED">
        <w:rPr>
          <w:rFonts w:ascii="Times New Roman" w:hAnsi="Times New Roman" w:cs="Times New Roman"/>
          <w:sz w:val="32"/>
          <w:szCs w:val="32"/>
        </w:rPr>
        <w:t>саме</w:t>
      </w:r>
      <w:proofErr w:type="spellEnd"/>
      <w:r w:rsidRPr="00455FED">
        <w:rPr>
          <w:rFonts w:ascii="Times New Roman" w:hAnsi="Times New Roman" w:cs="Times New Roman"/>
          <w:sz w:val="32"/>
          <w:szCs w:val="32"/>
        </w:rPr>
        <w:t xml:space="preserve"> вам.</w:t>
      </w:r>
    </w:p>
    <w:sectPr w:rsidR="008C32DA" w:rsidRPr="0045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C9"/>
    <w:rsid w:val="0000321D"/>
    <w:rsid w:val="00020FA0"/>
    <w:rsid w:val="00025C4F"/>
    <w:rsid w:val="00043FF5"/>
    <w:rsid w:val="000606C5"/>
    <w:rsid w:val="00067E30"/>
    <w:rsid w:val="00091E8C"/>
    <w:rsid w:val="000A594D"/>
    <w:rsid w:val="000B3D35"/>
    <w:rsid w:val="000B6382"/>
    <w:rsid w:val="000C44ED"/>
    <w:rsid w:val="000C52D9"/>
    <w:rsid w:val="000D395A"/>
    <w:rsid w:val="000D7100"/>
    <w:rsid w:val="000D7B26"/>
    <w:rsid w:val="000E57C7"/>
    <w:rsid w:val="00102E95"/>
    <w:rsid w:val="00107830"/>
    <w:rsid w:val="00110F3E"/>
    <w:rsid w:val="00116CE6"/>
    <w:rsid w:val="0012214C"/>
    <w:rsid w:val="00137FD2"/>
    <w:rsid w:val="00164CD8"/>
    <w:rsid w:val="00191FFF"/>
    <w:rsid w:val="00196B44"/>
    <w:rsid w:val="001A478A"/>
    <w:rsid w:val="001A761F"/>
    <w:rsid w:val="001C3C2D"/>
    <w:rsid w:val="001D4834"/>
    <w:rsid w:val="001E1AA5"/>
    <w:rsid w:val="00215E1D"/>
    <w:rsid w:val="0022500E"/>
    <w:rsid w:val="00226DFC"/>
    <w:rsid w:val="002276F1"/>
    <w:rsid w:val="00233515"/>
    <w:rsid w:val="00260748"/>
    <w:rsid w:val="0027087F"/>
    <w:rsid w:val="002859F6"/>
    <w:rsid w:val="002B3A01"/>
    <w:rsid w:val="002B5331"/>
    <w:rsid w:val="002C7FB6"/>
    <w:rsid w:val="002D0973"/>
    <w:rsid w:val="002E4EBF"/>
    <w:rsid w:val="003817F6"/>
    <w:rsid w:val="00381D73"/>
    <w:rsid w:val="0039538F"/>
    <w:rsid w:val="003A7D8B"/>
    <w:rsid w:val="003B316C"/>
    <w:rsid w:val="003B44E3"/>
    <w:rsid w:val="003F0C77"/>
    <w:rsid w:val="003F7C18"/>
    <w:rsid w:val="004370BE"/>
    <w:rsid w:val="00455FED"/>
    <w:rsid w:val="00457234"/>
    <w:rsid w:val="00473A19"/>
    <w:rsid w:val="00481453"/>
    <w:rsid w:val="004A5975"/>
    <w:rsid w:val="004B675D"/>
    <w:rsid w:val="004C55D9"/>
    <w:rsid w:val="004D2A93"/>
    <w:rsid w:val="004F126F"/>
    <w:rsid w:val="00543CA9"/>
    <w:rsid w:val="00564F7E"/>
    <w:rsid w:val="00581044"/>
    <w:rsid w:val="00581AA4"/>
    <w:rsid w:val="00592FAC"/>
    <w:rsid w:val="00594B24"/>
    <w:rsid w:val="005A00C2"/>
    <w:rsid w:val="005B0F89"/>
    <w:rsid w:val="005E4CF3"/>
    <w:rsid w:val="0060780A"/>
    <w:rsid w:val="00620EA3"/>
    <w:rsid w:val="0063571A"/>
    <w:rsid w:val="00645BDE"/>
    <w:rsid w:val="006A65F5"/>
    <w:rsid w:val="006C6C6E"/>
    <w:rsid w:val="006D7801"/>
    <w:rsid w:val="0070571D"/>
    <w:rsid w:val="007510EA"/>
    <w:rsid w:val="00785DED"/>
    <w:rsid w:val="007A35C8"/>
    <w:rsid w:val="007D21E7"/>
    <w:rsid w:val="007D2A75"/>
    <w:rsid w:val="007E00B6"/>
    <w:rsid w:val="007E5DAE"/>
    <w:rsid w:val="007F62E6"/>
    <w:rsid w:val="008216FC"/>
    <w:rsid w:val="008639C4"/>
    <w:rsid w:val="00866529"/>
    <w:rsid w:val="008727D0"/>
    <w:rsid w:val="00883E84"/>
    <w:rsid w:val="008A6110"/>
    <w:rsid w:val="008A657B"/>
    <w:rsid w:val="008B3ED7"/>
    <w:rsid w:val="008B488D"/>
    <w:rsid w:val="008B56B0"/>
    <w:rsid w:val="008C32DA"/>
    <w:rsid w:val="008D7809"/>
    <w:rsid w:val="008F564F"/>
    <w:rsid w:val="00902A90"/>
    <w:rsid w:val="009153EB"/>
    <w:rsid w:val="0096165B"/>
    <w:rsid w:val="009A2ECD"/>
    <w:rsid w:val="009A3C11"/>
    <w:rsid w:val="009B764C"/>
    <w:rsid w:val="009C18F2"/>
    <w:rsid w:val="00A05E99"/>
    <w:rsid w:val="00A217C3"/>
    <w:rsid w:val="00A22FEE"/>
    <w:rsid w:val="00A45E1A"/>
    <w:rsid w:val="00A909C9"/>
    <w:rsid w:val="00A94D2E"/>
    <w:rsid w:val="00AE4450"/>
    <w:rsid w:val="00B0168F"/>
    <w:rsid w:val="00B31E75"/>
    <w:rsid w:val="00B36453"/>
    <w:rsid w:val="00B50B2C"/>
    <w:rsid w:val="00B5312D"/>
    <w:rsid w:val="00B64F7C"/>
    <w:rsid w:val="00B94AFD"/>
    <w:rsid w:val="00BB1FEC"/>
    <w:rsid w:val="00BC2091"/>
    <w:rsid w:val="00BC22B9"/>
    <w:rsid w:val="00BF401F"/>
    <w:rsid w:val="00BF55F5"/>
    <w:rsid w:val="00C0325B"/>
    <w:rsid w:val="00C20E47"/>
    <w:rsid w:val="00C338D8"/>
    <w:rsid w:val="00C47278"/>
    <w:rsid w:val="00C85A23"/>
    <w:rsid w:val="00C969CD"/>
    <w:rsid w:val="00CA3C7E"/>
    <w:rsid w:val="00CC2962"/>
    <w:rsid w:val="00CD5135"/>
    <w:rsid w:val="00CE25FD"/>
    <w:rsid w:val="00D13598"/>
    <w:rsid w:val="00D17C08"/>
    <w:rsid w:val="00D23907"/>
    <w:rsid w:val="00D32DB5"/>
    <w:rsid w:val="00D357B0"/>
    <w:rsid w:val="00D35C26"/>
    <w:rsid w:val="00D47550"/>
    <w:rsid w:val="00D516A6"/>
    <w:rsid w:val="00D60B1B"/>
    <w:rsid w:val="00D81330"/>
    <w:rsid w:val="00DC2B0B"/>
    <w:rsid w:val="00E031E9"/>
    <w:rsid w:val="00E115DF"/>
    <w:rsid w:val="00E1753E"/>
    <w:rsid w:val="00E30FD4"/>
    <w:rsid w:val="00E35B3E"/>
    <w:rsid w:val="00EA2E26"/>
    <w:rsid w:val="00EB35F4"/>
    <w:rsid w:val="00EB3CFC"/>
    <w:rsid w:val="00EE6A5A"/>
    <w:rsid w:val="00EF2AC7"/>
    <w:rsid w:val="00F07478"/>
    <w:rsid w:val="00F429BC"/>
    <w:rsid w:val="00F64B89"/>
    <w:rsid w:val="00F70813"/>
    <w:rsid w:val="00F82A18"/>
    <w:rsid w:val="00F84C13"/>
    <w:rsid w:val="00FA535A"/>
    <w:rsid w:val="00FB54E3"/>
    <w:rsid w:val="00F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Эдик</dc:creator>
  <cp:lastModifiedBy>Эдик</cp:lastModifiedBy>
  <cp:revision>2</cp:revision>
  <dcterms:created xsi:type="dcterms:W3CDTF">2016-07-03T14:30:00Z</dcterms:created>
  <dcterms:modified xsi:type="dcterms:W3CDTF">2016-07-03T14:30:00Z</dcterms:modified>
</cp:coreProperties>
</file>