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6DB9E" w14:textId="25A8D82D" w:rsidR="00F809C3" w:rsidRPr="00F809C3" w:rsidRDefault="00C54FDF" w:rsidP="007A2E47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809C3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F809C3" w:rsidRPr="00F809C3">
        <w:rPr>
          <w:rFonts w:ascii="Times New Roman" w:hAnsi="Times New Roman" w:cs="Times New Roman"/>
          <w:sz w:val="28"/>
          <w:szCs w:val="28"/>
        </w:rPr>
        <w:t>Мельникович</w:t>
      </w:r>
      <w:proofErr w:type="spellEnd"/>
      <w:r w:rsidR="00F809C3" w:rsidRPr="00F809C3">
        <w:rPr>
          <w:rFonts w:ascii="Times New Roman" w:hAnsi="Times New Roman" w:cs="Times New Roman"/>
          <w:sz w:val="28"/>
          <w:szCs w:val="28"/>
        </w:rPr>
        <w:t xml:space="preserve"> Каріна</w:t>
      </w:r>
    </w:p>
    <w:p w14:paraId="176FDAC3" w14:textId="5979F4B0" w:rsidR="00F809C3" w:rsidRDefault="00F809C3" w:rsidP="007A2E47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F809C3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F809C3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F809C3">
        <w:rPr>
          <w:rFonts w:ascii="Times New Roman" w:hAnsi="Times New Roman" w:cs="Times New Roman"/>
          <w:sz w:val="28"/>
          <w:szCs w:val="28"/>
        </w:rPr>
        <w:t>. Група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4FF1D3D" w14:textId="425C8C32" w:rsidR="00C54FDF" w:rsidRDefault="00F809C3" w:rsidP="007A2E4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54FDF" w:rsidRPr="00C54FDF">
        <w:rPr>
          <w:rFonts w:ascii="Times New Roman" w:hAnsi="Times New Roman" w:cs="Times New Roman"/>
          <w:b/>
          <w:bCs/>
          <w:sz w:val="28"/>
          <w:szCs w:val="28"/>
        </w:rPr>
        <w:t>Телеграма</w:t>
      </w:r>
    </w:p>
    <w:p w14:paraId="01788A34" w14:textId="69360898" w:rsidR="00C54FDF" w:rsidRPr="00C54FDF" w:rsidRDefault="002A7C24" w:rsidP="007A2E4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С.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Дж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Саймон</w:t>
      </w:r>
      <w:proofErr w:type="spellEnd"/>
    </w:p>
    <w:p w14:paraId="013B1500" w14:textId="215B41FC" w:rsidR="00677399" w:rsidRDefault="00677399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–Доброго дня, – зацікавлено сказав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Надсилаєте телеграму</w:t>
      </w:r>
      <w:r w:rsidRPr="00677399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27E73DA" w14:textId="76FDA479" w:rsidR="00677399" w:rsidRDefault="00677399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кивнув у відповідь.</w:t>
      </w:r>
      <w:r w:rsidR="00EE00E2">
        <w:rPr>
          <w:rFonts w:ascii="Times New Roman" w:hAnsi="Times New Roman" w:cs="Times New Roman"/>
          <w:sz w:val="28"/>
          <w:szCs w:val="28"/>
        </w:rPr>
        <w:t xml:space="preserve"> Було марно це заперечувати, адже він вже побачив як я друкую текст телеграми.</w:t>
      </w:r>
    </w:p>
    <w:p w14:paraId="7B9B9C61" w14:textId="4D5BD36A" w:rsidR="00EE00E2" w:rsidRDefault="00EE00E2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0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00E2">
        <w:rPr>
          <w:rFonts w:ascii="Times New Roman" w:hAnsi="Times New Roman" w:cs="Times New Roman"/>
          <w:sz w:val="28"/>
          <w:szCs w:val="28"/>
        </w:rPr>
        <w:t xml:space="preserve">Можна </w:t>
      </w:r>
      <w:r>
        <w:rPr>
          <w:rFonts w:ascii="Times New Roman" w:hAnsi="Times New Roman" w:cs="Times New Roman"/>
          <w:sz w:val="28"/>
          <w:szCs w:val="28"/>
        </w:rPr>
        <w:t>поглянути</w:t>
      </w:r>
      <w:r w:rsidRPr="00AF0EDB">
        <w:rPr>
          <w:rFonts w:ascii="Times New Roman" w:hAnsi="Times New Roman" w:cs="Times New Roman"/>
          <w:sz w:val="28"/>
          <w:szCs w:val="28"/>
          <w:lang w:val="ru-RU"/>
        </w:rPr>
        <w:t xml:space="preserve">? – </w:t>
      </w:r>
      <w:r>
        <w:rPr>
          <w:rFonts w:ascii="Times New Roman" w:hAnsi="Times New Roman" w:cs="Times New Roman"/>
          <w:sz w:val="28"/>
          <w:szCs w:val="28"/>
        </w:rPr>
        <w:t xml:space="preserve">поцікавився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6CA6DC3" w14:textId="20A0CA8E" w:rsidR="00EE00E2" w:rsidRDefault="00EE00E2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0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00E2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чого б це</w:t>
      </w:r>
      <w:r w:rsidRPr="00EE00E2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– здивовано запитав я.</w:t>
      </w:r>
    </w:p>
    <w:p w14:paraId="538765C1" w14:textId="77A1ADB2" w:rsidR="00EE00E2" w:rsidRDefault="00EE00E2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Тому </w:t>
      </w:r>
      <w:r w:rsidR="00295A35">
        <w:rPr>
          <w:rFonts w:ascii="Times New Roman" w:hAnsi="Times New Roman" w:cs="Times New Roman"/>
          <w:sz w:val="28"/>
          <w:szCs w:val="28"/>
        </w:rPr>
        <w:t>що створення телеграми це мистецтво, в якому багато людей нічого не тямлять, –</w:t>
      </w:r>
      <w:r w:rsidR="007F3E9B">
        <w:rPr>
          <w:rFonts w:ascii="Times New Roman" w:hAnsi="Times New Roman" w:cs="Times New Roman"/>
          <w:sz w:val="28"/>
          <w:szCs w:val="28"/>
        </w:rPr>
        <w:t xml:space="preserve"> він</w:t>
      </w:r>
      <w:r w:rsidR="00295A35">
        <w:rPr>
          <w:rFonts w:ascii="Times New Roman" w:hAnsi="Times New Roman" w:cs="Times New Roman"/>
          <w:sz w:val="28"/>
          <w:szCs w:val="28"/>
        </w:rPr>
        <w:t xml:space="preserve"> швидко відповів.</w:t>
      </w:r>
    </w:p>
    <w:p w14:paraId="574558AA" w14:textId="3196F529" w:rsidR="00295A35" w:rsidRDefault="00295A35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Справді</w:t>
      </w:r>
      <w:r w:rsidRPr="00295A35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– запитав я.</w:t>
      </w:r>
    </w:p>
    <w:p w14:paraId="0747F21A" w14:textId="1546BE86" w:rsidR="00295A35" w:rsidRDefault="00295A35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Так. Більшість людей просто пишуть повідомлення, а потім нарікають на високу ціну.</w:t>
      </w:r>
    </w:p>
    <w:p w14:paraId="552505F0" w14:textId="1D82923A" w:rsidR="00295A35" w:rsidRDefault="00295A35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– Тобто Ви натякаєте, що я не знаю як правильно надіслати телеграму</w:t>
      </w:r>
      <w:r w:rsidRPr="00295A35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95A35">
        <w:rPr>
          <w:rFonts w:ascii="Times New Roman" w:hAnsi="Times New Roman" w:cs="Times New Roman"/>
          <w:sz w:val="28"/>
          <w:szCs w:val="28"/>
        </w:rPr>
        <w:t>холодним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тоном запитав я.</w:t>
      </w:r>
    </w:p>
    <w:p w14:paraId="353071C5" w14:textId="396C8CAC" w:rsidR="00295A35" w:rsidRDefault="00295A35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E9B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Саме так.</w:t>
      </w:r>
      <w:r w:rsidR="007F3E9B">
        <w:rPr>
          <w:rFonts w:ascii="Times New Roman" w:hAnsi="Times New Roman" w:cs="Times New Roman"/>
          <w:sz w:val="28"/>
          <w:szCs w:val="28"/>
        </w:rPr>
        <w:t xml:space="preserve"> Дайте мені поглянути, і я зможу скоротити настільки, що залишиться лиш найнеобхідніше.</w:t>
      </w:r>
    </w:p>
    <w:p w14:paraId="145D719D" w14:textId="666445F7" w:rsidR="007F3E9B" w:rsidRPr="00F17E10" w:rsidRDefault="007F3E9B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7F187F">
        <w:rPr>
          <w:rFonts w:ascii="Times New Roman" w:hAnsi="Times New Roman" w:cs="Times New Roman"/>
          <w:sz w:val="28"/>
          <w:szCs w:val="28"/>
        </w:rPr>
        <w:t xml:space="preserve">простягнув йому </w:t>
      </w:r>
      <w:r w:rsidR="00F17E10">
        <w:rPr>
          <w:rFonts w:ascii="Times New Roman" w:hAnsi="Times New Roman" w:cs="Times New Roman"/>
          <w:sz w:val="28"/>
          <w:szCs w:val="28"/>
        </w:rPr>
        <w:t>телеграму. Це всього лиш лист моїй дружині, де я розповідав, що скоро приєднаюсь до неї в Швейцарії, але я втішав себе думками, що добре впорався з цим. Вміст звучав так</w:t>
      </w:r>
      <w:r w:rsidR="00F17E10" w:rsidRPr="007A6FE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F17E10">
        <w:rPr>
          <w:rFonts w:ascii="Times New Roman" w:hAnsi="Times New Roman" w:cs="Times New Roman"/>
          <w:sz w:val="28"/>
          <w:szCs w:val="28"/>
        </w:rPr>
        <w:t xml:space="preserve"> </w:t>
      </w:r>
      <w:r w:rsidR="00F17E10" w:rsidRPr="00F17E10">
        <w:rPr>
          <w:rFonts w:ascii="Times New Roman" w:hAnsi="Times New Roman" w:cs="Times New Roman"/>
          <w:sz w:val="28"/>
          <w:szCs w:val="28"/>
        </w:rPr>
        <w:t>«</w:t>
      </w:r>
      <w:r w:rsidR="00F17E10">
        <w:rPr>
          <w:rFonts w:ascii="Times New Roman" w:hAnsi="Times New Roman" w:cs="Times New Roman"/>
          <w:sz w:val="28"/>
          <w:szCs w:val="28"/>
        </w:rPr>
        <w:t>У МЕНЕ ВСЕ ЧУДОВО ДОБРЕ ЗАВЕРШИВ РОБОТУ</w:t>
      </w:r>
      <w:r w:rsidR="00CF60B1">
        <w:rPr>
          <w:rFonts w:ascii="Times New Roman" w:hAnsi="Times New Roman" w:cs="Times New Roman"/>
          <w:sz w:val="28"/>
          <w:szCs w:val="28"/>
        </w:rPr>
        <w:t xml:space="preserve"> ЗУПИНКА</w:t>
      </w:r>
      <w:r w:rsidR="007A6FEF">
        <w:rPr>
          <w:rFonts w:ascii="Times New Roman" w:hAnsi="Times New Roman" w:cs="Times New Roman"/>
          <w:sz w:val="28"/>
          <w:szCs w:val="28"/>
        </w:rPr>
        <w:t xml:space="preserve"> ПРИБУДУ В П</w:t>
      </w:r>
      <w:r w:rsidR="007A6FEF" w:rsidRPr="007A6FEF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7A6FEF">
        <w:rPr>
          <w:rFonts w:ascii="Times New Roman" w:hAnsi="Times New Roman" w:cs="Times New Roman"/>
          <w:sz w:val="28"/>
          <w:szCs w:val="28"/>
        </w:rPr>
        <w:t>ЯТНИЦЮ О 5.30 ЗАБРОНЮЙ КІМНАТУ ЛЮБЛЮ І ЦІЛУЮ</w:t>
      </w:r>
      <w:r w:rsidR="007A6FEF" w:rsidRPr="007A6FEF">
        <w:rPr>
          <w:rFonts w:ascii="Times New Roman" w:hAnsi="Times New Roman" w:cs="Times New Roman"/>
          <w:sz w:val="28"/>
          <w:szCs w:val="28"/>
        </w:rPr>
        <w:t>»</w:t>
      </w:r>
    </w:p>
    <w:p w14:paraId="58F92E45" w14:textId="46912545" w:rsidR="00F17E10" w:rsidRDefault="007A6FEF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Проте, як і очікувалось,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був вражений. Він глузливо усміхнувся, читаючи повідомлення.</w:t>
      </w:r>
    </w:p>
    <w:p w14:paraId="561C1605" w14:textId="4F10C5D6" w:rsidR="007A6FEF" w:rsidRDefault="007A6FEF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Думаю, – я поспішив сказати, – можна прибрати </w:t>
      </w:r>
      <w:r w:rsidRPr="007A6FE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ЛЮБЛЮ</w:t>
      </w:r>
      <w:r w:rsidRPr="007A6FE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й залишити лише </w:t>
      </w:r>
      <w:r w:rsidRPr="007A6FE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ЦІЛУЮ</w:t>
      </w:r>
      <w:r w:rsidRPr="007A6FE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Як Ви вважаєте</w:t>
      </w:r>
      <w:r w:rsidRPr="007A6FEF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Врешті решт, вона ж знає що я її люблю.</w:t>
      </w:r>
    </w:p>
    <w:p w14:paraId="5182765D" w14:textId="33492A81" w:rsidR="007A6FEF" w:rsidRDefault="007A6FEF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– Й Ви можете поцілувати її коли приїдете. Я б це давно вирішив. Мене розсмішив початок цього повідомлення, – він самовдоволено посміхнувся. – Чи не здається Вам, що це зайве</w:t>
      </w:r>
      <w:r w:rsidRPr="007A6FE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18F076A0" w14:textId="5C508C9D" w:rsidR="007A6FEF" w:rsidRPr="00AF0EDB" w:rsidRDefault="007A6FEF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0E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A6FEF">
        <w:t xml:space="preserve"> </w:t>
      </w:r>
      <w:r w:rsidRPr="00AF0EDB">
        <w:rPr>
          <w:lang w:val="ru-RU"/>
        </w:rPr>
        <w:t xml:space="preserve"> </w:t>
      </w:r>
      <w:r w:rsidRPr="007A6FEF">
        <w:rPr>
          <w:rFonts w:ascii="Times New Roman" w:hAnsi="Times New Roman" w:cs="Times New Roman"/>
          <w:sz w:val="28"/>
          <w:szCs w:val="28"/>
        </w:rPr>
        <w:t>Зайве</w:t>
      </w:r>
      <w:r w:rsidRPr="00AF0EDB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192F3FB9" w14:textId="7751B34F" w:rsidR="007A6FEF" w:rsidRDefault="007A6FEF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Звісно ж. </w:t>
      </w:r>
      <w:r w:rsidR="001F1E4D">
        <w:rPr>
          <w:rFonts w:ascii="Times New Roman" w:hAnsi="Times New Roman" w:cs="Times New Roman"/>
          <w:sz w:val="28"/>
          <w:szCs w:val="28"/>
        </w:rPr>
        <w:t>Якщо Ви добре завершили свою роботу, хіба ж це не означає що у Вас все добре загалом</w:t>
      </w:r>
      <w:r w:rsidR="001F1E4D" w:rsidRPr="001F1E4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1458C242" w14:textId="5F143FB8" w:rsidR="001F1E4D" w:rsidRDefault="001F1E4D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 нізащо не додумався подивитись на це під таким кутом.</w:t>
      </w:r>
    </w:p>
    <w:p w14:paraId="26DD6FAE" w14:textId="467C646B" w:rsidR="001F1E4D" w:rsidRDefault="001F1E4D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Звісно, –  погодився я, й мій голос звучав слабко.</w:t>
      </w:r>
    </w:p>
    <w:p w14:paraId="6A3A5EB7" w14:textId="68AFE9D8" w:rsidR="007A6FEF" w:rsidRDefault="001F1E4D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Тоді ми маємо гарний початок. А тепер давайте поглянемо, що в нас вийшло.</w:t>
      </w:r>
    </w:p>
    <w:p w14:paraId="3FAAE639" w14:textId="0CF59B13" w:rsidR="001F1E4D" w:rsidRDefault="001F1E4D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Він взяв до рук чистий лист, я почав писати </w:t>
      </w:r>
      <w:r w:rsidRPr="001F1E4D">
        <w:rPr>
          <w:rFonts w:ascii="Times New Roman" w:hAnsi="Times New Roman" w:cs="Times New Roman"/>
          <w:sz w:val="28"/>
          <w:szCs w:val="28"/>
        </w:rPr>
        <w:t xml:space="preserve">«ДОБРЕ ЗАВЕРШИВ РОБОТУ </w:t>
      </w:r>
      <w:r w:rsidR="00CF60B1">
        <w:rPr>
          <w:rFonts w:ascii="Times New Roman" w:hAnsi="Times New Roman" w:cs="Times New Roman"/>
          <w:sz w:val="28"/>
          <w:szCs w:val="28"/>
        </w:rPr>
        <w:t>ЗУПИНКА</w:t>
      </w:r>
      <w:r w:rsidRPr="001F1E4D">
        <w:rPr>
          <w:rFonts w:ascii="Times New Roman" w:hAnsi="Times New Roman" w:cs="Times New Roman"/>
          <w:sz w:val="28"/>
          <w:szCs w:val="28"/>
        </w:rPr>
        <w:t xml:space="preserve"> ПРИБУДУ </w:t>
      </w:r>
      <w:r w:rsidR="0088506C">
        <w:rPr>
          <w:rFonts w:ascii="Times New Roman" w:hAnsi="Times New Roman" w:cs="Times New Roman"/>
          <w:sz w:val="28"/>
          <w:szCs w:val="28"/>
        </w:rPr>
        <w:t xml:space="preserve">В </w:t>
      </w:r>
      <w:r w:rsidRPr="001F1E4D">
        <w:rPr>
          <w:rFonts w:ascii="Times New Roman" w:hAnsi="Times New Roman" w:cs="Times New Roman"/>
          <w:sz w:val="28"/>
          <w:szCs w:val="28"/>
        </w:rPr>
        <w:t>П’ЯТНИЦЮ О 5.30 ЗАБРОНЮЙ КІМНАТУ»</w:t>
      </w:r>
      <w:r>
        <w:rPr>
          <w:rFonts w:ascii="Times New Roman" w:hAnsi="Times New Roman" w:cs="Times New Roman"/>
          <w:sz w:val="28"/>
          <w:szCs w:val="28"/>
        </w:rPr>
        <w:t xml:space="preserve">. Проте через кілька секунд роздумів він закреслив </w:t>
      </w:r>
      <w:r w:rsidRPr="001F1E4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ДОБРЕ</w:t>
      </w:r>
      <w:r w:rsidRPr="001F1E4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75B9FB" w14:textId="0CBF8DCE" w:rsidR="001F1E4D" w:rsidRDefault="001F1E4D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Чому</w:t>
      </w:r>
      <w:r w:rsidRPr="001F1E4D">
        <w:rPr>
          <w:rFonts w:ascii="Times New Roman" w:hAnsi="Times New Roman" w:cs="Times New Roman"/>
          <w:sz w:val="28"/>
          <w:szCs w:val="28"/>
          <w:lang w:val="ru-RU"/>
        </w:rPr>
        <w:t xml:space="preserve">? – </w:t>
      </w:r>
      <w:r>
        <w:rPr>
          <w:rFonts w:ascii="Times New Roman" w:hAnsi="Times New Roman" w:cs="Times New Roman"/>
          <w:sz w:val="28"/>
          <w:szCs w:val="28"/>
        </w:rPr>
        <w:t>спантеличено поцікавився я.</w:t>
      </w:r>
    </w:p>
    <w:p w14:paraId="2BAFD488" w14:textId="6F6F020D" w:rsidR="001F1E4D" w:rsidRPr="001F1E4D" w:rsidRDefault="001F1E4D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Це було непотрібно, – відповів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Я ніколи не чув щоб </w:t>
      </w:r>
      <w:r w:rsidR="00B3635D"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не вдавалось укласти вдалу</w:t>
      </w:r>
      <w:r w:rsidRPr="001F1E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угоду, і </w:t>
      </w:r>
      <w:r w:rsidR="00B3635D">
        <w:rPr>
          <w:rFonts w:ascii="Times New Roman" w:hAnsi="Times New Roman" w:cs="Times New Roman"/>
          <w:sz w:val="28"/>
          <w:szCs w:val="28"/>
        </w:rPr>
        <w:t>Ваша</w:t>
      </w:r>
      <w:r>
        <w:rPr>
          <w:rFonts w:ascii="Times New Roman" w:hAnsi="Times New Roman" w:cs="Times New Roman"/>
          <w:sz w:val="28"/>
          <w:szCs w:val="28"/>
        </w:rPr>
        <w:t xml:space="preserve"> дружина напевне теж це знає. Тому якщо </w:t>
      </w:r>
      <w:r w:rsidR="00B3635D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 xml:space="preserve"> вже згада</w:t>
      </w:r>
      <w:r w:rsidR="00B3635D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про свою роботу в повідомленні – неважливо що за робота – це означає, що </w:t>
      </w:r>
      <w:r w:rsidR="00796F71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 xml:space="preserve"> заверши</w:t>
      </w:r>
      <w:r w:rsidR="00796F71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її вдало. Хіба ж я не правий</w:t>
      </w:r>
      <w:r w:rsidRPr="001F1E4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5B5C4F82" w14:textId="38EA82D7" w:rsidR="001F1E4D" w:rsidRDefault="001F1E4D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Думаю так, – кивнув я, почуваючись не зовсім задоволеним.</w:t>
      </w:r>
    </w:p>
    <w:p w14:paraId="17AA3F36" w14:textId="3B9DCA74" w:rsidR="001F1E4D" w:rsidRDefault="009E375E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Звісно ж так! – сказав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Тепер перейдемо далі. </w:t>
      </w:r>
      <w:r w:rsidRPr="009E375E">
        <w:rPr>
          <w:rFonts w:ascii="Times New Roman" w:hAnsi="Times New Roman" w:cs="Times New Roman"/>
          <w:sz w:val="28"/>
          <w:szCs w:val="28"/>
        </w:rPr>
        <w:t xml:space="preserve">Ваша дружина </w:t>
      </w:r>
      <w:r>
        <w:rPr>
          <w:rFonts w:ascii="Times New Roman" w:hAnsi="Times New Roman" w:cs="Times New Roman"/>
          <w:sz w:val="28"/>
          <w:szCs w:val="28"/>
        </w:rPr>
        <w:t>поїхала</w:t>
      </w:r>
      <w:r w:rsidRPr="009E375E">
        <w:rPr>
          <w:rFonts w:ascii="Times New Roman" w:hAnsi="Times New Roman" w:cs="Times New Roman"/>
          <w:sz w:val="28"/>
          <w:szCs w:val="28"/>
        </w:rPr>
        <w:t xml:space="preserve"> з дітьми, тому що вам довелося залишитися в Лондоні, </w:t>
      </w:r>
      <w:r>
        <w:rPr>
          <w:rFonts w:ascii="Times New Roman" w:hAnsi="Times New Roman" w:cs="Times New Roman"/>
          <w:sz w:val="28"/>
          <w:szCs w:val="28"/>
        </w:rPr>
        <w:t>аби</w:t>
      </w:r>
      <w:r w:rsidRPr="009E375E">
        <w:rPr>
          <w:rFonts w:ascii="Times New Roman" w:hAnsi="Times New Roman" w:cs="Times New Roman"/>
          <w:sz w:val="28"/>
          <w:szCs w:val="28"/>
        </w:rPr>
        <w:t xml:space="preserve"> зайнятися цією справою?</w:t>
      </w:r>
    </w:p>
    <w:p w14:paraId="2F6C8F38" w14:textId="64DC0673" w:rsidR="009E375E" w:rsidRDefault="009E375E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Так.</w:t>
      </w:r>
    </w:p>
    <w:p w14:paraId="67F0439D" w14:textId="1D302CC5" w:rsidR="009E375E" w:rsidRDefault="009E375E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– І Ви пообіцяли доєднатися до неї після завершення</w:t>
      </w:r>
      <w:r w:rsidRPr="009E375E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5C3243F4" w14:textId="78CAE9FC" w:rsidR="009E375E" w:rsidRDefault="009E375E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поки не розумів, куди веде ця розмова, тому я просто кивнув.</w:t>
      </w:r>
    </w:p>
    <w:p w14:paraId="1B7F5379" w14:textId="1F4A0FFB" w:rsidR="009E375E" w:rsidRDefault="009E375E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Прекрасно, – сказав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Тоді можемо викреслити </w:t>
      </w:r>
      <w:r w:rsidRPr="009E375E">
        <w:rPr>
          <w:rFonts w:ascii="Times New Roman" w:hAnsi="Times New Roman" w:cs="Times New Roman"/>
          <w:sz w:val="28"/>
          <w:szCs w:val="28"/>
        </w:rPr>
        <w:t>«ЗАВЕРШИВ РОБОТУ»</w:t>
      </w:r>
      <w:r>
        <w:rPr>
          <w:rFonts w:ascii="Times New Roman" w:hAnsi="Times New Roman" w:cs="Times New Roman"/>
          <w:sz w:val="28"/>
          <w:szCs w:val="28"/>
        </w:rPr>
        <w:t>, адже якби Ви не завершили вдало, то і писати б нічого не довелось, тож навіщо дарма витрачати шість пенні на проводку</w:t>
      </w:r>
      <w:r w:rsidR="00AF0EDB" w:rsidRPr="00AF0EDB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8375005" w14:textId="2FA323FE" w:rsidR="004357B6" w:rsidRDefault="00F86CF0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388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4357B6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="004357B6" w:rsidRPr="00FD5388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4357B6">
        <w:rPr>
          <w:rFonts w:ascii="Times New Roman" w:hAnsi="Times New Roman" w:cs="Times New Roman"/>
          <w:sz w:val="28"/>
          <w:szCs w:val="28"/>
        </w:rPr>
        <w:t xml:space="preserve">ять пенні, – </w:t>
      </w:r>
      <w:r w:rsidR="00FD5388">
        <w:rPr>
          <w:rFonts w:ascii="Times New Roman" w:hAnsi="Times New Roman" w:cs="Times New Roman"/>
          <w:sz w:val="28"/>
          <w:szCs w:val="28"/>
        </w:rPr>
        <w:t>виправив я. – Три пенні за слово.</w:t>
      </w:r>
    </w:p>
    <w:p w14:paraId="00F47ECE" w14:textId="7F5ED365" w:rsidR="00FD5388" w:rsidRPr="002B4823" w:rsidRDefault="00C8322E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І </w:t>
      </w:r>
      <w:r w:rsidR="002B4823">
        <w:rPr>
          <w:rFonts w:ascii="Times New Roman" w:hAnsi="Times New Roman" w:cs="Times New Roman"/>
          <w:sz w:val="28"/>
          <w:szCs w:val="28"/>
        </w:rPr>
        <w:t>шість</w:t>
      </w:r>
      <w:r>
        <w:rPr>
          <w:rFonts w:ascii="Times New Roman" w:hAnsi="Times New Roman" w:cs="Times New Roman"/>
          <w:sz w:val="28"/>
          <w:szCs w:val="28"/>
        </w:rPr>
        <w:t xml:space="preserve"> пенні за </w:t>
      </w:r>
      <w:r w:rsidR="002B4823">
        <w:rPr>
          <w:rFonts w:ascii="Times New Roman" w:hAnsi="Times New Roman" w:cs="Times New Roman"/>
          <w:sz w:val="28"/>
          <w:szCs w:val="28"/>
        </w:rPr>
        <w:t xml:space="preserve">два слова, – сказав </w:t>
      </w:r>
      <w:proofErr w:type="spellStart"/>
      <w:r w:rsidR="002B4823"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 w:rsidR="002B4823">
        <w:rPr>
          <w:rFonts w:ascii="Times New Roman" w:hAnsi="Times New Roman" w:cs="Times New Roman"/>
          <w:sz w:val="28"/>
          <w:szCs w:val="28"/>
        </w:rPr>
        <w:t xml:space="preserve">. – Що </w:t>
      </w:r>
      <w:r w:rsidR="00796F71">
        <w:rPr>
          <w:rFonts w:ascii="Times New Roman" w:hAnsi="Times New Roman" w:cs="Times New Roman"/>
          <w:sz w:val="28"/>
          <w:szCs w:val="28"/>
        </w:rPr>
        <w:t>Ви</w:t>
      </w:r>
      <w:r w:rsidR="002B4823">
        <w:rPr>
          <w:rFonts w:ascii="Times New Roman" w:hAnsi="Times New Roman" w:cs="Times New Roman"/>
          <w:sz w:val="28"/>
          <w:szCs w:val="28"/>
        </w:rPr>
        <w:t xml:space="preserve"> намагає</w:t>
      </w:r>
      <w:r w:rsidR="00796F71">
        <w:rPr>
          <w:rFonts w:ascii="Times New Roman" w:hAnsi="Times New Roman" w:cs="Times New Roman"/>
          <w:sz w:val="28"/>
          <w:szCs w:val="28"/>
        </w:rPr>
        <w:t>тесь</w:t>
      </w:r>
      <w:r w:rsidR="002B4823">
        <w:rPr>
          <w:rFonts w:ascii="Times New Roman" w:hAnsi="Times New Roman" w:cs="Times New Roman"/>
          <w:sz w:val="28"/>
          <w:szCs w:val="28"/>
        </w:rPr>
        <w:t xml:space="preserve"> сказати</w:t>
      </w:r>
      <w:r w:rsidR="002B4823" w:rsidRPr="002B4823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7BD0C6C0" w14:textId="549B3187" w:rsidR="00AF0EDB" w:rsidRDefault="00425C41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C41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Три слова, – пояснив я. – Можна викреслити</w:t>
      </w:r>
      <w:r w:rsidR="00CF60B1">
        <w:rPr>
          <w:rFonts w:ascii="Times New Roman" w:hAnsi="Times New Roman" w:cs="Times New Roman"/>
          <w:sz w:val="28"/>
          <w:szCs w:val="28"/>
        </w:rPr>
        <w:t xml:space="preserve"> </w:t>
      </w:r>
      <w:r w:rsidR="00CF60B1" w:rsidRPr="00CF60B1">
        <w:rPr>
          <w:rFonts w:ascii="Times New Roman" w:hAnsi="Times New Roman" w:cs="Times New Roman"/>
          <w:sz w:val="28"/>
          <w:szCs w:val="28"/>
        </w:rPr>
        <w:t>«</w:t>
      </w:r>
      <w:r w:rsidR="00CF60B1">
        <w:rPr>
          <w:rFonts w:ascii="Times New Roman" w:hAnsi="Times New Roman" w:cs="Times New Roman"/>
          <w:sz w:val="28"/>
          <w:szCs w:val="28"/>
        </w:rPr>
        <w:t>ЗУПИНКА</w:t>
      </w:r>
      <w:r w:rsidR="00CF60B1" w:rsidRPr="00CF60B1">
        <w:rPr>
          <w:rFonts w:ascii="Times New Roman" w:hAnsi="Times New Roman" w:cs="Times New Roman"/>
          <w:sz w:val="28"/>
          <w:szCs w:val="28"/>
        </w:rPr>
        <w:t>»</w:t>
      </w:r>
      <w:r w:rsidR="00C9543B">
        <w:rPr>
          <w:rFonts w:ascii="Times New Roman" w:hAnsi="Times New Roman" w:cs="Times New Roman"/>
          <w:sz w:val="28"/>
          <w:szCs w:val="28"/>
        </w:rPr>
        <w:t>. А зараз, – я швидко додав, – давайте нарешті відправимо, поки від телеграми хоча б щось лишилося.</w:t>
      </w:r>
    </w:p>
    <w:p w14:paraId="6F230D6B" w14:textId="3DA42C0B" w:rsidR="00C9543B" w:rsidRDefault="00E124BB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4BB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Pr="00E124BB">
        <w:rPr>
          <w:rFonts w:ascii="Times New Roman" w:hAnsi="Times New Roman" w:cs="Times New Roman"/>
          <w:sz w:val="28"/>
          <w:szCs w:val="28"/>
        </w:rPr>
        <w:t>Брігг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124BB">
        <w:rPr>
          <w:rFonts w:ascii="Times New Roman" w:hAnsi="Times New Roman" w:cs="Times New Roman"/>
          <w:sz w:val="28"/>
          <w:szCs w:val="28"/>
        </w:rPr>
        <w:t>, очевидно, роздратований тим, що сам пропустив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4BB">
        <w:rPr>
          <w:rFonts w:ascii="Times New Roman" w:hAnsi="Times New Roman" w:cs="Times New Roman"/>
          <w:sz w:val="28"/>
          <w:szCs w:val="28"/>
        </w:rPr>
        <w:t xml:space="preserve">«ЗУПИНКА», знову </w:t>
      </w:r>
      <w:r>
        <w:rPr>
          <w:rFonts w:ascii="Times New Roman" w:hAnsi="Times New Roman" w:cs="Times New Roman"/>
          <w:sz w:val="28"/>
          <w:szCs w:val="28"/>
        </w:rPr>
        <w:t>уважно дивився на</w:t>
      </w:r>
      <w:r w:rsidRPr="00E124BB">
        <w:rPr>
          <w:rFonts w:ascii="Times New Roman" w:hAnsi="Times New Roman" w:cs="Times New Roman"/>
          <w:sz w:val="28"/>
          <w:szCs w:val="28"/>
        </w:rPr>
        <w:t xml:space="preserve"> телеграму.</w:t>
      </w:r>
    </w:p>
    <w:p w14:paraId="061AA1FE" w14:textId="0D1BB428" w:rsidR="00E124BB" w:rsidRDefault="00A0519F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чому, – він запитав, – </w:t>
      </w:r>
      <w:r w:rsidR="00796F71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 xml:space="preserve"> проси</w:t>
      </w:r>
      <w:r w:rsidR="00796F71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в неї забронювати кімнату.</w:t>
      </w:r>
    </w:p>
    <w:p w14:paraId="5A6A0502" w14:textId="4400BB64" w:rsidR="00A0519F" w:rsidRDefault="009E7F7C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 було дивне питання.</w:t>
      </w:r>
    </w:p>
    <w:p w14:paraId="077F2C5A" w14:textId="5DCCD490" w:rsidR="009E7F7C" w:rsidRDefault="009E7F7C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85897">
        <w:rPr>
          <w:rFonts w:ascii="Times New Roman" w:hAnsi="Times New Roman" w:cs="Times New Roman"/>
          <w:sz w:val="28"/>
          <w:szCs w:val="28"/>
        </w:rPr>
        <w:t xml:space="preserve"> Це ж очевидно, –</w:t>
      </w:r>
      <w:r w:rsidR="009657AE">
        <w:rPr>
          <w:rFonts w:ascii="Times New Roman" w:hAnsi="Times New Roman" w:cs="Times New Roman"/>
          <w:sz w:val="28"/>
          <w:szCs w:val="28"/>
        </w:rPr>
        <w:t xml:space="preserve"> </w:t>
      </w:r>
      <w:r w:rsidR="009657AE" w:rsidRPr="009657AE">
        <w:rPr>
          <w:rFonts w:ascii="Times New Roman" w:hAnsi="Times New Roman" w:cs="Times New Roman"/>
          <w:sz w:val="28"/>
          <w:szCs w:val="28"/>
        </w:rPr>
        <w:t>в'їдливо відпові</w:t>
      </w:r>
      <w:r w:rsidR="009657AE">
        <w:rPr>
          <w:rFonts w:ascii="Times New Roman" w:hAnsi="Times New Roman" w:cs="Times New Roman"/>
          <w:sz w:val="28"/>
          <w:szCs w:val="28"/>
        </w:rPr>
        <w:t>в я, – що мені знадобиться</w:t>
      </w:r>
      <w:r w:rsidR="00F0347C">
        <w:rPr>
          <w:rFonts w:ascii="Times New Roman" w:hAnsi="Times New Roman" w:cs="Times New Roman"/>
          <w:sz w:val="28"/>
          <w:szCs w:val="28"/>
        </w:rPr>
        <w:t xml:space="preserve"> кімната в готелі, коли я прибуду.</w:t>
      </w:r>
    </w:p>
    <w:p w14:paraId="21EDBDEA" w14:textId="79AB8AC1" w:rsidR="00F0347C" w:rsidRDefault="00F0347C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Справді очевидно, – відповів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Настільки очевидно, що </w:t>
      </w:r>
      <w:r w:rsidR="00796F71">
        <w:rPr>
          <w:rFonts w:ascii="Times New Roman" w:hAnsi="Times New Roman" w:cs="Times New Roman"/>
          <w:sz w:val="28"/>
          <w:szCs w:val="28"/>
        </w:rPr>
        <w:t xml:space="preserve">Ваша </w:t>
      </w:r>
      <w:r>
        <w:rPr>
          <w:rFonts w:ascii="Times New Roman" w:hAnsi="Times New Roman" w:cs="Times New Roman"/>
          <w:sz w:val="28"/>
          <w:szCs w:val="28"/>
        </w:rPr>
        <w:t>я дружина</w:t>
      </w:r>
      <w:r w:rsidR="001962D8">
        <w:rPr>
          <w:rFonts w:ascii="Times New Roman" w:hAnsi="Times New Roman" w:cs="Times New Roman"/>
          <w:sz w:val="28"/>
          <w:szCs w:val="28"/>
        </w:rPr>
        <w:t xml:space="preserve"> це зрозуміє й так.</w:t>
      </w:r>
    </w:p>
    <w:p w14:paraId="3644B946" w14:textId="5131EDC8" w:rsidR="001962D8" w:rsidRDefault="00526282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мав що відповісти на це</w:t>
      </w:r>
      <w:r w:rsidRPr="005262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аби</w:t>
      </w:r>
      <w:r w:rsidRPr="00526282">
        <w:rPr>
          <w:rFonts w:ascii="Times New Roman" w:hAnsi="Times New Roman" w:cs="Times New Roman"/>
          <w:sz w:val="28"/>
          <w:szCs w:val="28"/>
        </w:rPr>
        <w:t xml:space="preserve"> не показати, що моя дружина була</w:t>
      </w:r>
      <w:r>
        <w:rPr>
          <w:rFonts w:ascii="Times New Roman" w:hAnsi="Times New Roman" w:cs="Times New Roman"/>
          <w:sz w:val="28"/>
          <w:szCs w:val="28"/>
        </w:rPr>
        <w:t xml:space="preserve"> дурненькою</w:t>
      </w:r>
      <w:r w:rsidRPr="00526282">
        <w:rPr>
          <w:rFonts w:ascii="Times New Roman" w:hAnsi="Times New Roman" w:cs="Times New Roman"/>
          <w:sz w:val="28"/>
          <w:szCs w:val="28"/>
        </w:rPr>
        <w:t xml:space="preserve">, тому я </w:t>
      </w:r>
      <w:r>
        <w:rPr>
          <w:rFonts w:ascii="Times New Roman" w:hAnsi="Times New Roman" w:cs="Times New Roman"/>
          <w:sz w:val="28"/>
          <w:szCs w:val="28"/>
        </w:rPr>
        <w:t>промовчав</w:t>
      </w:r>
      <w:r w:rsidRPr="00526282">
        <w:rPr>
          <w:rFonts w:ascii="Times New Roman" w:hAnsi="Times New Roman" w:cs="Times New Roman"/>
          <w:sz w:val="28"/>
          <w:szCs w:val="28"/>
        </w:rPr>
        <w:t>.</w:t>
      </w:r>
    </w:p>
    <w:p w14:paraId="74C6041C" w14:textId="54A1BFBE" w:rsidR="00D53DA7" w:rsidRDefault="00851649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Чудово, – продовжив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щасливим обличчям. – Скоротили до чотирьох слів.</w:t>
      </w:r>
      <w:r w:rsidR="00CD5C63">
        <w:rPr>
          <w:rFonts w:ascii="Times New Roman" w:hAnsi="Times New Roman" w:cs="Times New Roman"/>
          <w:sz w:val="28"/>
          <w:szCs w:val="28"/>
        </w:rPr>
        <w:t xml:space="preserve"> Залишилось лише прибрати </w:t>
      </w:r>
      <w:r w:rsidR="00D53DA7">
        <w:rPr>
          <w:rFonts w:ascii="Times New Roman" w:hAnsi="Times New Roman" w:cs="Times New Roman"/>
          <w:sz w:val="28"/>
          <w:szCs w:val="28"/>
        </w:rPr>
        <w:t>твій підпис.</w:t>
      </w:r>
    </w:p>
    <w:p w14:paraId="5479FB1F" w14:textId="24401166" w:rsidR="00851649" w:rsidRDefault="00D14E83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E83">
        <w:rPr>
          <w:rFonts w:ascii="Times New Roman" w:hAnsi="Times New Roman" w:cs="Times New Roman"/>
          <w:sz w:val="28"/>
          <w:szCs w:val="28"/>
        </w:rPr>
        <w:t xml:space="preserve">Він </w:t>
      </w:r>
      <w:r>
        <w:rPr>
          <w:rFonts w:ascii="Times New Roman" w:hAnsi="Times New Roman" w:cs="Times New Roman"/>
          <w:sz w:val="28"/>
          <w:szCs w:val="28"/>
        </w:rPr>
        <w:t>глянув</w:t>
      </w:r>
      <w:r w:rsidRPr="00D14E83">
        <w:rPr>
          <w:rFonts w:ascii="Times New Roman" w:hAnsi="Times New Roman" w:cs="Times New Roman"/>
          <w:sz w:val="28"/>
          <w:szCs w:val="28"/>
        </w:rPr>
        <w:t xml:space="preserve"> на мене з викликом, </w:t>
      </w:r>
      <w:r>
        <w:rPr>
          <w:rFonts w:ascii="Times New Roman" w:hAnsi="Times New Roman" w:cs="Times New Roman"/>
          <w:sz w:val="28"/>
          <w:szCs w:val="28"/>
        </w:rPr>
        <w:t>проте</w:t>
      </w:r>
      <w:r w:rsidRPr="00D14E83">
        <w:rPr>
          <w:rFonts w:ascii="Times New Roman" w:hAnsi="Times New Roman" w:cs="Times New Roman"/>
          <w:sz w:val="28"/>
          <w:szCs w:val="28"/>
        </w:rPr>
        <w:t xml:space="preserve"> я не збирався </w:t>
      </w:r>
      <w:r>
        <w:rPr>
          <w:rFonts w:ascii="Times New Roman" w:hAnsi="Times New Roman" w:cs="Times New Roman"/>
          <w:sz w:val="28"/>
          <w:szCs w:val="28"/>
        </w:rPr>
        <w:t>знову піддатися</w:t>
      </w:r>
      <w:r w:rsidRPr="00D14E83">
        <w:rPr>
          <w:rFonts w:ascii="Times New Roman" w:hAnsi="Times New Roman" w:cs="Times New Roman"/>
          <w:sz w:val="28"/>
          <w:szCs w:val="28"/>
        </w:rPr>
        <w:t>.</w:t>
      </w:r>
    </w:p>
    <w:p w14:paraId="514A75D2" w14:textId="2F344141" w:rsidR="00526282" w:rsidRDefault="003E4102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Досить</w:t>
      </w:r>
      <w:r w:rsidR="008D44C3">
        <w:rPr>
          <w:rFonts w:ascii="Times New Roman" w:hAnsi="Times New Roman" w:cs="Times New Roman"/>
          <w:sz w:val="28"/>
          <w:szCs w:val="28"/>
        </w:rPr>
        <w:t>, – відповів я.</w:t>
      </w:r>
    </w:p>
    <w:p w14:paraId="6B8E082E" w14:textId="375CB855" w:rsidR="008D44C3" w:rsidRDefault="008D44C3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Хіба ж </w:t>
      </w:r>
      <w:r w:rsidR="00796F71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 xml:space="preserve"> не хоче</w:t>
      </w:r>
      <w:r w:rsidR="00796F71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знати чому</w:t>
      </w:r>
      <w:r w:rsidRPr="008D44C3">
        <w:rPr>
          <w:rFonts w:ascii="Times New Roman" w:hAnsi="Times New Roman" w:cs="Times New Roman"/>
          <w:sz w:val="28"/>
          <w:szCs w:val="28"/>
          <w:lang w:val="ru-RU"/>
        </w:rPr>
        <w:t>?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44C3">
        <w:rPr>
          <w:rFonts w:ascii="Times New Roman" w:hAnsi="Times New Roman" w:cs="Times New Roman"/>
          <w:sz w:val="28"/>
          <w:szCs w:val="28"/>
        </w:rPr>
        <w:t>здивовано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запитав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6AF8B4" w14:textId="350D631D" w:rsidR="008D44C3" w:rsidRDefault="002961C1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 знаю чому</w:t>
      </w:r>
      <w:r w:rsidR="004A442F">
        <w:rPr>
          <w:rFonts w:ascii="Times New Roman" w:hAnsi="Times New Roman" w:cs="Times New Roman"/>
          <w:sz w:val="28"/>
          <w:szCs w:val="28"/>
        </w:rPr>
        <w:t>, – коротко відповів я. –</w:t>
      </w:r>
      <w:r>
        <w:rPr>
          <w:rFonts w:ascii="Times New Roman" w:hAnsi="Times New Roman" w:cs="Times New Roman"/>
          <w:sz w:val="28"/>
          <w:szCs w:val="28"/>
        </w:rPr>
        <w:t xml:space="preserve"> Хто ще може приїхати в п</w:t>
      </w:r>
      <w:r w:rsidRPr="002961C1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ятницю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ввечері окрім мене.</w:t>
      </w:r>
    </w:p>
    <w:p w14:paraId="782D55E8" w14:textId="7A17EAAF" w:rsidR="002961C1" w:rsidRDefault="00DC7AC1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Майже. Справа в тому, що </w:t>
      </w:r>
      <w:r w:rsidR="00602A4E">
        <w:rPr>
          <w:rFonts w:ascii="Times New Roman" w:hAnsi="Times New Roman" w:cs="Times New Roman"/>
          <w:sz w:val="28"/>
          <w:szCs w:val="28"/>
        </w:rPr>
        <w:t>хоч і справді хтось ще може прибувати в цей час, проте цей хтось також підпи</w:t>
      </w:r>
      <w:r w:rsidR="000D2269">
        <w:rPr>
          <w:rFonts w:ascii="Times New Roman" w:hAnsi="Times New Roman" w:cs="Times New Roman"/>
          <w:sz w:val="28"/>
          <w:szCs w:val="28"/>
        </w:rPr>
        <w:t>ше</w:t>
      </w:r>
      <w:r w:rsidR="00602A4E">
        <w:rPr>
          <w:rFonts w:ascii="Times New Roman" w:hAnsi="Times New Roman" w:cs="Times New Roman"/>
          <w:sz w:val="28"/>
          <w:szCs w:val="28"/>
        </w:rPr>
        <w:t xml:space="preserve"> свою телеграму</w:t>
      </w:r>
      <w:r w:rsidR="000D2269">
        <w:rPr>
          <w:rFonts w:ascii="Times New Roman" w:hAnsi="Times New Roman" w:cs="Times New Roman"/>
          <w:sz w:val="28"/>
          <w:szCs w:val="28"/>
        </w:rPr>
        <w:t>. А Вам слід попрактикуватися не підписувати телеграми до своєї дружини</w:t>
      </w:r>
      <w:r w:rsidR="00802911">
        <w:rPr>
          <w:rFonts w:ascii="Times New Roman" w:hAnsi="Times New Roman" w:cs="Times New Roman"/>
          <w:sz w:val="28"/>
          <w:szCs w:val="28"/>
        </w:rPr>
        <w:t>, – порадив він. – Я ніколи цього не роблю, я таким чином вона розуміє, що це від мене.</w:t>
      </w:r>
    </w:p>
    <w:p w14:paraId="65497463" w14:textId="6FAE0349" w:rsidR="00802911" w:rsidRDefault="00802911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Я </w:t>
      </w:r>
      <w:r w:rsidR="007E2D7D">
        <w:rPr>
          <w:rFonts w:ascii="Times New Roman" w:hAnsi="Times New Roman" w:cs="Times New Roman"/>
          <w:sz w:val="28"/>
          <w:szCs w:val="28"/>
        </w:rPr>
        <w:t>попрактикуюсь в майбутньому.</w:t>
      </w:r>
    </w:p>
    <w:p w14:paraId="6460A0D1" w14:textId="33EEBA50" w:rsidR="007E2D7D" w:rsidRDefault="009E7AFC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Добре, – сказав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Отже, в нас лишилось </w:t>
      </w:r>
      <w:r w:rsidRPr="009E7AFC">
        <w:rPr>
          <w:rFonts w:ascii="Times New Roman" w:hAnsi="Times New Roman" w:cs="Times New Roman"/>
          <w:sz w:val="28"/>
          <w:szCs w:val="28"/>
        </w:rPr>
        <w:t>«ПРИБУДУ В П’ЯТНИЦЮ О 5.30»</w:t>
      </w:r>
      <w:r w:rsidR="000A0C12">
        <w:rPr>
          <w:rFonts w:ascii="Times New Roman" w:hAnsi="Times New Roman" w:cs="Times New Roman"/>
          <w:sz w:val="28"/>
          <w:szCs w:val="28"/>
        </w:rPr>
        <w:t xml:space="preserve">. Думаю,  можна викреслити </w:t>
      </w:r>
      <w:r w:rsidR="000A0C12" w:rsidRPr="000A0C12">
        <w:rPr>
          <w:rFonts w:ascii="Times New Roman" w:hAnsi="Times New Roman" w:cs="Times New Roman"/>
          <w:sz w:val="28"/>
          <w:szCs w:val="28"/>
        </w:rPr>
        <w:t>«В П’ЯТНИЦЮ О 5.30»</w:t>
      </w:r>
      <w:r w:rsidR="00215DAB">
        <w:rPr>
          <w:rFonts w:ascii="Times New Roman" w:hAnsi="Times New Roman" w:cs="Times New Roman"/>
          <w:sz w:val="28"/>
          <w:szCs w:val="28"/>
        </w:rPr>
        <w:t xml:space="preserve">. Врешті решт, </w:t>
      </w:r>
      <w:r w:rsidR="00796F71">
        <w:rPr>
          <w:rFonts w:ascii="Times New Roman" w:hAnsi="Times New Roman" w:cs="Times New Roman"/>
          <w:sz w:val="28"/>
          <w:szCs w:val="28"/>
        </w:rPr>
        <w:t>В</w:t>
      </w:r>
      <w:r w:rsidR="00215DAB">
        <w:rPr>
          <w:rFonts w:ascii="Times New Roman" w:hAnsi="Times New Roman" w:cs="Times New Roman"/>
          <w:sz w:val="28"/>
          <w:szCs w:val="28"/>
        </w:rPr>
        <w:t>и б не надсила</w:t>
      </w:r>
      <w:r w:rsidR="00796F71">
        <w:rPr>
          <w:rFonts w:ascii="Times New Roman" w:hAnsi="Times New Roman" w:cs="Times New Roman"/>
          <w:sz w:val="28"/>
          <w:szCs w:val="28"/>
        </w:rPr>
        <w:t>ли</w:t>
      </w:r>
      <w:r w:rsidR="00215DAB">
        <w:rPr>
          <w:rFonts w:ascii="Times New Roman" w:hAnsi="Times New Roman" w:cs="Times New Roman"/>
          <w:sz w:val="28"/>
          <w:szCs w:val="28"/>
        </w:rPr>
        <w:t xml:space="preserve"> телеграму якби не приїжджа</w:t>
      </w:r>
      <w:r w:rsidR="00796F71">
        <w:rPr>
          <w:rFonts w:ascii="Times New Roman" w:hAnsi="Times New Roman" w:cs="Times New Roman"/>
          <w:sz w:val="28"/>
          <w:szCs w:val="28"/>
        </w:rPr>
        <w:t>ли</w:t>
      </w:r>
      <w:r w:rsidR="00215DAB">
        <w:rPr>
          <w:rFonts w:ascii="Times New Roman" w:hAnsi="Times New Roman" w:cs="Times New Roman"/>
          <w:sz w:val="28"/>
          <w:szCs w:val="28"/>
        </w:rPr>
        <w:t xml:space="preserve"> в цей час. </w:t>
      </w:r>
      <w:r w:rsidR="00191B8D">
        <w:rPr>
          <w:rFonts w:ascii="Times New Roman" w:hAnsi="Times New Roman" w:cs="Times New Roman"/>
          <w:sz w:val="28"/>
          <w:szCs w:val="28"/>
        </w:rPr>
        <w:t>Хіба ж не очевидно що…</w:t>
      </w:r>
    </w:p>
    <w:p w14:paraId="2ACABE54" w14:textId="2C465E49" w:rsidR="00191B8D" w:rsidRDefault="00191B8D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раптом мене осяяла ідея.</w:t>
      </w:r>
      <w:r w:rsidR="0001105D">
        <w:rPr>
          <w:rFonts w:ascii="Times New Roman" w:hAnsi="Times New Roman" w:cs="Times New Roman"/>
          <w:sz w:val="28"/>
          <w:szCs w:val="28"/>
        </w:rPr>
        <w:t xml:space="preserve"> Поки він говорив, я схопив </w:t>
      </w:r>
      <w:r w:rsidR="009F15F2">
        <w:rPr>
          <w:rFonts w:ascii="Times New Roman" w:hAnsi="Times New Roman" w:cs="Times New Roman"/>
          <w:sz w:val="28"/>
          <w:szCs w:val="28"/>
        </w:rPr>
        <w:t xml:space="preserve">телеграму і порвав її на маленькі клаптики. </w:t>
      </w:r>
      <w:proofErr w:type="spellStart"/>
      <w:r w:rsidR="009F15F2"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 w:rsidR="009F15F2">
        <w:rPr>
          <w:rFonts w:ascii="Times New Roman" w:hAnsi="Times New Roman" w:cs="Times New Roman"/>
          <w:sz w:val="28"/>
          <w:szCs w:val="28"/>
        </w:rPr>
        <w:t xml:space="preserve"> раптом замовк.</w:t>
      </w:r>
    </w:p>
    <w:p w14:paraId="35705778" w14:textId="2C6614D6" w:rsidR="009F15F2" w:rsidRDefault="00C34186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 щойно вирішив, – пояснив я, – що немає сенсу надсилати телеграму взагалі. Готелі пусті в цей період року</w:t>
      </w:r>
      <w:r w:rsidR="0099547B">
        <w:rPr>
          <w:rFonts w:ascii="Times New Roman" w:hAnsi="Times New Roman" w:cs="Times New Roman"/>
          <w:sz w:val="28"/>
          <w:szCs w:val="28"/>
        </w:rPr>
        <w:t>, тому бронювати кімнату не потрібно.</w:t>
      </w:r>
      <w:r w:rsidR="003028AD">
        <w:rPr>
          <w:rFonts w:ascii="Times New Roman" w:hAnsi="Times New Roman" w:cs="Times New Roman"/>
          <w:sz w:val="28"/>
          <w:szCs w:val="28"/>
        </w:rPr>
        <w:t xml:space="preserve"> Та і я ніколи не любив щоб мене зустрічали на вокзалі.</w:t>
      </w:r>
    </w:p>
    <w:p w14:paraId="48CD697C" w14:textId="3D65F2C7" w:rsidR="003028AD" w:rsidRDefault="000C25E9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кілька секунд мовчав, обдумуючи те що я сказав, а потім раптом почав говорити.</w:t>
      </w:r>
    </w:p>
    <w:p w14:paraId="54625872" w14:textId="627CB7D4" w:rsidR="000C25E9" w:rsidRDefault="000C25E9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24914">
        <w:rPr>
          <w:rFonts w:ascii="Times New Roman" w:hAnsi="Times New Roman" w:cs="Times New Roman"/>
          <w:sz w:val="28"/>
          <w:szCs w:val="28"/>
        </w:rPr>
        <w:t xml:space="preserve">Тобто </w:t>
      </w:r>
      <w:r w:rsidR="00796F71">
        <w:rPr>
          <w:rFonts w:ascii="Times New Roman" w:hAnsi="Times New Roman" w:cs="Times New Roman"/>
          <w:sz w:val="28"/>
          <w:szCs w:val="28"/>
        </w:rPr>
        <w:t>В</w:t>
      </w:r>
      <w:r w:rsidR="00424914">
        <w:rPr>
          <w:rFonts w:ascii="Times New Roman" w:hAnsi="Times New Roman" w:cs="Times New Roman"/>
          <w:sz w:val="28"/>
          <w:szCs w:val="28"/>
        </w:rPr>
        <w:t>и зараз хоче</w:t>
      </w:r>
      <w:r w:rsidR="00796F71">
        <w:rPr>
          <w:rFonts w:ascii="Times New Roman" w:hAnsi="Times New Roman" w:cs="Times New Roman"/>
          <w:sz w:val="28"/>
          <w:szCs w:val="28"/>
        </w:rPr>
        <w:t>те</w:t>
      </w:r>
      <w:r w:rsidR="00424914">
        <w:rPr>
          <w:rFonts w:ascii="Times New Roman" w:hAnsi="Times New Roman" w:cs="Times New Roman"/>
          <w:sz w:val="28"/>
          <w:szCs w:val="28"/>
        </w:rPr>
        <w:t xml:space="preserve"> мені сказати, – він сказав вимогливим тоном, – що ми витратили стільки часу, аби </w:t>
      </w:r>
      <w:r w:rsidR="00E5617E">
        <w:rPr>
          <w:rFonts w:ascii="Times New Roman" w:hAnsi="Times New Roman" w:cs="Times New Roman"/>
          <w:sz w:val="28"/>
          <w:szCs w:val="28"/>
        </w:rPr>
        <w:t>В</w:t>
      </w:r>
      <w:r w:rsidR="00424914">
        <w:rPr>
          <w:rFonts w:ascii="Times New Roman" w:hAnsi="Times New Roman" w:cs="Times New Roman"/>
          <w:sz w:val="28"/>
          <w:szCs w:val="28"/>
        </w:rPr>
        <w:t>и навіть не надісла</w:t>
      </w:r>
      <w:r w:rsidR="00E5617E">
        <w:rPr>
          <w:rFonts w:ascii="Times New Roman" w:hAnsi="Times New Roman" w:cs="Times New Roman"/>
          <w:sz w:val="28"/>
          <w:szCs w:val="28"/>
        </w:rPr>
        <w:t>ли</w:t>
      </w:r>
      <w:r w:rsidR="00424914">
        <w:rPr>
          <w:rFonts w:ascii="Times New Roman" w:hAnsi="Times New Roman" w:cs="Times New Roman"/>
          <w:sz w:val="28"/>
          <w:szCs w:val="28"/>
        </w:rPr>
        <w:t xml:space="preserve"> телеграму</w:t>
      </w:r>
      <w:r w:rsidR="00424914" w:rsidRPr="00424914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3424EE5D" w14:textId="4C089DD5" w:rsidR="00424914" w:rsidRDefault="00B3635D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кивнув.</w:t>
      </w:r>
    </w:p>
    <w:p w14:paraId="53B88FB1" w14:textId="629CC3B4" w:rsidR="00B3635D" w:rsidRDefault="00B3635D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Ви </w:t>
      </w:r>
      <w:r w:rsidR="00495532">
        <w:rPr>
          <w:rFonts w:ascii="Times New Roman" w:hAnsi="Times New Roman" w:cs="Times New Roman"/>
          <w:sz w:val="28"/>
          <w:szCs w:val="28"/>
        </w:rPr>
        <w:t>допомогли мені зрозуміти, що в цьому немає сенсу.</w:t>
      </w:r>
    </w:p>
    <w:p w14:paraId="0924BD03" w14:textId="62D8B237" w:rsidR="00495532" w:rsidRDefault="00495532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Бріггз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знову помовчав кілька секунд.</w:t>
      </w:r>
    </w:p>
    <w:p w14:paraId="7E032AF3" w14:textId="77BE1AD2" w:rsidR="00495532" w:rsidRDefault="00F31589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Ну, – нарешті сказав він, –</w:t>
      </w:r>
      <w:r w:rsidR="00386CC8">
        <w:rPr>
          <w:rFonts w:ascii="Times New Roman" w:hAnsi="Times New Roman" w:cs="Times New Roman"/>
          <w:sz w:val="28"/>
          <w:szCs w:val="28"/>
        </w:rPr>
        <w:t xml:space="preserve"> це звісно чудово. Але більше ніколи не просіть мене про допомогу</w:t>
      </w:r>
      <w:r w:rsidR="00A80B41">
        <w:rPr>
          <w:rFonts w:ascii="Times New Roman" w:hAnsi="Times New Roman" w:cs="Times New Roman"/>
          <w:sz w:val="28"/>
          <w:szCs w:val="28"/>
        </w:rPr>
        <w:t>, ніколи.</w:t>
      </w:r>
    </w:p>
    <w:p w14:paraId="56EABCC3" w14:textId="585087DE" w:rsidR="00A80B41" w:rsidRPr="00B3635D" w:rsidRDefault="00A80B41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Він вийшов з приміщення пошти.</w:t>
      </w:r>
    </w:p>
    <w:p w14:paraId="72B2884F" w14:textId="73F42577" w:rsidR="000D2269" w:rsidRPr="008D44C3" w:rsidRDefault="00C54FDF" w:rsidP="007A2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 xml:space="preserve">Коли він зник за рогом, я взяв </w:t>
      </w:r>
      <w:r>
        <w:rPr>
          <w:rFonts w:ascii="Times New Roman" w:hAnsi="Times New Roman" w:cs="Times New Roman"/>
          <w:sz w:val="28"/>
          <w:szCs w:val="28"/>
        </w:rPr>
        <w:t>нову форму для</w:t>
      </w:r>
      <w:r w:rsidRPr="00C54FDF">
        <w:rPr>
          <w:rFonts w:ascii="Times New Roman" w:hAnsi="Times New Roman" w:cs="Times New Roman"/>
          <w:sz w:val="28"/>
          <w:szCs w:val="28"/>
        </w:rPr>
        <w:t xml:space="preserve"> телеграми й повністю переписав </w:t>
      </w:r>
      <w:r>
        <w:rPr>
          <w:rFonts w:ascii="Times New Roman" w:hAnsi="Times New Roman" w:cs="Times New Roman"/>
          <w:sz w:val="28"/>
          <w:szCs w:val="28"/>
        </w:rPr>
        <w:t>те, що хотів спочатку</w:t>
      </w:r>
      <w:r w:rsidRPr="00C54FDF">
        <w:rPr>
          <w:rFonts w:ascii="Times New Roman" w:hAnsi="Times New Roman" w:cs="Times New Roman"/>
          <w:sz w:val="28"/>
          <w:szCs w:val="28"/>
        </w:rPr>
        <w:t>.</w:t>
      </w:r>
    </w:p>
    <w:sectPr w:rsidR="000D2269" w:rsidRPr="008D44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C46B3"/>
    <w:multiLevelType w:val="hybridMultilevel"/>
    <w:tmpl w:val="D5522706"/>
    <w:lvl w:ilvl="0" w:tplc="8ECCB6D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C0520"/>
    <w:multiLevelType w:val="hybridMultilevel"/>
    <w:tmpl w:val="30D0E104"/>
    <w:lvl w:ilvl="0" w:tplc="6602E6D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116296">
    <w:abstractNumId w:val="1"/>
  </w:num>
  <w:num w:numId="2" w16cid:durableId="47595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99"/>
    <w:rsid w:val="0001105D"/>
    <w:rsid w:val="000A0C12"/>
    <w:rsid w:val="000C25E9"/>
    <w:rsid w:val="000D2269"/>
    <w:rsid w:val="00191B8D"/>
    <w:rsid w:val="001962D8"/>
    <w:rsid w:val="001F1E4D"/>
    <w:rsid w:val="00215DAB"/>
    <w:rsid w:val="00295A35"/>
    <w:rsid w:val="002961C1"/>
    <w:rsid w:val="002A7C24"/>
    <w:rsid w:val="002B4823"/>
    <w:rsid w:val="003028AD"/>
    <w:rsid w:val="00386CC8"/>
    <w:rsid w:val="003E4102"/>
    <w:rsid w:val="00424914"/>
    <w:rsid w:val="00425C41"/>
    <w:rsid w:val="004357B6"/>
    <w:rsid w:val="00495532"/>
    <w:rsid w:val="004A442F"/>
    <w:rsid w:val="00526282"/>
    <w:rsid w:val="00585897"/>
    <w:rsid w:val="00602A4E"/>
    <w:rsid w:val="00677399"/>
    <w:rsid w:val="006A4952"/>
    <w:rsid w:val="006D6ABD"/>
    <w:rsid w:val="00796F71"/>
    <w:rsid w:val="007A2E47"/>
    <w:rsid w:val="007A6FEF"/>
    <w:rsid w:val="007E2D7D"/>
    <w:rsid w:val="007F187F"/>
    <w:rsid w:val="007F3E9B"/>
    <w:rsid w:val="00802911"/>
    <w:rsid w:val="00851649"/>
    <w:rsid w:val="0088506C"/>
    <w:rsid w:val="008A0C08"/>
    <w:rsid w:val="008D44C3"/>
    <w:rsid w:val="009657AE"/>
    <w:rsid w:val="00983062"/>
    <w:rsid w:val="0099547B"/>
    <w:rsid w:val="009E375E"/>
    <w:rsid w:val="009E7AFC"/>
    <w:rsid w:val="009E7F7C"/>
    <w:rsid w:val="009F15F2"/>
    <w:rsid w:val="00A0519F"/>
    <w:rsid w:val="00A80B41"/>
    <w:rsid w:val="00AF0EDB"/>
    <w:rsid w:val="00B3635D"/>
    <w:rsid w:val="00C34186"/>
    <w:rsid w:val="00C54FDF"/>
    <w:rsid w:val="00C82E73"/>
    <w:rsid w:val="00C8322E"/>
    <w:rsid w:val="00C9543B"/>
    <w:rsid w:val="00CD5C63"/>
    <w:rsid w:val="00CF60B1"/>
    <w:rsid w:val="00D14E83"/>
    <w:rsid w:val="00D53DA7"/>
    <w:rsid w:val="00DC7AC1"/>
    <w:rsid w:val="00E124BB"/>
    <w:rsid w:val="00E5617E"/>
    <w:rsid w:val="00ED7A6C"/>
    <w:rsid w:val="00EE00E2"/>
    <w:rsid w:val="00F0347C"/>
    <w:rsid w:val="00F17E10"/>
    <w:rsid w:val="00F31589"/>
    <w:rsid w:val="00F809C3"/>
    <w:rsid w:val="00F86CF0"/>
    <w:rsid w:val="00FD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490C"/>
  <w15:chartTrackingRefBased/>
  <w15:docId w15:val="{282C1574-C750-4E52-9450-6E69B9E5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Kravchuk</dc:creator>
  <cp:keywords/>
  <dc:description/>
  <cp:lastModifiedBy>Kravchuk Daryna</cp:lastModifiedBy>
  <cp:revision>61</cp:revision>
  <dcterms:created xsi:type="dcterms:W3CDTF">2024-02-27T17:45:00Z</dcterms:created>
  <dcterms:modified xsi:type="dcterms:W3CDTF">2024-02-28T20:34:00Z</dcterms:modified>
</cp:coreProperties>
</file>