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C9" w:rsidRDefault="005C6985" w:rsidP="005C6985">
      <w:pPr>
        <w:jc w:val="both"/>
      </w:pPr>
      <w:r>
        <w:t xml:space="preserve">Очень сложно дать четкое и конкретное определение, что же такое йога. С санскрита йога трактуется, как объединение. Объединение тела и ума, объединение ума и души. </w:t>
      </w:r>
    </w:p>
    <w:p w:rsidR="00670A9E" w:rsidRDefault="005C6985" w:rsidP="005C6985">
      <w:pPr>
        <w:jc w:val="both"/>
      </w:pPr>
      <w:r>
        <w:t>Свою популярность йога получила совсем недавно, не более 2-х столетий назад. Корни этого искусства уходят намного глубже в века, но ранее йога хранилась под строжайшим запретом</w:t>
      </w:r>
      <w:r w:rsidR="00D26278">
        <w:t xml:space="preserve"> в Индии</w:t>
      </w:r>
      <w:r>
        <w:t xml:space="preserve">, и ни практику, ни философию под страхом смерти нельзя было распространять. </w:t>
      </w:r>
    </w:p>
    <w:p w:rsidR="005C6985" w:rsidRDefault="00670A9E" w:rsidP="005C6985">
      <w:pPr>
        <w:jc w:val="both"/>
      </w:pPr>
      <w:r>
        <w:t>Е</w:t>
      </w:r>
      <w:r w:rsidR="005C6985">
        <w:t>сли кратко, то йога – это:</w:t>
      </w:r>
    </w:p>
    <w:p w:rsidR="005C6985" w:rsidRDefault="005C6985" w:rsidP="005C6985">
      <w:pPr>
        <w:pStyle w:val="a3"/>
        <w:numPr>
          <w:ilvl w:val="0"/>
          <w:numId w:val="1"/>
        </w:numPr>
        <w:jc w:val="both"/>
      </w:pPr>
      <w:r>
        <w:t>физическая гармония и здоровье</w:t>
      </w:r>
    </w:p>
    <w:p w:rsidR="005C6985" w:rsidRDefault="005C6985" w:rsidP="005C6985">
      <w:pPr>
        <w:pStyle w:val="a3"/>
        <w:numPr>
          <w:ilvl w:val="0"/>
          <w:numId w:val="1"/>
        </w:numPr>
        <w:jc w:val="both"/>
      </w:pPr>
      <w:r>
        <w:t>психологическое равновесие и спокойствие ума</w:t>
      </w:r>
    </w:p>
    <w:p w:rsidR="005C6985" w:rsidRDefault="005C6985" w:rsidP="005C6985">
      <w:pPr>
        <w:pStyle w:val="a3"/>
        <w:numPr>
          <w:ilvl w:val="0"/>
          <w:numId w:val="1"/>
        </w:numPr>
        <w:jc w:val="both"/>
      </w:pPr>
      <w:r>
        <w:t>единство мысли, слова и дела или единство головы, сердца и рук</w:t>
      </w:r>
    </w:p>
    <w:p w:rsidR="005C6985" w:rsidRDefault="005C6985" w:rsidP="005C6985">
      <w:pPr>
        <w:jc w:val="both"/>
      </w:pPr>
      <w:r>
        <w:t xml:space="preserve">Основная цель йоги – добиться абсолютной внутренней свободы, избавиться от сковывающих цепей, вызванных различными чувствами и привычками – жалостью, завистью, жадностью, а также избавиться от </w:t>
      </w:r>
      <w:r w:rsidR="00931514">
        <w:t>привязанностей к материальному миру. Йога – это духовная практика</w:t>
      </w:r>
      <w:r w:rsidR="00D26278">
        <w:t xml:space="preserve"> и физические упражнения</w:t>
      </w:r>
      <w:r w:rsidR="00931514">
        <w:t xml:space="preserve">, и если следовать по этому пути, то человек приобретает </w:t>
      </w:r>
      <w:r>
        <w:t xml:space="preserve"> </w:t>
      </w:r>
      <w:r w:rsidR="00931514">
        <w:t xml:space="preserve">внутреннее спокойствие, здоровье, счастье и особые знания. </w:t>
      </w:r>
    </w:p>
    <w:p w:rsidR="00931514" w:rsidRDefault="00931514" w:rsidP="005C6985">
      <w:pPr>
        <w:jc w:val="both"/>
      </w:pPr>
      <w:r>
        <w:t xml:space="preserve">Философия йоги базируется на восьми дисциплинах: </w:t>
      </w:r>
    </w:p>
    <w:p w:rsidR="00931514" w:rsidRDefault="00931514" w:rsidP="00931514">
      <w:pPr>
        <w:pStyle w:val="a3"/>
        <w:numPr>
          <w:ilvl w:val="0"/>
          <w:numId w:val="2"/>
        </w:numPr>
        <w:jc w:val="both"/>
      </w:pPr>
      <w:r>
        <w:t>Яма – соблюдение моральных заповедей (отказ от нанесения вреда любому живому существу, правдивость, свобода от ненужных материальных вещей, сексуальная сдержанность, сострадание, дружелюбие)</w:t>
      </w:r>
    </w:p>
    <w:p w:rsidR="00931514" w:rsidRDefault="00931514" w:rsidP="00931514">
      <w:pPr>
        <w:pStyle w:val="a3"/>
        <w:numPr>
          <w:ilvl w:val="0"/>
          <w:numId w:val="2"/>
        </w:numPr>
        <w:jc w:val="both"/>
      </w:pPr>
      <w:proofErr w:type="spellStart"/>
      <w:proofErr w:type="gramStart"/>
      <w:r>
        <w:t>Нияма</w:t>
      </w:r>
      <w:proofErr w:type="spellEnd"/>
      <w:r>
        <w:t xml:space="preserve"> – внутренняя дисциплина (очищение ума, аскетический образ жизни, довольствование тем, что есть, размышление о высших силах, карме, судьбе, боге)</w:t>
      </w:r>
      <w:proofErr w:type="gramEnd"/>
    </w:p>
    <w:p w:rsidR="00931514" w:rsidRDefault="00931514" w:rsidP="00931514">
      <w:pPr>
        <w:pStyle w:val="a3"/>
        <w:numPr>
          <w:ilvl w:val="0"/>
          <w:numId w:val="2"/>
        </w:numPr>
        <w:jc w:val="both"/>
      </w:pPr>
      <w:proofErr w:type="spellStart"/>
      <w:r>
        <w:t>Асана</w:t>
      </w:r>
      <w:proofErr w:type="spellEnd"/>
      <w:r>
        <w:t xml:space="preserve"> – физические упражнения</w:t>
      </w:r>
    </w:p>
    <w:p w:rsidR="00931514" w:rsidRDefault="00931514" w:rsidP="00931514">
      <w:pPr>
        <w:pStyle w:val="a3"/>
        <w:numPr>
          <w:ilvl w:val="0"/>
          <w:numId w:val="2"/>
        </w:numPr>
        <w:jc w:val="both"/>
      </w:pPr>
      <w:proofErr w:type="spellStart"/>
      <w:r>
        <w:t>Пранаяма</w:t>
      </w:r>
      <w:proofErr w:type="spellEnd"/>
      <w:r>
        <w:t xml:space="preserve"> – дыхательные техники</w:t>
      </w:r>
    </w:p>
    <w:p w:rsidR="00AC2F30" w:rsidRDefault="00AC2F30" w:rsidP="00931514">
      <w:pPr>
        <w:pStyle w:val="a3"/>
        <w:numPr>
          <w:ilvl w:val="0"/>
          <w:numId w:val="2"/>
        </w:numPr>
        <w:jc w:val="both"/>
      </w:pPr>
      <w:proofErr w:type="spellStart"/>
      <w:r>
        <w:t>Пратьяхара</w:t>
      </w:r>
      <w:proofErr w:type="spellEnd"/>
      <w:r>
        <w:t xml:space="preserve"> – управление чувствами</w:t>
      </w:r>
    </w:p>
    <w:p w:rsidR="00931514" w:rsidRDefault="00931514" w:rsidP="00931514">
      <w:pPr>
        <w:pStyle w:val="a3"/>
        <w:numPr>
          <w:ilvl w:val="0"/>
          <w:numId w:val="2"/>
        </w:numPr>
        <w:jc w:val="both"/>
      </w:pPr>
      <w:proofErr w:type="spellStart"/>
      <w:r>
        <w:t>Дхарана</w:t>
      </w:r>
      <w:proofErr w:type="spellEnd"/>
      <w:r>
        <w:t xml:space="preserve"> – отвлечение от внешнего мира, контроль над управлением мыслями</w:t>
      </w:r>
      <w:r w:rsidR="00AC2F30">
        <w:t>, сосредоточенность над ментальными объектами</w:t>
      </w:r>
    </w:p>
    <w:p w:rsidR="00931514" w:rsidRDefault="00AC2F30" w:rsidP="00931514">
      <w:pPr>
        <w:pStyle w:val="a3"/>
        <w:numPr>
          <w:ilvl w:val="0"/>
          <w:numId w:val="2"/>
        </w:numPr>
        <w:jc w:val="both"/>
      </w:pPr>
      <w:proofErr w:type="spellStart"/>
      <w:r>
        <w:t>Дхьяна</w:t>
      </w:r>
      <w:proofErr w:type="spellEnd"/>
      <w:r>
        <w:t xml:space="preserve"> – состояние осознанности, безмятежность ума, в котором не зарождаются мысли</w:t>
      </w:r>
    </w:p>
    <w:p w:rsidR="00AC2F30" w:rsidRDefault="00AC2F30" w:rsidP="00931514">
      <w:pPr>
        <w:pStyle w:val="a3"/>
        <w:numPr>
          <w:ilvl w:val="0"/>
          <w:numId w:val="2"/>
        </w:numPr>
        <w:jc w:val="both"/>
      </w:pPr>
      <w:proofErr w:type="spellStart"/>
      <w:r>
        <w:t>Самадхи</w:t>
      </w:r>
      <w:proofErr w:type="spellEnd"/>
      <w:r>
        <w:t xml:space="preserve"> – созерцание, озарение, чувство единства </w:t>
      </w:r>
      <w:proofErr w:type="gramStart"/>
      <w:r>
        <w:t>со</w:t>
      </w:r>
      <w:proofErr w:type="gramEnd"/>
      <w:r>
        <w:t xml:space="preserve"> Вселенной</w:t>
      </w:r>
    </w:p>
    <w:p w:rsidR="00AC2F30" w:rsidRDefault="00AC2F30" w:rsidP="00AC2F30">
      <w:pPr>
        <w:jc w:val="both"/>
      </w:pPr>
      <w:r>
        <w:t xml:space="preserve">Каждая из ступеней йоги подготавливает человека </w:t>
      </w:r>
      <w:proofErr w:type="gramStart"/>
      <w:r>
        <w:t>к</w:t>
      </w:r>
      <w:proofErr w:type="gramEnd"/>
      <w:r>
        <w:t xml:space="preserve"> следующей в процессе изучения. Не получится начать тренировку по отключению чувств, не пройдя первые четыре этапа. Йога на 95% состоит из практики. </w:t>
      </w:r>
    </w:p>
    <w:p w:rsidR="00AC2F30" w:rsidRPr="00AC2F30" w:rsidRDefault="00AC2F30" w:rsidP="00AC2F30">
      <w:pPr>
        <w:jc w:val="both"/>
        <w:rPr>
          <w:b/>
        </w:rPr>
      </w:pPr>
      <w:r w:rsidRPr="00AC2F30">
        <w:rPr>
          <w:b/>
        </w:rPr>
        <w:t>Можно ли начать практиковать йогу самостоятельно?</w:t>
      </w:r>
    </w:p>
    <w:p w:rsidR="00380E60" w:rsidRDefault="00AC2F30" w:rsidP="00AC2F30">
      <w:pPr>
        <w:jc w:val="both"/>
      </w:pPr>
      <w:r>
        <w:t xml:space="preserve">Каждая </w:t>
      </w:r>
      <w:r w:rsidR="00D26278">
        <w:t xml:space="preserve">из </w:t>
      </w:r>
      <w:r>
        <w:t xml:space="preserve">дисциплин йоги требует упорства, усилий и </w:t>
      </w:r>
      <w:r w:rsidR="00380E60">
        <w:t xml:space="preserve">методичных повторений. Большинство упражнений – это </w:t>
      </w:r>
      <w:r w:rsidR="00670A9E">
        <w:t>физические тренировки, которые</w:t>
      </w:r>
      <w:r w:rsidR="00380E60">
        <w:t xml:space="preserve"> в процессе постоянного выполнения значительно улучшают общее состояние здоровья человека. Можно начать заниматься йогой самостоятельно, шаг за шагом осваивая все нюансы и тонкости практик, где дополнительно с физическими упражнениями читать литературу, медитировать. </w:t>
      </w:r>
    </w:p>
    <w:p w:rsidR="00AC2F30" w:rsidRDefault="00380E60" w:rsidP="00AC2F30">
      <w:pPr>
        <w:jc w:val="both"/>
      </w:pPr>
      <w:r>
        <w:t xml:space="preserve">И, все же, рекомендуется хотя бы несколько первых занятий  пройти с тренером, чтобы он смог направить ваши движения в правильном направлении. Большинство людей очень плохо знают свое тело, не имеют достаточной физической подготовки к выполнению некоторых сложных </w:t>
      </w:r>
      <w:proofErr w:type="spellStart"/>
      <w:r>
        <w:t>асан</w:t>
      </w:r>
      <w:proofErr w:type="spellEnd"/>
      <w:r>
        <w:t xml:space="preserve">, поэтому без советов тренера не все смогут обойтись. Хотя, постепенно тренируя и накачивая тело, </w:t>
      </w:r>
      <w:r>
        <w:lastRenderedPageBreak/>
        <w:t xml:space="preserve">вы уже буквально через 2-3 недели увидите разницу и положительную динамику. Упражнения йоги превосходно </w:t>
      </w:r>
      <w:proofErr w:type="spellStart"/>
      <w:r>
        <w:t>озд</w:t>
      </w:r>
      <w:r w:rsidR="00D26278">
        <w:t>о</w:t>
      </w:r>
      <w:r>
        <w:t>равливают</w:t>
      </w:r>
      <w:proofErr w:type="spellEnd"/>
      <w:r>
        <w:t xml:space="preserve"> тело, придавая ему тонус и красивую форму. </w:t>
      </w:r>
    </w:p>
    <w:p w:rsidR="00380E60" w:rsidRDefault="00380E60" w:rsidP="00AC2F30">
      <w:pPr>
        <w:jc w:val="both"/>
      </w:pPr>
      <w:r>
        <w:t xml:space="preserve">Преимущества </w:t>
      </w:r>
      <w:proofErr w:type="spellStart"/>
      <w:r>
        <w:t>асан</w:t>
      </w:r>
      <w:proofErr w:type="spellEnd"/>
      <w:r>
        <w:t xml:space="preserve"> и дыхательных упражнений  для здоровья:</w:t>
      </w:r>
    </w:p>
    <w:p w:rsidR="00380E60" w:rsidRDefault="00380E60" w:rsidP="00380E60">
      <w:pPr>
        <w:pStyle w:val="a3"/>
        <w:numPr>
          <w:ilvl w:val="0"/>
          <w:numId w:val="3"/>
        </w:numPr>
        <w:jc w:val="both"/>
      </w:pPr>
      <w:r>
        <w:t>укрепление мышц, увеличение гибкости, достижение баланса тела (которое теряется с возрастом)</w:t>
      </w:r>
    </w:p>
    <w:p w:rsidR="00380E60" w:rsidRDefault="00380E60" w:rsidP="00380E60">
      <w:pPr>
        <w:pStyle w:val="a3"/>
        <w:numPr>
          <w:ilvl w:val="0"/>
          <w:numId w:val="3"/>
        </w:numPr>
        <w:jc w:val="both"/>
      </w:pPr>
      <w:r>
        <w:t>обогащение тканей кислородом, развитие глубокого дыхания, улучшение работы легких</w:t>
      </w:r>
    </w:p>
    <w:p w:rsidR="00380E60" w:rsidRDefault="00380E60" w:rsidP="00380E60">
      <w:pPr>
        <w:pStyle w:val="a3"/>
        <w:numPr>
          <w:ilvl w:val="0"/>
          <w:numId w:val="3"/>
        </w:numPr>
        <w:jc w:val="both"/>
      </w:pPr>
      <w:r>
        <w:t>увеличение циркуляции лимфы, кровотока венозной крови, укрепление иммунной системы</w:t>
      </w:r>
    </w:p>
    <w:p w:rsidR="00380E60" w:rsidRDefault="00380E60" w:rsidP="00380E60">
      <w:pPr>
        <w:pStyle w:val="a3"/>
        <w:numPr>
          <w:ilvl w:val="0"/>
          <w:numId w:val="3"/>
        </w:numPr>
        <w:jc w:val="both"/>
      </w:pPr>
      <w:r>
        <w:t xml:space="preserve">улучшение состояния суставов, снижение риска заболеваний </w:t>
      </w:r>
      <w:proofErr w:type="spellStart"/>
      <w:r>
        <w:t>остеопорозом</w:t>
      </w:r>
      <w:proofErr w:type="spellEnd"/>
    </w:p>
    <w:p w:rsidR="00380E60" w:rsidRDefault="00380E60" w:rsidP="00380E60">
      <w:pPr>
        <w:pStyle w:val="a3"/>
        <w:numPr>
          <w:ilvl w:val="0"/>
          <w:numId w:val="3"/>
        </w:numPr>
        <w:jc w:val="both"/>
      </w:pPr>
      <w:r>
        <w:t>разжижает кровь, снижает уровень холестерина и сахара в крови, снижает давление</w:t>
      </w:r>
    </w:p>
    <w:p w:rsidR="00380E60" w:rsidRDefault="00380E60" w:rsidP="00380E60">
      <w:pPr>
        <w:pStyle w:val="a3"/>
        <w:numPr>
          <w:ilvl w:val="0"/>
          <w:numId w:val="3"/>
        </w:numPr>
        <w:jc w:val="both"/>
      </w:pPr>
      <w:r>
        <w:t>улучшение работы мозга, расслабление нервной системы, улучшение перистальтики кишечника</w:t>
      </w:r>
    </w:p>
    <w:p w:rsidR="00380E60" w:rsidRDefault="00FF507B" w:rsidP="00380E60">
      <w:pPr>
        <w:jc w:val="both"/>
      </w:pPr>
      <w:proofErr w:type="gramStart"/>
      <w:r>
        <w:t xml:space="preserve">В </w:t>
      </w:r>
      <w:r w:rsidR="00380E60">
        <w:t>следствие</w:t>
      </w:r>
      <w:proofErr w:type="gramEnd"/>
      <w:r w:rsidR="00380E60">
        <w:t xml:space="preserve"> этого у человека возникают так называемые «побочные эффекты» - снижение веса, позитивный настрой, отказ (частичный или полный) от медикаментозных способов лечения, снижение </w:t>
      </w:r>
      <w:r>
        <w:t xml:space="preserve">телесной </w:t>
      </w:r>
      <w:r w:rsidR="00380E60">
        <w:t xml:space="preserve">боли, </w:t>
      </w:r>
      <w:r>
        <w:t xml:space="preserve">снятие </w:t>
      </w:r>
      <w:r w:rsidR="00380E60">
        <w:t xml:space="preserve">бессознательного мышечного напряжения, </w:t>
      </w:r>
      <w:r>
        <w:t xml:space="preserve">исцеление отношений, улучшение психического здоровья, и, как результат, стремление к духовному, умственному и физическому развитию. </w:t>
      </w:r>
    </w:p>
    <w:p w:rsidR="00FF507B" w:rsidRPr="00D26278" w:rsidRDefault="00E2020E" w:rsidP="00380E60">
      <w:pPr>
        <w:jc w:val="both"/>
        <w:rPr>
          <w:b/>
        </w:rPr>
      </w:pPr>
      <w:r w:rsidRPr="00D26278">
        <w:rPr>
          <w:b/>
        </w:rPr>
        <w:t>Виды йоги. Какой вид выбрать для изучения?</w:t>
      </w:r>
    </w:p>
    <w:p w:rsidR="00E2020E" w:rsidRDefault="00D26278" w:rsidP="00380E60">
      <w:pPr>
        <w:jc w:val="both"/>
      </w:pPr>
      <w:r>
        <w:t>Видов йоги, на самом деле, достаточно много. Ниже краткий обзор наиболее популярных направлений для начинающих:</w:t>
      </w:r>
    </w:p>
    <w:p w:rsidR="00D26278" w:rsidRDefault="00D26278" w:rsidP="00D26278">
      <w:pPr>
        <w:pStyle w:val="a3"/>
        <w:numPr>
          <w:ilvl w:val="0"/>
          <w:numId w:val="4"/>
        </w:numPr>
        <w:jc w:val="both"/>
      </w:pPr>
      <w:proofErr w:type="spellStart"/>
      <w:r>
        <w:t>Хатха-йога</w:t>
      </w:r>
      <w:proofErr w:type="spellEnd"/>
      <w:r>
        <w:t xml:space="preserve"> (наиболее популярное направление) – ее </w:t>
      </w:r>
      <w:r w:rsidR="00670A9E">
        <w:t>цель</w:t>
      </w:r>
      <w:r>
        <w:t xml:space="preserve"> достичь гармонии между телом, душой и миром. Используются </w:t>
      </w:r>
      <w:proofErr w:type="spellStart"/>
      <w:r>
        <w:t>пранаямы</w:t>
      </w:r>
      <w:proofErr w:type="spellEnd"/>
      <w:r>
        <w:t xml:space="preserve"> (дыхательные упражнения), </w:t>
      </w:r>
      <w:proofErr w:type="spellStart"/>
      <w:r>
        <w:t>асаны</w:t>
      </w:r>
      <w:proofErr w:type="spellEnd"/>
      <w:r>
        <w:t xml:space="preserve">, медитация, расслабление. </w:t>
      </w:r>
      <w:r w:rsidR="00670A9E">
        <w:t xml:space="preserve">Подходит всем. </w:t>
      </w:r>
    </w:p>
    <w:p w:rsidR="00D26278" w:rsidRDefault="00D26278" w:rsidP="00D26278">
      <w:pPr>
        <w:pStyle w:val="a3"/>
        <w:numPr>
          <w:ilvl w:val="0"/>
          <w:numId w:val="4"/>
        </w:numPr>
        <w:jc w:val="both"/>
      </w:pPr>
      <w:proofErr w:type="spellStart"/>
      <w:r>
        <w:t>Аштанга-йога</w:t>
      </w:r>
      <w:proofErr w:type="spellEnd"/>
      <w:r>
        <w:t xml:space="preserve"> – выполнение упражнений в быстром динамичном темпе в определенной последовательности. Цель – улучшение здоровья. Подходит для физически тренированных людей. </w:t>
      </w:r>
    </w:p>
    <w:p w:rsidR="00D26278" w:rsidRDefault="00D26278" w:rsidP="00D26278">
      <w:pPr>
        <w:pStyle w:val="a3"/>
        <w:numPr>
          <w:ilvl w:val="0"/>
          <w:numId w:val="4"/>
        </w:numPr>
        <w:jc w:val="both"/>
      </w:pPr>
      <w:proofErr w:type="spellStart"/>
      <w:r>
        <w:t>Айенгара-йога</w:t>
      </w:r>
      <w:proofErr w:type="spellEnd"/>
      <w:r>
        <w:t xml:space="preserve"> – медленное выполнение упражнений, концентрация </w:t>
      </w:r>
      <w:r w:rsidR="001E3E63">
        <w:t xml:space="preserve">на мышцах тела при полном напряжении. Используются </w:t>
      </w:r>
      <w:proofErr w:type="spellStart"/>
      <w:r w:rsidR="001E3E63">
        <w:t>пранаямы</w:t>
      </w:r>
      <w:proofErr w:type="spellEnd"/>
      <w:r w:rsidR="001E3E63">
        <w:t xml:space="preserve">, </w:t>
      </w:r>
      <w:proofErr w:type="spellStart"/>
      <w:r w:rsidR="001E3E63">
        <w:t>асаны</w:t>
      </w:r>
      <w:proofErr w:type="spellEnd"/>
      <w:r w:rsidR="001E3E63">
        <w:t xml:space="preserve"> (от </w:t>
      </w:r>
      <w:proofErr w:type="gramStart"/>
      <w:r w:rsidR="001E3E63">
        <w:t>простых</w:t>
      </w:r>
      <w:proofErr w:type="gramEnd"/>
      <w:r w:rsidR="001E3E63">
        <w:t xml:space="preserve"> к сложным), расслабление. Такая йога подходит для малоподвижных людей или тех, кто любит выполнять упражнения медленно и сосредоточенно. </w:t>
      </w:r>
    </w:p>
    <w:p w:rsidR="001E3E63" w:rsidRDefault="001E3E63" w:rsidP="00D26278">
      <w:pPr>
        <w:pStyle w:val="a3"/>
        <w:numPr>
          <w:ilvl w:val="0"/>
          <w:numId w:val="4"/>
        </w:numPr>
        <w:jc w:val="both"/>
      </w:pPr>
      <w:proofErr w:type="spellStart"/>
      <w:r>
        <w:t>Бикрам-йога</w:t>
      </w:r>
      <w:proofErr w:type="spellEnd"/>
      <w:r>
        <w:t xml:space="preserve"> – подходит для физически подготовленных людей. Рекомендуется предварительно посоветоваться с врачом, т.к. это «горячая йога» - упражнения выполняются при температуре 40 градусов для быстрого выведения токсинов из организма. Отлично помогает для эластичности мышц, при артрите, заболеваниях костей и при диабете. 1 упражнение – это 26 поз, выполненных в строгой последовательности за 90 минут. </w:t>
      </w:r>
    </w:p>
    <w:p w:rsidR="001E3E63" w:rsidRDefault="001E3E63" w:rsidP="00D26278">
      <w:pPr>
        <w:pStyle w:val="a3"/>
        <w:numPr>
          <w:ilvl w:val="0"/>
          <w:numId w:val="4"/>
        </w:numPr>
        <w:jc w:val="both"/>
      </w:pPr>
      <w:proofErr w:type="gramStart"/>
      <w:r>
        <w:t>Вини-йога</w:t>
      </w:r>
      <w:proofErr w:type="gramEnd"/>
      <w:r>
        <w:t xml:space="preserve"> – акцент </w:t>
      </w:r>
      <w:r w:rsidR="006C7728">
        <w:t xml:space="preserve">делается на ощущениях, которые возникают при выполнении упражнений. В этом случае правильность позы не так важна, как концентрация на эмоциях. Походит для расслабления нервной системы и восстановления психического здоровья. </w:t>
      </w:r>
    </w:p>
    <w:p w:rsidR="006C7728" w:rsidRDefault="006C7728" w:rsidP="00D26278">
      <w:pPr>
        <w:pStyle w:val="a3"/>
        <w:numPr>
          <w:ilvl w:val="0"/>
          <w:numId w:val="4"/>
        </w:numPr>
        <w:jc w:val="both"/>
      </w:pPr>
      <w:proofErr w:type="spellStart"/>
      <w:r>
        <w:lastRenderedPageBreak/>
        <w:t>Кундалини-йога</w:t>
      </w:r>
      <w:proofErr w:type="spellEnd"/>
      <w:r>
        <w:t xml:space="preserve"> – подходит всем. Цель – раскрыть энергетический канал, расположенный вдоль позвоночника («разбудить змею»). Все упражнения направлены на распрямлен</w:t>
      </w:r>
      <w:r w:rsidR="00670A9E">
        <w:t xml:space="preserve">ие и оздоровление позвоночника и </w:t>
      </w:r>
      <w:r>
        <w:t xml:space="preserve">спины, расслабление мышц тела. </w:t>
      </w:r>
    </w:p>
    <w:p w:rsidR="00670A9E" w:rsidRDefault="006C7728" w:rsidP="006C7728">
      <w:pPr>
        <w:jc w:val="both"/>
      </w:pPr>
      <w:proofErr w:type="gramStart"/>
      <w:r>
        <w:t xml:space="preserve">В современной интерпретации появилось множество практик, например: йога для беременных, йога для обездвиженных, йога для лица и т.д. </w:t>
      </w:r>
      <w:proofErr w:type="gramEnd"/>
      <w:r>
        <w:t>Это все части упражнений из основных дисциплин йоги. Не стоит останавливаться на каком-то одном виде</w:t>
      </w:r>
      <w:r w:rsidR="00670A9E">
        <w:t xml:space="preserve"> </w:t>
      </w:r>
      <w:r>
        <w:t xml:space="preserve">– пробуйте, экспериментируйте, меняйте и, в итоге, сможете подобрать то, что комфортно именно вам. </w:t>
      </w:r>
    </w:p>
    <w:p w:rsidR="006C7728" w:rsidRDefault="006C7728" w:rsidP="006C7728">
      <w:pPr>
        <w:jc w:val="both"/>
      </w:pPr>
      <w:r>
        <w:t xml:space="preserve">Попробуйте провести эксперимент: никому не рассказывайте о том, что начали заниматься йогой. Если через 1-2 месяца знакомые начнут вам говорить «Как ты хорошо выглядишь», «Ты </w:t>
      </w:r>
      <w:proofErr w:type="gramStart"/>
      <w:r>
        <w:t>изменился</w:t>
      </w:r>
      <w:proofErr w:type="gramEnd"/>
      <w:r>
        <w:t>/изменилась», значит, ваши упражнения идут на пользу, смело продолжайте</w:t>
      </w:r>
      <w:r w:rsidR="00670A9E">
        <w:t xml:space="preserve"> дальше</w:t>
      </w:r>
      <w:r>
        <w:t xml:space="preserve">. И помните, полностью постичь  искусство йоги невозможно, это бесконечный процесс самосовершенствования. </w:t>
      </w:r>
    </w:p>
    <w:sectPr w:rsidR="006C7728" w:rsidSect="001A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6AA6"/>
    <w:multiLevelType w:val="hybridMultilevel"/>
    <w:tmpl w:val="4A143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057C1"/>
    <w:multiLevelType w:val="hybridMultilevel"/>
    <w:tmpl w:val="A50E8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E178F"/>
    <w:multiLevelType w:val="hybridMultilevel"/>
    <w:tmpl w:val="02D2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902F2"/>
    <w:multiLevelType w:val="hybridMultilevel"/>
    <w:tmpl w:val="4928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D94DBB"/>
    <w:rsid w:val="001A1CC9"/>
    <w:rsid w:val="001E3E63"/>
    <w:rsid w:val="00380E60"/>
    <w:rsid w:val="005C6985"/>
    <w:rsid w:val="00670A9E"/>
    <w:rsid w:val="006C7728"/>
    <w:rsid w:val="00931514"/>
    <w:rsid w:val="00AC2F30"/>
    <w:rsid w:val="00D26278"/>
    <w:rsid w:val="00D94DBB"/>
    <w:rsid w:val="00E2020E"/>
    <w:rsid w:val="00E93010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806</Words>
  <Characters>5430</Characters>
  <Application>Microsoft Office Word</Application>
  <DocSecurity>0</DocSecurity>
  <Lines>90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2015-09-18T07:20:00Z</dcterms:created>
  <dcterms:modified xsi:type="dcterms:W3CDTF">2015-09-18T08:53:00Z</dcterms:modified>
</cp:coreProperties>
</file>