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A38" w:rsidRPr="006E1F75" w:rsidRDefault="00CC2A38" w:rsidP="00CC2A38">
      <w:pP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6E1F75">
        <w:rPr>
          <w:rFonts w:ascii="Times New Roman" w:hAnsi="Times New Roman" w:cs="Times New Roman"/>
          <w:b/>
          <w:color w:val="000000"/>
          <w:sz w:val="28"/>
          <w:szCs w:val="28"/>
        </w:rPr>
        <w:t>Расчески для кошек</w:t>
      </w:r>
      <w:r w:rsidRPr="006E1F7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bookmarkEnd w:id="0"/>
    <w:p w:rsidR="00CC2A38" w:rsidRPr="0065619F" w:rsidRDefault="00CC2A38" w:rsidP="00CC2A38">
      <w:pPr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</w:pPr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Вычесывание четвероногого питомца – занятие, которое требует не только терпения и ответственности, но и использования </w:t>
      </w:r>
      <w:proofErr w:type="spellStart"/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специальных</w:t>
      </w:r>
      <w:proofErr w:type="gramStart"/>
      <w:r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,</w:t>
      </w:r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п</w:t>
      </w:r>
      <w:proofErr w:type="gramEnd"/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равильно</w:t>
      </w:r>
      <w:proofErr w:type="spellEnd"/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 подобранных инструментов. Современная расческа для кошек – это отличный способ избавиться от отмерших ворсинок и придать шерстке ухоженный вид. Ее применение существенно облегчит уход и сделает процедуру приятной для питомца и менее утомительной для хозяина.</w:t>
      </w:r>
    </w:p>
    <w:p w:rsidR="00CC2A38" w:rsidRPr="0065619F" w:rsidRDefault="00CC2A38" w:rsidP="00CC2A38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proofErr w:type="spellStart"/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>Онлайн</w:t>
      </w:r>
      <w:proofErr w:type="spellEnd"/>
      <w:r w:rsidRPr="0065619F"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  <w:t xml:space="preserve"> магазин </w:t>
      </w:r>
      <w:proofErr w:type="spellStart"/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US"/>
        </w:rPr>
        <w:t>Petz</w:t>
      </w:r>
      <w:proofErr w:type="spellEnd"/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  <w:proofErr w:type="spellStart"/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предлагает широкий ассортимент товаров для ваших питомцев. Мы осуществляем доставку покупок в любую точку Санкт-Петербурга и Ленинградской области, а также по всей России. Вся продукция сертифицирована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</w:t>
      </w:r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полностью отвечает требованиям безопасности и качества.</w:t>
      </w:r>
    </w:p>
    <w:p w:rsidR="00CC2A38" w:rsidRPr="0065619F" w:rsidRDefault="00CC2A38" w:rsidP="00CC2A38">
      <w:pPr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Расческа-фу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р</w:t>
      </w:r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минатор</w:t>
      </w:r>
      <w:proofErr w:type="spellEnd"/>
      <w:r w:rsidRPr="0065619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предназначена для вычесывания домашнего животного – это необходимая процедура, которая должна выполняться регулярно. </w:t>
      </w:r>
      <w:r w:rsidRPr="0065619F">
        <w:rPr>
          <w:rFonts w:asciiTheme="majorBidi" w:hAnsiTheme="majorBidi" w:cstheme="majorBidi"/>
          <w:color w:val="000000"/>
          <w:sz w:val="24"/>
          <w:szCs w:val="24"/>
          <w:highlight w:val="yellow"/>
        </w:rPr>
        <w:t>Расчески для кошек для вычесывания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бережно у</w:t>
      </w:r>
      <w:r>
        <w:rPr>
          <w:rFonts w:asciiTheme="majorBidi" w:hAnsiTheme="majorBidi" w:cstheme="majorBidi"/>
          <w:color w:val="000000"/>
          <w:sz w:val="24"/>
          <w:szCs w:val="24"/>
        </w:rPr>
        <w:t>бирают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безжизненные шерстинки, а также позволяют эффективно удалить лишний ворс во время линьки. Важно учитывать особенности строения кошачьего волоса, ведь помимо волосинок имеется еще подшерсток и пух. Густой мех с неравномерной толщиной достаточно трудно качественно обработать, поэтому для каждой породы </w:t>
      </w:r>
      <w:r>
        <w:rPr>
          <w:rFonts w:asciiTheme="majorBidi" w:hAnsiTheme="majorBidi" w:cstheme="majorBidi"/>
          <w:color w:val="000000"/>
          <w:sz w:val="24"/>
          <w:szCs w:val="24"/>
        </w:rPr>
        <w:t>существует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своя собственная расческа, отличающаяся частотой и длиной зубьев.</w:t>
      </w:r>
    </w:p>
    <w:p w:rsidR="00CC2A38" w:rsidRPr="0065619F" w:rsidRDefault="00CC2A38" w:rsidP="00CC2A38">
      <w:pPr>
        <w:rPr>
          <w:rFonts w:asciiTheme="majorBidi" w:hAnsiTheme="majorBidi" w:cstheme="majorBidi"/>
          <w:color w:val="000000"/>
          <w:sz w:val="24"/>
          <w:szCs w:val="24"/>
        </w:rPr>
      </w:pP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Обычная </w:t>
      </w:r>
      <w:r w:rsidRPr="0065619F">
        <w:rPr>
          <w:rFonts w:asciiTheme="majorBidi" w:hAnsiTheme="majorBidi" w:cstheme="majorBidi"/>
          <w:color w:val="000000"/>
          <w:sz w:val="24"/>
          <w:szCs w:val="24"/>
          <w:highlight w:val="yellow"/>
        </w:rPr>
        <w:t>расческа для кота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не да</w:t>
      </w:r>
      <w:r>
        <w:rPr>
          <w:rFonts w:asciiTheme="majorBidi" w:hAnsiTheme="majorBidi" w:cstheme="majorBidi"/>
          <w:color w:val="000000"/>
          <w:sz w:val="24"/>
          <w:szCs w:val="24"/>
        </w:rPr>
        <w:t>е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т необходимого эффекта. Она может удалить только верхний слой волосков, практически не затрагивая подшерсток и пух. В свою очередь </w:t>
      </w:r>
      <w:proofErr w:type="spellStart"/>
      <w:r w:rsidRPr="0065619F">
        <w:rPr>
          <w:rFonts w:asciiTheme="majorBidi" w:hAnsiTheme="majorBidi" w:cstheme="majorBidi"/>
          <w:color w:val="000000"/>
          <w:sz w:val="24"/>
          <w:szCs w:val="24"/>
        </w:rPr>
        <w:t>пуходерка</w:t>
      </w:r>
      <w:proofErr w:type="spellEnd"/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совершенно не справляется с удалением отмершего слоя шерсти. Только специальная </w:t>
      </w:r>
      <w:r w:rsidRPr="0065619F">
        <w:rPr>
          <w:rFonts w:asciiTheme="majorBidi" w:hAnsiTheme="majorBidi" w:cstheme="majorBidi"/>
          <w:color w:val="000000"/>
          <w:sz w:val="24"/>
          <w:szCs w:val="24"/>
          <w:highlight w:val="yellow"/>
        </w:rPr>
        <w:t>расческа для кошек, купить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которую вы можете прямо сейчас в нашем </w:t>
      </w:r>
      <w:r>
        <w:rPr>
          <w:rFonts w:asciiTheme="majorBidi" w:hAnsiTheme="majorBidi" w:cstheme="majorBidi"/>
          <w:color w:val="000000"/>
          <w:sz w:val="24"/>
          <w:szCs w:val="24"/>
        </w:rPr>
        <w:t>магазине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>, сможет гарантированно избавить животное от лишней шерсти.</w:t>
      </w:r>
    </w:p>
    <w:p w:rsidR="00CC2A38" w:rsidRPr="0065619F" w:rsidRDefault="00CC2A38" w:rsidP="00CC2A38">
      <w:pPr>
        <w:rPr>
          <w:rFonts w:asciiTheme="majorBidi" w:hAnsiTheme="majorBidi" w:cstheme="majorBidi"/>
          <w:color w:val="000000"/>
          <w:sz w:val="24"/>
          <w:szCs w:val="24"/>
        </w:rPr>
      </w:pP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Расческа </w:t>
      </w:r>
      <w:proofErr w:type="spellStart"/>
      <w:r w:rsidRPr="0065619F">
        <w:rPr>
          <w:rFonts w:asciiTheme="majorBidi" w:hAnsiTheme="majorBidi" w:cstheme="majorBidi"/>
          <w:color w:val="000000"/>
          <w:sz w:val="24"/>
          <w:szCs w:val="24"/>
        </w:rPr>
        <w:t>фурминатор</w:t>
      </w:r>
      <w:proofErr w:type="spellEnd"/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имеет особенное строение, которое по принципу действи</w:t>
      </w:r>
      <w:r>
        <w:rPr>
          <w:rFonts w:asciiTheme="majorBidi" w:hAnsiTheme="majorBidi" w:cstheme="majorBidi"/>
          <w:color w:val="000000"/>
          <w:sz w:val="24"/>
          <w:szCs w:val="24"/>
        </w:rPr>
        <w:t>я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идентично триммеру. На металлической пластине расположены зубцы, цепко захватываю</w:t>
      </w:r>
      <w:r>
        <w:rPr>
          <w:rFonts w:asciiTheme="majorBidi" w:hAnsiTheme="majorBidi" w:cstheme="majorBidi"/>
          <w:color w:val="000000"/>
          <w:sz w:val="24"/>
          <w:szCs w:val="24"/>
        </w:rPr>
        <w:t>щие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волоски и вытягиваю</w:t>
      </w:r>
      <w:r>
        <w:rPr>
          <w:rFonts w:asciiTheme="majorBidi" w:hAnsiTheme="majorBidi" w:cstheme="majorBidi"/>
          <w:color w:val="000000"/>
          <w:sz w:val="24"/>
          <w:szCs w:val="24"/>
        </w:rPr>
        <w:t>щие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их наружу. Удобная ручка позволяет направлять расческу,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для полного 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>захват</w:t>
      </w:r>
      <w:r>
        <w:rPr>
          <w:rFonts w:asciiTheme="majorBidi" w:hAnsiTheme="majorBidi" w:cstheme="majorBidi"/>
          <w:color w:val="000000"/>
          <w:sz w:val="24"/>
          <w:szCs w:val="24"/>
        </w:rPr>
        <w:t>а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шерст</w:t>
      </w:r>
      <w:r>
        <w:rPr>
          <w:rFonts w:asciiTheme="majorBidi" w:hAnsiTheme="majorBidi" w:cstheme="majorBidi"/>
          <w:color w:val="000000"/>
          <w:sz w:val="24"/>
          <w:szCs w:val="24"/>
        </w:rPr>
        <w:t>и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в труднодоступных местах.</w:t>
      </w:r>
    </w:p>
    <w:p w:rsidR="00CC2A38" w:rsidRPr="0065619F" w:rsidRDefault="00CC2A38" w:rsidP="00CC2A38">
      <w:pPr>
        <w:rPr>
          <w:rFonts w:asciiTheme="majorBidi" w:hAnsiTheme="majorBidi" w:cstheme="majorBidi"/>
          <w:color w:val="000000"/>
          <w:sz w:val="24"/>
          <w:szCs w:val="24"/>
        </w:rPr>
      </w:pP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Помимо этого, одного из самых популярных видов расчесок, существуют и другие. Например, резиновые массажные варианты, которые, как правило, выпускаются в виде варежек. Могут использоваться как для сухой, так и для влажной шерсти. Модели из щетины подойдут для котят или питомцев с нежной кожей. Именно </w:t>
      </w:r>
      <w:r>
        <w:rPr>
          <w:rFonts w:asciiTheme="majorBidi" w:hAnsiTheme="majorBidi" w:cstheme="majorBidi"/>
          <w:color w:val="000000"/>
          <w:sz w:val="24"/>
          <w:szCs w:val="24"/>
        </w:rPr>
        <w:t>с них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советуют начинать приучение кота к вычесыванию.</w:t>
      </w:r>
    </w:p>
    <w:p w:rsidR="00CC2A38" w:rsidRDefault="00CC2A38" w:rsidP="00CC2A38">
      <w:pPr>
        <w:rPr>
          <w:rFonts w:asciiTheme="majorBidi" w:hAnsiTheme="majorBidi" w:cstheme="majorBidi"/>
          <w:color w:val="000000"/>
          <w:sz w:val="24"/>
          <w:szCs w:val="24"/>
        </w:rPr>
      </w:pPr>
      <w:r w:rsidRPr="0065619F">
        <w:rPr>
          <w:rFonts w:asciiTheme="majorBidi" w:hAnsiTheme="majorBidi" w:cstheme="majorBidi"/>
          <w:color w:val="000000"/>
          <w:sz w:val="24"/>
          <w:szCs w:val="24"/>
        </w:rPr>
        <w:t>Универсальный инструмент – гребень. Он поможет не только расчесать ворсинки, но и справиться с не</w:t>
      </w:r>
      <w:r>
        <w:rPr>
          <w:rFonts w:asciiTheme="majorBidi" w:hAnsiTheme="majorBidi" w:cstheme="majorBidi"/>
          <w:color w:val="000000"/>
          <w:sz w:val="24"/>
          <w:szCs w:val="24"/>
        </w:rPr>
        <w:t>больши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>ми колтунами, вычесать грязь и блох. Еще один вариант, который используют дополнительно к остальным – это массажные расчески, причем они могут быть двусторонними.</w:t>
      </w:r>
    </w:p>
    <w:p w:rsidR="00CC2A38" w:rsidRPr="0065619F" w:rsidRDefault="00CC2A38" w:rsidP="00CC2A38">
      <w:p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Во время линьки не обойтись без специальной расчески –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сликера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или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пуходерки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. Они имеют специальные зубцы, загнутые под углом и расположенные на прорезиненной подушке. Во время движения расческой ворсинки цепляются за зубцы и выдергиваются. </w:t>
      </w: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t>Это эффективный вариант удаления пуха и подшерстка. Однако применять такую расческу часто специалисты не советуют, иначе шерсть может поредеть.</w:t>
      </w:r>
    </w:p>
    <w:p w:rsidR="00CC2A38" w:rsidRPr="0065619F" w:rsidRDefault="00CC2A38" w:rsidP="00CC2A38">
      <w:pPr>
        <w:rPr>
          <w:rStyle w:val="apple-converted-space"/>
          <w:rFonts w:asciiTheme="majorBidi" w:hAnsiTheme="majorBidi" w:cstheme="majorBidi"/>
          <w:color w:val="000000"/>
          <w:sz w:val="24"/>
          <w:szCs w:val="24"/>
        </w:rPr>
      </w:pP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Выбирая расческу для кошки, ориентируйтесь, прежде всего, на длину и густоту шерстки. Кроме того, модель должна быть удобна и для вас. Вычесывание – достаточно долгая и монотонная процедура, поэтому ваша рука </w:t>
      </w:r>
      <w:r>
        <w:rPr>
          <w:rFonts w:asciiTheme="majorBidi" w:hAnsiTheme="majorBidi" w:cstheme="majorBidi"/>
          <w:color w:val="000000"/>
          <w:sz w:val="24"/>
          <w:szCs w:val="24"/>
        </w:rPr>
        <w:t>обязана</w:t>
      </w:r>
      <w:r w:rsidRPr="0065619F">
        <w:rPr>
          <w:rFonts w:asciiTheme="majorBidi" w:hAnsiTheme="majorBidi" w:cstheme="majorBidi"/>
          <w:color w:val="000000"/>
          <w:sz w:val="24"/>
          <w:szCs w:val="24"/>
        </w:rPr>
        <w:t xml:space="preserve"> плотно удерживать ручку. Помните – расчесывать шерсть животного нужно регулярно и продолжительно. Этот момент станет не только приятным совместным времяпровождением, но и поможет сохранить здоровье кошки.</w:t>
      </w:r>
    </w:p>
    <w:p w:rsidR="00CC2A38" w:rsidRDefault="00CC2A38" w:rsidP="00CC2A38"/>
    <w:p w:rsidR="00CC2A38" w:rsidRDefault="00CC2A38" w:rsidP="00CC2A38">
      <w:pPr>
        <w:jc w:val="center"/>
      </w:pPr>
      <w:r>
        <w:rPr>
          <w:b/>
        </w:rPr>
        <w:t>Средства по уходу за кошкой</w:t>
      </w:r>
    </w:p>
    <w:p w:rsidR="00CC2A38" w:rsidRDefault="00CC2A38" w:rsidP="00CC2A38">
      <w:pPr>
        <w:jc w:val="center"/>
        <w:rPr>
          <w:b/>
        </w:rPr>
      </w:pPr>
    </w:p>
    <w:p w:rsidR="00CC2A38" w:rsidRDefault="00CC2A38" w:rsidP="00CC2A38">
      <w:pPr>
        <w:jc w:val="both"/>
      </w:pPr>
      <w:r>
        <w:t>Хозяину всегда хочется, чтобы его любимец был чистым, ухоженным и красивым. Поэтому шампунь, приобретенный в зоомагазине, обязательно должен быть в каждом доме, где есть пушистая «</w:t>
      </w:r>
      <w:proofErr w:type="gramStart"/>
      <w:r>
        <w:t>мурлыка</w:t>
      </w:r>
      <w:proofErr w:type="gramEnd"/>
      <w:r>
        <w:t xml:space="preserve">». Но бежать в супермаркет за первыми попавшимися </w:t>
      </w:r>
      <w:r>
        <w:rPr>
          <w:highlight w:val="yellow"/>
        </w:rPr>
        <w:t xml:space="preserve">средствами гигиены для </w:t>
      </w:r>
      <w:proofErr w:type="spellStart"/>
      <w:r>
        <w:rPr>
          <w:highlight w:val="yellow"/>
        </w:rPr>
        <w:t>кошек</w:t>
      </w:r>
      <w:r>
        <w:t>не</w:t>
      </w:r>
      <w:proofErr w:type="spellEnd"/>
      <w:r>
        <w:t xml:space="preserve"> рекомендуется. Необходимо делать покупку в специализированном магазине, так как там представлены специальные </w:t>
      </w:r>
      <w:r>
        <w:rPr>
          <w:highlight w:val="yellow"/>
        </w:rPr>
        <w:t>средства по уходу за котом</w:t>
      </w:r>
      <w:r>
        <w:t xml:space="preserve">, в разработке которых принимали участие ветеринары и </w:t>
      </w:r>
      <w:proofErr w:type="spellStart"/>
      <w:r>
        <w:t>грумеры</w:t>
      </w:r>
      <w:proofErr w:type="spellEnd"/>
      <w:r>
        <w:t>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rPr>
          <w:highlight w:val="yellow"/>
        </w:rPr>
        <w:t>Средства ухода и гигиены для кошек</w:t>
      </w:r>
      <w:r>
        <w:t xml:space="preserve"> могут быть разными. Так, в зависимости от целей и потребностей, различают классические жидкие, сухие </w:t>
      </w:r>
      <w:r w:rsidRPr="00FD0907">
        <w:rPr>
          <w:highlight w:val="green"/>
        </w:rPr>
        <w:t>шампуни</w:t>
      </w:r>
      <w:r>
        <w:t xml:space="preserve">, а также </w:t>
      </w:r>
      <w:proofErr w:type="spellStart"/>
      <w:r>
        <w:t>спреи</w:t>
      </w:r>
      <w:proofErr w:type="spellEnd"/>
      <w:r>
        <w:t>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Первый вариант может быть профессиональным или для домашнего применения. Он используются смелыми владельцами питомцев или теми, чей кот любит принимать водные процедуры. Купание с помощью такого средства предполагает обычное мытье с применением большого количества воды. Оно помогает избавиться от загрязнений и паразитов. Употребление жидкого </w:t>
      </w:r>
      <w:r w:rsidRPr="00FD0907">
        <w:rPr>
          <w:highlight w:val="green"/>
        </w:rPr>
        <w:t>средств</w:t>
      </w:r>
      <w:r>
        <w:rPr>
          <w:highlight w:val="green"/>
        </w:rPr>
        <w:t>а</w:t>
      </w:r>
      <w:r w:rsidRPr="00FD0907">
        <w:rPr>
          <w:highlight w:val="green"/>
        </w:rPr>
        <w:t xml:space="preserve"> для гигиены</w:t>
      </w:r>
      <w:r>
        <w:t xml:space="preserve"> не должно быть слишком частым, так как у питомца может нарушиться жировой баланс кожи.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Второй вариант порошковая смесь,  вряд ли </w:t>
      </w:r>
      <w:proofErr w:type="spellStart"/>
      <w:r>
        <w:t>поможетизбавиться</w:t>
      </w:r>
      <w:proofErr w:type="spellEnd"/>
      <w:r>
        <w:t xml:space="preserve"> от комочков грязи, но его применение в транспорте или перед важным событием (например, выставкой), является незаменимым. Такое средство предполагает также вычесывание и вызывает у любимца меньше стресса.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Третий вариант выпускается в форме </w:t>
      </w:r>
      <w:proofErr w:type="spellStart"/>
      <w:r>
        <w:t>спрея</w:t>
      </w:r>
      <w:proofErr w:type="spellEnd"/>
      <w:r>
        <w:t xml:space="preserve"> и не требует смывания. Он очень удобный, отлично устраняет запахи и придает шерсти необходимый лоск, но не предназначен для борьбы с грязью. Можно приобрести </w:t>
      </w:r>
      <w:proofErr w:type="gramStart"/>
      <w:r>
        <w:t>специальный</w:t>
      </w:r>
      <w:proofErr w:type="gramEnd"/>
      <w:r>
        <w:t xml:space="preserve"> </w:t>
      </w:r>
      <w:proofErr w:type="spellStart"/>
      <w:r>
        <w:t>спрей</w:t>
      </w:r>
      <w:proofErr w:type="spellEnd"/>
      <w:r>
        <w:t xml:space="preserve"> от колтунов.</w:t>
      </w:r>
    </w:p>
    <w:p w:rsidR="00CC2A38" w:rsidRDefault="00CC2A38" w:rsidP="00CC2A38">
      <w:pPr>
        <w:jc w:val="both"/>
      </w:pPr>
    </w:p>
    <w:p w:rsidR="00CC2A38" w:rsidRDefault="00CC2A38" w:rsidP="00CC2A38">
      <w:r>
        <w:rPr>
          <w:highlight w:val="yellow"/>
        </w:rPr>
        <w:lastRenderedPageBreak/>
        <w:t xml:space="preserve">Средства по уходу за котом </w:t>
      </w:r>
      <w:r>
        <w:t xml:space="preserve">отличаются и в зависимости от </w:t>
      </w:r>
      <w:proofErr w:type="spellStart"/>
      <w:r>
        <w:t>назначения</w:t>
      </w:r>
      <w:proofErr w:type="gramStart"/>
      <w:r>
        <w:t>.К</w:t>
      </w:r>
      <w:proofErr w:type="gramEnd"/>
      <w:r>
        <w:t>осметические</w:t>
      </w:r>
      <w:proofErr w:type="spellEnd"/>
      <w:r>
        <w:t xml:space="preserve"> </w:t>
      </w:r>
      <w:r w:rsidRPr="00FD0907">
        <w:rPr>
          <w:highlight w:val="green"/>
        </w:rPr>
        <w:t>шампуни</w:t>
      </w:r>
      <w:r>
        <w:t xml:space="preserve"> предназначены для придания лоска, блеска и мягкости шерстке вашей «мурлыке». Подобная продукция не всегда содержит полезные компоненты, но в некоторых случаях, особенно на выставках, без таких средств не обойтись. Они могут быть отбеливающими (применяются для белых и светлых кошек, помогают добиться природного сияния на пожелтевших участках меха) и оттеночными (позволяют подчеркнуть яркость и насыщенность естественного цвета шерсти).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Лечебные </w:t>
      </w:r>
      <w:r>
        <w:rPr>
          <w:highlight w:val="yellow"/>
        </w:rPr>
        <w:t xml:space="preserve">средства по уходу за </w:t>
      </w:r>
      <w:proofErr w:type="spellStart"/>
      <w:r>
        <w:rPr>
          <w:highlight w:val="yellow"/>
        </w:rPr>
        <w:t>кошкой</w:t>
      </w:r>
      <w:r>
        <w:t>содержат</w:t>
      </w:r>
      <w:proofErr w:type="spellEnd"/>
      <w:r>
        <w:t xml:space="preserve"> в своем составе лекарственные компоненты и применяются для терапии питомцев. </w:t>
      </w:r>
      <w:r w:rsidRPr="00B44B70">
        <w:rPr>
          <w:highlight w:val="green"/>
        </w:rPr>
        <w:t>Они</w:t>
      </w:r>
      <w:r>
        <w:t xml:space="preserve"> помогают избавиться от лишая, аллергии, бактериальных поражений кожи. Но их можно покупать только по назначению ветеринара.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К лечебным товарам также относится </w:t>
      </w:r>
      <w:proofErr w:type="spellStart"/>
      <w:r>
        <w:t>антипаразитарная</w:t>
      </w:r>
      <w:proofErr w:type="spellEnd"/>
      <w:r>
        <w:t xml:space="preserve"> косметика. Но данную продукцию можно купить и без назначения врача в тот момент, когда вы заметили, что у вашего любимца появились блохи или клещи.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>Выбирая ту или иную продукцию, обратите внимание на возраст питомца, длину и густоту его шерсти, особенности породы.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proofErr w:type="gramStart"/>
      <w:r>
        <w:t xml:space="preserve">Например, хозяевам котов с длинной шерстью, которая имеет свойство постоянно запутываться, лучше купить </w:t>
      </w:r>
      <w:r w:rsidRPr="00B44B70">
        <w:rPr>
          <w:highlight w:val="green"/>
        </w:rPr>
        <w:t>косметику</w:t>
      </w:r>
      <w:r>
        <w:t xml:space="preserve"> с увлажняющими эффектом или против колтунов. </w:t>
      </w:r>
      <w:proofErr w:type="gramEnd"/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>Если в процессе расчесывания мех животного электризуются, в пару к нему не лишним будет приобрести кондиционер, который обеспечит питание, увлажнение и смягчение шерсти.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>Если вы заметили, что у вашего «</w:t>
      </w:r>
      <w:proofErr w:type="gramStart"/>
      <w:r>
        <w:t>мурлыки</w:t>
      </w:r>
      <w:proofErr w:type="gramEnd"/>
      <w:r>
        <w:t>» начались проблемы с обменом веществ и шерсть начала выпадать, проконсультируйтесь с ветеринаром и остановите свой выбор на средстве, в состав которого будут входить витамины и лекарственные растения.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Pr="00D77F7E" w:rsidRDefault="00CC2A38" w:rsidP="00CC2A38">
      <w:pPr>
        <w:rPr>
          <w:b/>
        </w:rPr>
      </w:pPr>
      <w:proofErr w:type="spellStart"/>
      <w:r w:rsidRPr="00D77F7E">
        <w:rPr>
          <w:b/>
        </w:rPr>
        <w:t>Силикагелевые</w:t>
      </w:r>
      <w:proofErr w:type="spellEnd"/>
      <w:r w:rsidRPr="00D77F7E">
        <w:rPr>
          <w:b/>
        </w:rPr>
        <w:t xml:space="preserve"> наполнители</w:t>
      </w:r>
    </w:p>
    <w:p w:rsidR="00CC2A38" w:rsidRDefault="00CC2A38" w:rsidP="00CC2A38">
      <w:r>
        <w:t xml:space="preserve">Кошка в доме – это источник любви и радости. И если кошка здорова и весела, то радостны и ее хозяева. Однако при содержании животного непременно встает вопрос о гигиене и туалете. И здесь уже каждый хозяин ищет свой приемлемый вариант. Самым верным решением при организации кошачьей уборной станет покупка лотка. Он может быть как закрытым, так и открытым. Сама по себе форма не так важна, главное какой наполнитель вы для него выберете. </w:t>
      </w:r>
    </w:p>
    <w:p w:rsidR="00CC2A38" w:rsidRDefault="00CC2A38" w:rsidP="00CC2A38">
      <w:r>
        <w:lastRenderedPageBreak/>
        <w:t xml:space="preserve">Время, когда лотки засыпались песком или газетой к счастью прошли. Сегодня каждому неравнодушному владельцу предоставлен по-настоящему большой выбор, но </w:t>
      </w:r>
      <w:proofErr w:type="spellStart"/>
      <w:r>
        <w:t>особойпопулярностью</w:t>
      </w:r>
      <w:proofErr w:type="spellEnd"/>
      <w:r>
        <w:t xml:space="preserve"> на рынке кошачьей гигиены стал </w:t>
      </w:r>
      <w:proofErr w:type="spellStart"/>
      <w:r w:rsidRPr="00D77F7E">
        <w:rPr>
          <w:highlight w:val="yellow"/>
        </w:rPr>
        <w:t>силикагелевый</w:t>
      </w:r>
      <w:proofErr w:type="spellEnd"/>
      <w:r w:rsidRPr="00D77F7E">
        <w:rPr>
          <w:highlight w:val="yellow"/>
        </w:rPr>
        <w:t xml:space="preserve"> наполнитель</w:t>
      </w:r>
      <w:r>
        <w:t>. Он полюбился многим владельцам кошек и в нашей стране, став за короткий срок настоящим лидером среди товаров для животных.</w:t>
      </w:r>
    </w:p>
    <w:p w:rsidR="00CC2A38" w:rsidRDefault="00CC2A38" w:rsidP="00CC2A38">
      <w:r>
        <w:t xml:space="preserve">Что собой представляют </w:t>
      </w:r>
      <w:proofErr w:type="spellStart"/>
      <w:r w:rsidRPr="00D77F7E">
        <w:rPr>
          <w:highlight w:val="yellow"/>
        </w:rPr>
        <w:t>силикагелевые</w:t>
      </w:r>
      <w:proofErr w:type="spellEnd"/>
      <w:r w:rsidRPr="00D77F7E">
        <w:rPr>
          <w:highlight w:val="yellow"/>
        </w:rPr>
        <w:t xml:space="preserve"> наполнители для туалета</w:t>
      </w:r>
      <w:r>
        <w:t xml:space="preserve">? Внешне </w:t>
      </w:r>
      <w:proofErr w:type="spellStart"/>
      <w:r w:rsidRPr="004E4C35">
        <w:rPr>
          <w:highlight w:val="yellow"/>
        </w:rPr>
        <w:t>силикагелевый</w:t>
      </w:r>
      <w:proofErr w:type="spellEnd"/>
      <w:r w:rsidRPr="004E4C35">
        <w:rPr>
          <w:highlight w:val="yellow"/>
        </w:rPr>
        <w:t xml:space="preserve"> наполнитель для кошачьего туалета</w:t>
      </w:r>
      <w:r>
        <w:t xml:space="preserve"> напоминает россыпь кристалликов или кусочков стекла, которые могут быть прозрачными и цветными, при этом в общую массу добавляются яркие контрастные фрагменты. В целом </w:t>
      </w:r>
      <w:proofErr w:type="spellStart"/>
      <w:r>
        <w:t>с</w:t>
      </w:r>
      <w:r w:rsidRPr="004E4C35">
        <w:rPr>
          <w:highlight w:val="yellow"/>
        </w:rPr>
        <w:t>иликагелевый</w:t>
      </w:r>
      <w:proofErr w:type="spellEnd"/>
      <w:r>
        <w:t xml:space="preserve"> вариант крайне привлекателен внешне и может использоваться даже в общих комнатах, если места под лоток в туалете не нашлось. Сами кристаллы, в зависимости от ваших предпочтений, могут иметь антибактериальный эффект или играть роль индикатора и </w:t>
      </w:r>
      <w:proofErr w:type="spellStart"/>
      <w:r>
        <w:t>ароматизатора</w:t>
      </w:r>
      <w:proofErr w:type="spellEnd"/>
      <w:r>
        <w:t xml:space="preserve">. При различных заболеваниях состав мочи животного изменяется и кристаллы, взаимодействуя с нетипичным составом жидкости, изменяют свой цвет. Подобные дополнения могут стать настоящей находкой для владельцев, поскольку помогут вовремя отвезти животное на прием к ветеринару. </w:t>
      </w:r>
    </w:p>
    <w:p w:rsidR="00CC2A38" w:rsidRDefault="00CC2A38" w:rsidP="00CC2A38">
      <w:r>
        <w:t xml:space="preserve">Говоря о рабочих свойствах </w:t>
      </w:r>
      <w:proofErr w:type="spellStart"/>
      <w:r w:rsidRPr="00816957">
        <w:rPr>
          <w:highlight w:val="yellow"/>
        </w:rPr>
        <w:t>силикагелевого</w:t>
      </w:r>
      <w:proofErr w:type="spellEnd"/>
      <w:r w:rsidRPr="00816957">
        <w:rPr>
          <w:highlight w:val="yellow"/>
        </w:rPr>
        <w:t xml:space="preserve"> наполнителя для кошачьего</w:t>
      </w:r>
      <w:r>
        <w:t xml:space="preserve"> туалета, стоит отметить экономичность данного продукта. Одной пачки хватает на пару месяцев! Особенность наполнителя заключается в том, что кристаллы имеют очень пористую структуру. Благодаря этому влага и запах впитываются практически мгновенно. Затем естественная влага испаряется, а остатки мочи, и характерный запах надежно закупориваются внутри кристалла. Следует отметить – это не одноразовая процедура. Многие производители рекомендуют перемешивать кристаллы в лотке для того чтобы обновлять верхний слой.</w:t>
      </w:r>
    </w:p>
    <w:p w:rsidR="00CC2A38" w:rsidRDefault="00CC2A38" w:rsidP="00CC2A38">
      <w:r>
        <w:t xml:space="preserve">Вторая важная особенность – неизменяемость. Сколько бы времени ни прошло, кристаллы не превратятся в жидкость или вязкую кашу. Они всегда твердые и «свежие», что в свою очередь является настоящим спасением в ситуации, когда кошки крайне чистоплотны и не справляют нужду дважды в неубранный ранее лоток. Нет запаха и влаги, кошка спокойна, а хозяин счастлив. </w:t>
      </w:r>
    </w:p>
    <w:p w:rsidR="00CC2A38" w:rsidRDefault="00CC2A38" w:rsidP="00CC2A38">
      <w:r>
        <w:t xml:space="preserve">Наполнитель </w:t>
      </w:r>
      <w:proofErr w:type="spellStart"/>
      <w:r w:rsidRPr="0089059F">
        <w:rPr>
          <w:highlight w:val="yellow"/>
        </w:rPr>
        <w:t>силикагелевый</w:t>
      </w:r>
      <w:proofErr w:type="spellEnd"/>
      <w:r w:rsidRPr="0089059F">
        <w:rPr>
          <w:highlight w:val="yellow"/>
        </w:rPr>
        <w:t xml:space="preserve"> для кошачьего туалета</w:t>
      </w:r>
      <w:r>
        <w:t xml:space="preserve"> всегда остается в лотке. Кристаллы имеют довольно крупную фракцию и не липнут к лапам. Благодаря моментальному впитыванию жидкости, просто не могут пристать к шерсти. Еще один плюс в копилку </w:t>
      </w:r>
      <w:r w:rsidRPr="0089059F">
        <w:rPr>
          <w:highlight w:val="yellow"/>
        </w:rPr>
        <w:t>силикагеля для кошачьего</w:t>
      </w:r>
      <w:r>
        <w:t xml:space="preserve"> лотка – полная сохранность своей формы, кристаллы не увеличиваются в размере, не набухают и не усыхают. Это в свою очередь помогает решить ситуации, при которых животное выбрасывает «лишний» объем использованного наполнителя. </w:t>
      </w:r>
    </w:p>
    <w:p w:rsidR="00CC2A38" w:rsidRDefault="00CC2A38" w:rsidP="00CC2A38">
      <w:r>
        <w:t xml:space="preserve">Важным пунктом является и безопасность для здоровья. Химически силикагель сравним с обыкновенным песком, однако обладает огромной впитывающей способностью. Если вы решили </w:t>
      </w:r>
      <w:r w:rsidRPr="00495747">
        <w:rPr>
          <w:highlight w:val="yellow"/>
        </w:rPr>
        <w:t xml:space="preserve">купить </w:t>
      </w:r>
      <w:proofErr w:type="spellStart"/>
      <w:r w:rsidRPr="00495747">
        <w:rPr>
          <w:highlight w:val="yellow"/>
        </w:rPr>
        <w:t>силикагел</w:t>
      </w:r>
      <w:r>
        <w:rPr>
          <w:highlight w:val="yellow"/>
        </w:rPr>
        <w:t>евый</w:t>
      </w:r>
      <w:proofErr w:type="spellEnd"/>
      <w:r>
        <w:t xml:space="preserve"> наполнитель, то можете быть уверенны, что он безопасен. </w:t>
      </w:r>
    </w:p>
    <w:p w:rsidR="00CC2A38" w:rsidRPr="00495747" w:rsidRDefault="00CC2A38" w:rsidP="00CC2A38">
      <w:r>
        <w:t xml:space="preserve">В интернет - </w:t>
      </w:r>
      <w:proofErr w:type="gramStart"/>
      <w:r>
        <w:t>магазине</w:t>
      </w:r>
      <w:proofErr w:type="gramEnd"/>
      <w:r>
        <w:t xml:space="preserve"> </w:t>
      </w:r>
      <w:proofErr w:type="spellStart"/>
      <w:r>
        <w:t>Petz.ru</w:t>
      </w:r>
      <w:proofErr w:type="spellEnd"/>
      <w:r>
        <w:t xml:space="preserve"> вас ждет большой ассортимент и доступные цены. </w:t>
      </w:r>
      <w:r w:rsidRPr="00495747">
        <w:rPr>
          <w:highlight w:val="yellow"/>
        </w:rPr>
        <w:t xml:space="preserve">Купить </w:t>
      </w:r>
      <w:proofErr w:type="spellStart"/>
      <w:r w:rsidRPr="00495747">
        <w:rPr>
          <w:highlight w:val="yellow"/>
        </w:rPr>
        <w:t>силикагелевыйнаполнитель</w:t>
      </w:r>
      <w:proofErr w:type="spellEnd"/>
      <w:r>
        <w:t xml:space="preserve"> с гарантией качества может каждый. Все что вам необходимо – это телефон и интернет. Мы порадуем вас быстрым откликом и доставкой интересующего товара в любой город страны с услугой «До двери»!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center"/>
        <w:rPr>
          <w:b/>
          <w:sz w:val="28"/>
          <w:szCs w:val="28"/>
        </w:rPr>
      </w:pPr>
    </w:p>
    <w:p w:rsidR="00CC2A38" w:rsidRDefault="00CC2A38" w:rsidP="00CC2A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Средства уборки за кошками</w:t>
      </w:r>
    </w:p>
    <w:p w:rsidR="00CC2A38" w:rsidRDefault="00CC2A38" w:rsidP="00CC2A38">
      <w:pPr>
        <w:jc w:val="center"/>
        <w:rPr>
          <w:b/>
          <w:sz w:val="28"/>
          <w:szCs w:val="28"/>
        </w:rPr>
      </w:pPr>
    </w:p>
    <w:p w:rsidR="00CC2A38" w:rsidRDefault="00CC2A38" w:rsidP="00CC2A38">
      <w:pPr>
        <w:jc w:val="both"/>
      </w:pPr>
      <w:r>
        <w:t xml:space="preserve">Владельцу котов приходится довольно сложно, так как регулярно нужно убирать за домашним любимцем, чистить ковры от шерсти, устранять неприятные запахи. При этом в ход могут пойти самые разнообразные средства. Но, чтобы получить максимально высокий результат, необходимо использовать специальные </w:t>
      </w:r>
      <w:r>
        <w:rPr>
          <w:highlight w:val="yellow"/>
        </w:rPr>
        <w:t xml:space="preserve">средства уборки за котами.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Так, например, неприятный запах появляется чаще всего из-за того, что хозяин редко чистит лоток или не очень тщательно вытирает лужицы на полу. Чтобы этого избежать, следует регулярно осуществлять чистку туалета. Мыть </w:t>
      </w:r>
      <w:proofErr w:type="gramStart"/>
      <w:r>
        <w:t>лоток</w:t>
      </w:r>
      <w:proofErr w:type="gramEnd"/>
      <w:r>
        <w:t xml:space="preserve"> нужно хотя бы раз в неделю с помощью антибактериальных средств. После этого изделие нужно высушить и только потом насыпать новый наполнитель.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Чтобы уборка проходила максимально комфортно, можно приобрести в зоомагазине специальные </w:t>
      </w:r>
      <w:r>
        <w:rPr>
          <w:highlight w:val="yellow"/>
        </w:rPr>
        <w:t>средства уборки за кошками</w:t>
      </w:r>
      <w:r>
        <w:t xml:space="preserve">. К ним относятся совки. Лучше всего приобретать два вида таких аксессуаров. Один из них обязан быть большим пластиковым (похожим на тот, которым насыпают крупы в магазинах). Он служит для </w:t>
      </w:r>
      <w:proofErr w:type="spellStart"/>
      <w:r>
        <w:t>насыпания</w:t>
      </w:r>
      <w:proofErr w:type="spellEnd"/>
      <w:r>
        <w:t xml:space="preserve"> наполнителя. Второй совок является уборочным. Это своеобразная лопатка с решеткой на конце. Его удобство заключается в том, что когда вы чистите туалет, чистый наполнитель высыпается обратно, а отходы остаются на лопатке. То есть вы не только убираете, но и фильтруете наполнитель. Это позволяет существенно сэкономить на нем.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Если вы обладатель закрытого туалета, в котором имеет свойство скапливаться неприятный запах, позаботьтесь о наличии фильтра для нейтрализации запахов. Изначально он идет в комплекте, но со временем его нужно будет менять.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>Чтобы уничтожить появившиеся бактерии, приобретите «</w:t>
      </w:r>
      <w:proofErr w:type="gramStart"/>
      <w:r>
        <w:t>Умный</w:t>
      </w:r>
      <w:proofErr w:type="gramEnd"/>
      <w:r>
        <w:t xml:space="preserve"> </w:t>
      </w:r>
      <w:proofErr w:type="spellStart"/>
      <w:r>
        <w:t>спрей</w:t>
      </w:r>
      <w:proofErr w:type="spellEnd"/>
      <w:r>
        <w:t xml:space="preserve">». Такое приспособление выполняет одновременно две полезные задачи: дезинфицирует лоток и уничтожает все запахи. Но если и после применения данного аксессуара запах остается, на помощь придет нейтрализатор запахов кошачьих отходов. 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Популярные </w:t>
      </w:r>
      <w:proofErr w:type="spellStart"/>
      <w:r>
        <w:t>спреи-дезодоранты</w:t>
      </w:r>
      <w:proofErr w:type="spellEnd"/>
      <w:r>
        <w:t xml:space="preserve"> удаляют пятна и препятствуют нарастанию отложений, не дают наполнителю комкаться.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r>
        <w:t xml:space="preserve">Многие хозяева пушистых питомцев хотят экономить свое время, нервы, моющие средства, </w:t>
      </w:r>
      <w:proofErr w:type="spellStart"/>
      <w:r>
        <w:t>поэтомупокупают</w:t>
      </w:r>
      <w:proofErr w:type="spellEnd"/>
      <w:r>
        <w:t xml:space="preserve"> специальные съемные </w:t>
      </w:r>
      <w:r>
        <w:rPr>
          <w:highlight w:val="yellow"/>
        </w:rPr>
        <w:t xml:space="preserve">пакеты для кошки. </w:t>
      </w:r>
      <w:r>
        <w:t xml:space="preserve">По принципу действия они напоминают обычные пакеты для мусора, с которыми мы сталкиваемся ежедневно. Их можно </w:t>
      </w:r>
      <w:r>
        <w:lastRenderedPageBreak/>
        <w:t xml:space="preserve">подобрать специально по размеру лотка, чтобы было удобно расположить его внутри. Такая продукция очень удобная, так как когда придет время менять наполнитель, вы просто снимаете пакет с кошачьими отходами и выкидываете его. После чего надеваете следующий </w:t>
      </w:r>
      <w:r>
        <w:rPr>
          <w:highlight w:val="yellow"/>
        </w:rPr>
        <w:t>пакет для кота</w:t>
      </w:r>
      <w:r>
        <w:t>. Таким образом, вам не придется мыть и сушить лоток.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  <w:proofErr w:type="spellStart"/>
      <w:r>
        <w:rPr>
          <w:highlight w:val="yellow"/>
        </w:rPr>
        <w:t>Купитьпакеты</w:t>
      </w:r>
      <w:proofErr w:type="spellEnd"/>
      <w:r>
        <w:rPr>
          <w:highlight w:val="yellow"/>
        </w:rPr>
        <w:t xml:space="preserve"> для котов </w:t>
      </w:r>
      <w:r>
        <w:t xml:space="preserve">можно в обычном зоомагазине или </w:t>
      </w:r>
      <w:proofErr w:type="gramStart"/>
      <w:r>
        <w:t>в</w:t>
      </w:r>
      <w:proofErr w:type="gramEnd"/>
      <w:r>
        <w:t xml:space="preserve"> специализированных </w:t>
      </w:r>
      <w:proofErr w:type="spellStart"/>
      <w:r>
        <w:t>интернет-магазинах</w:t>
      </w:r>
      <w:proofErr w:type="spellEnd"/>
      <w:r>
        <w:t xml:space="preserve">. Второй вариант гораздо лучше, так как там предоставляют очень большой выбор продукции по низким ценам. При этом грамотные менеджеры или </w:t>
      </w:r>
      <w:proofErr w:type="spellStart"/>
      <w:r>
        <w:t>онлайн-консультанты</w:t>
      </w:r>
      <w:proofErr w:type="spellEnd"/>
      <w:r>
        <w:t xml:space="preserve"> смогут подсказать, что подойдет именно для вашего «</w:t>
      </w:r>
      <w:proofErr w:type="gramStart"/>
      <w:r>
        <w:t>мурлыки</w:t>
      </w:r>
      <w:proofErr w:type="gramEnd"/>
      <w:r>
        <w:t xml:space="preserve">». </w:t>
      </w:r>
      <w:r>
        <w:rPr>
          <w:highlight w:val="yellow"/>
        </w:rPr>
        <w:t xml:space="preserve">Купить пакеты для кошек </w:t>
      </w:r>
      <w:r>
        <w:t>можно без всякого труда, просто заполнив заявку на сайте. Доставка товаров проходит в очень короткие сроки, также возможен возврат, если аксессуары для туалета не подошли.</w:t>
      </w: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CC2A38" w:rsidRDefault="00CC2A38" w:rsidP="00CC2A38">
      <w:pPr>
        <w:jc w:val="both"/>
      </w:pPr>
    </w:p>
    <w:p w:rsidR="007B33EB" w:rsidRDefault="007B33EB"/>
    <w:sectPr w:rsidR="007B33EB" w:rsidSect="00C71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C2A38"/>
    <w:rsid w:val="007B33EB"/>
    <w:rsid w:val="00CC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2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1997</Words>
  <Characters>11389</Characters>
  <Application>Microsoft Office Word</Application>
  <DocSecurity>0</DocSecurity>
  <Lines>94</Lines>
  <Paragraphs>26</Paragraphs>
  <ScaleCrop>false</ScaleCrop>
  <Company/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2022-04-27T11:44:00Z</dcterms:created>
  <dcterms:modified xsi:type="dcterms:W3CDTF">2022-04-27T11:46:00Z</dcterms:modified>
</cp:coreProperties>
</file>