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54" w:rsidRDefault="00774554">
      <w:r>
        <w:t xml:space="preserve">Внезапно ваш партнер предложил заняться </w:t>
      </w:r>
      <w:proofErr w:type="spellStart"/>
      <w:r>
        <w:t>секстингом</w:t>
      </w:r>
      <w:proofErr w:type="spellEnd"/>
      <w:r>
        <w:t xml:space="preserve">, а вы не знаете, что ответить? Не спешите отказываться, этот вид общения может принести немало удовольствия. Для начала необходимо разобраться в происхождении термина. </w:t>
      </w:r>
      <w:proofErr w:type="spellStart"/>
      <w:r>
        <w:rPr>
          <w:lang w:val="en-US"/>
        </w:rPr>
        <w:t>Sexting</w:t>
      </w:r>
      <w:proofErr w:type="spellEnd"/>
      <w:r w:rsidRPr="00774554">
        <w:t xml:space="preserve"> -</w:t>
      </w:r>
      <w:r>
        <w:t xml:space="preserve"> это метод общения через социальные сети, </w:t>
      </w:r>
      <w:proofErr w:type="spellStart"/>
      <w:r>
        <w:t>мессенджеры</w:t>
      </w:r>
      <w:proofErr w:type="spellEnd"/>
      <w:r>
        <w:t>, электронную почту, что подразумевает обмен интимными фотографиями или сексуальными сообщениями. Что ж, в современных отношениях совершенно нормально делиться с партнером своими обнаженными фото или во всех подробностях описывать, что вы хотите сделать этой ночью.</w:t>
      </w:r>
    </w:p>
    <w:p w:rsidR="00774554" w:rsidRDefault="00774554">
      <w:r>
        <w:t>Важно! Будьте внимательны и не высылайте обнаженные фото, где видно ваше лицо или другие особые приметы, незнакомцам. Мошенники или просто плохие люди могут воспользоваться вами и шантажировать!</w:t>
      </w:r>
    </w:p>
    <w:p w:rsidR="00774554" w:rsidRPr="00774554" w:rsidRDefault="00774554">
      <w:r>
        <w:t xml:space="preserve">Но не стоит ждать подвоха от каждого. </w:t>
      </w:r>
      <w:proofErr w:type="spellStart"/>
      <w:r>
        <w:t>Секстинг</w:t>
      </w:r>
      <w:proofErr w:type="spellEnd"/>
      <w:r>
        <w:t xml:space="preserve"> не является чем-то плохим или постыдным. Если вы доверяете своему молодому человеку или девушке, это </w:t>
      </w:r>
      <w:r w:rsidR="00174A4D">
        <w:t>поможет вам достичь новых вершин в отношениях.</w:t>
      </w:r>
    </w:p>
    <w:p w:rsidR="00000000" w:rsidRDefault="00774554">
      <w:r>
        <w:t xml:space="preserve">Советы при </w:t>
      </w:r>
      <w:proofErr w:type="spellStart"/>
      <w:r>
        <w:t>секстинге</w:t>
      </w:r>
      <w:proofErr w:type="spellEnd"/>
      <w:r>
        <w:t>:</w:t>
      </w:r>
    </w:p>
    <w:p w:rsidR="00174A4D" w:rsidRDefault="00174A4D" w:rsidP="00174A4D">
      <w:pPr>
        <w:pStyle w:val="a3"/>
        <w:numPr>
          <w:ilvl w:val="0"/>
          <w:numId w:val="1"/>
        </w:numPr>
      </w:pPr>
      <w:r>
        <w:t xml:space="preserve">вам предложили обменяться фото, но вы делаете это впервые и переживаете? Необязательно начинать с полной </w:t>
      </w:r>
      <w:proofErr w:type="spellStart"/>
      <w:r>
        <w:t>обнаженки</w:t>
      </w:r>
      <w:proofErr w:type="spellEnd"/>
      <w:r>
        <w:t xml:space="preserve">. Мужчина будет рад вашим бедрам в чулочкам, обнаженной ключице или пухлым губкам. То же касается мужчин, не спешите слать девушке </w:t>
      </w:r>
      <w:proofErr w:type="spellStart"/>
      <w:r>
        <w:t>дикпик</w:t>
      </w:r>
      <w:proofErr w:type="spellEnd"/>
      <w:r>
        <w:t>, она может испугаться;</w:t>
      </w:r>
    </w:p>
    <w:p w:rsidR="00174A4D" w:rsidRDefault="00174A4D" w:rsidP="00174A4D">
      <w:pPr>
        <w:pStyle w:val="a3"/>
        <w:numPr>
          <w:ilvl w:val="0"/>
          <w:numId w:val="1"/>
        </w:numPr>
      </w:pPr>
      <w:r>
        <w:t>попросите близкого человека о помощи. Часто бывает сложно самой сделать фото, подруга же поможет советом, подскажет, как красиво позировать;</w:t>
      </w:r>
    </w:p>
    <w:p w:rsidR="00174A4D" w:rsidRDefault="00174A4D" w:rsidP="00174A4D">
      <w:pPr>
        <w:pStyle w:val="a3"/>
        <w:numPr>
          <w:ilvl w:val="0"/>
          <w:numId w:val="1"/>
        </w:numPr>
      </w:pPr>
      <w:r>
        <w:t xml:space="preserve">необязательно слать фотографии, </w:t>
      </w:r>
      <w:proofErr w:type="spellStart"/>
      <w:r>
        <w:t>секстинг</w:t>
      </w:r>
      <w:proofErr w:type="spellEnd"/>
      <w:r>
        <w:t xml:space="preserve"> может быть текстовым. Опишите свой внешний вид, можно даже приукрасить. Пофантазируйте о вашей встрече, напишите о грязной сексуальной фантазии. Партнер оценит это и точно будет знать, каких именно впечатлений вы ждете;</w:t>
      </w:r>
    </w:p>
    <w:p w:rsidR="00174A4D" w:rsidRDefault="00174A4D" w:rsidP="00174A4D">
      <w:pPr>
        <w:pStyle w:val="a3"/>
        <w:numPr>
          <w:ilvl w:val="0"/>
          <w:numId w:val="1"/>
        </w:numPr>
      </w:pPr>
      <w:r>
        <w:t xml:space="preserve">поиграйте с образами. Сделайте фото в </w:t>
      </w:r>
      <w:proofErr w:type="spellStart"/>
      <w:r>
        <w:t>фартухе</w:t>
      </w:r>
      <w:proofErr w:type="spellEnd"/>
      <w:r>
        <w:t xml:space="preserve"> на кухне, </w:t>
      </w:r>
      <w:r w:rsidR="00076CF0">
        <w:t>на балконе, в примерочной магазина, для самых смелых - на работе или на улице. Ваш мужчина с ума сойдет от страсти и сделает все, чтобы вас удовлетворить;</w:t>
      </w:r>
    </w:p>
    <w:p w:rsidR="00076CF0" w:rsidRDefault="00076CF0" w:rsidP="00174A4D">
      <w:pPr>
        <w:pStyle w:val="a3"/>
        <w:numPr>
          <w:ilvl w:val="0"/>
          <w:numId w:val="1"/>
        </w:numPr>
      </w:pPr>
      <w:r>
        <w:t xml:space="preserve">не пытайтесь приукрасить действительность. Не стоит </w:t>
      </w:r>
      <w:proofErr w:type="spellStart"/>
      <w:r>
        <w:t>фотошопить</w:t>
      </w:r>
      <w:proofErr w:type="spellEnd"/>
      <w:r>
        <w:t xml:space="preserve"> ваши эротические фотографии, партер обязательно заметит это при встрече и будет неловко;</w:t>
      </w:r>
    </w:p>
    <w:p w:rsidR="00076CF0" w:rsidRDefault="00076CF0" w:rsidP="00174A4D">
      <w:pPr>
        <w:pStyle w:val="a3"/>
        <w:numPr>
          <w:ilvl w:val="0"/>
          <w:numId w:val="1"/>
        </w:numPr>
      </w:pPr>
      <w:r>
        <w:t>учитывайте время и обстановку. Не нарушит ли ваше фото рабочий настрой мужчины или даже есть риск того, что коллеги заметят ваше общение. Не заставляйте партнера смущаться и краснеть;</w:t>
      </w:r>
    </w:p>
    <w:p w:rsidR="00076CF0" w:rsidRDefault="00076CF0" w:rsidP="00174A4D">
      <w:pPr>
        <w:pStyle w:val="a3"/>
        <w:numPr>
          <w:ilvl w:val="0"/>
          <w:numId w:val="1"/>
        </w:numPr>
      </w:pPr>
      <w:r>
        <w:t xml:space="preserve">не выпрашивайте фото и не используйте их как валюту для получения желаемого результата. Только обоюдное желание сделает </w:t>
      </w:r>
      <w:proofErr w:type="spellStart"/>
      <w:r>
        <w:t>секстинг</w:t>
      </w:r>
      <w:proofErr w:type="spellEnd"/>
      <w:r>
        <w:t xml:space="preserve"> яркой частью вашей интимной жизни.</w:t>
      </w:r>
    </w:p>
    <w:p w:rsidR="00774554" w:rsidRDefault="00097D2C">
      <w:r>
        <w:t xml:space="preserve">Опыт доказывает: единожды попробовав </w:t>
      </w:r>
      <w:proofErr w:type="spellStart"/>
      <w:r>
        <w:t>секстинг</w:t>
      </w:r>
      <w:proofErr w:type="spellEnd"/>
      <w:r>
        <w:t xml:space="preserve">, остановиться сложно. Ожидание и предвкушение делают секс ярче, а оргазмы сильнее! </w:t>
      </w:r>
    </w:p>
    <w:sectPr w:rsidR="0077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A63"/>
    <w:multiLevelType w:val="hybridMultilevel"/>
    <w:tmpl w:val="3792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74554"/>
    <w:rsid w:val="00076CF0"/>
    <w:rsid w:val="00097D2C"/>
    <w:rsid w:val="00174A4D"/>
    <w:rsid w:val="0077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A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2121</Characters>
  <Application>Microsoft Office Word</Application>
  <DocSecurity>0</DocSecurity>
  <Lines>36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VnDell</dc:creator>
  <cp:keywords/>
  <dc:description/>
  <cp:lastModifiedBy>VnDell</cp:lastModifiedBy>
  <cp:revision>4</cp:revision>
  <dcterms:created xsi:type="dcterms:W3CDTF">2019-10-07T13:30:00Z</dcterms:created>
  <dcterms:modified xsi:type="dcterms:W3CDTF">2019-10-07T13:55:00Z</dcterms:modified>
</cp:coreProperties>
</file>