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F6" w:rsidRDefault="00EF617E">
      <w:r>
        <w:t>Тараканы в доме – не самое приятное соседство. Они быстро размножаются, проникают во все комнаты квартиры</w:t>
      </w:r>
      <w:r w:rsidR="00A9533D">
        <w:t xml:space="preserve"> и являются разносчиками </w:t>
      </w:r>
      <w:r w:rsidR="006B6A39">
        <w:t xml:space="preserve">вредных </w:t>
      </w:r>
      <w:r w:rsidR="00A9533D">
        <w:t>бактерий. Впрочем, избавиться от тараканов можно, благо за последние десятилетия разработано немало эффективных методов борьбы с этими назойливыми насекомыми. Можно бороться с ними как собственными силами, используя народные средства и химические препараты, так и силами специализированных служб.</w:t>
      </w:r>
    </w:p>
    <w:p w:rsidR="00A9533D" w:rsidRPr="001D4B2D" w:rsidRDefault="00703574" w:rsidP="001D4B2D">
      <w:pPr>
        <w:rPr>
          <w:i/>
        </w:rPr>
      </w:pPr>
      <w:r w:rsidRPr="001D4B2D">
        <w:rPr>
          <w:i/>
        </w:rPr>
        <w:t>К</w:t>
      </w:r>
      <w:r w:rsidR="00A9533D" w:rsidRPr="001D4B2D">
        <w:rPr>
          <w:i/>
        </w:rPr>
        <w:t>ак избавиться от тараканов в квартире самостоятельно.</w:t>
      </w:r>
    </w:p>
    <w:p w:rsidR="00900BF8" w:rsidRDefault="00A9533D" w:rsidP="00A9533D">
      <w:r>
        <w:t>Следует помнить, что тараканы в доме просто так не заводятся: им нужны подходящие условия. Давно замечено, что в неопрятных квартирах, где хозяева не следят за чистотой, вероятность появления тараканов очень высока. Именно крошки, пятна от еды и прочие остатки съестного привлекают прусаков. Поэтому одним из первейших способов изгнать тараканов из своего жилища – навести идеальный порядок и тщательно его поддерживать.</w:t>
      </w:r>
      <w:r w:rsidR="006A2CBB">
        <w:t xml:space="preserve"> Это наиболее гуманный способ.</w:t>
      </w:r>
    </w:p>
    <w:p w:rsidR="00F017B4" w:rsidRDefault="00F86BFA" w:rsidP="00F017B4">
      <w:pPr>
        <w:pStyle w:val="a3"/>
        <w:numPr>
          <w:ilvl w:val="0"/>
          <w:numId w:val="14"/>
        </w:numPr>
      </w:pPr>
      <w:r>
        <w:t>После приготовления и приёма еды в обязательном порядке нужно мыть посуду, внимательно протирать столы, не оставляя крошек, кусков</w:t>
      </w:r>
      <w:r w:rsidR="00F017B4">
        <w:t xml:space="preserve"> пищи, капель сладких напитков.</w:t>
      </w:r>
    </w:p>
    <w:p w:rsidR="00F017B4" w:rsidRDefault="00F017B4" w:rsidP="00F017B4">
      <w:pPr>
        <w:pStyle w:val="a3"/>
      </w:pPr>
    </w:p>
    <w:p w:rsidR="00F017B4" w:rsidRDefault="00F86BFA" w:rsidP="00F017B4">
      <w:pPr>
        <w:pStyle w:val="a3"/>
        <w:numPr>
          <w:ilvl w:val="0"/>
          <w:numId w:val="14"/>
        </w:numPr>
      </w:pPr>
      <w:r>
        <w:t>Все продукты не оставлять открытыми, а прятать в холодильник, банки, контейнеры, заворачивать в пакеты.</w:t>
      </w:r>
    </w:p>
    <w:p w:rsidR="00F017B4" w:rsidRDefault="00F017B4" w:rsidP="00F017B4">
      <w:pPr>
        <w:pStyle w:val="a3"/>
      </w:pPr>
    </w:p>
    <w:p w:rsidR="00F017B4" w:rsidRDefault="00900BF8" w:rsidP="00A9533D">
      <w:pPr>
        <w:pStyle w:val="a3"/>
        <w:numPr>
          <w:ilvl w:val="0"/>
          <w:numId w:val="14"/>
        </w:numPr>
      </w:pPr>
      <w:r>
        <w:t xml:space="preserve">Нужно позаботиться о том, чтобы в помещении было сухо, так как тараканы любят воду. </w:t>
      </w:r>
      <w:r w:rsidR="006B6A39">
        <w:t>С</w:t>
      </w:r>
      <w:r>
        <w:t xml:space="preserve">тоит следить за тем, чтобы на поверхностях, а особенно в ванной и раковине </w:t>
      </w:r>
      <w:r w:rsidR="0097125D">
        <w:t>не оставалось воды.</w:t>
      </w:r>
    </w:p>
    <w:p w:rsidR="00F017B4" w:rsidRDefault="00F017B4" w:rsidP="00F017B4">
      <w:pPr>
        <w:pStyle w:val="a3"/>
      </w:pPr>
    </w:p>
    <w:p w:rsidR="00F017B4" w:rsidRDefault="0097125D" w:rsidP="00A9533D">
      <w:pPr>
        <w:pStyle w:val="a3"/>
        <w:numPr>
          <w:ilvl w:val="0"/>
          <w:numId w:val="14"/>
        </w:numPr>
      </w:pPr>
      <w:r>
        <w:t>Необходимо провести генеральную уборку во всей квартире, вымыть буквально каждый угол, вычистить труднодоступные места, не давая шансов та</w:t>
      </w:r>
      <w:r w:rsidR="00F017B4">
        <w:t>раканам расширять свою колонию.</w:t>
      </w:r>
    </w:p>
    <w:p w:rsidR="00F017B4" w:rsidRDefault="00F017B4" w:rsidP="00F017B4">
      <w:pPr>
        <w:pStyle w:val="a3"/>
      </w:pPr>
    </w:p>
    <w:p w:rsidR="00F017B4" w:rsidRDefault="00497229" w:rsidP="00A9533D">
      <w:pPr>
        <w:pStyle w:val="a3"/>
        <w:numPr>
          <w:ilvl w:val="0"/>
          <w:numId w:val="14"/>
        </w:numPr>
      </w:pPr>
      <w:r>
        <w:t>Нужно</w:t>
      </w:r>
      <w:r w:rsidR="00555BFE">
        <w:t xml:space="preserve"> регулярно выкидывать мусор из квартиры, не давая застаиваться отходам от продуктов питания в </w:t>
      </w:r>
      <w:r w:rsidR="00F017B4">
        <w:t>мусорном ведре.</w:t>
      </w:r>
    </w:p>
    <w:p w:rsidR="00F017B4" w:rsidRDefault="00F017B4" w:rsidP="00F017B4">
      <w:pPr>
        <w:pStyle w:val="a3"/>
      </w:pPr>
    </w:p>
    <w:p w:rsidR="00F017B4" w:rsidRDefault="0097125D" w:rsidP="00A9533D">
      <w:pPr>
        <w:pStyle w:val="a3"/>
        <w:numPr>
          <w:ilvl w:val="0"/>
          <w:numId w:val="14"/>
        </w:numPr>
      </w:pPr>
      <w:r>
        <w:t xml:space="preserve">Излюбленные места тараканов – щели, пространства между стенами, полами и плинтусом, под паркетом, за обоями, пыльные тёмные углы. Следовательно, навести чистоту </w:t>
      </w:r>
      <w:r w:rsidR="00497229">
        <w:t xml:space="preserve">надо </w:t>
      </w:r>
      <w:r w:rsidR="00F017B4">
        <w:t>и в этих закутках.</w:t>
      </w:r>
    </w:p>
    <w:p w:rsidR="00F017B4" w:rsidRDefault="00F017B4" w:rsidP="00F017B4">
      <w:pPr>
        <w:pStyle w:val="a3"/>
      </w:pPr>
    </w:p>
    <w:p w:rsidR="0097125D" w:rsidRDefault="0097125D" w:rsidP="00A9533D">
      <w:pPr>
        <w:pStyle w:val="a3"/>
        <w:numPr>
          <w:ilvl w:val="0"/>
          <w:numId w:val="14"/>
        </w:numPr>
      </w:pPr>
      <w:r>
        <w:t>Хорошо помогает в борьбе с тараканами качественный ремонт квартиры.</w:t>
      </w:r>
    </w:p>
    <w:p w:rsidR="0097125D" w:rsidRDefault="00F017B4" w:rsidP="00A9533D">
      <w:r>
        <w:lastRenderedPageBreak/>
        <w:t xml:space="preserve">Этот метод не даёт мгновенных результатов, однако через некоторое время тараканы, лишённые источников еды, сами покинут квартиру. </w:t>
      </w:r>
      <w:r w:rsidR="0097125D">
        <w:t>Для тех, кто не хочет ждать, пока тара</w:t>
      </w:r>
      <w:r w:rsidR="00497229">
        <w:t>каны ужаснутся идеальной чистоте</w:t>
      </w:r>
      <w:r w:rsidR="0097125D">
        <w:t xml:space="preserve"> и порядк</w:t>
      </w:r>
      <w:r w:rsidR="00497229">
        <w:t>у</w:t>
      </w:r>
      <w:r w:rsidR="0097125D">
        <w:t xml:space="preserve"> и покинут квартиру в поисках новых мест обитания, существуют более эффективные методы борьбы.</w:t>
      </w:r>
    </w:p>
    <w:p w:rsidR="0097125D" w:rsidRPr="0097125D" w:rsidRDefault="0097125D" w:rsidP="0097125D">
      <w:pPr>
        <w:rPr>
          <w:i/>
        </w:rPr>
      </w:pPr>
      <w:r w:rsidRPr="0097125D">
        <w:rPr>
          <w:i/>
        </w:rPr>
        <w:t>Как избавиться от тараканов народными методами.</w:t>
      </w:r>
    </w:p>
    <w:p w:rsidR="0097125D" w:rsidRDefault="00555BFE" w:rsidP="00703574">
      <w:r>
        <w:t xml:space="preserve">Одним из действенных способов борьбы с </w:t>
      </w:r>
      <w:r w:rsidR="0035714C">
        <w:t xml:space="preserve">тараканами является </w:t>
      </w:r>
      <w:r w:rsidRPr="00703574">
        <w:rPr>
          <w:u w:val="single"/>
        </w:rPr>
        <w:t>борная кислота</w:t>
      </w:r>
      <w:r>
        <w:t>. Она продаётся в виде порошка</w:t>
      </w:r>
      <w:r w:rsidR="00767713">
        <w:t xml:space="preserve"> в аптеках</w:t>
      </w:r>
      <w:r>
        <w:t>, безвредна для взрослых, детей и домашних животных, но для тараканов губительна. Борную кислоту для борьбы с прусаками используют по-разному.</w:t>
      </w:r>
    </w:p>
    <w:p w:rsidR="00703574" w:rsidRDefault="00703574" w:rsidP="00703574">
      <w:pPr>
        <w:pStyle w:val="a3"/>
      </w:pPr>
    </w:p>
    <w:p w:rsidR="0035714C" w:rsidRDefault="00555BFE" w:rsidP="00703574">
      <w:pPr>
        <w:pStyle w:val="a3"/>
        <w:numPr>
          <w:ilvl w:val="0"/>
          <w:numId w:val="6"/>
        </w:numPr>
      </w:pPr>
      <w:r>
        <w:t>Самый простой</w:t>
      </w:r>
      <w:r w:rsidR="00497229">
        <w:t xml:space="preserve"> способ</w:t>
      </w:r>
      <w:r>
        <w:t xml:space="preserve"> – посыпать порошок в местах предполагаемого появления тараканов, лучше всего около </w:t>
      </w:r>
      <w:r w:rsidR="00497229">
        <w:t xml:space="preserve">источников </w:t>
      </w:r>
      <w:r>
        <w:t xml:space="preserve">воды. Так как без воды эти насекомые жить не могут, то </w:t>
      </w:r>
      <w:r w:rsidR="00497229">
        <w:t xml:space="preserve">и </w:t>
      </w:r>
      <w:r>
        <w:t xml:space="preserve">мимо рассыпанного </w:t>
      </w:r>
      <w:r w:rsidR="006B6A39">
        <w:t xml:space="preserve">около неё </w:t>
      </w:r>
      <w:r>
        <w:t xml:space="preserve">порошка не пройдут. Более того, </w:t>
      </w:r>
      <w:r w:rsidR="0035714C">
        <w:t>отравленные</w:t>
      </w:r>
      <w:r>
        <w:t xml:space="preserve"> борной кислотой тараканы</w:t>
      </w:r>
      <w:r w:rsidR="0035714C">
        <w:t xml:space="preserve"> могут заразить при контакте своих сородичей.</w:t>
      </w:r>
    </w:p>
    <w:p w:rsidR="00703574" w:rsidRDefault="00703574" w:rsidP="00703574">
      <w:pPr>
        <w:pStyle w:val="a3"/>
      </w:pPr>
    </w:p>
    <w:p w:rsidR="001B424D" w:rsidRDefault="00497229" w:rsidP="00703574">
      <w:pPr>
        <w:pStyle w:val="a3"/>
        <w:numPr>
          <w:ilvl w:val="0"/>
          <w:numId w:val="6"/>
        </w:numPr>
      </w:pPr>
      <w:r>
        <w:t>Ещё один способ – раз</w:t>
      </w:r>
      <w:r w:rsidR="0035714C">
        <w:t xml:space="preserve">мешать борную кислоту с желтками куриных яиц до получения кашеобразной массы. Из этой смеси </w:t>
      </w:r>
      <w:r w:rsidR="006B6A39">
        <w:t>формируют</w:t>
      </w:r>
      <w:r w:rsidR="0035714C">
        <w:t xml:space="preserve"> небольшие шарики. Им дают просохнуть, а потом размещают в разных местах квартиры. Запах и съедобный вид шариков обязательно привлечёт </w:t>
      </w:r>
      <w:r w:rsidR="001B424D">
        <w:t>тараканов, и цель – контакт насекомого с борной кислотой – будет достигнута.</w:t>
      </w:r>
    </w:p>
    <w:p w:rsidR="00703574" w:rsidRDefault="001B424D" w:rsidP="0097125D">
      <w:r>
        <w:t xml:space="preserve">Применяют также </w:t>
      </w:r>
      <w:r w:rsidRPr="007504C3">
        <w:rPr>
          <w:u w:val="single"/>
        </w:rPr>
        <w:t>буру</w:t>
      </w:r>
      <w:r>
        <w:t xml:space="preserve">, или </w:t>
      </w:r>
      <w:proofErr w:type="spellStart"/>
      <w:r>
        <w:t>тетраборат</w:t>
      </w:r>
      <w:proofErr w:type="spellEnd"/>
      <w:r>
        <w:t xml:space="preserve"> натрия (иначе – натриевая соль борной кислоты). Её используют похожим образом, что и порошок борной кис</w:t>
      </w:r>
      <w:r w:rsidR="00703574">
        <w:t>лоты, разница лишь в рецептах.</w:t>
      </w:r>
    </w:p>
    <w:p w:rsidR="001B424D" w:rsidRDefault="00F017B4" w:rsidP="00703574">
      <w:pPr>
        <w:pStyle w:val="a3"/>
        <w:numPr>
          <w:ilvl w:val="0"/>
          <w:numId w:val="8"/>
        </w:numPr>
      </w:pPr>
      <w:r>
        <w:t>В</w:t>
      </w:r>
      <w:r w:rsidR="001B424D">
        <w:t xml:space="preserve"> пюре из картофелины среднего размера и одного яйца добавляют 1 столовую ложку буры, после чего из смеси делают шарики, которые</w:t>
      </w:r>
      <w:r w:rsidR="00703574">
        <w:t xml:space="preserve"> потом раскладывают по квартире.</w:t>
      </w:r>
    </w:p>
    <w:p w:rsidR="00703574" w:rsidRDefault="00703574" w:rsidP="00703574">
      <w:pPr>
        <w:pStyle w:val="a3"/>
      </w:pPr>
    </w:p>
    <w:p w:rsidR="001B424D" w:rsidRDefault="001B424D" w:rsidP="00703574">
      <w:pPr>
        <w:pStyle w:val="a3"/>
        <w:numPr>
          <w:ilvl w:val="0"/>
          <w:numId w:val="8"/>
        </w:numPr>
      </w:pPr>
      <w:r>
        <w:t>Другой рецепт предполагает смесь из 200 грамм буры, 60 грамм крахмала, 60 грамм сахарной пудры. Для запаха добавля</w:t>
      </w:r>
      <w:r w:rsidR="007504C3">
        <w:t>ют 30 грамм ванильного сахара. Из получившей</w:t>
      </w:r>
      <w:r>
        <w:t xml:space="preserve">ся </w:t>
      </w:r>
      <w:r w:rsidR="007504C3">
        <w:t>клейкой</w:t>
      </w:r>
      <w:r>
        <w:t xml:space="preserve"> </w:t>
      </w:r>
      <w:r w:rsidR="007504C3">
        <w:t>массы формируют шарики, а далее – по описанному выше алгоритму. Эффект действия буры аналогичен борной кислоте – насе</w:t>
      </w:r>
      <w:r w:rsidR="00497229">
        <w:t>комые, отведав приманку, погибаю</w:t>
      </w:r>
      <w:r w:rsidR="007504C3">
        <w:t>т.</w:t>
      </w:r>
    </w:p>
    <w:p w:rsidR="00555BFE" w:rsidRDefault="007504C3" w:rsidP="0097125D">
      <w:r>
        <w:lastRenderedPageBreak/>
        <w:t>Использование борной кислоты и буры –</w:t>
      </w:r>
      <w:r w:rsidR="001B424D">
        <w:t xml:space="preserve"> действенны</w:t>
      </w:r>
      <w:r>
        <w:t>й и проверенный временем способ, но результат он</w:t>
      </w:r>
      <w:r w:rsidR="00497229">
        <w:t xml:space="preserve"> даё</w:t>
      </w:r>
      <w:r w:rsidR="001B424D">
        <w:t>т через 3-4 недели</w:t>
      </w:r>
      <w:r>
        <w:t>. Впроче</w:t>
      </w:r>
      <w:r w:rsidR="00497229">
        <w:t>м, есть иные варианты борьбы с тараканами.</w:t>
      </w:r>
    </w:p>
    <w:p w:rsidR="00F017B4" w:rsidRDefault="007504C3" w:rsidP="0097125D">
      <w:r>
        <w:t xml:space="preserve">Радикальным методом считается </w:t>
      </w:r>
      <w:r w:rsidRPr="007504C3">
        <w:rPr>
          <w:u w:val="single"/>
        </w:rPr>
        <w:t>вымораживание помещения</w:t>
      </w:r>
      <w:r>
        <w:t>. Если не удаётся добиться в доме идеальной чистоты, а борная кислота не даёт ожидаемого эффекта, то сильный мороз способен уничтожить как взрослых о</w:t>
      </w:r>
      <w:r w:rsidR="00F017B4">
        <w:t>собей, так и личинок тараканов.</w:t>
      </w:r>
    </w:p>
    <w:p w:rsidR="00F017B4" w:rsidRDefault="007504C3" w:rsidP="00F017B4">
      <w:pPr>
        <w:pStyle w:val="a3"/>
        <w:numPr>
          <w:ilvl w:val="0"/>
          <w:numId w:val="15"/>
        </w:numPr>
      </w:pPr>
      <w:r>
        <w:t xml:space="preserve">Практика показывает, что температуры -10º </w:t>
      </w:r>
      <w:r w:rsidR="00497229">
        <w:t xml:space="preserve">в течение 3-4 часов </w:t>
      </w:r>
      <w:r>
        <w:t xml:space="preserve">достаточно для того, чтобы промёрзла </w:t>
      </w:r>
      <w:r w:rsidR="00BB39DB">
        <w:t>вся колония тараканов.</w:t>
      </w:r>
    </w:p>
    <w:p w:rsidR="00BB39DB" w:rsidRDefault="00BB39DB" w:rsidP="00BB39DB">
      <w:pPr>
        <w:pStyle w:val="a3"/>
      </w:pPr>
    </w:p>
    <w:p w:rsidR="007504C3" w:rsidRDefault="007504C3" w:rsidP="00F017B4">
      <w:pPr>
        <w:pStyle w:val="a3"/>
        <w:numPr>
          <w:ilvl w:val="0"/>
          <w:numId w:val="15"/>
        </w:numPr>
      </w:pPr>
      <w:r>
        <w:t xml:space="preserve">При </w:t>
      </w:r>
      <w:r w:rsidR="00F017B4">
        <w:t>вымораживании</w:t>
      </w:r>
      <w:r>
        <w:t xml:space="preserve"> необходимо спустить всю воду из труб</w:t>
      </w:r>
      <w:r w:rsidR="00F62B14">
        <w:t xml:space="preserve"> и радиаторов во избежание их разрыва.</w:t>
      </w:r>
    </w:p>
    <w:p w:rsidR="00555BFE" w:rsidRDefault="00F62B14" w:rsidP="0097125D">
      <w:r>
        <w:t>Данный способ очень хорош, но минус его в том, что он не всегда и не везде применим. Не в каждом регионе зимы достаточно холодные, летом же этот метод вообще невозможен.</w:t>
      </w:r>
    </w:p>
    <w:p w:rsidR="00703574" w:rsidRDefault="00F62B14" w:rsidP="0097125D">
      <w:r>
        <w:t xml:space="preserve">Простой народный способ – </w:t>
      </w:r>
      <w:r w:rsidRPr="00F62B14">
        <w:rPr>
          <w:u w:val="single"/>
        </w:rPr>
        <w:t>ловушки</w:t>
      </w:r>
      <w:r w:rsidR="00497229">
        <w:t>. Используют несколько их</w:t>
      </w:r>
      <w:r w:rsidR="00703574">
        <w:t xml:space="preserve"> видов.</w:t>
      </w:r>
    </w:p>
    <w:p w:rsidR="00703574" w:rsidRDefault="00F62B14" w:rsidP="00703574">
      <w:pPr>
        <w:pStyle w:val="a3"/>
        <w:numPr>
          <w:ilvl w:val="0"/>
          <w:numId w:val="9"/>
        </w:numPr>
      </w:pPr>
      <w:r>
        <w:t xml:space="preserve">Дно пол-литровой банки покрывается мёдом или заливается пивом, а горлышко с внутренней стороны намазывается растительным маслом. Банка ставится в там, где тараканы обязательно учуют запах съестного и смогут проникнуть внутрь. Попав в банку, тараканы прилипают и уже не способны выбраться. </w:t>
      </w:r>
      <w:r w:rsidR="002C7F4D">
        <w:t>«</w:t>
      </w:r>
      <w:r>
        <w:t>О</w:t>
      </w:r>
      <w:r w:rsidR="002C7F4D">
        <w:t>хотнику» о</w:t>
      </w:r>
      <w:r>
        <w:t xml:space="preserve">стаётся лишь </w:t>
      </w:r>
      <w:r w:rsidR="00703574">
        <w:t>избавиться от улова.</w:t>
      </w:r>
    </w:p>
    <w:p w:rsidR="00703574" w:rsidRDefault="00703574" w:rsidP="00703574">
      <w:pPr>
        <w:pStyle w:val="a3"/>
      </w:pPr>
    </w:p>
    <w:p w:rsidR="00703574" w:rsidRDefault="002C7F4D" w:rsidP="00703574">
      <w:pPr>
        <w:pStyle w:val="a3"/>
        <w:numPr>
          <w:ilvl w:val="0"/>
          <w:numId w:val="9"/>
        </w:numPr>
      </w:pPr>
      <w:r>
        <w:t>Второй вид ловушки – липучка. К картонке прикрепляют ленту скотча липкой стороной вверх. На неё помещают несколько капель мёда</w:t>
      </w:r>
      <w:r w:rsidR="006B6A39">
        <w:t xml:space="preserve"> и также размещают по квартире</w:t>
      </w:r>
      <w:r>
        <w:t xml:space="preserve">. Запах приманивает тараканов, в скотч – </w:t>
      </w:r>
      <w:r w:rsidR="00703574">
        <w:t>схватывает, не давая вырваться.</w:t>
      </w:r>
    </w:p>
    <w:p w:rsidR="00703574" w:rsidRDefault="00703574" w:rsidP="00703574">
      <w:pPr>
        <w:pStyle w:val="a3"/>
      </w:pPr>
    </w:p>
    <w:p w:rsidR="00016B50" w:rsidRDefault="00016B50" w:rsidP="00703574">
      <w:pPr>
        <w:pStyle w:val="a3"/>
        <w:numPr>
          <w:ilvl w:val="0"/>
          <w:numId w:val="9"/>
        </w:numPr>
      </w:pPr>
      <w:r>
        <w:t>Существуют специальные электронные ловушки, работающие от сети. При активации ловушка испускает манящий запах, на который сбегаются тараканы. Смерть наступает от электрического разряда при соприкосновении с ловушкой.</w:t>
      </w:r>
    </w:p>
    <w:p w:rsidR="002C7F4D" w:rsidRDefault="00016B50" w:rsidP="0097125D">
      <w:r>
        <w:t>С</w:t>
      </w:r>
      <w:r w:rsidR="00497229">
        <w:t>пособ</w:t>
      </w:r>
      <w:r w:rsidR="006B6A39">
        <w:t xml:space="preserve"> борьбы с помощью ловушки</w:t>
      </w:r>
      <w:r>
        <w:t xml:space="preserve"> </w:t>
      </w:r>
      <w:r w:rsidR="002C7F4D">
        <w:t xml:space="preserve">требует времени, так как за один раз всех тараканов </w:t>
      </w:r>
      <w:r w:rsidR="00497229">
        <w:t>ловушки</w:t>
      </w:r>
      <w:r w:rsidR="002C7F4D">
        <w:t xml:space="preserve"> не </w:t>
      </w:r>
      <w:r w:rsidR="00497229">
        <w:t>способны изловит</w:t>
      </w:r>
      <w:r>
        <w:t>ь</w:t>
      </w:r>
      <w:r w:rsidR="002C7F4D">
        <w:t xml:space="preserve">. К тому же, особенно </w:t>
      </w:r>
      <w:proofErr w:type="gramStart"/>
      <w:r w:rsidR="002C7F4D">
        <w:t>брезгливым</w:t>
      </w:r>
      <w:proofErr w:type="gramEnd"/>
      <w:r w:rsidR="002C7F4D">
        <w:t xml:space="preserve"> эта методика может не подойти.</w:t>
      </w:r>
    </w:p>
    <w:p w:rsidR="00703574" w:rsidRDefault="00767713" w:rsidP="0097125D">
      <w:r>
        <w:t xml:space="preserve">Быстрый способ изгнать тараканов – использование </w:t>
      </w:r>
      <w:r w:rsidRPr="00016B50">
        <w:rPr>
          <w:u w:val="single"/>
        </w:rPr>
        <w:t>нашатыря, керосина или скипидара</w:t>
      </w:r>
      <w:r>
        <w:t xml:space="preserve">. </w:t>
      </w:r>
    </w:p>
    <w:p w:rsidR="00767713" w:rsidRDefault="00767713" w:rsidP="00703574">
      <w:pPr>
        <w:pStyle w:val="a3"/>
        <w:numPr>
          <w:ilvl w:val="0"/>
          <w:numId w:val="10"/>
        </w:numPr>
      </w:pPr>
      <w:r>
        <w:lastRenderedPageBreak/>
        <w:t xml:space="preserve">Одну чайную ложку </w:t>
      </w:r>
      <w:r w:rsidR="00703574">
        <w:t xml:space="preserve">нашатыря </w:t>
      </w:r>
      <w:r>
        <w:t>разбавляют в ведре воды, которой делают влажную уборку в квартире. Нашатырь не убивает тараканов, но его запах настолько им неприятен, что они срочно покидают насиженные места.</w:t>
      </w:r>
    </w:p>
    <w:p w:rsidR="00703574" w:rsidRDefault="00703574" w:rsidP="00703574">
      <w:pPr>
        <w:pStyle w:val="a3"/>
      </w:pPr>
    </w:p>
    <w:p w:rsidR="00767713" w:rsidRDefault="00767713" w:rsidP="00703574">
      <w:pPr>
        <w:pStyle w:val="a3"/>
        <w:numPr>
          <w:ilvl w:val="0"/>
          <w:numId w:val="10"/>
        </w:numPr>
      </w:pPr>
      <w:r>
        <w:t>Керосином или скипидаром увлажняют плинтуса, углы, щели, одним словом, все те места, где любят прятаться тараканы. В течение нескольких дней о насекомых можно будет забыть. Запах этих веществ так же неприятен тараканам, как и нашатырь.</w:t>
      </w:r>
    </w:p>
    <w:p w:rsidR="00767713" w:rsidRDefault="00767713" w:rsidP="0097125D">
      <w:r>
        <w:t xml:space="preserve">После избавления квартиры от тараканов рекомендуют завести </w:t>
      </w:r>
      <w:r w:rsidRPr="00F017B4">
        <w:rPr>
          <w:u w:val="single"/>
        </w:rPr>
        <w:t>герань</w:t>
      </w:r>
      <w:r>
        <w:t>. Сама по себе она не способна с ними бороться, но действует, как охранный амулет.</w:t>
      </w:r>
      <w:r w:rsidR="00E458C5">
        <w:t xml:space="preserve"> Тараканы не любят её запах и не отважатся поселиться по соседству с геранью. </w:t>
      </w:r>
    </w:p>
    <w:p w:rsidR="002C7F4D" w:rsidRPr="001D4B2D" w:rsidRDefault="002C7F4D" w:rsidP="001D4B2D">
      <w:pPr>
        <w:rPr>
          <w:i/>
        </w:rPr>
      </w:pPr>
      <w:r w:rsidRPr="001D4B2D">
        <w:rPr>
          <w:i/>
        </w:rPr>
        <w:t>Как избавиться от тараканов с помощью химических средств.</w:t>
      </w:r>
    </w:p>
    <w:p w:rsidR="003633F5" w:rsidRDefault="002C7F4D" w:rsidP="0097125D">
      <w:r>
        <w:t xml:space="preserve">Если самостоятельные усилия и народные методы не дают ожидаемого результата, применяют наиболее действенные способы – химические препараты, </w:t>
      </w:r>
      <w:r w:rsidR="00497229">
        <w:t xml:space="preserve">так называемые инсектициды. </w:t>
      </w:r>
      <w:r w:rsidR="00E458C5">
        <w:t>Достоинства таких препаратов в том, что они способны проникнуть в самые труднодоступные и укромные места, куда человек достать не может. При этом они отличаются высокой эффективностью. К таким средствам относятся гели, аэрозоли, спреи</w:t>
      </w:r>
      <w:r w:rsidR="00F07CC2">
        <w:t xml:space="preserve"> и </w:t>
      </w:r>
      <w:r w:rsidR="003633F5">
        <w:t>карандаши</w:t>
      </w:r>
      <w:r w:rsidR="00E458C5">
        <w:t>.</w:t>
      </w:r>
      <w:r w:rsidR="003633F5">
        <w:t xml:space="preserve"> Каждый из инсектицидов имеет большое количество видов от разных производителей.</w:t>
      </w:r>
    </w:p>
    <w:p w:rsidR="00E458C5" w:rsidRDefault="00E458C5" w:rsidP="00F017B4">
      <w:r w:rsidRPr="00F017B4">
        <w:rPr>
          <w:u w:val="single"/>
        </w:rPr>
        <w:t>Гели</w:t>
      </w:r>
      <w:r>
        <w:t xml:space="preserve"> продаются в специальных капсулах-шприцах</w:t>
      </w:r>
      <w:r w:rsidR="00345E6E">
        <w:t xml:space="preserve"> и считаются едва ли не сильнейшим средством от тараканов</w:t>
      </w:r>
      <w:r>
        <w:t xml:space="preserve">. Нужно всего лишь нанести ядовитое вещество </w:t>
      </w:r>
      <w:r w:rsidR="00345E6E">
        <w:t>по периметру пом</w:t>
      </w:r>
      <w:r>
        <w:t xml:space="preserve">ещения небольшими капельками, словно делая разметку. Желательно, чтобы расстояние между каплями не превышало 10 см. Через три дня, максимум через неделю </w:t>
      </w:r>
      <w:r w:rsidR="00345E6E">
        <w:t xml:space="preserve">тараканов в доме не останется. Гель, </w:t>
      </w:r>
      <w:r w:rsidR="00F07CC2">
        <w:t xml:space="preserve">в состав которого входят </w:t>
      </w:r>
      <w:proofErr w:type="spellStart"/>
      <w:r w:rsidR="00F07CC2">
        <w:t>ароматизаторы</w:t>
      </w:r>
      <w:proofErr w:type="spellEnd"/>
      <w:r w:rsidR="00F07CC2">
        <w:t xml:space="preserve">, привлекает </w:t>
      </w:r>
      <w:r w:rsidR="00345E6E">
        <w:t>прусаков</w:t>
      </w:r>
      <w:r w:rsidR="00F07CC2">
        <w:t>, а при контакте – отравляет</w:t>
      </w:r>
      <w:r w:rsidR="00345E6E">
        <w:t xml:space="preserve">. </w:t>
      </w:r>
      <w:r w:rsidR="00F017B4">
        <w:t>К</w:t>
      </w:r>
      <w:r w:rsidR="00345E6E">
        <w:t xml:space="preserve">онтактировавший с гелем таракан, возвращаясь в укрытие, </w:t>
      </w:r>
      <w:r w:rsidR="00F017B4">
        <w:t>заражает всех обитателей логова.</w:t>
      </w:r>
    </w:p>
    <w:p w:rsidR="00F017B4" w:rsidRDefault="00345E6E" w:rsidP="00F017B4">
      <w:r w:rsidRPr="00F017B4">
        <w:rPr>
          <w:u w:val="single"/>
        </w:rPr>
        <w:t>Аэрозолями и спреями</w:t>
      </w:r>
      <w:r>
        <w:t xml:space="preserve"> обрабатывают предполагаемые места обитания тараканов: щели, плинтуса, углы и прочие тайники. </w:t>
      </w:r>
      <w:r w:rsidR="00F07CC2">
        <w:t>В их состав входят токсичные вещества,</w:t>
      </w:r>
      <w:r>
        <w:t xml:space="preserve"> поражающие дыхательную систему насекомого. При этом стоит и самому позаботиться о безопасности, так как они в некоторой</w:t>
      </w:r>
      <w:r w:rsidR="00F017B4">
        <w:t xml:space="preserve"> степени вредны и для человека.</w:t>
      </w:r>
    </w:p>
    <w:p w:rsidR="00F017B4" w:rsidRDefault="00345E6E" w:rsidP="00F017B4">
      <w:pPr>
        <w:pStyle w:val="a3"/>
        <w:numPr>
          <w:ilvl w:val="0"/>
          <w:numId w:val="16"/>
        </w:numPr>
      </w:pPr>
      <w:r>
        <w:t>Обрабатывать помещение необходимо в марлевой повязке</w:t>
      </w:r>
      <w:r w:rsidR="00D214F7">
        <w:t xml:space="preserve">, защитных очках, </w:t>
      </w:r>
      <w:r>
        <w:t>резиновых перчатках</w:t>
      </w:r>
      <w:r w:rsidR="00F07CC2">
        <w:t xml:space="preserve"> и в закрытой одежде</w:t>
      </w:r>
      <w:r w:rsidR="00F017B4">
        <w:t>.</w:t>
      </w:r>
    </w:p>
    <w:p w:rsidR="00F017B4" w:rsidRDefault="00F017B4" w:rsidP="00F017B4">
      <w:pPr>
        <w:ind w:left="360"/>
      </w:pPr>
    </w:p>
    <w:p w:rsidR="00F017B4" w:rsidRDefault="00D214F7" w:rsidP="00F017B4">
      <w:pPr>
        <w:pStyle w:val="a3"/>
        <w:numPr>
          <w:ilvl w:val="0"/>
          <w:numId w:val="16"/>
        </w:numPr>
      </w:pPr>
      <w:r>
        <w:lastRenderedPageBreak/>
        <w:t>О</w:t>
      </w:r>
      <w:r w:rsidR="00345E6E">
        <w:t xml:space="preserve">бязательно </w:t>
      </w:r>
      <w:r>
        <w:t>нужно эвакуировать из помещения</w:t>
      </w:r>
      <w:r w:rsidR="00345E6E">
        <w:t xml:space="preserve"> детей и домашних животных.</w:t>
      </w:r>
    </w:p>
    <w:p w:rsidR="00F017B4" w:rsidRDefault="00F017B4" w:rsidP="00F017B4">
      <w:pPr>
        <w:pStyle w:val="a3"/>
      </w:pPr>
    </w:p>
    <w:p w:rsidR="00F017B4" w:rsidRDefault="00F07CC2" w:rsidP="00F017B4">
      <w:pPr>
        <w:pStyle w:val="a3"/>
        <w:numPr>
          <w:ilvl w:val="0"/>
          <w:numId w:val="16"/>
        </w:numPr>
      </w:pPr>
      <w:r>
        <w:t xml:space="preserve">После использования аэрозоли </w:t>
      </w:r>
      <w:r w:rsidR="00F017B4">
        <w:t>квартиру</w:t>
      </w:r>
      <w:r>
        <w:t xml:space="preserve"> покидают на несколько часов, а по возвращению – хорошо проветривают.</w:t>
      </w:r>
    </w:p>
    <w:p w:rsidR="00F017B4" w:rsidRPr="00F017B4" w:rsidRDefault="00F017B4" w:rsidP="00F017B4">
      <w:pPr>
        <w:pStyle w:val="a3"/>
        <w:rPr>
          <w:u w:val="single"/>
        </w:rPr>
      </w:pPr>
    </w:p>
    <w:p w:rsidR="00F017B4" w:rsidRDefault="00F07CC2" w:rsidP="00F017B4">
      <w:r w:rsidRPr="00F017B4">
        <w:rPr>
          <w:u w:val="single"/>
        </w:rPr>
        <w:t>Карандаши</w:t>
      </w:r>
      <w:r w:rsidRPr="00F07CC2">
        <w:t xml:space="preserve"> </w:t>
      </w:r>
      <w:r w:rsidR="00D214F7">
        <w:t xml:space="preserve">не опасны для людей, но позволяют справляться с тараканами. Карандаш напоминает мелок и используется подобным образом. Им рисуют сплошные линии </w:t>
      </w:r>
      <w:r>
        <w:t>по</w:t>
      </w:r>
      <w:r w:rsidR="00D214F7">
        <w:t xml:space="preserve"> периме</w:t>
      </w:r>
      <w:r>
        <w:t>тру</w:t>
      </w:r>
      <w:r w:rsidR="00D214F7">
        <w:t xml:space="preserve"> обрабатываемого помещения, в том числе и на вертикальных поверхностях. </w:t>
      </w:r>
      <w:r>
        <w:t>Однако он не может справиться с целых рассадником тараканов, поэтому его используют в качестве вспомогательного средства или когда тараканов в доме мало.</w:t>
      </w:r>
    </w:p>
    <w:p w:rsidR="00767713" w:rsidRPr="001D4B2D" w:rsidRDefault="00016B50" w:rsidP="001D4B2D">
      <w:pPr>
        <w:rPr>
          <w:i/>
        </w:rPr>
      </w:pPr>
      <w:bookmarkStart w:id="0" w:name="_GoBack"/>
      <w:bookmarkEnd w:id="0"/>
      <w:r w:rsidRPr="001D4B2D">
        <w:rPr>
          <w:i/>
        </w:rPr>
        <w:t>Как избавиться от тараканов специализированными службами.</w:t>
      </w:r>
    </w:p>
    <w:p w:rsidR="00F017B4" w:rsidRDefault="00016B50" w:rsidP="0097125D">
      <w:r>
        <w:t>Этот метод эффективен для больших помещений и общественных мест. Впрочем, если некогда возиться с тараканами самостоятельно, можно вызвать специалистов на дом. Плюс метода в том, что проблемой домашних насекомых занимаются профессионалы, которые используют более сильные средства и действуют «по науке». При этом выводят не только тараканов, но и др</w:t>
      </w:r>
      <w:r w:rsidR="003633F5">
        <w:t>угих, менее заметных насекомых.</w:t>
      </w:r>
      <w:r w:rsidR="00F017B4">
        <w:t xml:space="preserve"> </w:t>
      </w:r>
      <w:r w:rsidR="003633F5">
        <w:t>Бригады по борьбе с насеком</w:t>
      </w:r>
      <w:r w:rsidR="00F017B4">
        <w:t xml:space="preserve">ыми есть при </w:t>
      </w:r>
      <w:proofErr w:type="spellStart"/>
      <w:r w:rsidR="00F017B4">
        <w:t>санэпидемстанциях</w:t>
      </w:r>
      <w:proofErr w:type="spellEnd"/>
      <w:r w:rsidR="00F017B4">
        <w:t>.</w:t>
      </w:r>
    </w:p>
    <w:p w:rsidR="00F017B4" w:rsidRDefault="00E909E9" w:rsidP="00F017B4">
      <w:pPr>
        <w:pStyle w:val="a3"/>
        <w:numPr>
          <w:ilvl w:val="0"/>
          <w:numId w:val="13"/>
        </w:numPr>
      </w:pPr>
      <w:r>
        <w:t>Специалисты приезжаю</w:t>
      </w:r>
      <w:r w:rsidR="003633F5">
        <w:t>т на место</w:t>
      </w:r>
      <w:r>
        <w:t>, определяю</w:t>
      </w:r>
      <w:r w:rsidR="003633F5">
        <w:t>т «степень угрозы»</w:t>
      </w:r>
      <w:r>
        <w:t xml:space="preserve"> и подбираю</w:t>
      </w:r>
      <w:r w:rsidR="003633F5">
        <w:t xml:space="preserve">т наиболее эффективный способ дезинсекции помещения. Как и в случае </w:t>
      </w:r>
      <w:proofErr w:type="gramStart"/>
      <w:r>
        <w:t>обработки</w:t>
      </w:r>
      <w:proofErr w:type="gramEnd"/>
      <w:r w:rsidR="003633F5">
        <w:t xml:space="preserve"> аэрозолями, во время работы </w:t>
      </w:r>
      <w:proofErr w:type="spellStart"/>
      <w:r w:rsidR="003633F5">
        <w:t>спецбригады</w:t>
      </w:r>
      <w:proofErr w:type="spellEnd"/>
      <w:r w:rsidR="003633F5">
        <w:t xml:space="preserve"> необходимо вы</w:t>
      </w:r>
      <w:r w:rsidR="00F017B4">
        <w:t>вести из помещения посторонних.</w:t>
      </w:r>
    </w:p>
    <w:p w:rsidR="00F017B4" w:rsidRDefault="00F017B4" w:rsidP="00F017B4">
      <w:pPr>
        <w:pStyle w:val="a3"/>
      </w:pPr>
    </w:p>
    <w:p w:rsidR="003633F5" w:rsidRDefault="003633F5" w:rsidP="00F017B4">
      <w:pPr>
        <w:pStyle w:val="a3"/>
        <w:numPr>
          <w:ilvl w:val="0"/>
          <w:numId w:val="13"/>
        </w:numPr>
      </w:pPr>
      <w:r>
        <w:t xml:space="preserve">После окончания дезинсекции следует чётко придерживаться </w:t>
      </w:r>
      <w:r w:rsidR="00E909E9">
        <w:t xml:space="preserve">дальнейших </w:t>
      </w:r>
      <w:r>
        <w:t xml:space="preserve">инструкций, которые обязан озвучить специалист. Как правило, </w:t>
      </w:r>
      <w:r w:rsidR="00E909E9">
        <w:t>это</w:t>
      </w:r>
      <w:r>
        <w:t xml:space="preserve"> влажная уборка после «карантина»</w:t>
      </w:r>
      <w:r w:rsidR="006B6A39">
        <w:t xml:space="preserve"> и поддержа</w:t>
      </w:r>
      <w:r>
        <w:t>ние чистоты в квартире.</w:t>
      </w:r>
    </w:p>
    <w:p w:rsidR="003633F5" w:rsidRPr="00EF617E" w:rsidRDefault="003633F5" w:rsidP="0097125D">
      <w:r>
        <w:t>Следует помнить, что тараканы – мигрирующие существа. Покинув одну квартиру, они переходят к соседям, от которых могут вернуться обратно. По</w:t>
      </w:r>
      <w:r w:rsidR="006B6A39">
        <w:t>э</w:t>
      </w:r>
      <w:r>
        <w:t xml:space="preserve">тому вызов бригады </w:t>
      </w:r>
      <w:r w:rsidR="006B6A39">
        <w:t>желательно осуществлять совместными усилиями, чтобы профессионалы очистили от тараканов</w:t>
      </w:r>
      <w:r w:rsidR="00E909E9">
        <w:t xml:space="preserve"> весь дом</w:t>
      </w:r>
      <w:r w:rsidR="006B6A39">
        <w:t>. Иначе борьба с ними может длиться годами.</w:t>
      </w:r>
    </w:p>
    <w:sectPr w:rsidR="003633F5" w:rsidRPr="00EF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ECD"/>
    <w:multiLevelType w:val="hybridMultilevel"/>
    <w:tmpl w:val="033A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3306"/>
    <w:multiLevelType w:val="hybridMultilevel"/>
    <w:tmpl w:val="5D3E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71903"/>
    <w:multiLevelType w:val="hybridMultilevel"/>
    <w:tmpl w:val="099C1F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A3AEC"/>
    <w:multiLevelType w:val="hybridMultilevel"/>
    <w:tmpl w:val="67CED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A4C2C"/>
    <w:multiLevelType w:val="hybridMultilevel"/>
    <w:tmpl w:val="ECAE8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C25D8"/>
    <w:multiLevelType w:val="hybridMultilevel"/>
    <w:tmpl w:val="0408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B6A26"/>
    <w:multiLevelType w:val="hybridMultilevel"/>
    <w:tmpl w:val="2F8C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E0EAA"/>
    <w:multiLevelType w:val="hybridMultilevel"/>
    <w:tmpl w:val="CCE8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26BDA"/>
    <w:multiLevelType w:val="hybridMultilevel"/>
    <w:tmpl w:val="A57CF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F02ECE"/>
    <w:multiLevelType w:val="hybridMultilevel"/>
    <w:tmpl w:val="AA50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64FA0"/>
    <w:multiLevelType w:val="hybridMultilevel"/>
    <w:tmpl w:val="BA92E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86758"/>
    <w:multiLevelType w:val="hybridMultilevel"/>
    <w:tmpl w:val="B6B2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7E582E"/>
    <w:multiLevelType w:val="hybridMultilevel"/>
    <w:tmpl w:val="1746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6F6B4F"/>
    <w:multiLevelType w:val="hybridMultilevel"/>
    <w:tmpl w:val="283A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21F2E"/>
    <w:multiLevelType w:val="hybridMultilevel"/>
    <w:tmpl w:val="CD388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B412F"/>
    <w:multiLevelType w:val="hybridMultilevel"/>
    <w:tmpl w:val="D9DA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15"/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4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D2"/>
    <w:rsid w:val="00016B50"/>
    <w:rsid w:val="001B424D"/>
    <w:rsid w:val="001D4B2D"/>
    <w:rsid w:val="002410C9"/>
    <w:rsid w:val="002C7F4D"/>
    <w:rsid w:val="00345E6E"/>
    <w:rsid w:val="0035714C"/>
    <w:rsid w:val="003633F5"/>
    <w:rsid w:val="004904F6"/>
    <w:rsid w:val="00497229"/>
    <w:rsid w:val="00555BFE"/>
    <w:rsid w:val="006A2CBB"/>
    <w:rsid w:val="006B6A39"/>
    <w:rsid w:val="00703574"/>
    <w:rsid w:val="007504C3"/>
    <w:rsid w:val="0076133C"/>
    <w:rsid w:val="00767713"/>
    <w:rsid w:val="00900BF8"/>
    <w:rsid w:val="0097125D"/>
    <w:rsid w:val="00975DD2"/>
    <w:rsid w:val="00A9533D"/>
    <w:rsid w:val="00BB39DB"/>
    <w:rsid w:val="00D214F7"/>
    <w:rsid w:val="00DD1A60"/>
    <w:rsid w:val="00E458C5"/>
    <w:rsid w:val="00E909E9"/>
    <w:rsid w:val="00EF617E"/>
    <w:rsid w:val="00F017B4"/>
    <w:rsid w:val="00F07CC2"/>
    <w:rsid w:val="00F62B14"/>
    <w:rsid w:val="00F8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2016-09-23T06:07:00Z</dcterms:created>
  <dcterms:modified xsi:type="dcterms:W3CDTF">2016-09-23T12:53:00Z</dcterms:modified>
</cp:coreProperties>
</file>